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899E7" w14:textId="77777777" w:rsidR="001452A3" w:rsidRDefault="00ED6D47">
      <w:pPr>
        <w:rPr>
          <w:rFonts w:asciiTheme="majorHAnsi" w:hAnsiTheme="majorHAnsi" w:cs="Arial"/>
          <w:b/>
          <w:bCs/>
          <w:color w:val="0059A2"/>
          <w:sz w:val="28"/>
          <w:szCs w:val="28"/>
        </w:rPr>
      </w:pPr>
      <w:r>
        <w:rPr>
          <w:rFonts w:ascii="Calibri" w:hAnsi="Calibri" w:cs="Arial"/>
          <w:b/>
          <w:bCs/>
          <w:noProof/>
          <w:color w:val="0059A2"/>
          <w:sz w:val="28"/>
          <w:szCs w:val="28"/>
        </w:rPr>
        <mc:AlternateContent>
          <mc:Choice Requires="wpg">
            <w:drawing>
              <wp:anchor distT="0" distB="0" distL="0" distR="0" simplePos="0" relativeHeight="2" behindDoc="0" locked="0" layoutInCell="1" allowOverlap="1" wp14:anchorId="50AFC319" wp14:editId="4321451B">
                <wp:simplePos x="0" y="0"/>
                <wp:positionH relativeFrom="column">
                  <wp:posOffset>-339090</wp:posOffset>
                </wp:positionH>
                <wp:positionV relativeFrom="paragraph">
                  <wp:posOffset>358775</wp:posOffset>
                </wp:positionV>
                <wp:extent cx="6921360" cy="9418320"/>
                <wp:effectExtent l="0" t="0" r="0" b="0"/>
                <wp:wrapNone/>
                <wp:docPr id="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360" cy="9418320"/>
                          <a:chOff x="0" y="0"/>
                          <a:chExt cx="6921360" cy="9418320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921360" cy="941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" name="Rettangolo 3"/>
                        <wps:cNvSpPr/>
                        <wps:spPr>
                          <a:xfrm>
                            <a:off x="2784960" y="3467160"/>
                            <a:ext cx="4095720" cy="122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CEEE8D9" w14:textId="77777777" w:rsidR="001452A3" w:rsidRDefault="00ED6D47">
                              <w:pPr>
                                <w:overflowPunct w:val="0"/>
                                <w:jc w:val="right"/>
                              </w:pP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color w:val="244061"/>
                                  <w:sz w:val="66"/>
                                  <w:szCs w:val="66"/>
                                </w:rPr>
                                <w:t xml:space="preserve">Settore Istruzione </w:t>
                              </w:r>
                            </w:p>
                            <w:p w14:paraId="3467A9BF" w14:textId="77777777" w:rsidR="001452A3" w:rsidRDefault="00ED6D47">
                              <w:pPr>
                                <w:overflowPunct w:val="0"/>
                                <w:jc w:val="right"/>
                              </w:pP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color w:val="244061"/>
                                  <w:sz w:val="66"/>
                                  <w:szCs w:val="66"/>
                                </w:rPr>
                                <w:t>Tecnica</w:t>
                              </w:r>
                            </w:p>
                          </w:txbxContent>
                        </wps:txbx>
                        <wps:bodyPr lIns="36720" tIns="36720" rIns="36720" bIns="36720">
                          <a:noAutofit/>
                        </wps:bodyPr>
                      </wps:wsp>
                      <wps:wsp>
                        <wps:cNvPr id="4" name="Rettangolo 4"/>
                        <wps:cNvSpPr/>
                        <wps:spPr>
                          <a:xfrm>
                            <a:off x="518040" y="6132240"/>
                            <a:ext cx="2408400" cy="44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0DE5B70" w14:textId="77777777" w:rsidR="001452A3" w:rsidRDefault="00ED6D47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60"/>
                                  <w:szCs w:val="60"/>
                                </w:rPr>
                                <w:t>LINEE GUIDA</w:t>
                              </w:r>
                            </w:p>
                          </w:txbxContent>
                        </wps:txbx>
                        <wps:bodyPr lIns="36720" tIns="36720" rIns="36720" bIns="36720">
                          <a:noAutofit/>
                        </wps:bodyPr>
                      </wps:wsp>
                      <wps:wsp>
                        <wps:cNvPr id="5" name="Rettangolo 5"/>
                        <wps:cNvSpPr/>
                        <wps:spPr>
                          <a:xfrm>
                            <a:off x="3293280" y="6934320"/>
                            <a:ext cx="3587040" cy="151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845133F" w14:textId="28C9E07F" w:rsidR="001452A3" w:rsidRDefault="00ED6D47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Impact" w:hAnsi="Impact"/>
                                  <w:color w:val="244061"/>
                                  <w:sz w:val="200"/>
                                  <w:szCs w:val="200"/>
                                </w:rPr>
                                <w:t>202</w:t>
                              </w:r>
                              <w:r w:rsidR="00651283">
                                <w:rPr>
                                  <w:rFonts w:ascii="Impact" w:hAnsi="Impact"/>
                                  <w:color w:val="244061"/>
                                  <w:sz w:val="200"/>
                                  <w:szCs w:val="200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36720" tIns="36720" rIns="36720" bIns="36720">
                          <a:noAutofit/>
                        </wps:bodyPr>
                      </wps:wsp>
                      <wps:wsp>
                        <wps:cNvPr id="6" name="Rettangolo 6"/>
                        <wps:cNvSpPr/>
                        <wps:spPr>
                          <a:xfrm>
                            <a:off x="2784960" y="4769639"/>
                            <a:ext cx="4095720" cy="164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4231CDE" w14:textId="77777777" w:rsidR="005D61C7" w:rsidRPr="00A441DA" w:rsidRDefault="00ED6D47">
                              <w:pPr>
                                <w:overflowPunct w:val="0"/>
                                <w:jc w:val="right"/>
                                <w:rPr>
                                  <w:rFonts w:ascii="Calibri" w:hAnsi="Calibri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</w:pPr>
                              <w:r w:rsidRPr="004D07E1">
                                <w:rPr>
                                  <w:rFonts w:ascii="Calibri" w:hAnsi="Calibri"/>
                                  <w:color w:val="24406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A441DA">
                                <w:rPr>
                                  <w:rFonts w:ascii="Calibri" w:hAnsi="Calibri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 xml:space="preserve">Corso di Formazione ALLENATORI FITRI – </w:t>
                              </w:r>
                              <w:r w:rsidR="00CC020F" w:rsidRPr="00A441DA">
                                <w:rPr>
                                  <w:rFonts w:ascii="Calibri" w:hAnsi="Calibri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>secondo</w:t>
                              </w:r>
                              <w:r w:rsidRPr="00A441DA">
                                <w:rPr>
                                  <w:rFonts w:ascii="Calibri" w:hAnsi="Calibri"/>
                                  <w:b/>
                                  <w:bCs/>
                                  <w:color w:val="244061"/>
                                  <w:sz w:val="26"/>
                                  <w:szCs w:val="26"/>
                                </w:rPr>
                                <w:t xml:space="preserve"> livello</w:t>
                              </w:r>
                            </w:p>
                            <w:p w14:paraId="341A5BAC" w14:textId="77777777" w:rsidR="005D61C7" w:rsidRDefault="005D61C7">
                              <w:pPr>
                                <w:overflowPunct w:val="0"/>
                                <w:jc w:val="right"/>
                                <w:rPr>
                                  <w:rFonts w:ascii="Calibri" w:hAnsi="Calibri"/>
                                  <w:color w:val="244061"/>
                                  <w:sz w:val="26"/>
                                  <w:szCs w:val="26"/>
                                </w:rPr>
                              </w:pPr>
                            </w:p>
                            <w:p w14:paraId="602D2210" w14:textId="7CD60EED" w:rsidR="005D61C7" w:rsidRDefault="00A441DA" w:rsidP="005D61C7">
                              <w:pPr>
                                <w:jc w:val="center"/>
                                <w:rPr>
                                  <w:rFonts w:ascii="Tw Cen MT" w:hAnsi="Tw Cen MT" w:cs="Tahom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w Cen MT" w:hAnsi="Tw Cen MT" w:cs="Tahoma"/>
                                  <w:sz w:val="22"/>
                                  <w:szCs w:val="22"/>
                                </w:rPr>
                                <w:t xml:space="preserve">       </w:t>
                              </w:r>
                              <w:r w:rsidR="005D61C7" w:rsidRPr="00A441DA">
                                <w:rPr>
                                  <w:rFonts w:ascii="Tw Cen MT" w:hAnsi="Tw Cen MT" w:cs="Tahoma"/>
                                  <w:color w:val="365F91" w:themeColor="accent1" w:themeShade="BF"/>
                                  <w:sz w:val="22"/>
                                  <w:szCs w:val="22"/>
                                </w:rPr>
                                <w:t xml:space="preserve">dal 09 al 23 </w:t>
                              </w:r>
                              <w:r w:rsidR="005D61C7" w:rsidRPr="00AE7544">
                                <w:rPr>
                                  <w:rFonts w:ascii="Tw Cen MT" w:hAnsi="Tw Cen MT" w:cs="Tahoma"/>
                                  <w:color w:val="365F91" w:themeColor="accent1" w:themeShade="BF"/>
                                  <w:sz w:val="22"/>
                                  <w:szCs w:val="22"/>
                                </w:rPr>
                                <w:t xml:space="preserve">aprile e dal </w:t>
                              </w:r>
                              <w:r w:rsidR="005D61C7" w:rsidRPr="00A441DA">
                                <w:rPr>
                                  <w:rFonts w:ascii="Tw Cen MT" w:hAnsi="Tw Cen MT" w:cs="Tahoma"/>
                                  <w:color w:val="365F91" w:themeColor="accent1" w:themeShade="BF"/>
                                  <w:sz w:val="22"/>
                                  <w:szCs w:val="22"/>
                                </w:rPr>
                                <w:t>5 al 27 settembre 2024</w:t>
                              </w:r>
                              <w:r w:rsidR="005D61C7">
                                <w:rPr>
                                  <w:rFonts w:ascii="Tw Cen MT" w:hAnsi="Tw Cen MT" w:cs="Tahoma"/>
                                  <w:sz w:val="22"/>
                                  <w:szCs w:val="22"/>
                                </w:rPr>
                                <w:tab/>
                              </w:r>
                              <w:r w:rsidR="005D61C7">
                                <w:rPr>
                                  <w:rFonts w:ascii="Tw Cen MT" w:hAnsi="Tw Cen MT" w:cs="Tahoma"/>
                                  <w:sz w:val="22"/>
                                  <w:szCs w:val="22"/>
                                </w:rPr>
                                <w:tab/>
                              </w:r>
                            </w:p>
                            <w:p w14:paraId="61FD5FEB" w14:textId="1E0C7D3C" w:rsidR="005D61C7" w:rsidRPr="00A441DA" w:rsidRDefault="005D61C7" w:rsidP="005D61C7">
                              <w:pPr>
                                <w:jc w:val="center"/>
                                <w:rPr>
                                  <w:rFonts w:ascii="Tw Cen MT" w:hAnsi="Tw Cen MT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A441DA">
                                <w:rPr>
                                  <w:rFonts w:ascii="Tw Cen MT" w:hAnsi="Tw Cen MT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in modalità Online</w:t>
                              </w:r>
                            </w:p>
                            <w:p w14:paraId="3C8456A8" w14:textId="77777777" w:rsidR="005D61C7" w:rsidRDefault="005D61C7" w:rsidP="005D61C7">
                              <w:pPr>
                                <w:ind w:left="3540" w:firstLine="708"/>
                                <w:jc w:val="center"/>
                                <w:rPr>
                                  <w:rFonts w:ascii="Tw Cen MT" w:hAnsi="Tw Cen MT" w:cs="Tahoma"/>
                                  <w:sz w:val="22"/>
                                  <w:szCs w:val="22"/>
                                </w:rPr>
                              </w:pPr>
                            </w:p>
                            <w:p w14:paraId="72086491" w14:textId="77777777" w:rsidR="00A441DA" w:rsidRPr="004B3D69" w:rsidRDefault="00A441DA" w:rsidP="00A441DA">
                              <w:pPr>
                                <w:jc w:val="center"/>
                                <w:rPr>
                                  <w:rFonts w:ascii="Tw Cen MT" w:hAnsi="Tw Cen MT" w:cs="Tahoma"/>
                                  <w:color w:val="365F91" w:themeColor="accent1" w:themeShade="BF"/>
                                  <w:sz w:val="22"/>
                                  <w:szCs w:val="22"/>
                                </w:rPr>
                              </w:pPr>
                              <w:r w:rsidRPr="004B3D69">
                                <w:rPr>
                                  <w:rFonts w:ascii="Tw Cen MT" w:hAnsi="Tw Cen MT" w:cs="Tahoma"/>
                                  <w:color w:val="365F91" w:themeColor="accent1" w:themeShade="BF"/>
                                  <w:sz w:val="22"/>
                                  <w:szCs w:val="22"/>
                                </w:rPr>
                                <w:t xml:space="preserve">dal 4 al 6 ottobre 2024 </w:t>
                              </w:r>
                            </w:p>
                            <w:p w14:paraId="47070117" w14:textId="77777777" w:rsidR="00A441DA" w:rsidRDefault="00A441DA" w:rsidP="00A441DA">
                              <w:pPr>
                                <w:jc w:val="center"/>
                                <w:rPr>
                                  <w:rFonts w:ascii="Tw Cen MT" w:hAnsi="Tw Cen MT" w:cs="Tahoma"/>
                                  <w:sz w:val="22"/>
                                  <w:szCs w:val="22"/>
                                </w:rPr>
                              </w:pPr>
                              <w:r w:rsidRPr="004B3D69">
                                <w:rPr>
                                  <w:rFonts w:ascii="Tw Cen MT" w:hAnsi="Tw Cen MT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in presenza presso il CPO di Tirrenia</w:t>
                              </w:r>
                              <w:r>
                                <w:rPr>
                                  <w:rFonts w:ascii="Tw Cen MT" w:hAnsi="Tw Cen MT" w:cs="Tahoma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7C9BA3F3" w14:textId="77777777" w:rsidR="005D61C7" w:rsidRDefault="005D61C7" w:rsidP="005D61C7">
                              <w:pPr>
                                <w:ind w:left="3540" w:firstLine="708"/>
                                <w:rPr>
                                  <w:rFonts w:ascii="Tw Cen MT" w:hAnsi="Tw Cen MT" w:cs="Tahoma"/>
                                  <w:sz w:val="22"/>
                                  <w:szCs w:val="22"/>
                                </w:rPr>
                              </w:pPr>
                            </w:p>
                            <w:p w14:paraId="7779CC8B" w14:textId="77777777" w:rsidR="005D61C7" w:rsidRDefault="005D61C7" w:rsidP="005D61C7">
                              <w:pPr>
                                <w:overflowPunct w:val="0"/>
                                <w:jc w:val="center"/>
                                <w:rPr>
                                  <w:rFonts w:ascii="Calibri" w:hAnsi="Calibri"/>
                                  <w:color w:val="244061"/>
                                  <w:sz w:val="26"/>
                                  <w:szCs w:val="26"/>
                                </w:rPr>
                              </w:pPr>
                            </w:p>
                            <w:p w14:paraId="125DB16A" w14:textId="77777777" w:rsidR="005D61C7" w:rsidRDefault="005D61C7">
                              <w:pPr>
                                <w:overflowPunct w:val="0"/>
                                <w:jc w:val="right"/>
                                <w:rPr>
                                  <w:rFonts w:ascii="Calibri" w:hAnsi="Calibri"/>
                                  <w:color w:val="244061"/>
                                  <w:sz w:val="26"/>
                                  <w:szCs w:val="26"/>
                                </w:rPr>
                              </w:pPr>
                            </w:p>
                            <w:p w14:paraId="5F0CD573" w14:textId="42174924" w:rsidR="001452A3" w:rsidRPr="004D07E1" w:rsidRDefault="00ED6D47">
                              <w:pPr>
                                <w:overflowPunct w:val="0"/>
                                <w:jc w:val="righ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4D07E1">
                                <w:rPr>
                                  <w:rFonts w:ascii="Calibri" w:hAnsi="Calibri"/>
                                  <w:color w:val="24406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36720" tIns="36720" rIns="36720" bIns="36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FC319" id="Group 8" o:spid="_x0000_s1026" style="position:absolute;margin-left:-26.7pt;margin-top:28.25pt;width:545pt;height:741.6pt;z-index:2;mso-wrap-distance-left:0;mso-wrap-distance-right:0" coordsize="69213,94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5fTcgMAAEwPAAAOAAAAZHJzL2Uyb0RvYy54bWzsV+tq2zAU/j/YOxj/&#10;bx1f4jimaRnrWgpjC+32AIoix2K2JCSlSd5+58iXpPcmo4ONFurodo4+ffrOkXRytq4r75Zpw6WY&#10;+OHxwPeYoHLOxWLi//xxcZT5nrFEzEklBZv4G2b8s9OPH05WKmeRLGU1Z9oDJ8LkKzXxS2tVHgSG&#10;lqwm5lgqJqCzkLomFqp6Ecw1WYH3ugqiwSANVlLPlZaUGQOt502nf+r8FwWj9ntRGGa9auIDNuu+&#10;2n1n+A1OT0i+0ESVnLYwyAEoasIFTNq7OieWeEvNH7iqOdXSyMIeU1kHsig4ZW4NsJpwcG81l1ou&#10;lVvLIl8tVE8TUHuPp4Pd0m+3l1rdqKkGJlZqAVy4Gq5lXegafwGlt3aUbXrK2Np6FBrTcRTGKTBL&#10;oW+chFkctaTSEph/YEfLLy9YBt3EwR04itMc/lsOoPSAg5e1AlZ2qZnfOqlf5aMm+tdSHcF2KWL5&#10;jFfcbpz0YGMQlLidcjrVTQXonGqPzyd+5HuC1KB46MVJvTFqDQ1wDFpANcD6HQeziqsLXlXIO5Zb&#10;qKDYezv+yGobNZ1LuqyZsE14aFYBailMyZXxPZ2zesYAnr6ah434jdXM0rJDswWA2AwI40+l0G8o&#10;yZU29pLJ2sMCgIDwBBZJTm6/GosItkOwuRL4FRIJaXqxxZHWAHNFwInShfxhOrqg9oCwvULkpiSK&#10;ATR0u93TuNvTa2Yhpy1kJb0YWWyH9WFkniIuGmXJGMMFoiVO0lEIZbAneRdPyWA8HEEIuXgKI/gb&#10;uBGHk9jT9ySfiL7h05XspmIN+9esAC270McGQ/Vi9rnSXpM/IQsBzi6LAsBKgAEOLGC/9rRtTRwV&#10;Lm3vac86Ize/FLa3r7mQGkmGfALrbFaHRbuerdu9m8n5BuK2uhKgmzh1G2B3K3q3Mtup4HRCflpa&#10;WXCnYPTcuGtnBFX+JXkmj8gz2UuewzAbJI060zCOIijfUSc0ZAkI0qkzSQZpM+BdnM8HxoHidOeI&#10;y9JbUf3rGh0+otHhXhqNo3EcZa1Ix3HSXzi6FBoPs5FTMV5JwmEYYThj/HcXi+0h88pz6D2FPpNC&#10;29vOf5VJ00dUmu6l0t2DPhml4zR297+nDnpIpGnm4uBdpW+XS/u72puf9+7tAk82l3Xa5yW+CXfr&#10;7n6wfQSf/gYAAP//AwBQSwMECgAAAAAAAAAhAHj6vgKWOgQAljoEABQAAABkcnMvbWVkaWEvaW1h&#10;Z2UxLnBuZ4lQTkcNChoKAAAADUlIRFIAAARkAAAGEAgGAAAAM1icOwAAAAFzUkdCAK7OHOkAAAAE&#10;Z0FNQQAAsY8L/GEFAAAAIGNIUk0AAHomAACAhAAA+gAAAIDoAAB1MAAA6mAAADqYAAAXcJy6UTwA&#10;AAAJcEhZcwAAFxEAABcRAcom8z8AAP95SURBVHhe7J0HYCNXuf1JgMcr/wfpjVQgEAi9lwc8egmE&#10;lpAeSEIKoRM6PGpIIKGE3kJJsmmb3nvvvW36lmwvtiXbknv5/ud8997RSJZt2burtdfHcCNZGs3c&#10;+c2srDk63/me9jT9iIAIiIAIiIAIiIAIiIAIiIAIiIAIiIAIiIAIiIAIiIAIiIAIiIAIiIAIiIAI&#10;iIAIiMCMIGD6EQEREAEREAEREAEREAEREAEREAEREAERWKsERohMa3VrWrkIiIAIiIAIiIAIiIAI&#10;iIAIiIAIiIAIiIBJkNFJIAIiIAIiIAIiIAIiIAIiIAIiIAIiIAJNJiBBpsnAtTkREAEREAEREAER&#10;EAEREAEREAEREAERkCCjc0AEREAEREAEREAEREAEREAEREAEREAEmkxAgkyTgWtzIiACIiACIiAC&#10;IiACIiACIiACIiACIiBBRueACIiACIiACIiACIiACIiACIiACIiACDSZgASZJgPX5kRABERABERA&#10;BERABERABERABERABERAgozOAREQAREQAREQAREQAREQAREQAREQARFoMgEJMk0Grs2JgAiIgAiI&#10;gAiIgAiIgAiIgAiIgAiIgAQZnQMiIAIiIAIiIAIiIAIiIAIiIAIiIAIi0GQCEmSaDFybEwEREAER&#10;EAEREAEREAEREAEREAEREAEJMjoHREAEREAEREAEREAEREAEREAEREAERKDJBCTINBm4NicCIiAC&#10;IiACIiACIiACIiACIiACIiACEmR0DoiACIiACIiACIiACIiACIiACIiACIhAkwlIkGkycG1OBERA&#10;BERABERABERABERABERABERABCTI6BwQAREQAREQAREQAREQAREQAREQAREQgSYTkCDTZODanAiI&#10;gAiIgAiIgAiIgAiIgAiIgAiIgAhIkNE5IAIiIAIiIAIiIAIiIAIiIAIiIAIiIAJNJiBBpsnAtTkR&#10;EAEREAEREAEREAEREAEREAEREAERkCCjc0AEREAEREAEREAEREAEREAEREAEREAEmkxAgkyTgWtz&#10;IiACIiACIiACIiACIiACIiACIiACIiBBRueACIiACIiACIiACIiACIiACIiACIiACDSZgASZJgPX&#10;5kRABERABERABERABERABERABERABERAgozOAREQAREQAREQAREQAREQAREQAREQARFoMgEJMk0G&#10;rs2JgAiIgAiIgAiIgAiIgAiIgAiIgAiIgAQZnQMiIAIiIAIiIAIiIAIiIAIiIAIiIAIi0GQCEmSa&#10;DFybEwEREAEREAEREAEREAEREAEREAEREAEJMjoHREAEREAEREAEREAEREAEREAEREAERKDJBCTI&#10;NBm4NicCIiACIiACIiACIiACIiACIiACIiACEmR0DoiACIiACIiACIiACIiACIiACIiACIhAkwlI&#10;kGkycG1OBERABERABERABERABERABERABERABCTI6BwQAREQAREQAREQAREQAREQAREQAREQgSYT&#10;kCDTZODanAiIgAiIgAiIgAiIgAiIgAiIgAiIgAhIkNE5IAIiIAIiIAIiIAIiIAIiIAIiIAIiIAJN&#10;JiBBpsnAtTkREAEREAEREAEREAEREAEREAEREAERkCCjc0AEREAEREAEREAEREAEREAEREAEREAE&#10;mkxAgkyTgWtzIiACIiACIiACIiACIiACIiACIiACIiBBRueACIiACIiACIiACIiACIiACIiACIiA&#10;CDSZgASZJgPX5kRABERABERABERABERABERABERABERAgozOAREQAREQAREQAREQAREQAREQAREQ&#10;ARFoMgEJMk0Grs2JgAiIgAiIgAiIgAiIgAiIgAiIgAiIgAQZnQMiIAIiIAIiIAIiIAIiIAIiIAIi&#10;IAIi0GQCEmSaDFybEwEREAEREAEREAEREAEREAEREAEREAEJMjoHREAEREAEREAEREAEREAEREAE&#10;REAERKDJBCTINBm4NicCIiACIiACIiACIiACIiACIiACIiACEmR0DoiACIiACIiACIiACIiACIiA&#10;CIiACIhAkwlIkGkycG1OBERABERABERABERABERABERABERABCTI6BwQAREQAREQAREQAREQAREQ&#10;AREQAREQgSYTkCDTZODanAiIgAiIgAiIgAiIgAiIgAiIgAiIgAhIkNE5IAIiIAIiIAIiIAIiIAIi&#10;IAIiIAIiIAJNJiBBpsnAtTkREAEREAEREAEREAEREAEREAEREAERkCCjc0AEREAEREAEREAEREAE&#10;REAEREAEREAEmkxAgkyTgWtzIiACIiACIiACIiACIiACIiACIiACIiBBRueACIiACIiACIiACIiA&#10;CIiACIiACIiACDSZgASZJgPX5kRABERABERABERABERABERABERABERAgozOAREQAREQAREQAREQ&#10;AREQAREQAREQARFoMgEJMk0Grs2JgAiIgAiIgAiIgAiIgAiIgAiIgAiIgAQZnQMiIAIiIAIiIAIi&#10;IAIiIAIiIAIiIAIi0GQCEmSaDFybEwEREAEREAEREAEREAEREAEREAEREAEJMjoHREAEREAEREAE&#10;REAEREAEREAEREAERKDJBCTINBm4NicCIiACIiACIiACIiACIiACIiACIiACEmR0DoiACIiACIiA&#10;CIiACIiACIiACIiACIhAkwlIkGkycG1OBERABERABERABERABERABERABERABCTI6BwQAREQAREQ&#10;AREQAREQAREQAREQAREQgSYTkCDTZODanAiIgAiIgAiIgAiIgAiIgAiIgAiIgAhIkNE5IAIiIAIi&#10;IAIiIAIiIAIiIAIiIAIiIAJNJiBBpsnAtTkREAEREAEREAEREAEREAEREAEREAERkCCjc0AEREAE&#10;REAEREAEREAEREAEREAEREAEmkxAgkyTgWtzIiACIiACIiACIiACIiACIiACIiACIiBBRueACIiA&#10;CIiACIiACIiACIiACIiACIiACDSZgASZJgPX5kRABERABERABERABERABERABERABERAgozOAREQ&#10;AREQAREQAREQAREQAREQAREQARFoMgEJMk0Grs2JgAiIgAiIgAiIgAiIgAiIgAiIgAiIgAQZnQMi&#10;IAIiIAIiIAIiIAIiIAIiIAIiIAIi0GQCEmSaDFybEwEREAEREAEREAEREAEREAEREAEREAEJMjoH&#10;REAEREAEREAEREAEREAEREAEREAERKDJBCTINBm4NicCIiACIiACIiACIiACIiACIiACIiACEmR0&#10;DoiACIiACIiACIiACIiACIiACIiACIhAkwlIkGkycG1OBERABERABERABERABERABERABERABCTI&#10;6BwQAREQAREQAREQAREQAREQAREQAREQgSYTkCDTZODanAiIgAiIgAiIgAiIgAiIgAiIgAiIgAhI&#10;kNE5IAIiIAIiIAIiIAIiIAIiIAIiIAIiIAJNJiBBpsnAtTkREAEREAEREAEREAEREAEREAEREAER&#10;kCCjc0AEREAEREAEREAEREAEREAEREAEREAEmkxAgkyTgWtzIiACIiACIiACIiACIiACIiACIiAC&#10;IiBBRueACIiACIiACIiACIiACIiACIiACIiACDSZgASZJgPX5kRABERABERABERABERABERABERA&#10;BERAgozOAREQAREQAREQAREQAREQAREQAREQARFoMgEJMk0Grs2JgAiIgAiIgAiIgAiIgAiIgAiI&#10;gAiIgAQZnQMiIAIiIAIiIAIiIAIiIAIiIAIiIAIi0GQCEmSaDFybEwEREAEREAEREAEREAEREAER&#10;EAEREAEJMjoHREAEREAEREAEREAEREAEREAEREAERKDJBCTINBm4NicCIiACIiACIiACIiACIiAC&#10;IiACIiACEmR0DoiACIiACIiACIiACIiACIiACIiACIhAkwlIkGkycG1OBERABERABERABERABERA&#10;BERABERABCTI6BwQAREQAREQAREQAREQAREQAREQAREQgSYTkCDTZODanAiIgAiIgAiIgAiIgAiI&#10;gAiIgAiIgAhIkNE5IAIiIAIiIAIiIAIiIAIiIAIiIAIiIAJNJiBBpsnAtTkREAEREAEREAEREAER&#10;EAEREAEREAERkCCjc0AEREAEREAEREAEREAEREAEREAEREAEmkxAgkyTgWtzIiACIiACIiACIiAC&#10;IiACIiACIiACIiBBRueACIiACIiACIiACIiACIiACIiACIiACDSZgASZJgPX5kRABERABERABERA&#10;BERABERABERABERAgozOAREQAREQAREQAREQAREQAREQAREQARFoMgEJMk0Grs2JgAiIgAiIgAiI&#10;gAiIgAiIgAiIgAiIgAQZnQMiIAIiIAIiIAIiIAIiIAIiIAIiIAIi0GQCEmSaDFybEwEREAEREAER&#10;EAEREAEREAEREAEREAEJMjoHREAEREAEREAEREAEREAEREAEREAERKDJBCTINBm4NicCIiACIiAC&#10;IiACIiACIiACIiACIiACEmR0DoiACIiACIiACIiACIiACIiACIiACIhAkwlIkGkycG1OBERABERA&#10;BERABERABERABERABERABCTI6BwQAREQAREQAREQAREQAREQAREQAREQgSYTkCDTZODanAiIgAiI&#10;gAiIgAiIgAiIgAiIgAiIgAhIkNE5IAIiIAIiIAIiIAIiIAIiIAIiIAIiIAJNJiBBpsnAtTkREAER&#10;EAEREAEREAEREAEREAEREAERkCCjc0AEREAEREAEREAEREAEREAEREAEREAEmkxAgkyTgWtzIiAC&#10;IiACIiACIiACIiACIiACIiACIiBBRueACIiACIiACIiACIiACIiACIiACIiACDSZgASZJgPX5kRA&#10;BERABERABERABERABERABERABERAgozOAREQAREQAREQAREQAREQAREQAREQARFoMgEJMk0Grs2J&#10;gAiIgAiIgAiIgAiIgAiIgAiIgAiIgAQZnQMiIAIiIAIiIAIiIAIiIAIiIAIiIAIi0GQCEmSaDFyb&#10;EwEREAEREAEREAEREAEREAEREAEREAEJMjoHREAEREAEREAEREAEREAEREAEREAERKDJBCTINBm4&#10;NicCIiACIiACIiACIiACIiACIiACIiACEmR0DoiACIiACIiACIiACIiACIiACIiACIhAkwlIkGky&#10;cG1OBERABERABERABERABERABERABERABCTI6BwQAREQAREQAREQAREQAREQAREQAREQgSYTkCDT&#10;ZODanAiIgAiIgAiIgAiIgAiIgAiIgAiIgAhIkNE5IAIiIAIiIAIiIAIiIAIiIAIiIAIiIAJNJiBB&#10;psnAtTkREAEREAEREAEREAEREAEREAEREAERkCCjc0AEREAEREAEREAEREAEREAEREAEREAEmkxA&#10;gkyTgWtzIiACIiACIiACIiACIiACIiACIiACIiBBRueACIiACIiACIiACIiACIiACIiACIiACDSZ&#10;gASZJgPX5kRABERABERABERABERABERABERABERAgozOAREQAREQAREQAREQAREQAREQAREQARFo&#10;MgEJMk0Grs2JgAiIgAiIgAiIgAiIgAiIgAiIgAiIgAQZnQMiIAIiIAIiIAIiIAIiIAIiIAIiIAIi&#10;0GQCEmSaDFybEwEREAEREAEREAEREAEREAEREAEREAEJMjoHREAEREAEREAEREAEREAEREAEREAE&#10;RKDJBCTINBm4NicCIiACIiACIiACIiACIiACIiACIiACEmR0DoiACIiACIiACIiACIiACIiACIiA&#10;CIhAkwlIkGkycG1OBERABERABERABERABERABERABERABCTI6BwQAREQAREQAREQAREQAREQAREQ&#10;AREQgSYTkCDTZODanAiIgAiIgAiIgAiIgAiIgAiIgAiIgAhIkNE5IAIiIAIiIAIiIAIiIAIiIAIi&#10;IAIiIAJNJiBBpsnAtTkREAEREAEREAEREAEREAEREAEREAERkCCjc0AEREAEREAEREAEREAEREAE&#10;REAEREAEmkxAgkyTgWtzIiACIiACIiACIiACIiACIiACIiACIiBBRueACIiACMwYAsPY0zRmzE6v&#10;xo6K1WrA00tFQAREQAREQAREQATGISBBRqeICIiACMwYAhJkJnaoJchMjJeWFgEREAEREAEREAER&#10;mAgBCTIToaVlRUAERGBaE5AgM7HDJ0FmYry0tAiIgAiIgAiIgAiIwEQISJCZCC0tKwIiIAIiIAIi&#10;IAIiIAIiIAIiIAIiIAJrgIAEmTUAUasQAREQgZlBQA6bmXGctZciIAIiIAIiIAIiIALNICBBphmU&#10;tQ0REAERWC8IrHlBJlsj7gxjDGVjGPc5wmODQxzDkxu+nur1cVs+1ovjop0QAREQAREQAREQARGY&#10;jgQkyEzHo6Y5i4AIiMA6ITARQSa/bH3ZAxqLDWL0404/7vQNDFsvRvfAEMagjy48We4btlLvEMbg&#10;5EbfoJWxAa6vJ26D2+ofHDZsysWeiQsztfunvJl1ckpqoyIgAiIgAiIgAiIwjQlIkJnGB09TFwER&#10;EIGpRqAiU9CRMuRjEFYUih5J/BhwIWTY+jB6MboHDMILBoSXch+EFwgonbnR0TNkHT2DcQzgtpER&#10;lm/3geX7BqwEUYbr5+jC6OkfhkBjEIEoCkGgweC8ONyNE9059aUWCTJT7dzTfERABERABERABERg&#10;uhGQIDPdjpjmKwIiIAJTlAAlCjpeYD6B2AKhA4pGD5QYulxKvXS5hBEEEbpf6FyBQAJhhGJMN+5X&#10;DSg4wdEyNOnR4+uIA3Ph+rqxPR++zbBtzoOCTSeFG3fiYF5Ytgf70EdBqWEPjZwyU/T01LREQARE&#10;QAREQAREYMoRkCAz5Q6JJiQCIiACU59AyHsJThJ3vEDs6B+C4IH73RAyujDKcL2UIHh0QoDphMDR&#10;gcHbMkYSZCjAUDBhqVIf14ERHDQQd6JDxcNeGhZEqtnlM2pSFs2IEikXhYIzpwN2GTprOiHKdPJx&#10;TKSLQg4mk3fRcF0+rRE/k5/r1D/qmqEIiIAIiIAIiIAIiMCaJCBBZk3S1LpEQAREYEoTGD/XZezp&#10;D0MWQSkSBvNXeiFYUFgpo+6n3NMPVwkH7qeyILpPIMrQldJHp0kcIbslVxqUlQdh7VA5UuDumkFZ&#10;rZo4gVx4cAoL5nwouFAUYr4Mb+nuYZ6NizVRTGIpFfNouE8UjWo1Gckxa+aoaS0iIAIiIAIiIAIi&#10;MBMISJCZCUdZ+ygCIiACTqBxQSYIF6Ez0QCcL3SuUKToHYQYgUFnC3NYynCSJEGmDEGmCyU/PXiO&#10;Yg1dLwzrpdNlXf0EgWcyEwgZONz3IDxFlw9dNBglPsZyqugM4nKT2866IqPtioAIiIAIiIAIiIAI&#10;rGsCEmTW9RHQ9kVABESgaQQa7JKExSiiUITp9U5H/Sg76g/huHTB9A94Low7Xyi60C3ipUYI8I2B&#10;uEO4Hb2sZ+wdzpcZpdbUo0XoTvbxxpAHMYf7wv1yVxBDiHFbwj53gAHDgsmmC6MfQpVEmcbIaikR&#10;EAEREAEREAEREAEzCTI6C0RABERgxhAYKcjwEQon3vXIXTCDHqBLl0t3DN8tU3RgtgoGQ2+7INLQ&#10;/eIlO5Mxn4zDuxmCTD0hp9HTYABOIwozZbDqhDhFQYblWuREbhSyhuCYWStwGp2klhMBERABERAB&#10;ERABEZjyBCTITPlDpAmKgAiIwJonkDoiIeYFZTfmJUgUWzp7+6zT82BQioTcFHYhYnto5r9kuS9e&#10;ytRozO7aTVWZfEnSZJmGFB3+bzCWNFGA6WaHJrbYRg9v8uuFUDM0xJ5Ta0GxmuzU9ToREAEREAER&#10;EAEREIEpRUCCzJQ6HJqMCIiACKw9ApQG6Gph6Q3dMN0sR/LQ2tCKml2GSl5+M+ACQy8e9wyY1TJ7&#10;rL4gM2ZZUsyImWzp0livS0eiTiwwngKUJLZEh5GLWhCyOihoobyrBzzZMWptuIjW3lmiNYuACIiA&#10;CIiACIiACDSLgASZZpHWdkRABERgHRJIYgx0As9/KVN8cScMuiJBREidkAZikC/DfFMGzNryeDQq&#10;orCr07oYaX51s3BqWkFlpV8QYFi2RLdMR08IA6YAtrYYrsNTSpsWAREQARFoiECD+W0NrUsLiYAI&#10;rG8EJMisb0dU+yMCIrAeEKiVKia+S8MMoo1tpnsoEmCwhTNzYejkoAOm2zNPBhHMy25CzXdyZIIH&#10;do9+k9pReX7dCDLZfDCRVKKVdJixSqXoKGKZV6e3ymYoMhgzVyZvlckpNBUP0eq7iSZ+pugVIiAC&#10;IiACjREY7WuE8V4tQWY8QnpeBGYyAQkyM/noa99FQASmKIHJCDJ0YQRRhV2BBhjMy7bUdGtQHGBZ&#10;EoUBL6NhNySKDKGLUOpk1GwY4wku4z3fNNdMFGQoyqRRK52M+JiOByjClBn6GwN/+Xumw0iQafbp&#10;pu2JgAiIwGoSmKwgs5qb1ctFQATWawISZNbrw6udEwERmJ4E6gkyo3/DRkGFWSXsjkTnCzNguiC8&#10;sFymC0JMFzoidWP0UoihKLAOQk3qfYwdT1CZmoIMS7lCCVIY4X/5fQnPeuyv9SHYlw4ZLwtjByYX&#10;wuKL48kph8z0/FeqWYuACEyEwGhixmS+gJjIdtfksuPNNf9XIae6r8kpaF0iIALrHQEJMuvdIdUO&#10;iYAIrJ8EqgWZUDqDsiQMZPN6iQxDeTsQEsPB+8yFoQAArSYTENYVm/VGkIniy9hiEUUvdlgadLGG&#10;GTKhhTjbiYd24foRAREQgZlFoPavwGhFqtOZShDjg0QvQWY6H0nNXQSaSUCCTDNpa1siIAIisJoE&#10;+BFvEBYLlr/0QIlhSQwDest9FGQw6JDxzJJw4e9ujCnw04ggM9r3p+M5adbW85nogjuVUqWRjpiR&#10;26cgU+nC5JkyLB9jyC9yZSjQVP+M7n6aAodOUxABERCBNUCg9n1utHf8sTY1nkNlDUyzoVXUm3vF&#10;MZmck3qfbwimFhKBGU9AgsyMPwUEQAREYKoT8O/c6IaBKtCP0QvnC0WXEkqTOpBP0skSJS9JQktr&#10;igdTcIfWH0EmuI3GEoHy34xSyOHxYslSCYIMA5VZXlb9k74pniLq2RQ8fzQlERABEZh6BMJfg/BX&#10;YTwnqoT3qXf8NCMRmBoEJMhMjeOgWYiACIhAJDDyQxudLryQ50U9u/aUWf7iuTC4wIdLpncQQb3s&#10;qhSzTaYKyrAnjThKajNYKh9sgxi1bkbqpFTfKVMzxzomdZaVwcDkx6zIUjI4mXqxM8G1hP+kFa/z&#10;grKpcsZoHiIgAtOTQPZm1uD0x3K6THRdDW5Si4mACIjAFCUgQWaKHhhNSwREYKYS4AU7uyCFVtR0&#10;xPT0m5VwUc9smM4eliQN4cIeQb7uhpkqFu6Rx2s8J8loLpPaPZpugozPn2IMnDBlHKhC94C1dcPJ&#10;BFcT9JnKd6m67pip/8i13yKwnhGY6JtZtbOkERgUyPsRkt4z2GelgV5r7++ytr5OW9nbbsu622xJ&#10;V4stLK+0+aUV9mTncnu8c5k92rHUHmlfbA+3L7I5dcbDeO6RjiX2GJZ7AsvPxWvnYx0Lyy22FOtc&#10;2dNubb0la+/rsvJAD/7u9vvfZ/2IgAiIwJokIEFmTdLUukRABESgAQJjfXSl+NAH54uXJMV8GIbB&#10;0iHDLkrMjqFQw+XqF7ise4EmOWNccEnulppORBPKfVnXDhmyrplDcs9UtcKOx4QVSczwYbZPO4QY&#10;ijHt7LKUb3utwMcG/qVoEREQgelPIP83Kb839f+CVe2vC9v4MgKCyNKugj0O8eSetrl286pH7Irl&#10;99vZi2+zfy64zv745OX2q0cusKMfnG3fve9U+9o9J9nn7/67HXbnX+zg2/9gB976W9v/1hNsv1t/&#10;bfvdxoH7t/3GDrz9d3bwHX+0I+76q33p7n/Y1+872b7/4Bl27MPn2u8eu8T+Oe9aO3vhbXbFkvvs&#10;NmzzofYFtrBrhRUhBPUPU17XjwiIgAisPgEJMqvPUGsQAREQgdUiwIt65sMwW4QX8l6eBBGG2TC8&#10;qGe7ZIowlZ+xPsiuW0EmbT0TXKKQwXIq5uBMSIhJIs46FGR8znW2XyvIUIQJxxGZMfilE8eNzpgC&#10;xBg6myiqVWfHpGPYwEXJap1derEIiIAITG0CdL50wfVS7Cvbiu4iXC4rbU5hod2+6gm7avmDds6i&#10;2+xvc6+y4x85z753/6l21D3/sMPv/JPtc+uvbLcbj7F3XvN9e9Pl37SXX/xl2/mCI2278w61zc85&#10;yJ599gH2H2fubc88Y097+hmfsA1P/7hteEYan7BnnvlJ+4+z9rWNzj7Qtjz3YNv+/MPtRRd93l51&#10;2VH2tqu+a7td/xPb56Zf2uG3/dG+cc8/7eg5Z9ofnrzEZi+62a5Z8YDdWZhrj5aW2NKeNusc6EJf&#10;PXbX048IiIAITIyABJmJ8dLSIiACIrAGCFQ8Mu6IwWc4ijC8aGc5EttV86K+L5YtUaxZvcv20b6h&#10;XAO7EldRzzGShAyKFMzB4e26Kj+a7HYptHDeHKHVeBzcl/h42j/uY58H+KYypQFrR4kZxbVedMDC&#10;NUfND49LJRByzR0NrUkEREAEpgeBVb2d9kjnEru95Qm7fOm9Nmv+9fZruF2+e98pdiQcLnS17Hbj&#10;0fY/13zHXnEZBJeLPmvPu+BQiC6HQEQ5yDY55wB79ux97L/O2MueReEFosvTTvuoPe3Uj2B82J42&#10;azd72ikfxPiAPe1kjveHwd9n4fFZH8LAclz+tI/ZM07/hP37GZ+0/z5rH6x7f2zjU7bduYfY888/&#10;wl5yyRftDVd+0z54/dF2wK2/gavm7/bTh8+yk566zm5oecjmdS2zrsHuuuDX/l/h6XG8NUsREIGR&#10;BCTI6KwQAREQgaYRgLDi3ZLQ+hiDbhiWJ3WjNZKLMRh0wzA3Zs1Wqa/9j4LjCTJJ1JiIMFIlgOTF&#10;kNW4P5Htu+MFI4lJowkyfB4VZqH7FcSYDjpjuvqtiNsSfu+GGNOLYztYt921BJmm/fPThkRABNYZ&#10;gUFkr3Qg92VJdyuyXZbY3W3z7MoVD9o/Flxrxzxyjn393pPsM7f9wT52w7H21qu+Yy+F+LH9+Yfa&#10;puccaP8xey/b4IyPBfGE4gqFFRdZILb4Y3GcujtElTQosPA+b+NwkSY3+Hj2O5adheEiDkUajFO5&#10;foyTsa2TKOzgOYg2/w7XzebnfArC0BH2+su/bh+58Vj7wj0n2q8ev8DOX3K73V9YYMt7ivhbPrKs&#10;afW+XFlnh08bFgERWIsEJMisRbhatQiIgAjkCQzT8YJ6+B50RipjlGCN6UJZUjeu5nkxz5IW75Q0&#10;jT6xZULMOi4vmqjQMpHlUzmS5/bkRhJsMjEGogvLk9q7+jAQ4os2110QY7wrFo51f1WGTDozakvR&#10;ptHB1z9vERABERiHwCD+NhT6SwjZXWrXrnzQ/jn/GvvJnNl25F1/s0/c/As4X75nu172Jdvx/MNs&#10;63MOtk3POsD+H8qI/g3lRBvCrfK0U+F2oVBCF0sSXpJgwsf8uSSmJIEFr8lcMrwPMSeNU3F/xOA2&#10;8FoOijqnRkHGnTNxuyfjMY7MTfNRe/ppH7f/hJtmE5RGbYv5v/Kyr9nuN/zcvnXfLDvjqZtsTsfC&#10;UR0zOnFEQAREIBGQIKNzQQREQATWIgFewLPkiK4XhvIyrLfMAUGG93sQ3MugXi4zHX5qE2rYccLH&#10;KIJMPgzXxQzsZBr0hviITpSs9AcKCMUpdilyFxFGL56sGmBJnlUjt0x6HdeRH94enKVGKRcmN5/a&#10;4N68EJMEnLwgw+dhbvISs67YBYuuGDpkSsyN6aXzaRjCW8gE4pzGPsqVUrbpcC5ojiIgAiJQS6Ab&#10;XZBWoTvRXHQturvtSbt0+b124vyr7UcPz7bD7/qTfQjlPq+5/CjPa/lviC8bUHShyHESXCj/ovuF&#10;ogdFkSiuuEjCEiQKKSxHwmBZkpcmceTElqr7eC4JL75czeC60vr4XPY71xcFnfxr0vb9trYcivOm&#10;m+aj9t+z97eXXvxF2+Omn9kP5pxm5y65FY6gxfib37taJ8v0+ISwWruoF4vAjCUgQWbGHnrtuAiI&#10;wNomwIv3AebBuBAD9wQuzjvYMQm/D1CEcTEjlDFN/MNWrTSyOnvT2LpC4kl1MC/3wUdtF6UkeLgg&#10;NTJDJokZQIKsnJCjQ5cQxQ2WbXmwsQ92mxpEy2gIHXATpdHei85F6AeeRkdv5TmGIfM1Lnxl6wnH&#10;IHSrYqlY2C5bh+eFl1SixDKksXJvfP5YphsrYEtydlMqspsSMmM6IcQEV0wSZPA7lBtub+LHeXWO&#10;q14rAiIgAs0h0IOW0It6Wu2OtifsPITw/vaxi+xr9/4TLpjj7A1Xfct2QvbLFucdZM+Zva9ntGx4&#10;+h5BMKHgcgoEGJYD+aDbJYkwUYhJQksmwuTFmCSe1N5SWKknxNQ4ZOotczqW4XChJr98EnFiRs1p&#10;dNCwtCmVOLFE6qNw93zCNj57b3vBxUfY7ggdPu6R8+2WlsfRqrtcczDq/UUYKcyHv736+9GcM1lb&#10;EYHmE5Ag03zm2qIIiMC0I5AXLMaePJf0tsewVPRQiGFZkosCuCinkwKD+TGrX5fUmIhS7UkZbe5j&#10;r6vK1cIMnHojfmDkh0Zm17qggTt0p1AAoXDBrBwyCWJLElogYIARR4e7THAfg7ftKPkp4rEixJdC&#10;b58VeiqjDffbuisj/xzv8zVFiDQUSKoHhJu4jU6sm12s3KmEyboDh04mZsJEsaa2tCm5aOiM4T5x&#10;HS7GsEwJrpjghjEMijJhdNIlI0Fm2v2r14RFYGYTGM/PN2ytaP/8KAJ5b2l5xM5Zcpud8MQldtR9&#10;J9neKEV6B7oUvfiiz0GY2D+IG1mgLvNfKGCMIrrUlhNRjEkCiYskNeVH7mZJj+VFmfEEGYoqNeVM&#10;XA+3P5rrJnPcxGVOx+s5qrZPQYm5M+/znBsKUG++8tv2lXv/ZWdBqJpXXokvAup1Y0q86wky/NIm&#10;/E8/IiAC6x8BCTLr3zHVHomACKxxAo0JMlyKjoseiBAlXODTqcHRBRGCDpDQZajZH6oam/tYUk2+&#10;HCnfUSi5SDzUFivwER0vdLowzJYhtwy2bceguELRgu2g2yBicLTmRpu3iR7wMNxiN9tGI3vARRn8&#10;7gJLZRRcpKmM2uf9dzhoQuvpymhDtouPcmUU8XsHlqXLppNCEedOxw4FpbxTJupoFNx4jCnG8LVF&#10;KDAd2I+QCVTJjaE4w0FXVCedOavdLWuNn9haoQiIgAg0TIB/C/qH8X4KIeZh5KNctPQu+9VjF9gX&#10;7v4LnCA/tdde8Q3bHkG3G521v/0HOh49w90nzGaJOSye/cJypCiGuPgRRZRM3KgN3h3NAZPKmKLw&#10;4u6ZWjGljkPGl0ldmBj2W7P+bG58HM+nebnwkkaN2HMqs24wUglVcv34fn8YjqA9bccLDrdP3PQL&#10;+9OTV9hDxYVWHuz1zwOVn5FCzMjnJMg0fLJqQRGYRgQkyEyjg6WpioAIrGkCY30Aym+r1kFS/aGI&#10;LgpeuHtpEi7KeWGeSmZ6oGB416TsJc3+QLUagoyXU+EjOL7NY0oMv9Pzkh7uL35hi+delgHF/XUB&#10;CiKFu0boTOmGmIJRgLpBsaVKhIEA0upjwEdbFGqKDMWN7pj2nmEXctw5w5Kk/MiVL2WlTLXL8HcI&#10;OnTacJ1FH1Gc6WInJGwXo8jhok0QcHify3O7LEfiMWX+i5cwgQmdNCVs31+D17Zj/+jq4XJkQVEm&#10;iTESZNb0v1mtTwREYPUINPp3r7IVlqWuRC7M/cUFdumye+wvT15u377/ZNv7FoTyohxp5wuPQLDt&#10;/vb0M1CGRMGFXYnYVtq7IMXgXYoZVQ6X6CxxoSMnfNR2RMqLJ8nRkhwz7lhJ66kVY+q4X9xtk1wt&#10;SQhK5Unx9VWCTJxbml/Wsak2KJilTFGU4e2sXGmTt91Gm22IUVugM9M7r/m+/eDBM+y6FXOspafD&#10;S37DTzgudY9OPrxs9Q6+Xi0CIjAFCUiQmYIHRVMSARFoFoGJfzCtlACFqiM6Ruh+6YI1hEJMJy74&#10;y7hYpxBD4WIyW2jW3o+2HZ8z/jOE0qrBoUGMAYhKKOmh6MQBcaIntupmeG0HS4lQPtSKsp1WOE9a&#10;IVK0Qqxo7YIQ0wVBhuIHni/GUqJ2CjYQLdrBKz+SmJMXM1bnPnNcONI6OulU8RFEo2xAsKGgQldO&#10;cs9wP1p8X+i06fMSK2b/8Li6GOPuGz4XsoFKXp4UumbxVoLMuj6LtX0REIH6BBr7q8Symq6BPlva&#10;XbR7CvNt9qJbvDvSfrf9yt4IJ8x2533G/t/sve3fEMr7dAgdG+TdLh56m0qCkvCRgnhT/koUYVLr&#10;6VqnSv73rDU118X1QPRwR0xuXWO9Pv9c5nhJpVD5gOBaR00K8I1OmjSPEdvichRiKEglQYbCD/eR&#10;uTKplfaH7RmY+2vQKvu4h8+3x9uXQujPly+NJshkeo1OahEQgfWQgASZ9fCgapdEQAQaJVD7wbSx&#10;D6r8PovdevrYwhoX6nRGhBBXXLDj9z5cuNNJsXZ+at06a34rvn8sPaLw4oHEofTKhRR3rwQHSSgt&#10;ohjTC/cLB8uQgtulDc8X4jLt7DxE4SYG71IUKcFZE0SL6ChyhkHMqoxqYWOi4kxqN02BJKwzZMaM&#10;GHTCxKwZumhSSRXFGC+pyoQkhPZ62VTKqAELKFS+P2nEbBwJMmv+vNQaRUAE1gSBsf/OMaB9FZwb&#10;DxWeskuW3m2/feJS++I9f7cP3fBTe81lX7FtEMz7b3TCsBvSSXB+nMwRnTDuIInukdouRik814Ua&#10;ChVJkKnJcqnNcBmRKZPvslQjyGRCUJ0smNqOS96pKZdPkwlIteVIo2TNuBiUHDRxnynGpNKl9FzK&#10;mGFg8b+QK/Ov96Cs6zD7/oOn2yPti3MOGR7bWkEmJsfkWxSuiVNA6xABEZhSBCTITKnDocmIgAis&#10;WwJjf1D1rkkYdInQLRGEGGTE0BGDC3EG2I7UYRoTeRrf7zUvyHCNofU08wHYXjqE8KZymwIEC5b2&#10;tCArpaWEgVuKFXSThABdBNr2IYOFwbwxM8VzUyi2QMAoQYipK6Z4SRCeGzH4Gmay8HWrI8qk7efX&#10;x3XWjLh9nz+7YeFYhn2B8IRRwL4xRLiVIcJ0A/n+xmU9kDjMk8IMX8+8GAkyjZ/RWlIERGDdEmDZ&#10;DNsyL+1pszsLc232wlvtZ3POtk/f+ht7E0qStjrvYHvmGZ+wDU9N7ajTbRREPKAXj1FkcaGC3ZMo&#10;iuQcJ0mgSU6aM1LpUBJP4rK1wkn2urx7pV6Ib8qFidvPbzvf1roq7yWXC1Pl6MmJMqO2zk7lUtzn&#10;tN+cY417hyIR2mE/7eTd4SL6uG157qftY2iJfcpT19ni7taaoN7aL3IoyDC5Z219wbNuzzttXQRE&#10;IBCQIKMzQQREQAQyAvUcM+FbqyEoFv0QKdgtqdPLk1ILZQb2ojyJga3jfmZajTyXEXNsVOipFXAq&#10;k+Q9ZsIwvDaUXNEFw0yUFKwLMSKX71KgABNHylnh8hQvXHypM7x8x9tWk1sQK7KRyofi61O3pXAb&#10;XDmdLpaELJfGHTJheb62A2JKJwcEnmydad10/nBucftBkOHg40G04WsozDBYuA2DQcLFKD4FESaK&#10;OwwEpltGgozeT0RABKYRgW6UJT3RsRzZMPd5l6Qv3P132/36Y+21lx1l2593iP3nmXuFrkju7sCg&#10;G+ZUuD1chMjnrlCQqcln8a5F0UniwsbHXZTYEALJBqmj0QgBplagiXksVc6ZVAZVu718SG8SbZLQ&#10;k9aTsl5yLa3rdVVyB02+vXbalyg0uVDEbUS3TxKi+HgqqeK+e7AvOy99DGVeh9k+t/zaTlpwrT2G&#10;7lTlgZ7cmVLvb7q6K02jf0qaqghMmoAEmUmj0wtFQATWdwLDWXvnUIbUTQGBIbMsT4LAwGBbOkvG&#10;1WHqiinNohc+5Pn3bGl/MGkKSO6EoYCA/BOW6rA8pwU5MJ6dAhcM20p7TkoMy6XAkY3oCKmIJFGQ&#10;qXK7hMcoegShIzhIRo70fH654FAJgkwUZWrCckcXaILzJggyY4zaOUVXTBJx3EkTt+9tudN+5OeV&#10;E2SCaJRGxSWjLkvNOte1HREQgUYI9Az228q+dptTWmiXL7vXTnj0Yjvkjj/ADfNt2/a8Q9EVCCKM&#10;iwkUEtKITg8vxUkjCTJRrMhKgHJCSU3+y4ZwkDydggyFC7po3EkzniMldkaqzW4ZIQDl55afY51u&#10;S7UunkyAifs0QpDJO3DyIlEdQcZzbuLyCDamALXd+YfZfrecYGcuvMWWdRfqHKZGv2Rp5AhrGREQ&#10;gelEQILMdDpamqsIiEDTCNDtwu5IXWhfXRoIToouiAkMs6U4g4dznZPGmlazPmTV3w7zYBgZyA5B&#10;vXD4dDGAFuJLJ0Jp2ym4QIAJ3YVYlsMROx7hlsG17piJYkSVw8RdL7kcmEw4ieVBqVTJy5Wi26Wu&#10;EybnhskcKRXxI5Q95UWZsZwy0UmTE4WCgFRxwVS7cGLIr7ta8vNguVQqmeK2U9lVcsPQcRPXmV43&#10;ouwqzSV0a+J22Z2pcfGuaae6NiQCIjCDCLT1luzu1nk266kb7TsPnWqfuPk4ey1CZrc//zP2nwjp&#10;dSGG+TDeKSlmw1BUyTtaMmdM3i3Cts+51s8UZ9z9kkp6Ql4LnTEeABwdM5WyppoypHy+S72W2Cmr&#10;Ju9uGZE3M0ppU8p/cfdOWiYJMblSqqwrVBJ3ciVZWUlUeG4DCEsUmTbwrByuNwX5fsSeC6fRfrf+&#10;GsHIN0OMaZtBZ5t2VQREoBECEmQaoaRlREAEZgSBlKXi7hGIF8E9EsSBEhQNOkrQeGiCtpjmCzJh&#10;P+DgiS6YLpZaQYhhC2hvQV1GB6Rybxw93gGpPYovFSdLcKhU56oEt4mX8US3SFZexJKg0QbFjSjM&#10;1Oa3hLIkvjYJN8yiSetPHZFGOnMqHZNS56Q6y2aOnpDvUi3G5N0sdXJl4n4Gl0xeZAr3w3mR8mby&#10;Tp60bMVdwzBj7qcEmRnxNqKdFIEpR6A00G1LkFdyZ+sTdvqCm+x7D5xmH7vxZ7bLpV+wf58NN4y3&#10;pmYpUj4bJgXmRoEiiRO1bhYXIFKYbRJk8nkw+fKi6HRx10xNeO5o7hcXY2IAMOdHx46XANUOlgZh&#10;nMxBQQmDpVYUlUYMik21g+ITGeA1LqbEdt2JSVXXp3w+TnAHUWTa0EuyyA3rmPUBezqYbXfB4V6m&#10;dMbCm2xFb7UYI4F+yv1T0YREYJ0QkCCzTrBroyIgAlODQLVYwhbWPQyzpaMBLpIybrsoxDA/BoN5&#10;K+NbHOJCDS275ilws0FQCoHDzINh22mG8rahFMmDeKMjxgN5MVwwiC6OrCwHGSoVQYZumJTpUpvH&#10;QgEljUp5EMNw0wgiTihdGpHjUuOeqS4xSqJQbdlRCt2tva1ernpbdbZd19UTnDEpO6aSZVMRZdJz&#10;Ify3ss2wbMisyQcVS5BZ8+e51igCIjA+AXrylvUU7MZVD9ufn7wc+TB/s/dc+0Pb5eLP2RZnH+BB&#10;vU+bRfHiA0GgoAiRBdRSNMl1TfIynLzQEu/nS3vcoRI7DrlzhfejQyaJKt51KOXPcB2p7Cm/vbwj&#10;JV8SxLKpKMhQlKEAw/m7AELxJYkxEFaYdeOCTHzOn49CjT/H/eV+o0vUKXH/kyOI6/FB0SfOK9uv&#10;fBBwtbvGnT+eGRPEre0uONT2v/033jJ8qTtjJiLB1Oa/jX+8tYQIiMD0JCBBZnoeN81aBERgjRAI&#10;2SreXQhqTI+X4LCVMVs0s6V1DOud0LaaJ8gkR89gzIRhlycvS6KzB/vAltTMgmFnpFaIMSxP4mMd&#10;cHhUCwkMwA0jiQdJiPBlcw4Wd4vATZNGCMutDsxN3YnIkfkzWUeiGgEjuW1cqKHbxDNcwhzyY3QR&#10;J5VCNXqb5loJ+h3pfkkdk4KAE/a/4oDhfbb/TvNLrqC0XBZwnLJnYrtvOWQm9I9IC4uACEySAP+m&#10;tfeXbV5phV3fMsdOnHeVfeXev0OI+YHtgHbLT6eAQjGCIgydIKlVdHKAuGCSgnjz4kqtIEPnCgSI&#10;rFtSylipDdatkzmTlQIlxwyFDwoZSVihoMI5sqU25pm5d1jy9HF7xml72LNO/6T9F7Junj17H9vk&#10;nANsC7Tjfi7KrrZHVstOcKU8/4LP2s4Xfc5edPEXbJdLvmgvvvRLtuslcVyM3y/5gr3wkiPtBRcd&#10;geUPw+sORUvvQ2yLcz5tG591gP2/M/bBNva0DU9Hi2+KRi4EpVIuijmcK8WayIiCE5fBvDeEMLMj&#10;5nAAxJizFt8KZ0yx5mg2IsxIkJnkPwG9TASmHQEJMtPukGnCIiACa4oAq48GIMb0wAVDNwkvzstw&#10;gnRBnGF5EoWO8TsnranZTGw9WYekKMDQ1dMBV08RZUnFbg44Y9im2YN5UZIEV0wHhBRmx2QODwgp&#10;bFftOTEUQeLzFXcHl4eAg8HXeVAuBIZOrCsb+L22bXUK/u3AcyyFcvEiC8zNOUqSQ8WDcTl/ziHM&#10;I4203frtseu1zF7dx5j9AmHOB/eX+8/5ULAawv6ALUZ7nGcJz3OE5SjghODn4LLC68CKDCTITOz8&#10;1tIiIAITJ9A/PGiLUJp09YoH7FePXmgH3f47e8tV37EdLzzCnnPWvhAXKMZASDiJYgedJbkSJXeq&#10;RMeKCya57kTJHVPVdSg5X7CO09J6kpsk5bGE3Jiq/JkssyU6ZVwQioKMixyxfMrLjFhWRNfOx1Fa&#10;tbdtes6n4Do5zF4Ih88rLv2yvenyb9g7r/o/+9D1R9snb/mlHXTH7+3Iu/5iX77n7/bNe0+y794/&#10;y37w4Bn24zmz7ScPn2VHP3y2HcMx5yz7yZwz7fsPnmbfuv8U+8o9/7DP4nWfuu23tsdNx9n7r/mx&#10;veWKb9vLsY2dLvqsbQax598h/DgTd+GwvCkvyKQyJTJlZsxnbH+s6+zFt9mKnuI4bavHsdOuI7ft&#10;xM8+vUIERGCyBCTITJacXicCIjBtCVBkodjCTI9uuDPKHBAFuvr78digDYzz8Wld7Djn7K23IRQx&#10;VJgiEjNuKBxQHGBZUms2BiHCsGV1EFzoYCnHYNrUeYjlREW2cE4DyxYp2lBsybJXKERQzAmihL+W&#10;IgtFhjj4e1X3pey1uWXjPPJlTLyfnCfh9ZV1Vq8/P5/RtzXaHCb3OEWV2Dbb95+iCkWrIMYUkcPj&#10;bb9dmIIYQz6ew5PcM8lxlASZ4LjqxTFr5HvRdXF+aZsiIALNI7Cm3wdK/T02t7Tcrl75oP1h7mV2&#10;xF1/trde+R3b+tyDgiBCh0k+I2YWxZAovqS21FGQoQNlAy9DiiG9SUBJIbu1pUhVYkwKyc13NYpl&#10;THSTsATIs13ogInuF3fF7O4ZLP9xxidtU5RSbXf+IfZCCCEvg6vl9RBd/vfq79vuN/zMDoTI8YV7&#10;TrTvPHiK/fTh2farRy6wPz52uf1r3rUoC7rVLl52t4tRLNG6fdVjdnfbk3Z/Yb49WHzKHmpfaHM6&#10;FtrDHLj/UPtTdh+eu6P1Sbtp1SN21fIH7MIld9oZyNg58cmr7ITHLoKAM9uOeuAk+/Sdf7Ddb/y5&#10;vRXiz8svOcp2ggtnk7P2g1MHjDyvBvty0ntdjNnxgiMgxvzGzsR8KMaM/yNBZnxGWkIE1m8CEmTW&#10;7+OrvROBaUJgMl8BNfaa2qVSxkoPu/dEdwdLfPpi2Q/DcNf0h+XVOQhBPELHJwgxXlJFFwxyYCie&#10;MB/GnTApIwa3ng9DgcZDekNpEt0ZoQ10eIyjSozJiTIh3Ld6hG5L9V9Xu2y919bdVs02fE4UhWrG&#10;eOtfO88Hx1C2z5yTMwolWMXYgcq55EZaxt1GKRuH64GAQ2cNO3RNpXNrdc5LvVYERGByBLzUFGNN&#10;vBcgZt5WooXyTSsfsd8+dokdDIfIG6/6lpfu/L8z94KwQuGFgkd0dOQDal1gSRkuofyIYgyDadmm&#10;OYgysWNQFmibOibls2VqW1LnclVc7ImlPL5tDpZJhcBcbu8/Z++LMqGDvMTodZd/zXa77id28O2/&#10;ta/f/y+ILmfb75641P41/3o7d9Eddu3Kh+zu4lx7vHOJLexaaUu6Wr2F9Mqedmvt67QiSrU6EWBc&#10;GuhB/luv9Qz24UuWfvx95xioGf14vt+6sUwZy3b0d1uxr2wtPR22oruIdbfZAmzjoc5FdmPLo3bu&#10;4jvt73Ovs2PnnG+fu/Ov9oHrfmQvuejz9pwz4ZzxgGE4Y85FZsytdMbcasvHdcZM7vzRq0RABNY/&#10;AhJk1r9jqj0SgWlIoDFxpXrHJvYa6C3Wx5yY6CzpgtuhjIvlLggzFGP4AXmq/IRypGG01oaLByJM&#10;mR2C4LBohxjjHZJK/Z4Jw6DeQhfcMH4bhAIXEbJSJN6PJUKeyzJSbKkSNPKvyy/rZU25kZarfbze&#10;+htZJr0uv954fzQxp9HH14hgM9b+j8ZCgsxU+eekeYjAlCKQTwaZ7MQoNMwvrbTrV86xv3hY71/t&#10;Hdd8z50loSyJJUkYFD68S1FqM53yXKIYUyvIUJSBU8VH5oTJB9fm82VqOg0xqDcTX+iCiXPw8p7d&#10;7RkIEH7O2fuh5OgQ5Ld83l4D8eXd1/zA9r7lVygz+qt9+/5T7fhHz7eT5l9rlyy9y25pfdQegptl&#10;fnklgomLEEu6XFBZFz+DkM+K/V22FCLNnOIiuHAetH/Ov8Z+iJKnfW/+BcqbvmVvRonTQbf9wU6D&#10;w2ZZj1pbr4vjpG2KwHQlIEFmuh45zVsERGAcAhXBxsUYfI4LOSsD3j2JbgUKMf0QPvj8VPhxNwwG&#10;NJiQa0M3BtwwFF9SOVKbCzBxeOlMLKGJYkw+rDdflhSEmtpuRVP/9xGlVaO5e+o8nhxC1Z2b1v4+&#10;pzmnMGQ5ZKbCvy7NQQSmCIGJfZdQNemh4SFb1duOMpvHXYg57I4/2puu/KZtc8HB9l+zPwkxBoJJ&#10;Fo5LJ0oqTWJbagg13gUp5sNkDpgkuMT21p7pku8slM+Sqc2D4fbogknul/i6KAI9/cw97b9Q2rPN&#10;eYcij+Ur9h64Sg6E++Ub959sxz16np08/zq7evn9dm9xnj1WWmoLu1usBU6XTrhV6FyhADOIfZ4i&#10;f6KRKTeIv8901PS4I+fJ0hK7Ytm99ofHL7PfPX4phKS77SkISAPD60Y4miJnuKYhAiIwQQISZCYI&#10;TIuLgAg0k0AjXQZG+3TL7kkoRWJOjIf2hnbWZThimOWB/68x2/hYRCiyhBnG//kDlY+XIRumUpJU&#10;9k5PyIXBXAsQY1rYJYkDpUhtngvD4N7qEbJLKDSEEqV8VkuVk6SOAyVz06wHzxWxD/n9rXILNXn/&#10;OA8JMs18r9C2RGAqERhDdalXR+t/EsZWapahjOaWlsftxLlXe2jte675vu2A0iTvmpTaN8+KratT&#10;56RMgGEeTK48KbWaTi6YLEcm110p674UnTAu6ORyZ7zrENwvJ70P4z3ePnpDOGw2OWt/lB8dbq+5&#10;7Ch793U/tn1u/Y19GQG7P4f75V8LrkPOyz2+Hw93LEK5URvKhnqn0oGb8FxKKJGaV1pmT6KMqtDX&#10;gaOY89uuhvg24YnoBSIgAtOWgASZaXvoNHERmAkEJifIePek6DJh955ODJb9sCU0S4GSSLI2CaaZ&#10;033D+fA7Pn67OQT1ZZgDk3A3zCDcMP0GNwwDYwdcdGmF86WVtxBk2jwTJuSXeK5JbRhvLPdJLpBR&#10;82Em4CxptByoGctNxOWyOm6atbEvEmTW5r8wrVsEpjKBCVyJj7EoM8264BR5rGOpnf7ULWhf/S/7&#10;Xwgxz0Vp0n+csQfyXlJ3opjLks+IqWpdHd0v7lyJOTDJBZOWm8Xw31ynpSw3Jrpg6IRxN0yl7GkD&#10;CDDPwHjWmXvYZuccCBfMlzwD5ojb/2hHPzjb/jnvOrsCYbn3I0R3SU8B7bi7sT+9yHUZgIuEhUBT&#10;xfuyOucS/5b3YX/6/C991c8EToPVmYFeKwIiML0JSJCZ3sdPsxeB9ZxAlbdklH2t/sQzAAWkB8JL&#10;cMSE/BUP7YX6UV2atJofBKuNLsH14oHAyQkTPprRuAzNJbhxvDwqZMP0YHBe7L6TgnkpwLQgC6Yl&#10;CjKZGBPdHXTA0NFSKx7knSBjCwvMmRnpsJnKjzE3h26hRkcI3F3X+xg6WGWhwOzIpFDf9fy9Srsn&#10;AnkCE7gSzzkm82tg56QHkVdy9qLb7fsPnG4fueFYezHaPf8X2j9nzhTmxLB7kTtcYriuCyaptCg5&#10;XrAMhRgXZFKb6tiqmssmJ42vJ5Y2Ze6Z6IThtk76QGj7jA5Mz4EA84KLj7T/QVvtPW46Hjk2f7ef&#10;PXKezVpwvV297H67v22+LULobifKeyb1MwGEk1r/WnxRNvVpvA9rEY9WLQIiUENAgoxOCREQgSlP&#10;YLzPNHyeYouLMbEVdAcugEu9yImB+4Rdiqrll/HWOD4SLzWiBkOhJYotLri4YTmIP+6AwXPMhPEB&#10;ZQbaAoSYYQgrw96augX5MC2lUJbUBkGGHZLaICgUKNR4V58kwPThfhqjdEkazwVDocIzZzTWKgNy&#10;zh0LHmcJMuP/m9ISIjDTCVCwZ2DvYggZbMN87MPn2sfRbvkFF37W/hN5LBt6i+kopFCIccdKdLa4&#10;uyU/UvYLBZfoisk7ZBjC6y6Y1KI6LufrpfOGwg1FnI95WdSzztjT/t9Z+9qW5yMP5rKv2YduPNY+&#10;d/eJaA99sV24+B67t/AUuhK1WmGgbL1TLPulqedVdMWu5lc+TZ2yNiYCIrBuCUiQWbf8tXUREIEG&#10;CIwln/A5ih3dUDsYgtuJi2GW/3QztBf2FOazVNSYRkqgKhNKcS+j3Xo5UhReYMpxAcZHEmWw8X6M&#10;0ClpGJ2S0KkBQhFzYFiS1OIZMQzthQjDTkl0d+BCPrStrnZ6sGwpDIoyYwgy8XUUAUaOXCBwPhx4&#10;Gt0fX0gBYwhOWfDxutg3hi1LkGngX7YWEQERSASYebawa5VdteJ++wXyVva75QRvA735uZ+CMAJx&#10;5OT3YiCv5VR0MHIhJZft4uVGOWdMlTDD5ZKDpjbcN+eO8fXRDYP1n/z+MLDd55yzr73w4s/a267+&#10;tu158/FeNvWbxy+xc5fcbjeuehTlVMusrbfL//atvZ/83+61t5XVXnN0zq7+Vz6rPROtQAREYBoR&#10;kCAzjQ6WpioCIpATS3CX3yb2QxHpQmBMB0NtIUKwg1If1JH6LnD30uQVmiqktXJNElxGvcWq6L7h&#10;oCDjw90w7OCEMqkBdHOCKlSKzpSW8qCtLA3YKrpiuuCIYT6Md0piiU1oW00XTKGbA6JL1kUJAgPu&#10;u8DieTKjDbw+via1wl7fbsP+jTVC16l1ut84ThJk9G4lAiLQCIF+uElW9bTbXW1z7e/zrrYj7vyj&#10;vfqyr9p/z94X7afpYkklRsyJ4f2U4RJFFi834v3keMk9n5b1ZViKBEFmFkfquEQBBuulCHMK1/0x&#10;eyacOP999t62+Xmfsl0v+yKcMD+2L97zV/v1YxfYeYtvs3sxz1W9Re8k1LwMmGkiyDRywLWMCIiA&#10;CNQQkCCjU0IERGCdE5jIt0lJUnHnCQSPcj8ED7hjujDoROmHKuKumFF/8l/jVfJeUtlTcry40yUn&#10;uNTep/AyiPIjDm7PRRkMikEsm+pktyMKLOyOxFwYuGEoxKxixySKMV29WVhvEGMowFCggRjD0iU6&#10;ZnLujiLuB3cIRRksUzv8tfnX8P76MMgiN9J+1nUAJVdQ/jXrgkFwMqXBUjSKRDwv1uqXyOv8X7Im&#10;IAIiMILAGFoCS3vmICfmlPnX21fu+ae9+9of2PMuPMz+DYG9T2NmC10qs9DJyEUZCi5JWIkijD+W&#10;E2KyrkqjiTL5jkkM6cW6T0YuzEnY1ikfsWejQ9JLL0Mw741H2+F3/9l+9ui5duaim+yW1kfscXQR&#10;YsvtviEW4o73J7b2640673zZH/6aZSfygWA1TrfV20y9/ZNotBqHQy8VgRlNQILMjD782nkRmBoE&#10;Gv1gRNcLc2K8lTVLlOg+QUhMN4QZPl4JdKm/XyMcMLm8l5BBUzMgtmDVYdR5LgkyvKUQ1IMyKZZL&#10;dXhJEsQXijBxBEdMcr+EWxdhvEQpPo5lqsSHnKBSJcjUrKdaxBlNgFjHrpFJi0NRpKonQqXH6vGI&#10;LqN1I0rFOcd5BUFmQILM1Hi70SxEoLkE6mgRnWiVvKirxa5e8YD9fM459pHrj7Gd0Cr6mchpcadL&#10;FtRbK6xEQSU5XOiA8VyYuFyVIJPPk+E66YSBADMLbpjotHkWhJ+NZu9n2553KFw5X7eP33ScffuB&#10;U+yfC66x61bNsXnlFdaBuTb8M5rIUk+KliDTMFYtKAIisH4TkCCzfh9f7Z0ITE8CdRQaPsTuRN1e&#10;AtSPMeCumB6IMwNsI53taeXFyU0TOhyFEie2vQ4j5L149kt0uFBU6ceDLr5EkcUfw+C2QzlSEGcG&#10;oeAMYXA5aCoeINzew6BeiDEQH1ZBXElumFZcmLsYQwGBJUl4QVsuKyaUKFGMgUiTH7WigpctVV/s&#10;51/rYk72fLyPuVSLOWmZ6XKbmE3i1oWudbGfOQcTj30SZHDiyCEzPd+SNGsRmBiB0d0SK+EyuXbl&#10;g/ZL5sTc+it7DcqTNj/nANuA4srJLB2CcJLlwcTAXQTrVkSXXB4Muh097TQOii/JKRNzYSja+HO8&#10;pRuG66YTBgPr2+RstKm+5Mv24euOtq/c/Q/705NX2OXL77MHigtsUTe7I3VPjferRr+xmdgB0tIi&#10;IAIiMGUISJCZModCExEBEaijqXjiCwWU5IopQcjohCDT1YesmBGtrLmGyqc3fy1+Z9vpIMBAQEFw&#10;It00I1wvSYCpI8i4GJMTZLBpL01iyZS3rkZQbxtKilow6IhheZKLMHS85N0bUZChGNOKzJs2hvRm&#10;gkF0zWD5dryOo5gEGS6TiS2jCDJ1XSLhdUWKMp67MpHX1sx9VBfKWl4OzNomODLhKzmPmj33JLzF&#10;7UuQ0XubCMxsAoP4K9Ta12n3tS+wU566wT5/91/tjVd83TY+e1+4VSjARNeKO1ySyEIhJedyOYMu&#10;mNjimo+j89HTTkdpE0WX1PLahRsG/GI5ZsKkbklw3TwDbpiNz97fdoQT541Xfsv2ufmXaKd9mv1z&#10;7jV2K8J5KRRNyR8JMlPysGhSIiACa46ABJk1x1JrEgERmDSB+p+4KKj0QTyplCchtDdzxYTW0vkf&#10;Xwsrl+LIBBgKMVnJEV0wLDGqlCLRFRNcMKOULMXXelgvXTooTepEaRKzX9pQisIL7lYIKCxLqrhh&#10;Ylek2vyTWGZTLcZUuzgonATxpNJZqUrYmbDAkHfOrGUBZcJzG3s+dBa1cJAv83dqBx/H8ywRS8PD&#10;kjOxax3srwSZSb8T6IUisL4RoBgzr3uZnb/0NpQDzbL3Xvsj2+GCw+y/WJ50GsuI4FhhORFdLB68&#10;G4eLMXwsliOxLCnrlpSEmijauCATxRhfjiVKEHlc6Pmo/RcCgl940edtt+t/al+GG+aPj19mVy27&#10;zx5pX2hLu9qsPNCzDrFXFxNPD/1lvFmO9/w6xK1Ni4AITDkCEmSm3CHRhERgJhKoLjOim4XiRzdq&#10;iSjAlGBJYV4Ms2Io0NDxUqvEhJKkWH4Uy5FYVsTwX64rnwEzpiATRZmscxKDevFYDybVhe2X0MWp&#10;yIwYL0uKraspxCCk14N6PRsm5sNQFMhnp+QcKtV5MjGQt25QLZ5jmVNyW3j5U7XA0tYdtpvcNny+&#10;dpnVE3TGEDVyLiDuU36M3GbtvMM8OShkUdQix1aILryf1sXn8oKMP59GFMFaXRQL3aso2qTfeRtY&#10;MPC3vjBVORbh+dqsn0mxy9w5DHWOGTIqWZqJb27a5xlKoH9o0JZ0t9kNLXPshCcvtP1v/5W99JIv&#10;2rNOhxBzMrJcKMR4WG9sV+3lRxRjciJMCu2lwOKDyybnTMqXiZkzKSOGOTFY9j/O/KRte/4h9trL&#10;vmafuOE4++a9J9s/5l1rN658xBaVWvA3Ed9KjPXTNE1BgswM/Sei3RYBEYgEJMjoVBABEWgigdHr&#10;6jkJz4nBf3ogoJRQCtTOVtYYXX1oIQ1BhI6X2gZK7JPELBeKL6G0KOdyoROG7pca50tdR0wuMyaJ&#10;NxRyetlWG46YDggxdF2wU9JK75YUBABebLM0ycuTYihvMZUX5d0xufvBURNeWx3im37PB/NWh/4G&#10;oYGuHC7DdUDAcDEoiD8snWqNIy0T5lWZX/1tjjaXxh5P+1QlhPic8tsN+1VZloJWGmBaQu5Oqddv&#10;W8CXQkoKPvY20uDfjtGRG+2pBTge4/IUZDy/JwtTHoDYw+yd2Do8csszyI4j3U4YYx+bxni4+OPn&#10;QdhfOp56cCIqQ6aJbzfalAg4gbH/7qwNSH0QOx7pWGwnzb/WDkUb69df9XXb8rwD7VlnQHRhi2l2&#10;UKJ75fRc7ksmtOQ6J2WBvVGQoUDDkiTvthSFHBdqWJ7E0icMlDJtes5B9rorvmWH3P57O+GRC+3S&#10;RXfbnMJTtry7gL+tPZ6nNjN+xlKVRnuuaUrUzDgE2ksREIFxCUiQGReRFhABEVhzBEb/YBw6KKF7&#10;EtSQTly4tsOW0ulizKALKunzY1oDhZkwghgThJeKIOMizCijatm8I4ahvS7iIKgXyhDzYTqxfXbI&#10;4UU6Q3pXQCxYGQWDkM9SuUAP4szERkUYGCmaUFCpCD6hfTbFGBcMKFj4CGJQuI/lyxVBJgg3FcEo&#10;CEcTm19aPi9gVK0jEzHC3GrXXyvIuBgTBa0kbGW5OxRLvFyLLcN5/JHRA/7dOA6Vwd/jwAGma4rO&#10;JTqp/LzBOcNSsoJ3uoLY492ucAs2HIlp3f2J+zJZRvVYSZBZc+8eWpMITI5A8wSZ7sE+m1tabpct&#10;u9d+Ouds2/2GY2378w8NAsostJc+NbWwHq0tde5xL0NiTgxHKlFKOTIQYFzYodPmQ7YBRRjkw7zw&#10;ws/Z/17zfTvkrj/ZLx690C5Zco/N7VgGMXhdliRN/qhN7pX5V9UTV9Knh/HEmtXfutYgAiIgAo0Q&#10;kCDTCCUtIwIisBoEqsuRqj8Chd/cGePZLCxPGnAhhhfYDPLlN3meCRP/R48BjdZ00qQBA4v5SDkx&#10;0e3CdXoHpaqOSWE5H/nsmLg+RMP4xT/FAF5MexmMCwjBecH7FBRq3S31HCJ5t8hI50jeaZEXY8J9&#10;iifVr+dcBqOgQAEGz0MYohDjThnOq8S5JdEmzH1NDd/fWJLkJUR0o7DUCOJHq4sfIdg4lGilUq1c&#10;iHAUgtzBQpZ0wzAPJpYc0f3CXB66kXoYmIxjQ1eUZ/vkB57v5+BzXpIWBkvZ6GZiaVm3i2lwWVFM&#10;w3pZwrSy1IMB941n/YznUArHd7Lsqs4NOWRW471DLxWBtU9g9MvyiTklmMNyV9uT9rvHL7F9b/21&#10;7XrJl2yjsw6wDZkJw3BdhvcmhwsFlqxFdXK8ULSJj7sDhmG9MeA3K2eiGwbroSPGnTEfQ2nSPvaC&#10;iz5nH7z+aDvqnn/ZP+HKua3wuC3ubrGO/m580TGiyHfSUCdGpNHNjFwrH/HuiFWrWBPCGtfhMf9x&#10;C2OJN7XzWjt73yglLScCIrD+EpAgs/4eW+2ZCEwRAtWCTNXHn+iK6aHLAUJMOTpi+DuzX9KPlyXh&#10;f4MYA1BnKKagiqkykiATRZmQERMu5Adjh6TkivHnohPGHTRQd/gYc2J4Id+JFdNhwYv2VRA4VmKs&#10;KiEvBoIHxYMsm6XGaTLRi/dqF0beuVJxcVStM7o3QilMFGQ8R4W/R6GGYoyXUtWKOZMXFypzCJku&#10;nvVSJchEUYZlQTlBJjhRWC5UyXVxIabcGziyixRLj3DMS33omoWUZbqSvKU4jmPWkhzHhVEHHBTW&#10;BhnGzJGFNIf76DxeEepccAuiThkHtp25MCjrWkVRpouDcwilX5WMn7yTaPUEmUopG8uogjDG46aS&#10;pSnylqRpzEgCSf4PXwFULvXHF2TGvhDvGuizR9uX2NmLbrNv3X+KveOa/7Mtz/1UEE2Y50Ini7ex&#10;ptMFAksaFGQowGSdlGI7awo4Xr7EPBmKMrzFcuyadNL74Yp5HxwxH7Wtz/s0WmYfZR+/8Thsd5YL&#10;MTehW9JS5NbUShlr6oCvHUmiviCTwvkrc68IMg3PY8SCtYJMfoEkAyUpKC8ArQkxaE0dBa1HBERg&#10;fSMgQWZ9O6LaHxGYJgT4YYtCSBf+kzJBmBVD4YRZMZUSJf5OISYOd02w7XQcFFN4AR5FGRdqYhcl&#10;LkdhxkuZchfwKdQ3rQe6AC7cgxDDi+eV7qigi4POGIozqQwohs96AO2aEDny6wgOmOpRed67MiEv&#10;xcN9oxgUQmy5DASZ6FAJ86oIPGtqnh6WG0e1UBQ7S+VcMcFdErJhWC7kuTs5RwyFGDqhWJ7WCwtT&#10;H77BrRu+nIQz74CV3DDVYlzmdorHPxxntjfnMYdzhm4bnBx+fL18qdtWuCjD/aGQFbJlPFg47V8S&#10;ntbQMeb+c/10XlV/4ztN/rFqmiKwHhAILkv+Gxzpvai/e7UX5NVLcW1tvSW7ZdVj9gvktHz0hp/D&#10;qXKk/eeZe9kGDOs9lR2O6GYJThYXVpLQ4mJLcsSkLkoxTyZ1TPIW12xfjecp6GBsiN//86y97cWX&#10;ft72uuV4O2bObLtg8e32UHGht63uQclUEJzWg58xVJeGBZlRMdSKL2lBnhvJQZM4rv7W1oOjoV0Q&#10;ARFYiwQkyKxFuFq1CIhAfQIUXPpw5dwN5YRdi1KJEh0NdEb4xx/8hyYZXlT30xXjzpgg2FBkcdEl&#10;G5UMmeScSS4Ylr146QvXlZwXFG0g1nT3oawF22/nBXkqTcqEmFCqxNyRIHhw0PFRacO8OmLHyJIY&#10;5p1wDMYR3CU+fPvMRWHobEXsoBizkk4eFz7i6+oIMqOKKRMQHLIsllzobZZPw1ImF4no0AldjoII&#10;EwKQKcxw/kWw7mDHLBw4CjHe/QrHxMWTKKBkOUDRyRQEtlCS5IPnDl6TjeSUSoIM10eXDZbl+eMl&#10;a3EZZgJ5CROEFxfdXGwj53BcJcjoHUsE1h8C4TKa4n74o5LKXmsdMiP3uJ4zonqpcn+vPYCQ3JPm&#10;XW+fv+tv9pYrvo0MlwNDqO7JcLHMih2U4GTZAA4Yli1t4E6X2JLaxZbkiIllSllYbwzppaBzMnJn&#10;kBOzAUSarc89yN54xddt39tOsJ8+co6dv+R2e6A4H6JQ5+gHLdMSpoPbo0b4aEiQGVs0S2BGl6hq&#10;N8LfUznTaILMeiJ4rT//1LUnIjDtCUiQmfaHUDsgAtOFQPhgTIGlF7UnqUSJJSXM/aDg4hfn2B13&#10;OWQdknIX4Omi3HND8t2UKNLgAh/DL97jxTldM/nSpux3trDGEwyOTWG9qbtPyIepdNtJoosLIn7h&#10;HktwVqMsKGWM1IoyKZel+paiwZC7OYJTJ+c8wf0gyITB+/VcLGtGkKHgg3lAMKrtQpTKrzxrxwUt&#10;iDKpUxLmRM5lHBToSTjWCExOxycKJSkDxgWX6IBK3bIq5WmjCTI5scbPD6yfril3RkXRLm6H2w5O&#10;mUGf4wqKMrErk2fZJIFKDpnp8qaieYrAqASCB6IiyDRuHMlf5FevfmB40FZ2t9sNKx62nz50tr3v&#10;2h/bNuceYv/GMiTvdMTypOiKie2sN4Qb5umnfQKiDIWXKLZ4u+ucIyYF+FKk4TogxmyA1z/zjD1t&#10;s3M+ZS+/9Mu2z62/tOMfPd+uWvGgLexqNQYIcz6N/eT3iS6QRl1Cja199ZZKc1s7c+LnjpBFtyaE&#10;FLllVu9Y69UiIAL1CEiQ0XkhAiKw1gn4d04UYpgVw8Be5sV495wgxgywUxJHjZASglujqJJ3Rbhb&#10;JtfmOubEeFlLGnw+ljJRoPGwXlyk84K8k+U/7oiJTolYTkN3h3crYqtmd32EEYJno1vFHSKVbkeT&#10;cckkcWeES8YzYaIDx4WfUPKzEmMF3BwrkGUTMm3oQgntnNugMnC00vlB905OYKiIDKOUG03AIUMX&#10;CV1Cvu+po1PMrkmhx/kOVOyUxFbhDNZlqQ4FEhfaeIxxPviod2yTKJOyf6LIQrEmnQ9JjEvBzBRx&#10;GATMEqgyHizhYHOUY5cmnmt05XT582hhjhOC+xFcMpVwYS//8tDm4JaZzLFNr8mLYNwGHTgsz1sT&#10;lwRr/R+sNiAC6wGBWofMyO7Xo7kr6l90lwZ77B44Uk6cd7Uddsef7HWXf82eM3ufkBODXBe/9bDd&#10;fHnSx5D3AocMBgWWKoeMCzJJlKEQg/snwVlzEtYF4WYbOGLectW37aA7fudCzCXL7raH0Uq7NNDb&#10;0NGpkpVSIIuLEnFkzqFKY/CGVrzGF2rM5dLwZmGJHC6XbahQsOGWVTa0YpkNLluG2xU21Ip8nQ44&#10;ipBbNrkfCTKT46ZXiYAIjEVAgozODxEQgbVGIH10oSuGgaYldtKB0MDwXooj7pTA1inIeEZMdL6k&#10;cpSqXJicuOIOmFi65DkxsXW1CzB5UQb3U+cddt3pgHDBENcWdNthx50VvM1yWFI7aF6I93oIbOp2&#10;VHGd8Ll81svkcmRqBRkKAV4eFZ0l7AQUWkHHDJbofvHyn9jumi6PDogOnSy7ggjRAZGrAL688A+v&#10;j0LSRESXMZbNQoi9u1Po5kTHDjN2OC9mxPCWgkQ7rDAUvrxTUhJSPAcmBvAmcS05ZHJCXHAxVTos&#10;Zd2UUqmaZwdR3IsiDLbDbbH0jAIQhaDQHjx1woodrMCFLbHb6ZDB8JbY5OTiVhBf/DjH7lVBlJnc&#10;8c3WFY+BBJm19hajFYtA4wRGGF8aEwL6kCi+tKdgV6180H748Gx793U/sC0RqEuRpdLxKLliGNJL&#10;t8we4ZbLnA6hhcMFmbxYEzsmZa6aj9q/nw5HDEqfXnXpV2z/W3+F1tXn2ZUr7rNF3a1wkfIvZeOS&#10;bnAIxXjfeqaf+NhU88s0fkC5gxBfenttuFS2YYgtQ/MX2sC9D1r/9TdZ36WXW//5F1r/2eda71nn&#10;WN8551vfRZfZwNXX2uCdd9nwk/Mg2LRCvOkKSfH6EQEREIF1RECCzDoCr82KwPpOgJ/1+BGHDhg6&#10;FDpxkV7C6GKJEsNceTGO51188WyYkA/Di/YsM8TzQmJJSo3Qks+KoTMmjSDIhGBfuia8y44H4Ub3&#10;CYWDTpSruICQhIt04Z2cJL0QHDjCa9LwVtQxV8YFlFzQ7UTuZ26blLfCufi8IBJxsD1zbAnt2Svg&#10;RpGjA6OTbg/sfGoP3QMxhs6jbpSB0Y1CZ09w/jCQOIg6Ifi3kpEykblmy9aw4Pw8IwYsecvtFOhM&#10;wdy6oaowSDeF6zIzyF0tFGRqjmOtgBbKl2JQc3ZcGc7MLzXhgnHxJbAgl5DrE1t8u6gVRiqbykqo&#10;eDzJgB20cD60sNMSOz7F40xmI8Ykj28tXwky6/u7nfZv2hBwEaJWiBnd9dANV8zdhXn2p7lX2qfv&#10;+L298vKj7Dln7ws3C10xzIrBbXK5ZN2S8oIMRBgXYyqZMRugc1LIk2FgLx0xyImBO2ZzCDFvvuJb&#10;9pnb/2AnPHqRXb78bnsUjpj2/vIYeOspLWHxaodM7oG0tmSUqfPUuj2eDbpQ+hFgvHSJDdx1t/Ve&#10;fLl1//NU6/7Fb6383R9Z6fNftdLBR1h5/0OstM/B1rHvwda5/2es86AjrHT4F6zra9+ynmOPt75/&#10;nmz9l19lg48+AQttzyi73eB81i00bV0ERGAaE5AgM40PnqYuAlORAD+6sPSILocubyPNLkoQEjAY&#10;4uthvNEh0YsPxnSw9LHTDjNgoiCTOiNlQa61jgl3XlS6K2UX+d61J7Q75rbpmGC74Ra2O+7sxugJ&#10;GSdwdbAUyJ0puYvuvLPEL86jY6UVtyFbJpS0hHyUShlQwwJHLI8J7Z/jiMJQEFCiQyNuiwG0gdsQ&#10;HEYUXtiRCCOGHA9QyMI3e/3oBc3HKXQxIJnCUegQlQJ/Jy8epX3z+cZ8GBdjIGRwkANFEbp1gNXz&#10;W7K24ziueedTetyPb72RlZtVhDqeF73Yd547LEHq8BbWgf0KDmx/OfNgoqjF/Q6iTDh+ziEKND5v&#10;fw3OhVI35t7jbigvE4vHlOcAlwldmNbMkCAzFd+pNKeZS2B8Z0zPUL+tgCvmmhUP2A8eOhOtrH+A&#10;LJdPh5IjZsRwUGRBaK8PF2PYRSnesl017/vzSZDBLcuS2L6aA26ZZyEjZtOzDrRXXPJl2+vmX9hx&#10;j5xnVy9/AK2rW/He2UhZTZUPZj05pKO4gJgD092NUqSVcMLMtcGbb7b+U0+z7p8cY52HfsGKH9nb&#10;im97nxVe/WYrvOiVVtxpVytu/2IrYLTu8BJr23FXKzzvpVbY+WVWfOlrrP1Nb7fO3few8pFftu7f&#10;/dkGbrjZhpavsOE+flWU/5Egs56cWNoNEZiyBCTITNlDo4mJwPQkwLIhZoawPIjlI3R20LlBQSEL&#10;WqWYEsUYCjL53Bd3SFBwyUqSch2UckJMEl64fBjBWcMcEYpALN+h4OJhtxQPIMqk4N7gHBkpUlQJ&#10;JTnRJDknglMGgkDMGKl3wV4r6uSFF98+HDDuhPGyqSjAeAelUIKUZZ9AfKAI4dygYIVOUQw/Ti3A&#10;B+FAwRjsx+MDocVzZE/mnGvYdurEFFhMVmQIjhiIGZw/9wOto1ke1Y5a/DKY040ELcjFGJh1MjcM&#10;xbbkfkoiDM+DcIyDkymNSjZMEOl6IDaVsf72HpSPcXQHl0uai7uK3KUTOjol1pXjBQENuTvJMeOZ&#10;MRRbIMSs8pGcUKEULIkxLvTUZPFMllvq6KQMmen5fqZZT3cC9S6mx77A7hpCVkz7PPvr/OCKefll&#10;zIqhKyZ2UDoZrhZmxXg5UhJhoiiTlSRRmOFjKScmtbBGYC8dMSd/2J49ez971WVftX1v+bUd9/B5&#10;dtnSe+CIWQJHDEpoRvlJnaKqU1/yAkY99890O4Z1BBl2y1ux0vrphpk927p+dpyVP/sFK310T2t/&#10;67us8PI3WOsLXm6t273Q2rbcydo23c7aNnmutW68TRzP9d/bNsXYDGOLba1tm+dZ204vseIrXm8d&#10;7/uwu2p6Tj7NBh55FKJMvZweCTPT7UzSfEVguhCQIDNdjpTmKQJTnADr0HlBze5FHRQYcPFfxKCr&#10;gc4OD3SNGS9JcEm3/riPSnlSlSDjHXNSl50YBhtFG79wx+hmaRTUgA46RCAUUIRx10QUZVI+SHDI&#10;5JwP+fuZqyLnYIkX5skhkpwyyaVR67AJF/w59wtKejJnCdeP3+nG8PXA7cGymw7Mu8xMlChOVJXx&#10;RCdJpfUz20UPuggTBu9X8ndYCsbg2nbmyXAeXlJUwyHv/Kgt1al1hcR9CeJHKPei4FFA2U8n6oi6&#10;uX06dpKAlsqM4rF2V493wKoR1lxgSse9ckuhjWHPDH/u7EX4MkSYlRB/VnTB1YJbiiiBZ3DCUHBp&#10;w/BMGy8nq5QeeUAvn8s5ZFK2jufHZM6YJN4lB01196XVEWMkyEzxNy5Nbz0n0Lgg0wtxe1HXKrty&#10;5X32o0fOsPfc8CPbHMG6nvtyCrsn0dXCTkoxD8bFmLwgk8+IoSBDRwzdMChr4oCg80x0Y9rkrP3s&#10;xRd93j5ywzH2w4dOt3MX325Pdi5rqGNSEGTGSn1J+7v6yTCNp9WspVMIXz4Ml0o2tHip9d95j3Wf&#10;ebaVjz7WOg842IpvfocVn7+rtW21o7Vuub21bLEDbiHEbPU8K8TRuvXzrGUbPL/VDlbYYnsrbA4R&#10;hmLMphBpNtnKWjba2lY9e2tr3Wgrf6zteS+xdjhmun55ArZ3pw0XizaMv62VHwkya+lIa7UiMOMJ&#10;SJCZ8aeAAIjA6hPgx5QefG5hwGw7XTEQQeiQoTjD8NXswttLmSolLVnZSnR/ZGGusXSlSrjJt7xO&#10;pU1YF50ZnQgnKeLivc0dFMxfgRjjIzkdcs6Q6Brxcp5YhpOVH9WIE5njIooUQcgJeSm1wa3uruD2&#10;YvlMunUBgwIMQ2aZB4PW0Z2A5R2AIDzQ0UMxyUu3csJUxfkTnTFZOU/M1cGHVc/eieVLafnUUYrd&#10;hooQfFyQ6aCIEUuYasumUhlSrhyptqSKAgjFGK6rAOHDjy3Wz3wgHrN8Lkx+H/icB/smN0wsM3Ox&#10;LR7DrBMWg5/xC8N5OW92uwouHxxHHNPlGLyl0JafX+iKFB0uNfsWypZyIk06jklko1jn5WvBHeOj&#10;9pxYA2VLKlla/fcYrUEE1iaBQbSPnlN8yk588ko7+HZmxXzFNj5nvyDAMOcl66AURZckxLgjhk6Y&#10;/KAYEwUZvv5kOGLw+megPGnniz5nH6UQ8+Dpdt7iW+2h9qdsZW87ynzzF/7j7WlFGBhdIlg98YCz&#10;YUPticxqvFlP7HnITsshUt18i/X+/SQrf/O71r7X/lZ467ut+JLXWOG5O7sLhg6YFrheWjbb3lq3&#10;2DG4YyDItG39fGvx8TwIMjtBkIEoszlcM5tuCzEGr9k4CDKtm+D3zSHm+ONbW9v2L7COd3/Auo45&#10;zt04Qwz8rfpZPa4TY6ClRUAEZgoBCTIz5UhrP0VgLRDgRxNeUFN06cCVeAGdf9pxMc3QVZbaVHU/&#10;ouAQs2M8SyQX7prKcbJSpSTI5EWYrCwpddkJbaw7sZ02iDErecGOXJAVzIvhRXt20V3pOFTJQ6nO&#10;FRmZB5Mu8FMwbipxCmU/zJ/JLuKjaODlMLkskxD6S4cHXDCxBXQnnCt4GMJDDLfNyq2i+ye3v1X5&#10;OVVlXakNeOxgBKZZZ6Ik6uAxOmUYsEthg2VSmagyqgDD0q5Q+pOcMF6ahOE5Meye5I4n5tlUB+9S&#10;WKsEMaf8l/w+UTxKAc2htCycA7nwZbqbGNIbRZEVMXiZohpdTmmMdlxHKzerFdVSW3A6mdKxDOuO&#10;54mXpcUA6DUgxvAccEEG61Lb67XwJqRVikADBEZze9BhuLy7aDetfNh+Nucc++C1P0K76YND4G7q&#10;fpQP7XUBJgku6TaJMSxLooMGpU101HBAqPnvM/eyHS84wt6FdX/1vpPslPnX2wPFBcg56x5z5o04&#10;VNaIPMCQY3YqKrbbENtDz5tn/fc9YL133G19cx61QXQvGmYd6hr9GWXmPT02vGy5DbI0adZp1vWd&#10;/7PSJ5AN8+o3WtsOL4R4QqfL9ig5ovDyfJQdYTz3+dbKwRIkCjBb7mgtEFlWUbDZlMvuaEWUMhVf&#10;+HJrf8UbkR3zTmt/xwes4/0ftc6P7W0dex9kHXt92jo/sqd1vOM91vGu91vpyC+hNOpcG1i4CMpU&#10;vgPTGiG+RklqZSIgAtOfgASZ6X8MtQcisE4I8JszXmSzPMY73uCCk4Gr7GpEgYYX3amrDm+rSpI8&#10;J6Y6OyQf+Fopz4nZKfECnu4LlvVwm50QBooQfthhhxfpzGRZDjEmtLKuCWONrodUrpQFvSZHRVVe&#10;SOpMxBIYBv+m1tPhNi8O8L67cGIeTOrsw3ItMqEg0kUHjLtggqPEu0vF8qy8C6ZWgKn7e17E8hye&#10;kMWTLZt30TBPBqwolHnuCtl4EG8QXlK7Z4otIaR3AM8PhgFRJmXFsAsRHSsuskXHUzg+sXQsZf7U&#10;E5Oy+bKsKpRWeekZj33uWLbjoHoJmAccc44hrLficKq08q4VZKp+r3X/8PcaYW7k7zl3TE6UScLN&#10;+K+vv40g/gXxjjwp0LHDmDd40Y8IiMBqEhg/mDdtIMXe1m6Q70mPdSy1WQtusCPu+LO9+rKjUE60&#10;j22QyoworFCYcfdLLE+iGyYNfzxlxfA+S5ooxsQSJTzHkqe3XvU9+9I9/7BZT91o90KIoQDUi9Dg&#10;sX7SnEd/u5jY/teVESg0tHd4SdDgAw+jHfR11gcRpOeXv7LyV75uXQy7Pfo462UXIoTdVv+Mtv1G&#10;S8RGHhWWJw0+8KD1nXqGdX/9uwjc3dOKr30zhJSXwREDsWWz7awAJ0sBtyxPaoUDpm2bFwRRZhsI&#10;NFvviHIlli7tYC0cEGIK2+xs7Tu/wjpQ4lT6+F7W9bkvW89Pfm69fzwRgcBnelvs3kuvtN7LrrK+&#10;Cy6yvn/8y3p+8WvrPv4ECEJn2gDmM9xbzyWzmqevXi4CIiACOQISZHQ6iIAITIgALyihLXipEMN6&#10;GSBbRGZLBwZzP7ISJV54U5jx7JDgiPFuShQlUolOLGfJ8kfyeSmxHMa7MrF7D56rBPaGDknuSqly&#10;poSL+bpuiVpniGfJ5MpfastYWMriuSThloNCxnKsfzkCYSkWBIdFGK248HYnDIUYD+RluVZFiPJ9&#10;jI6YVJpVm6XT8O95R0ouBNlZQ6xKjhV2POrCaMedVpRzreC86eKJjJIYEwQZikv4trjEEdw+LLNi&#10;Fo2HMnsOTDyOqTMWj2etEJOVKMVj78c/5t54N61wLL0LFl1VbEPNbbugFkrNKuG7uTye0Y7rFH08&#10;uK4kyEzozUULi0DDBBoXBEaKGsPeQen6VXPsuEfPt4/d9HPb4fzDgrji5UlwtmRlSDVuGAo0aSRB&#10;JrlpTomlSciW2ea8g+yNV34L5U9/sN8+fqndAAdOS1/nhPaOX3qsCUHGNwoxfLhctqGVK21wwQIb&#10;mDPHBm660frPPd96/vIP6zr6eOv68jettO+nreM9H/AuRB1wlHSiRKj89e9Y31XX2DDEm9FFmbz8&#10;VSvKjO0qoTNn8NHHrP+Sy6zn57+w0n4HWTs6JXnZEUN5N0P2C4QWul+KEF8KcMK04rYFYkzr1hBk&#10;4Ihp4zIbo+QIGTGt2+KxXV9txbe8y0q772XdR3zJen76M+uF2DJw6eU2ePd9Njz/KbPWVthIO9G5&#10;Ca4cOoTQwWl41SobfAxzueU2G7jxVht8/AkJMg2ftVpQBERgsgQkyEyWnF4nAjOQQCpRotjQDvsF&#10;nSDtEGLYCSd0BAqddtwB4RfeYQRhJrRtzo8Q9hpCX8NI7ZDD/fR6lvgwE8WDapkj4k6YGDIbhRbP&#10;OIlhr1nZTbZMKlEKzhCW4lRGpUV05n7J5cBU1hu2F1w43d6lh6G8FBTawaMEu0oX9t+7DVFw8v1G&#10;aRJFDN+vSrehsG8jeUz4MQgcvRwpOJdlYmlEnmRXwvbaMZlVzGJB628KH76vXqJU4Zjl3rBECftG&#10;F1J32qe4Pz73uE3fbhLOojA08vhWhDkX1fDFMDtJMcy40jEpBDAnR0yaU6Vldf74TaP7scMV940C&#10;jRwyM/BNU7vcRAIh8DaE3o4mAgwjuHeFnbnoJjv8nr/Yq678um1y7oH2dITtZu2sXXBhaVIK740l&#10;Se6MiYJM6p7kYgzLlOiO+Yj9x5n72Isv+ZLtd9uv7bdPXGI3rnrYFqOFdWmgZ8IcuDeV/aiRZkZR&#10;akbsNe2pHXDBLHjKBm+/0/rgCOn+y98QjvtTK3/xS1baaz9rf+cHrPCat1rxZa9Hu+hXIdwWYbkQ&#10;PYpwmbQ/dyfr/J93WvcPf2oDd9zlos74P+k4VCZZ92jgweFlq6zv2hut+5e/sfJBh1nH295thV1e&#10;4SVIzIVZBUfMKgTytsD90kqXDB4vQIxxQYaCDfJiPMx3c7pjEOj7fLS0fjOEmP0Ptu4fHG29/zoV&#10;wgraWT/5JDJplntQr0F48T/Mo/2gw9IwmA0XEOrL/YWTKvtRxdL4h19LiIAITJiABJkJI9MLRGBm&#10;EkglSgxz9S5KuNhkXkwZ+S29+NDnF+Y5ESaJKeE2hrtGYabPWzmHQQGBzhle5AdBBgIGM0ooBGB4&#10;1yY4PJjFwvIZCikrICokQSbfwaghQcbdINGF4XkpECo4YinPCggVy/D8MmwnDG6rx7fNbBGW1hTY&#10;7hniENtrUyiCOQbzD0JUlo3i+5FGzrkSXUPOZFKjvpCTWGaCTGyXTUGGpUtlHB+2AmfLZxeV3BFD&#10;ZwoHuychKwb724b99OMaBbaU81I5ntXzDi2sozCTji/FpuSUwfY5B2B10aodgcY8d5IwRmeMl3zl&#10;s2JSiLB3R5rGQ4LMzHyz1F6vIwKpKXT9q+Y2OFTuaH3cfvfExbbnzcfZThcdbk87A6VInhVDQSWW&#10;ILF7UhJkKLicXhPa66JM7J508vvhqEELa3RO2vWSL9tHb/y5/d9DZ9i5S+6wuWVkoSAseOTPaL6X&#10;0ZwljasAwyhDGoToMPDUQutHuc3AtTdY/+xzrOd3f7Lu7/7QSoceaZ1oFV18O4SPV77O2nbcJYTi&#10;PnvLEHLL3BV2LEIQLjsYFeA6KcJx0vmeD1v3z3+FbJn70RK6b5zjmz8OYdHaPR5qaYVT5X7rRZvp&#10;0lHfsna0nS6+8BXeDYmtqVvYOYldkijMQIhphTDUui3mhN89JwY5Mi0bs601uibBJVN86eut8727&#10;W+mQI637p8db3xln2cBtd9jQwsX4wzzefBs5XeMxaPxQNLJSLSMCIiACTkCCjE4EERCBHIH6nzb4&#10;KEtTSrjQZm4LM0U6cHFfhgLD8N6Ks2UUUSZmhmQ5MZmTI5bXxLIXihp+4c/gWwbgsuNObN/sQkzM&#10;akk5KMHlUXF4BDdLvQv4uExVQGwsRUKJjgsyMcyWJUnL4CSpDIQEo+Uy2y93Yi4UiDLXiJdfBTHG&#10;haT8yMSYKMpEh0m1UFVxETX++OjuGncc5VwyFLWSY4ldsNgWnO2qQ+YO3T4UY0LGCQWSAva9hGPb&#10;AzEm3wGLeS/ZsakR3biN/DZTe2t/jZe2hcyfIn5phTLkwhfEH8+oyUqlgjvGjyvLfOIxnPZOmUyQ&#10;SRky+PZ+9BoEvROJgAiMRiBvFpkEpVW9Bbts2d329fv+hVKib9pGZx9gT2fJURJX/DYKL6fHMqXk&#10;iOFy6bGq10CUgXiz5bmH2Duv+aF95/5TvYX1o52LrdhfHqON9Wg5KxRvOOKbRAMX/76Ih/J22XDL&#10;Cht47BHrveZaK/9rlpV+8jMrfxYumI/tY+3/+z5rf9WbrLjLq6wIB0xhhxdB5HgBhI+dEIC7LQaF&#10;GIghcMV4CRBFD2a0sHMRs1h2eLG1f/Bj1v2HP9sg3CaTDfnl6wYXLbG+Sy63LrhuOj+2p7W9+g3W&#10;utOLfLvshsTtsWW1B/VuizlsS2cMOiXBJdO2NbNjIMxwnhCNiju9BPkw77bSwUdYzwm/t4HLr7Sh&#10;x1BmhHIkliDZGgsjXv024pM4bfUSERCBGUJAgswMOdDaTRFojED1J0B+zhugiwMX+XRMsDSnA7ed&#10;EGK6oD504wLfA3yjq8XdLqnUKIkrqWwpuUc856QiHLjDInZQ4kU/xY4yt4OgV5ZEuSvGL+CTqEIR&#10;huG6KWA35shEYWakYyaUMmW5JAziZdAq8lJWQozhWNHJEFsIFNiO55iwdTZcMK0QYNow6IYpQ9no&#10;xrxTKVIIpg3tmylCeGlSToShUIFKrspIgkwUcJKQM/HbvCAz0q1SJY5Ep1EKUOax4nGkoEY3DPfX&#10;xRjwZIcsZt/04vkB7OcgBo99yPwZRZDxYxzcTGm7fA3bYHObMFJ5K/QCjmULfvEMnijGuCsndk+i&#10;K2mFtw2Pgow7aCrlVKFF+TQaSRSMrisKX5w/xTwJMo29E2kpEagiMK4gU1/p7OzvtvsLT9k/5l/t&#10;7ax3veSL9ozT97CnnYSsmJMxvCwJAgxdMPUEmSy4F8vMwrJ8DQde89zzDra3XPldO+LOv9pf5l4N&#10;980TVmgoJ6bm76xLMHys5qJ/LPEWf3uGCx02SCfMPfda32WXW88//ol2zcda6QtfseIn97fi/74f&#10;ZUhvsOL2u0DkgICx0TZhwFXi5UDsRgThg+VJBYgzbRzIZSlihN93RmkQBgN0N3quFZ73Uuvc6wDr&#10;PekUG8J2R/6MNWHMd/lKG7j1Duv589+tdPgXrPg/74JDB0IMHDE+OEduO26fgkwbBJkibotsXY0w&#10;X87fOy3t/FJ0RHqflQ8+HM6dX3op1uCchxGY1j7KP5zxlfCR+let46oBhUz/bEVABERgEgQkyEwC&#10;ml4iAjOBQBBj4HDA1XgJF9OdsWsQW033eMcgBNdCkPEWyFWCTCxXYRegKMpQmHCxIuWppFKlLEcl&#10;ODmYL9IZy5MYlJsyTcLFeaUlc8gbqbRCzrJfqjJRcjkxVc4YBvMOoBRpIDpE6BQJjhFv8wwBiGVJ&#10;DCumMESBqNf3sTrTJpRhhewbFyOy/Ju0LMWbymuybJ3YZYkOksmMkE8zct1JKMrmUSN6ecCwu49Q&#10;BgaBpN27GnF/0ZYb9pkyhBN2gXKBCcfVh28nuFwqWUC5nKCccyYTZWJJVjfW14H1trFLlZdGBcbO&#10;ud6xy7W2Tvk27pRpZNna167r33PnIfd3GcVEnIMUwyTIzIR3T+1j8wlUX3DTNdLS22HXrXjIfvzQ&#10;bHs3Wk5viXbWLsacEjNfYu7L05gHc3rqpkR3DDsq5bsnRbEGgswGGP8xe2/b5eIv2H63/tp+99il&#10;duvKx21Fdzvez8funDQak4Yv8xnMiz+mQ20FhOA+af1X3QBx5FTr+skx1nnIEVZ8L8p+XgMXzItQ&#10;+rMTXDDbvyiIGxQz6HJBK2i6T1ogxKxCOdJKhuNS7MAy7UmIgQBTjIOvbcXwnJbNdvCMluKur7HS&#10;pw+1/nPOM1vVUrNLI0UPF5r6EJo7f771n3eRdX/z+wgN/jCyal4eXDAQewqYDwUXCkN07VAMCjkx&#10;wQ3D+RexXJEZMduiffUr32Sde+xr3cf8HE6by2xgLvJhkPnCDxkjZ0CRK+c6GuPErByHivoX0nDG&#10;Cldu/pmuLYqACKx/BCTIrH/HVHskAqtHAJ9FBvHtG10xXS7GYOACnoGkDKwNIkIQI3gB74+56yWM&#10;IFwEZ0UYMdQ2Pp+6AIWuS+H1dA5wG+0QftpiGRJFkmXsaORCSUWQyV/Yh9bIIQulIsqkEiaWxOTL&#10;YsJyXpKEdS6FU4MZMWyRvQpKENtns0sShacy5sLg4mohKZYXYX/YetuFkRSo686gyvDHfeTcJbFs&#10;K5Xy5Nt+T+R+cKTUF2Tyokk+pycJOKnrVS/bcePYduIFdDyxpIiiix9bdzLl9iUJUskF4/sZxbbo&#10;nEmdsCgGuZsK6+WxbHVhAsxZHgVRIhNjUl5Pvr11nfvuilnX4spktj9hQabhS7LV+7etV4vADCDQ&#10;P9yPdtZL7JQF18O98md7DdpZ//eZ+4buSWxJzXbWWYeknDMmc8NAkGGODIWaU/kadl7azf7tjE/a&#10;zhd+1na/4Vj7AXJiLlx6pz3ZsQzC9RgBsQ3wHvdfPzoADa1AORI6I/WjNXXvSWhN/dNfWPnzR1kn&#10;nTDveK8V0FWIQbetm6DTEPJgCs/ZBi2i0SYaZUgFZsFQlKETBoNtoj00lw4UiB+ZIMPAXBdoKMoE&#10;UcRFEg68vhXBuS7MoPSp/KWjrP+KK+HSacvtYR05pKUFrpjbrPcPf7HyIZ+1jjf+L9aNOTwHmTUb&#10;bwWxByIRt4ucGpYntbI8Cbe+bcy7ZZNtrRX7wtDe9l1fZ50f2sO6vvl/aEl9hg3cex/EqbYRIkxl&#10;FtWuo9FMVvnHw2urBZmRzzdwULWICIiACEyAgASZCcDSoiIwEwiwpXW6qHZxAhfubHlM8SS1r/YL&#10;fO+uE4SJSoek1F0pujhiW2Rve+yODYo2IfiWr6UYE8qTIMSwBXXMifELeIonuBjmbZUIkzktQqZM&#10;XddFek1yxsTffb3+er6ux7sOsSSpCEWhhLllbphYbsS5etlRLjcllCoFUSoJUyO6I9VrB51rDz1a&#10;HksjOTLJiZJ37FQH7jbSvSlX6pREo7SPsRTLS5V43POdm9wJFNxAiUni4eVmAMNzpkCRK38sa50x&#10;I45HxT2THesaV1MmuE1GIGn2ayTIzIS3Su3jFCMwBFdMabDb7i4+aSc8dpF9+Iaf2jbnwxVDt4u7&#10;YTDcDcNMmBjgSzeMB/gmR0y876VMXP7D9m/owLT5uZ+2N131bfvCPSfa6U/d5DkxXYM9xm2u8R93&#10;wvTZULnTBhcvssE77rTec8+zrl+jE9HnvmIliBIdr3u7FV7Mjki7WOt2FE6QrwIBoxXDs1joPKG7&#10;BC6TkYOCRywNis4YlgUVIIYUohhCQSQIOOH1FGbolFm1KcJ0t3uhFd78Dit9+3vWf9NN+EPeNQKB&#10;z3/RYuu7+DKECf/IOt7/0eDcQUBvEXk1BYT2spV1C7JhWlyIieG9vi26YrgP2B+WS8HtU3zT/6I8&#10;6Qjr/eNfbQDdoobYsjonhI0rakWZpZ7bZXVeu8aPvVYoAiIwIwlIkJmRh107LQIjCXiJEi/CY4ZL&#10;yZ0TEGMopnjGS7gI90HBImbCeIekWEKTdRjKympCByUf8UKeyzDstQvLdEBJ4MV76J6Ezj8xw8VF&#10;E160s2yJwowLNLHUxd0VsVNSCvnNlcHwNS7mwJmxjO4MOi/coREEHC9JSl2SsH0vS/Lyo3yXpEqr&#10;ZneVRJdIyMupdv+EEqKaLBfPlcm1u47tvYOYMbq7pXFBJghbtWJRmMdogkz1c6mjFY95EFhieVUM&#10;43WhJXM1xZKsKL71M/TXxRnsI4U1LMtuU3QYtcYOSVkb6+h8SUHMobNTEmCiuyk6aarENXc+Mesn&#10;He9cVpAf/6k+QlvxULIUnFqjlyw1ckmgdy0REIHRCLDZ9YKuVXYhgnu/+cAp9varv2ubnb1/6KB0&#10;EjshwRnjHZOYFxOHizEcaHl9GgfvQ6ihg4Y5MbjdCN2TXn/5N+zQO/9gf5x7md3U8ogt6y6MMo28&#10;OFPJHwn5MOEn/EsfQ8Tp7oKQscgG7rzbes9Hic8Jf7AudCHq3O/TVnz/h6zIYN4dX4I8FXRC2nib&#10;4DLZDLkqWyBfhWG37mpJOSzB8dIW20V7SK4LLTEnJi5XxGNFLMNlQ7lQGsGp4m4VBgCzfIklTwwA&#10;ppPmXe9HZs3PbPCee/BHvTfbx6GOduu/62601z4RXZ0+D1fMO1A+BRFnU7h3MNcCAnld7Ilzc2cM&#10;1u+ZMRSUGC7M7klbYduveKN17H2AdR17nPVfcokNPY7AXoTs1/tpRBqr906bPTbq23A6auGYqoBJ&#10;70MiIAJrmoAEmTVNVOsTgWlGgELMIP7DEiJ2TCpDLaFI0eUiBR7HcwPDoQSHjhZ2QMrnwVBoyUpi&#10;KNLkSpqCkyYJEMFVwzKnMtbDbk0UYlZ0oA2zt7GuuF1CaUsIfeUFOUuMXJDJnA4VQSaF+PrFr5ck&#10;BSEmjVDyBMcGXt8K8Yddmyg2efZNfl+SM4TCUyYyVTJiQplQflTnw+TFlJCpE9p3V4fsxjbfNdky&#10;jQgxaZmso1Wce3Wr8dEEmTTXGlEm735xF1Rw/7g4le8SxZK05Axy10zImOFceE6U8KI2OGPIeXkH&#10;xa98GRmPW+VYVlxKNVkyI1xN7P4UOkDVd0jVcdXkcmrW6WtqnFkSZKbZm6KmO60IlOBUeahzoZ24&#10;4Bo74Pbf2YuQ7/JvZyArJrWznpW6KaW21jWCjGfGUIiJ7azhqPnPM/eynS44wj50/TF29Jyz7ZqV&#10;D9oKdGoKiSKN/ISLdwpFIwWZ3OsZztuDjJVCwYaenGsDN95kvaecat0/OsZKnzrcOt6OYN4Xv9ra&#10;tkO4rrd8pnsEZT10jtBBgs5DnrVC0SWKLXn3C+9TTGlFSZC3kM4LNrEsKZUyBfFl59yoiDMe8Lvt&#10;zkHwgbulddNtre356HD0gY9Y769+i0DdR2y4VLKh9qL13Xijdf3059a+28etEFtZFyAYFbZG+RSc&#10;PGF7eeGHOTfYNnNuEDbsz73g5VZ82/usBEdQ76xTbfBhBPZ2dTYCfvLLjCnIpMBlJcpMHrBeKQIi&#10;MBoBCTI6N0RgBhPAZ0EXYrpxJd5FtwjEmC6EsXrpTuZoSZ12oosklwUTXBXVIoUH+ebKXljWQwcF&#10;XSh0UbRjO3So0KlCIWYZBJmQ51IJ182XraQL+OCaqQwG8HoIbxyhjXNwwizr4LrD78whYbAsuzZR&#10;iOmK83VhA/Oi69k7A3kob3Cw5PNg/D7FmCTIpGyYmvbPtaJK6rCUsnWyW/ANLpvgyJnoyErEoqBU&#10;vd2a4+HlSHFbsfQqZftU5d/EDBx3vHBOuY5RyYXjwo+7ooJ4R9GqC6+jy6k15f6A+VKIMcsw6FDK&#10;u1h47KqOZRJP0jFNxy8dZxdighiTf910ue/napw7z285ZGbwG612fQ0QqJ8A0t5XthtWzbGjHznL&#10;3n/9j23b8z5jG1JgocOFmTEusqSQXpYjxdbW3sqaWTEsVcIyzIlh5yU8vwXCf99x9ffta/f8y854&#10;6mZ7sPiUdfSPLMsJOzW6YyKb8WjWDbyHDy1Z7m6YvrPOsZ7jf2XlL3zZOj+xt7W/9d1WfMnr4CJ5&#10;obUhR4W5MK0bwWHiuTBwwlCUYVtqd69EF0wmqMCN4sJKED28exLbR7tokxNuMvdMKBNKz7XhtaHb&#10;UuhwxPXTwUJRxl00LI1CxyOO4o4vtvIn9rG+P/3N+tFyuhf7Uf7uD6wDAcOFHXaxwiZwumDe3lKb&#10;YgzbV3MdPi/ME6OdmTWb4bmNtkXwMLJiXvZ6ZOPAFXMcuidddQ0cQ+joNFAbmJzyYWrhVh+PCeW/&#10;jDiUta+ufw6ugZNbqxABEZjhBCTIzPATQLs/MwnwYwVdMbw478IVuHdQgnOE4boe7urlNlGccHEm&#10;iSwpoJciRT3XRXUHHs+JoSPGL9wH3UWxCm6JFZ3dcFJgUJBhwC7LOnKCTO1FdxJoai/oXaSJbZRT&#10;cCxbZK+CMNCC5xgQzHDZMrr9YPcyB0jKRwliRRRisnyU0TomBeEpBRU3kgOTFzaqWmLnAn4n2mlp&#10;rC5LI0qWYs6Pl5LFLlcpuDe0s652/YQyq1z77tSqO5WqxRKlXohsFLaKOJ4tOJ5sFR5GEGNqj2Ve&#10;VMk7V8YTV+od9/FeM1Wez8996bhdlmSDn5nvxNrrxglUX3j3Dvbboq4Wu2jJXfbVe/9pr7vi6/Zf&#10;6H7k5UanYLgQk/JgKLrEQUHGBzNiOCDanLqbPR35MhvN3tdecsmXbe9bTrDfPX6p3d7yuFHwWZM/&#10;wQ1TtKEFS6z/VpQlnTrbun6MVtUHHmId//seuGFe4eIJ3S90wbjwwu5CDOXl8DbVlVKiILqkvBc6&#10;T4LDhaJK5kJJ+TAsS3J3SsyQ8bbS7GzE4N6KKMPOShRk2pMg48uEbVKk8WBgzoPtp9GuugOBwuVP&#10;7oeQYYhJBxxs7f/zbit4WRWeZ1YMuyl516T8PNnBCfNk5yZ0fyqiBKu4w4ut/S3vsvIRX7Tef51s&#10;Aw89aEMo4ar/w85JHLWOpZGCTE0z8QkcTr0vTwCWFhUBEVgNAhJkVgOeXioC05XAAEIDe2EN6YJi&#10;UPaBrkJZUG9yb8QWyH4xHjNGPEMklzeSuURyIb5RBEihvXSlFJIjBq4YXqwvgxBDJ0u4iA9iTLqI&#10;5++1Ag1LYTiqL9DDxf9SlMgkhw1dCHRrsGV1CYoJS6/YtptdhdyhkuXesGNSpeQo7VO+M5Q7VzIh&#10;KubGuIsmiBapm1RVfkxyoyTBJa4jy96J3YmSi8hFnVHGaM6ZTHRJwcGZyyY6mXKOpeQCqsw5Cmu5&#10;ffA8oJSNk2UExaygtG58og3OmXCcS/ilAJWO7qPQsYrHL7qSeFyzYxtzfEYpO8qXL9VzwkxnQSYv&#10;DJEPHTP8t1A/A1Qf/Kfre6nm3XwC/Wgv/WBhgf35iSsgnvzadr7o8ygx+iSEFYox7KLEAN/a7knJ&#10;GZPEmdhBadZutgECfneEs2b36462ox86yy5ddq/NK62A6FzJRVntvcQ//OHWNhu870Hru+Ai60E2&#10;TOlLX7f2j+8TBAy0ky7s8CIXOdo2hqNkE+bCoDQIJUoUMrwTER0u3oUII4orwR3DVtFJLAmumSSq&#10;VIkymZCTL0UKmTMu8njWTBBf6IbxTkte7kSHTAj4ZYeksE6IKVti+c3g3tkWj7/kFVZ89Rut8BKU&#10;V22/i7fXboMg40HDsUwqE4nSvlAEwusL2Nfi81D+9MGPoYX3sdZ/5VU2tHChDff2jIG9cZll/HdX&#10;OV9W+/zWCkRABFaLgASZ1cKnF4vA9CLgzhiWEEGMKaMWpYRBh4y3rsaTAx7eG1wgoYtSCu8NnZRS&#10;VkxWJkMxIRM2wmvonoAhxTNo6IphbgsdMUvhiFkKIYZiiwsufhE/shyl1jGTxJgkyCQBZyku8pci&#10;Y4SiDC92W+CEKUCIYRvnLnfvhBDiqgyXKKgkgaReGG/onlSnrTPFnOQeyQSZmlyZnBiVraNehybn&#10;FkWPnEiTF24SY2bdpFFpa53CkkMZGUOSw7GqH9ybBKSsJXk+HyY6Z7hMVflTLDtjJpDnAuF3nied&#10;uNOGNuEUv4J4xuMQXTF0K6EEbQUFNwg0zPEJz8Vg5prjXSvEpd/He7x2uan2e61LR4LM9Hqf1GzX&#10;PoFGAlhrZzEEN8Sq3g67CSVKxyLX5b3X/Mg2PftTwQ3jraxTNkzqmEQHTK5EKeXEMFsG4s0zzvi4&#10;bXnep+0NV37DDr/jz3bS3GvskeJCvJ/WlsdMkgf+zg4X2z2kdxAht31nn2/dx/7SyoceiZKe3axt&#10;11ch1wUCCEUYChhwi7DFNHNivNV0KhVC/ou3gqYQsx2ew2hj6Q8FDXe5BEEmtLQOg1kxFGWysiUX&#10;RZKzJjxOwSWILhBXYllTaD0dBBkXXZgdEwWf0HEpCTgopcLzwV2DgGE6YViWtAXaWMPJk8qpPN/G&#10;RRy6dsJr2pB707YFhJzNn+slTMWXv9Y6997fun7zOw8DHu4a25UUzp3xZZbGj1rj4k7j69SSIiAC&#10;ItA4AQkyjbPSkiIwTQlUPvpSjPGW1rjyL2F04QMjBZTUMYkddyoX9VFgSSJD1k0oigmZYJM6DCEn&#10;BhftLsRAvAkOil4XYZZAkFlCMQYX7C7I8NZHEmVCB6R0IZsveckLMfnneaHPttitEAeYY8JgWQox&#10;3jEpiRyZ6BEEpdDCmUG7YVQycOI+5IUoFzkoRERxKnORpEydJEal/U8uoQq3vAsnlX25eFJbFpRt&#10;qyLSsHSsG/Mtcd9i+3Fm+3jnIxeWghjDfB6OSrZMKCcLy6WMmjA37n+FQU4QigHEmVsmCmssafLM&#10;GJ+LQewaduEriTF5ISQTIXLOp7z7qZ5okolz0SGVfh/v8drlptrv6fxN+7xkXIfMNH1r0bRFYBIE&#10;KmG3E3vxwu5VNnvxLXbkXX+x1172Ndt4NrsoMf8FYgxbWmfdk1Jba97muip5ByUsd/JutiFCf3e+&#10;+Ejb59Zf2glPXGQ3rHzYlpRb8X6HN7sxf8YXAjzdBKLC4Lx51n/Vddbz5xOt/PXvWOce+1vHW96D&#10;Ep/XWmGnF6NFNdo+s0PSptsEZwyEDA/e9RGzX+It3SuevwI3CkUZF0dQChSyWKIrBs97uK//HsqO&#10;0vMunORKlijEtG8dhndQYujvdgz+Db/nQ3dDnkwYvE+hp4ViDO9zvQwWppuHmTLowFRk223k29AZ&#10;00JhyUWcF+IWA9tz8QZiDHNrim94u5WORHDv6WfawKMIBi7XE2MqzCvJMeMfh8bPrjW5rsa3qiVF&#10;QAREIBGQIKNzQQTWcwLJFdPPLkm4IGdOTBe7DMU8FHdA8AI/V7qSBb7GFs2pfCdzlngpS3LQBEGC&#10;YkEnLtiLUAl40U7XCkuTlsAxsSQKMdlFeY0gwy40qXwpZcFUiy8VN03ovhQdMS7EDIR9iY6Y+h2L&#10;omMmChJBlIjhvX5bKclKuTIh2yWJL7FbVGrh7eIUHSPRVRIFkXwmSxA/asqBYglQChNOpUTM2elm&#10;SC72g+VjLG2hu4gZLW3Y1zbscwFMO6Dm0C2TXpfmwHm4y4m5P5lgE0urcnMLz4dl8i2zQ2YQH0uh&#10;xpUSLe5Dd+8wysCGrAXDu1hRSIuhyY1ktiTX01QTTtbWfPKCDLchQWY9f5PV7k2IwEQFmc7+bru/&#10;fYH9Ze6VthcElJ0uONw2YD7MyQzthcCSnDEe0JsfMcyXYk3suPRvZ+xp2yK09+1Xf8++et8/7azF&#10;t9rc8jJ0E2QeSf5npIennjOjaim0fh5audL6H55jfVdcYd1/+ot1fQUtqz+8p7erppOljd2J2NKZ&#10;ThI6YWIpUHC3hPBciiMhRDeG38aSIjpfgjCTc8PEYF8XPyiOwEUTypeiGOOiCdeLbUE4YctpunEK&#10;zG3ZBAHBG2+L8qjn2ioIKi3erSkn5EQBpiLQhGwaZr9QkEmlTvkSKZY0tWMwayYIMrEN99ZYfgs4&#10;d1DG1ArRpvCCXa39PbtZ+ds/sL6LL7ehpUspY41yHq1tQWZCp68WFgEREIE1TkCCzBpHqhWKwLom&#10;UP3hBdfT3g2HTotODHZRopgygM+fdMQEMSZ2EqrKkQnPefvjrFQndtih0yaKCxQFKMaUIBa0RfdE&#10;uGBHyQpDe11sqdMpJ17Q+8U6uiKF5dklia2TYz4MXDBLvOwltL1mZknBHTH9CApm6+rUUjuUJ1W3&#10;gK4pwXHxpFLSExwz2B/wCPkyUWDivqVlvaMSlvMypjBSFyYKI9jdSmlXfN6dKJnwEQWQ1LEqZrek&#10;FtIuqJAdHugA6EIPMnC6exGUy648MV8ncSnDcdSNcGTMl63HU8aMl4nlSpWcQ5YrUxGMfO7xeNdy&#10;ytaVnztZYTvsvFVAlyqy9xbkPLZ+vKq7Yo0nzEy1sqK1OZ9aMVGCzLp+T9T2pwaB+LeJeSp5JWMM&#10;g0I7uhvRvfLDh2bbO675oW1+7kH2dHZR8qwYlh5RkMnlw+SDfP0+XTF00HzYnoVW1i+99Et2MFpj&#10;nwhx557CXGtBCdTACDGGtKoFmYozo0IyPeaNkNtRmvTgHOs/73zrOvY46/zM4S44tEOIKT5v11BO&#10;tDnEmM2eC1FiW2uBMNLqDpeQ/RLCcmMYbyoR8qyYUHqUxgjXS3SgJCGHpU1FCDNcH8uGWuPwEN4Y&#10;DNzKltns1ISORm0QZlohDnE+3lI7hv4m4aXV211HJ4yLRhR62MWp0skpuWZSiVTYl8qcC3DFFNHW&#10;msG9DCou7vxy69z9k9bzixNs4Lbbbai1BVpMrSCWjkF1vou8LFPjX7JmIQIisGYJSJBZszy1NhFY&#10;xwQqH16GvItSaE3cCfWEYoyLGBRicHE+iIvzwSjGBMdEdJHkg2mz0pooWlBYiCVMFGQoxJThnmBL&#10;abaWXsG2x7hYX4LBsF2KLHyMI7Wh9s5I3h0pXND7hTGDefOjPfzu2SMQIlZi3ezQRNcIy616sB8U&#10;RkKr6nrCy2iPpfKi2DHJ9z86hGK5ljt/Io/kcMlaPUfHjJc6MdsluVJctAnCDUUfLu+ttJPglRw4&#10;sN10Q+AoseuUd55CG3Cyg8jEbkVBhGHnqZC3Q45h0GXBLBa0mEZdGJ1ILojhcPfnRCLPzYmBwplQ&#10;E0ODs8Di5CSKOTZZeRfn7vlBoctUL1ZOMYbH1bNiMpEttBWvEmTS8a05zrVup/FEm/Xq+ViOlzlk&#10;wHD0UN91/LahzYtAUwhUBJkqvaPOVXb/0IAtKK2ycxbdbl+4+0R7zaVfs38/c58owtQKMXlBBmIN&#10;hRg6ZyjaoPX1s1CetNMFh9kH0Bb7ew+eZpcsu9uWoENT/idMIX/xX60Y1RMChspdNrAY3ZLuvtf6&#10;kQ/Te+wvrHzIZ63jHe+3wi6vcDdKgS2r2fqZ+Sos7YFYksqSQtehfJZLrlwoazedBJngTEnBuKEV&#10;NZ9LWTMh78XdMxBW6IJppRsF22+lI4fzoCuHeTE7QSB66Wut/U1vt453fsA63vVBK77mf9Dl6EXo&#10;jLQdRBMINdEJQ0HGS5rgsOGgG6YYBRm2rU4tsoMLJ5VKpdeEsqY2CDEFtOsuUoyBQFXa7xDr/dOJ&#10;NnT/g/hDPVZwcj7bZc0nxzTllNdGREAERKABAhJkGoCkRURg3RNo4Hsh/8rRv6tDS2s6OyBe0BXD&#10;jkPeRSkE7rIUh+VL/RA1BrxEpeIuCaUr1WKGd+qJJT6hzCc4SLxECaoAS2lWUThxMQbCQRxL2QHJ&#10;3S4QGXgBz9tU5kLXR7yo99BX75YUOiYt9tcHx0xwxLB8h+U8EEC8y1Mqu4Egk5tP/VKlsYSZ1MKa&#10;4kYSaCrrDjkzlXbRnscCdsyAcTEklfhkZT7JrZNrr8223zF/hR2feCy84xSyb1ZA6FgJgWUlQ4nj&#10;cD6xY1FyDFH4oMjlLiKwYSkYxSm2EudcXCxKZUju2AmuHQ9gznViyvOpiDaJT2CQXEAUdkousoUw&#10;3iWx7CYcw2rHk88zHt/sNi2TuWlGcUnVc06tD4/F/eb5z38HPKd5XOlSq99lad2/w2gGIjBVCAwM&#10;99vD7YvQRelK2+PG42378w6zf6crxttUw+1yOl0xMbCX7avpgkmlSrPoiOFjXGZ3+8+z9rZXXvYV&#10;++ydf7JZC663h9qfMrpuhvA3ctI/eG8dWtFi/bejbfWsM6zruz+08p4HWOeb3mnFXV6Nbkm7hBbV&#10;cJ+w9TPFmBbmxaAkqIX5K965qCarxcN5Q6BucsNw2dQtKZ8JU8l3SdkxMbAXbpiCt8nGdhgQHNtm&#10;e5trZNYUXvoaK775ndbxgY9a6VOfse7vfM96f/Vr6/31b63rC1+1jje/I3RFoijD9Xg5VCh98qwY&#10;5td4iRXnnpwzIVA4dX9iVyY+55k0XI7rgRjjgcKveYuVDvu89Z4224bmzccfx7HEmCr/0aQPlV4o&#10;AiIgAtOBgASZ6XCUNEcRyHUUGFuagRjjLo3gJCmh5oQZK8wncTcFXTPx+V487jkn+VIflsLU5KLU&#10;OkZYJkRxwTsowdlBtwsvxEP76ZwogwtRijNJTAhlScH1kkSGzPmRMklcsOl3IaYVggWdN8y8oRvF&#10;hYdUdlOVzZJKjCbhlInlPj3M1yEjLy2qjOCUAZPIJd+u2oWq3EhCFV0zbCFexugEq3aW/CB7heVc&#10;q7wzUQg2Xpz40A3UDiYs08JguVYSZjKBJhM8GIyMLkZYD/NlKFJl83AmUYyJpVYusvgIbELWTBSU&#10;ck6oTLzBY95JCXMmf851iY+cQ8a7J4U21xRj8se3+lgHoSYISVHISS2x1/PbtN/h/Icgg2MsQUZv&#10;4yIwPoFWlBDd3PKQHfvw2fb+635im511ILJiPojxPhdYnoYW1U87HYKLj9jamo4YCjYUYk7isrvB&#10;TbMn2mEfYbvf+FM7+uHZdtXy+2x5d2H8CYyxxHBnJ4J651v/Tbdaz0mnWfm7P7bSPp+GkPG/VtwR&#10;rZ6ZD7MROgdtCiEGJUFFlup4DguDbWPnJM96CaMqPDeKGhQ9mLuSuiQlQcRFlTj8dVh3YUs85k4Y&#10;CB5old327C19sGtTK9pIF1/xBut863ustNvHrXzAIVb+yjes/NPjEDL8d+s/93wbvPkmG5rzkA0/&#10;/LD1n3+hlT7/ZSu88vUoY8L6NtrG1526LLWgfCoIMqGsKTh0gqhUjG2ss3wbCk7cR4pRcOcw4LcI&#10;sYdtvvvOvRBdpxaPcxxqnUoj83xW60DqxSIgAiIwxQhIkJliB0TTEYHxCIwlyIQuSig1YTAsxBi2&#10;tPYyFLwouB9q2jRHt0u6WKfrhRfkWctrz4rhY6HLDvNnOiGSeKZIdE9k7o1UghQv0pNTJn/rrhlm&#10;wkQxIj1HgcZbV2OdRZbkQBAoY1vMV/ESoBTAG8N7s45FsRxnYu6YinDj+8XBfSSbVLbkpUl12nyP&#10;UR7FubLLE9tCt2NCbT0sQ2J7aLpMgluIwy/Sect8nPQ7y7PGHBUXSigHo3uoD4IVM4E4zySk1Tpj&#10;UmZOJYSY++vHOIY6h+DisK/B9YTwXszbRaPYotzblOfuhzKcVE41/m0SZUY4aWqdNevJ76lsL5Wb&#10;LW4PgpQcMuO9u+n5mUpgCF86LO8p2MVL77Sv3Huivfbyo+zZZ+0b8l9YeoQMGBdh3BkTBwUZ5sck&#10;h4y3v/6IPXv2fva6y7+OUqe/2plP3WiPdyyGQN4TS5JqCTdwsQ+36dDyFdZ/8y3Wc+I/rHTUN619&#10;9z2s+Oq3WPH5L0XXI2a1bAdHCoQMlAUVtoSLBJkpeSdLyGYJg+IM3TKhDXXsaESRhe2mIXpUWkXn&#10;uh0x34Xtoln2xOwZZrJsBTGEwoxn0eB5CiPPf7EVX/tm69gdIszhn7OeH/zE+v/0Nxs47wIbuOU2&#10;dDJ63PdluKMDf/i68S1Nn4+hxYutZ/ZZ1nHwYVZ4ySsR9gtBhiVPLiC9wFa5e4dCDAKBvf11ypNJ&#10;+TdJMMJcWDIFp00bQ4Px2o7/ebd1feN71nfZVTa8EqVi4Fn/J326CU5f/YiACIjATCEgQWamHGnt&#10;5zQjMLrswjr3UOsefniPeTC8oO5ixoqLGcyOgRjD0iRccDMzhmVK7oTwi/EwKCJAN/ALdHd2QPhg&#10;x6Ks3XEsz0GMS+igBLGkheGu+XyM6IJxF4S7J0JLa2aeLIE7ILlg+HsqY+JjvEjlBStLYigAFCAu&#10;sASKok/qXpTcOyFcuDLvzO2RWj5PKEemWpBx14ivJ+SyVEaOUyoFioG5XrKFUWYgL0uRKMJgRUWo&#10;Vq3IgqFYwjbedJD4vvr+xpF4sQ14FFdG3tZk6kQxx4UcH0GgacWxoIuIYlkKIqbLJ4gtYV/oaArC&#10;VsUh48fbXTSDwUGD5XvoesK6WiC2UXxZ5IIMc2tSQDOPadp+KCur5NvUe7xaqBl9X0d32UzX11TY&#10;xOMvQWaavf9qus0k0MsSpc7F9o/519qnbvutvfjiL9gzT2dwL9wuszAowCTxxUuTYvckPk6hhsth&#10;PPP0T9jOF37W9rj5OPvFo+fb9SseshVjuGIqf0tHufjv6rahufNs4Lobreev/7Ty175tnR/fy4qv&#10;+x9r3f5F1sJ8FjhJWhHW27I1xAuIFSzpodCSOg+lkiMP7mXYrj9PMYaiRuyiRKcJSnwKHFXPBwHH&#10;A3nZKhotsts23gqZMHDDwBVT2HZna3/hq6zjtW+1znfvZqW9DrTyF4+yboQK9/7rJOu/9FIbvP0O&#10;G378SbOVq/AHoGfUwzqMEq7BpxZY98mnWMcn94Ww8xJsgyHEEJqw/VZsi24Y3z8foTQpiEqhjMlD&#10;iRkivCkzayDobPdCa0c+TfcPjraBa2+w4VWtNduv54SpF5/czLNR2xIBERCB5hOQINN85tqiCDRA&#10;YCwfTPVzuJb2i2nmk7RDJWC3o1CWkkp8YglOnbwV7xTkrpha50wlKwbX5x5A24qVrszKk8LFecp/&#10;Ce6OWMKSOSlyTpgoxmQdemKuDEULBtq6EOPzaLzsqDL3xl8zGSdN5qLB3KAbufhB9w67HRVi2ZYH&#10;8iKMdwVEluXsLBWdHsEpUcnVyfJ10Ap8WUc3Rli22lGRFzKi0BG7TbmrJnad4mtYBtMCtayjh8cx&#10;dJEKgkzOEeOiW3VZl7fZhiOoB6VtDEjm+VNiW2t2UYrOGIox4fimkrRR9iW5nuo4n+rt+8x5rCJY&#10;ySHTwFueFpmRBDrhXLm7ONd+8fiFCN092rY852B0UdojhPLSHeNiDEWYnBOGgkwK7oUgsyGcM88+&#10;ex97zeVftc/BFXM2Wlk/1bUCfwPxpjiG06LuX1m8Lw739tnwshU2eOvt1kch5gtHWcd7d7fiy19n&#10;hR0RfMuSHOSztCD8tgV5LSFYNwgVdI9QbAkuGAT4xhwYFyzoYIHLJHRBCp2QPJ+FXYxSpoy7X0J7&#10;6gKDgGM3Jl83XCqF7dHdaOeXIRz3DQjj/YCV9v60dX/l29Zz/G+s78xz0bXoLhua/5R3LhruKsE6&#10;iZwWOlIaCa/CcgOPP27l3//Z2j+yB1pTQ5TxQGI6c2Ib7Zh/07rtC12kScHCnnFDMYZcKBY9bxfr&#10;eP+HrQslUgPgaOVy9aGo0sBGE2Zm5D8J7bQIiMAMJCBBZgYedO3ydCBQ+1Ex/3vsNoAbtq7uZnkS&#10;RY18eK932qlkrviFesyLcddE5pYIQbn5/BS/oMeydMvQ/cEuQHSwsKQoywzJnBIV14vnwuQCYFM5&#10;zmIIB3SIpK5LK+Hu4IU/y564brp5KBiEbkcp6ySIM2FuyalSLbwEd08sscqVXjUuuvD13HZo+Z0P&#10;8E2to0N4sYEDBBiAY25LEaIXOw+tYlcpL0dKXNgVCYPOH4yKyFLjdnEWWI5dlLLyrvplP+4Q4TI5&#10;h0zqdpTEHnJ3UQbzY3ZN6KYUSphSqVkq/crcUZErhTiWPNEZ04p1cF2Lsb3FfsvSqkoOTOaGqRGY&#10;guupMmaO4DJSaKvedwky0+GdVnNcdwRW9bTbFch2+c4Ds+zNV33bNj5rf++K5IOCjJciQXyhWyaF&#10;9npuDJ7zXJnd7Fmn72kvuuhI+8TNP7efP3quXbvyQVvZWxxlp/IX/iMXGYaDhGGz/dffaL1//Yd1&#10;ffVb3p658Ko3oywJ7o9Ng0OlwKwYiDEUYpilkjoeVdwiFGXYUYmdiUJIb6U0iU6ZUOaTgnpTFgsF&#10;jQIEjQIyYNo2ggvmv7fC9rBNiDXFF7/SQ3dLmE/p0M9Z+Xs/tB4IJ+zuNHDDLTb44MM2BBEJf7wn&#10;fEDz2shwX5/1Y11dEHg63vOhsH/MqMGcvDQq5sa4O4bBvvyd+xKXY1entufvap0QdHp+hbbWd95t&#10;wyUIQ/HHj8AIJaxWkOHCKlma8IHUC0RABKYtAQky0/bQaeIzi0D1JxhoLR5y65klqDkqYVBA6WNo&#10;bwru9TDX0FXJS3I8GyaWscQSJe8W5GVJle5FFGNY+uQX6VAj8q4YL0vyjjFBJMguQKNbhu4Nv5iP&#10;nZJS6UZwc/QiT6UPQkwos0mlSd7ZKXYzSiKCu19YQkUXx7hZLtU5KRMVZBiA3Mc22rkA3+S+CZk5&#10;cMJ0wyEE8WUlHD0rMpFivAvy9Hwl2DY5ZyhWMZ+FrOoLGCNfU5u/kjpSUfCiUNaC7k0dHuAcjjlF&#10;meTuSZkxoWSt4qChO6qDzhiWKflc8sIQS6rQfpviUR2Xjx4b7/jnBZkU6jvY0BfVM+u9TXs70wj0&#10;Dw3a4u4WO2/xbd796CUoUXoGyo3cEcMSpJQRQxfMqRRjKMrQJcMSJYo1u9nT0V1p07MPtDde/i37&#10;0l1/t9mLbrEny8uQBYZMlIn80BGDLJXhFSvgLrnDev9+kpWP+hbcHR9BlsqrITigYxA7FjEXBfkt&#10;BXRLcgcLy3Si2yXkwlSEl+B8CQG4IXclnycTgn4ZdNuKHBjvhAQHSmFzuFB4y/wZtJMu7oAsmJ1f&#10;ae3IqemEO6d8ALoiffsH3i667+LLbeCe+2xoIcJxKXbwmxnsx2R/Rugj+Ps/cNvdKDX6qRX/933W&#10;tgPcMBCj6Nqhs6eSjROFJnaUwnPsJlV4wUut82N7W89v/2iDDzxQVSY1thw22dnrdSIgAiIw/QlI&#10;kJn+x1B7MCMIVL4tohjjbYlxxd1Bdwwuwll6QkfMANpe9w/zPvJj4oU3xRgPro1ZKZUskSDQZJ2D&#10;6BZhBg1dIBBNWrwjULzoTK6PIoQV5mGw1IYukGLIRVnEjBS4JBZx0BHD59pZktONLJUeF2JaMYEi&#10;1k/XDYUkzoOOmJAPE77Yy8QU/x0uHZbUDAzEFs6Vtt3ZnN1RkwSZitDQqCgT3CQhQ4XroUDRRa7J&#10;CYM5t5QHvT01c3PYvnspWYDDklwmjGfEZC27A7PwO91B0Tnjt90+/LnYDnmpd1mqGSwBw2Nk7APb&#10;y+7H3/karsd5U5RJ5V8sQWIYc8z/yTorRREuywui68fLlAZia+Yw1yDChHku6ehy109+/2rvJ2Gm&#10;dv9rHx9rHevfc4FlGL22KOuyJEFmRrxdaydHJTAA4WBOcbH9de6Vts8tv7IXXHi4PYPlSCe/P7he&#10;6H6pyouhEBNLlk6BWHPyB/z35194hH3y5l/YCY9eZDetfASBwMVRtjm6DOC5KQiz7b/hpuCIQUZM&#10;6aN7W/vr3gYRghkx21jLc7ayFrRtboXokLJhso5HsbsQhReWJwUnDMQUDC7jZUt4ji2hQz4M3SQs&#10;7cF9ijzoxOQtodGZqe05cMIgRLe4w0uQCfM2K31oTysf9kXr/tExmNs/rf/CS23gdpQjPTHXhlpQ&#10;jtQ7Vsvoeijqcag8ls+l46uH2ztt4MZbrAsiUPsb/xfC0Q6YL5w7FKNShozvCwQnZs1ssjVKqSDG&#10;7LGf9f7xb3DszMGHjurMmpR+N2Jb3F5ujPXPZ6xibv2zEwEREIHpSkCCzHQ9cpr3ek5gZMmSR93R&#10;GYMLay8zgepQ8ovvIQgx+JIMH2kGIMbw28c+1IJTkAktmCnGBMdJcEqMzFyhEFGiK8bLcZiHkgJp&#10;Q7mRX1xTNIAAs7SIi/YiLtohEnBQfKEgk4aLA7gQZZ7KKogxBTg3itgoW0CzTXM+Jya4UkLJEkuD&#10;wvxC+VJ4PGScuLhEkcEdQMnVUwmyrXV+NCbIxGBjdxqxPCt0RypgIqE9degslFp0ZwGzmSAThJBU&#10;kjW6IEMBpnaE13lpE8UdcOVwvhRioiATeNcfPB4V4Se4WygaMZOnRHbeVaumzCsXRswQYopuXqYU&#10;hR2KL3TEBFdMmrMEmYkLRjy+5CdBZj1/o9buNUiAf786+7vtrpZ5dvwjF9n72NL6nE8FRwyDeynE&#10;wPUSypTyg4/DFYPlnnHqHrbRWQfYKy//hn327r+5K2Z+Gc4W/M1r+Ad/Q+iIGVq50vrvucd6Tj7V&#10;yl//jnV88GNWfBkyYpCN4mIJhIeWrSFCeGejENSbXDCVVtQMtmX3oSC88Pk2F2M4GHjLDJnglGEG&#10;jK9zc6wTo4CSJ3ea7LALhIyXI5/mDdb+9vda6ZMHWPdR37Xe3//V+i+5HC6Th2xo6XLkwbBL1Jr+&#10;8U8VcYxcO0uN+q+8xrq++DUrIDi4hVk3bInNTk/cb4pU+L2AUONiFGN6/vIPG3zkcWPp08if+rJL&#10;mkUjYksjy6xpSlqfCIiACKxtAhJk1jZhrV8EJkxg5IckfmRieK+7OOgwwfASJYgx+M7dP1JRkOHv&#10;3sI4liuFEiW8Br93u7hR6bLE8iDPSImtrNvgilkVQ10r+SfhgjITG9wVEkSYxe3MS8HzHHQBuDOG&#10;+SgoTYKgw25D7SilYgtuCh4UhlKJlDtc2LEoOlyCcFSZY5+H04YW3nTKuAsmllt5PkrsipTybyqC&#10;TL6LVLUYkfY3ZOgEEYbdkejaacPkWn3/U3ek+i4Xv8DO9jk5IBKjCqfsAp7uISyfhnOLrpm0LmdI&#10;YSsJM/nyIIoucVQtU3UcohgWXUwsqWLOTdm7bFXKl5IzCocYwtMgMnAougXRgMfOXU65kqWK2FRn&#10;v3KOoImLFRU30fr92opYtwiiGkU2toxvJFtzwm8ZeoEITHECq3o77LJl99nX7z3F3nzld2yTsw+A&#10;EMO8GDheTt3NNkA50gZwvmyA8qQNvFQplihRrMHYkK6Y84+wT9x4nB3/2AV2/aqHoytmYjLF0KqV&#10;yDVBaRK6CZW//m3r+Mie1v7at1hhpxe7UNK6MdwqcK1QMKGg4kG8sV01f2dmShbAS4cIB/NTss5K&#10;QbgJog1vQ6lTC0qdVkG4WIX8mVZkshQRztuOkOB2BPN27PtpK33ju9bzh79Y/wUXZ06Y4ZZWCBu9&#10;ExRiGpcswpLVXRvDaZRz5K5qsb4LL7bOz37R2l7xhuCSQccnlnDxfgHOmPadd4WQtL+5GPPwY/jD&#10;O1rZGD+pUDyrLa+qeGeUHTPF/yFreiIgAmuFgASZtYJVKxWB1SHAD0PhQ8swrt4GYyYMBQtvZ41B&#10;AWIQDogg3WAZjH4sxwtwd4fEbBjPEsFyzGGpFWToVAkZKRAkKEQwQ4TtjrMMmFC+UluyUnHDUIgI&#10;pS3BVREcGquQI0OXCcWOLnfpVIQRF1NiKU1ysYTn6Zxh+2ZkoLgjpr6TJ78u7xSE/apkzOQ7RVHQ&#10;SYJPDApmORKdQMzd8YBelGVBhFlOEYqdhJiDk2vlXBELktuhG6JFZVS7XqqFqypBBkLLoji89bWL&#10;GYFdGovgOuIyledHihaL6ETKLZP/3Y8JxR66lnC7iqJMT18QZfwcCHky7A5VxPFeBbFsKcQYliTl&#10;nRzVIkzeATTSCbR+iylrVjRyQQbHXoLM6rwv6rXNI9D4Rf14c2Kno3nllTYbnY8OvePPtstFX0R7&#10;anRRcmcMBJmYF7MBXDEbUoxhXswsOGQ83JdCzO62yTn72+su/5odeeef7fSnbrS5yIoZGKYvtPZn&#10;FHEGbo3h1jYbeGiO9Z57rnX/5CdW2mNvK770tSEPZjN2EoLIwI5JyHZhSRFzXsKAIOOtqMNoRaej&#10;1u2CCJPaVqdMFYoyLVF8ad0CLhgKOyh7YkkPuzC1sJX0KyDC/M+7UBq1l3V97kvW9fPjrXvWadZ7&#10;8y3IhFlUtzX1qEej7u42fuzyzpRqkpUV+6eR5cut56xzrPOgw91FRFYtz97C2323v2BXK++xL7pR&#10;QYx57AkISGOFCic3zkhBpvGipfHOOD0vAiIgAtOPgASZ6XfMNOMZQSB8Y8SsPrpaSixPYr4LXTEQ&#10;IijSsHyJYwD3KcbQHVMJbK3kwwQ3SizPiSVDDH5lWUuxGx2UIMKs8NbL1ZkkSWwJ4kHlArVakElC&#10;DEQArIfZMwzs5Ty5jRAmXDNyj2XZNj4/5sWEkQ+ezQs3leVTGRYFn2ohJrR+rogx0F2C8AR+Bewv&#10;s2yCE4aiRAjWrQgoo7lBgiARnCTRDZSVK40jVqSsmUyMSdkyFcHDxZWq5+sIMi661Dw+4neWQaH1&#10;NvJ7WC5G0alE5xGYlyFEsUsUW42HciSKMUmQSeU1eddPvftrVqhYb0Udd0bxmIbjujAKZcwmkkNm&#10;RryBT+Od5F8eyvy8aB7r4j5fflJfCOkfGrCHik/ZH5+43PZA3suOF3wWYsyeEFp282BeL1Py8qSQ&#10;ExOcMfidHZaYFQPBZptzD7KP3HCM/eKR8+z6FQ/asu4C/u5NoESpq8uGHn3M+s670Mo/+Zl1HHCQ&#10;tb/tnVZ84UtDW+mNkX3C/JMtUIoDcSZ0StrZc2CKuPXcF4ow3i0pdhPajs4ZhttyVAJ72SWJgswq&#10;5K20IA+GuTCFjTDw2na0qW7f7aNWgtOk+5jjrO/k02zw2uvhKHnYBhYvscGODv8Cptk/jWxxmE7c&#10;hU9Z7ymnW2nfg9D6+8XW8h8bWxtagFNY6vvjiTb08KPeLnzsn/olS83eZ21PBERABKYaAQkyU+2I&#10;aD4iQAIUWugAgZBQwkUcW1qz9IcOmPQxGXeRFxNKkjgoTFRGbBtdkxfjrhh21sG62nCxnjooMcvE&#10;L45jKcwiL2OpXKRXZ8RUuijRVbISDhO2gebFJgNxs25OsbtTtYhSCRhOj3vYcFUwbxJZKmVKXmbk&#10;4cSx+1IM4K1ue51EJ4pYzNkZtjLsIRSICgznhSskiTDMW6nNfplW4sCo4k0sJSt2wZEBUabcawUc&#10;Fx5vijEr8TuFtkV4rhI6O54Ik39egkxD5wkFGbqioiDzlIdA9/q/kXVwzaX3VBEYlUCd5JA1Isi0&#10;9XXazS2P2DEPn2Pvveb7KFE6EAILMmI4mBWTCTFwxLCTEh9zVwyFmo/aRrP3tpdc8kX71G2/tX/N&#10;v84e70D47lCt+2IUwYg5Me3tNvTkXBu48mrr+c3vrfOQI634P+/2lswsuWmjAIOMGC9LwiiitIid&#10;kcJ9OmMgxjAHhiVKGC14jKG9Xp7EkF4XZLA8OwzBDcMyp9ZNnotyJLhh8Hjr815qbS97vbW/9T1W&#10;2nN/6/7ad9Cm+k/WdxHCee97wIbZojrnJmnc17KOTmYGIM+d54G9nR/9pBVf+Qbr+PAnrOfXv7fB&#10;OShTqpsZs47mqs2KgAiIwDQjIEFmmh0wTXf9JFD5MIZ7+D8yeVGGDWdMFGOYd9IPO4y7YmKJEp0x&#10;dMu4CENHigfjJsEidlWi2OE5LMGlwnKnFOa6HA6KIEwE54WPWFqzEI8vzGWLVAJ7Q7YKnSUUc1oh&#10;xLSjUw9LYbhtd6fElsue+VLrjklzjLcj3DN4PLWcdpEmBvn6LUuvsn1Nok21+4aCDd05ndgwc1Ra&#10;4YShU4T7uhQhw2l/g9sldoeabnkosXTJL/Zz++H3U1kTQpeXYCzDPrPDFcN7V3lQc8yLybJs6pUl&#10;jfWYBBkJMuvne/BM3KvkhclEmewPUUoXqU30aMzhsApizMXL7rIv3vs3BPAeZRuduVdoae1iS3TF&#10;nM5W1lGMmQVnTHoeJUxbnnOQvffaH9oPHzrDrlh+vy3uasXfv3olSiOP2hDcHENLUdJ07Q3We8Lv&#10;rHwohBjktLS9FKU2274oiCfIcGHXIAbusgSJogtdLAzebUNAbxBbgvMlC/NlKZMLMsEx404ahP0W&#10;KchsjnInrhO3he13tvZXQojZ7RPW+YWvWhfm0HfhJTZ49/02tGAhOiQhFwahwqMrs414VtbW2Vot&#10;C40QiXp6kL+DIOQ//826/u/H1vvbP9nAHXfaMB7XjwiIgAiIwOQJSJCZPDu9UgTWKAGv1ca3UP3M&#10;RWFWDEuUICywyxADfdMPy5X6Pbw3OkIoxjDkN4oieecJ71PMoXPFRQoG17JzUAynDWGzFF/qCTJ4&#10;nOUWsfyCF6JL0ap5BRwxzF5huVMnHCgUYrLuTSl4t04nJxdfxhBkfN655709M1nAns5OUi7KeMlV&#10;EKBSzoznwnhJUnTDeDYM8mwgQIQMnC4IFxzMf4mlQfkyoml3P2TJLPTjloSlXnsKx3Ihj6c7Mxg+&#10;DBcMbpmLw+PNNuQhhDk5oXS7NlnIIbNG3x61srVAIAgylPjjT80V+EjXxtiCDEWTp7pW2pmLb7HP&#10;3Pl72/miIyC6wPnCltYUXOCCYVYMw3ufxqwY3p4CgeYkCDVwx/z37L3spZd+yQ689QT7C9pi31ec&#10;b12DtWUwowgWaANNIab/jrvQOek0tLD+rnW8f3cr7PJya4EjpmVTuGI23xECSsh+YQlSC8uQYivq&#10;wnOjG8bdL8EpE0J5U0gvBRj8viVEHJQjMfyXwx0yyFEpvPpNEH4+aJ37fMq60bWpB06S3iuusoHH&#10;0XGoVG7g6HG/UsZKA4uvlUXGEWQ4w2IRWTGP2+Add9vQQw/DiVRYKzPRSkVABERgJhGQIDOTjrb2&#10;dUoToNDSC2tMGQEozIyhiNIP8WGI9uv0eZmlTBQm2EmJogSEmIrIQUGjegSxAuUqaD3dUkYr6iwr&#10;JrgreAH/FAJleXHvWRdp+HOVMFpe1C+HGLOqjPIfOGI6KRhFNwvFkSCSBGHGh7tlKmG+FGPyYsvI&#10;+3HesS1zeJ6dmRDyG4eLM7G8yUWgGNLbwS5JcOrQDRPadcMJ492DKMBg33IjOUgYshpGZR+n2/0k&#10;yLibyY9jtw/eDw6ncAxDdyYKNVGsmcb7PN2OkYudGAvAPpQsqcvSlH4TnnGTC5LM5DrbVAsjXNOj&#10;nYvtL/OYF/Nz2+GCw+yZLEtiVoyH9zK0FwPlSBswJ8bzYljCxHDfD9tGZ+9nb7362/bdB2bZFcvu&#10;tqXdLRDka0uURhEsukoQB+ZY32lnWte3/8/aP7IXBJK3WiuyTlq3hniC8Nm2zdhqGiILAntdaPGg&#10;XnRAcuGFzpcXwi3DwedZtlQjyECMYTtsDgo73pEJyxeRDdPxkU9Y+Utfs+4T/oisGnRJuut+G1y0&#10;xIZQNjXcP1bIba0SNuULl4KzhyHJyOYxOmPwJZJ+REAEREAEVo+ABJnV46dXi8AaIcBSJLarZk4M&#10;nSxd6DbE31PehH9sxi/QOkKZEgUJOELopPH7PoKo4bf4UpFlRCHIllkxwS1Cx0S4WIf4wsELeXdW&#10;pPDRPlzU87lQ/sKLSLbrbYErhoG4Hb0MAw7iStYdycul2FK7Um6Unk8lSS6weKvuWFZVs2w27xpB&#10;hu4gD/uNJVls2Uw3DEUY5nEU8ULvlMQuSeyQBEFiEfJTFrowwayUisvHnT6ZGLEeCDLJJcN9xAX/&#10;CEEmiWs8ntlIuSaTuJWQM3EBLwoy8ynI4PyUILNG3i61kjVGoLESpPE2197XZXcWnrTjHjvfPnDD&#10;j2xzb2kNoeVktKym6HJ6DO2FI4aCTFaehBKmZ52xp73gos/anjcfZ79+/EK7o/UxKw/gYn/ET520&#10;m/YOd2v0XXyJdf/sF1ba79PW/oa3Wtt2EFY22Q6uGLhYtoIzJokuqU21t7OmCwYdlkYIMsyOQYYM&#10;ypEovrAMydfznK0Q/st21bugJOlNaFe9m3Xsd5CVv/N96/nbP6wfWTVs+TzUBhGmjoln7EKk/HFY&#10;lyVL4x3p8HydI9HYC7WUCIiACIhAXQISZHRiiMA6JkAxph9KC/NdShBZUl5MJsYwTG8IbhmWKcX2&#10;xRRcvEQpCjKe1eJiRxRjsJ52fBvfCgWDrajZQSk4YqJzIjko4m3Ij6lcuDNfhVkxfC1zYiiAMJvF&#10;xZ7odnFnTBRZ8o6Y2rKkTIzxsqpU4lRpRV0Rd6pLmsI6w+AyJYhBzKtp60LbZu4XRKblcMMsRYtn&#10;zjXsA8SlAsQYjCC+5MWIkfenneNiVFEE+02HDEQodwS5SFNn30c5/pmjpua8qHo855haf7itZYdU&#10;5D2fpWI4T9vx70ihvuv4DXdGb76+ADO6L2N8oaC9t9uuXTHHvvXgLHv91d+E02V/24DBvd5JCeVI&#10;7oSJbhiKMz5Cjsx/zd7HXoV21l+850Q7b/FttqC8HB3hxuvUgwOIv4dDy1cgJ+ZG60aobMenDrPi&#10;W95pbS9AkC5dLwzt3RyZLt7KGp2TYv4LuyS1eLkSxJZcaVJobR3yYVjK1BadMC7I4PUt3n3pedax&#10;y6us890fsq4jv2w9J/weAb2X2MD9D9ogSqWGOzurQnrzp1koRqo4XeuLTVNfiElizGQ9VTP6n552&#10;XgREQATGICBBRqeHCDSVQOVDl7tiXGxgxgvcMRAcKEKwc1J1iRJzZdhhKZTsJNEluEoq5UEsFYJZ&#10;xLNU6Bxha+fl7hoJYkVWjhS/tfeL9jT84j26YiBuLIMNZhWEmAJEnVIqT4rtpTPBJS+wRMdM3ZyY&#10;6KgJOTcVQaayLB9LHaJCqVN6jp2SKFK1w53DsqRVpQGUJPWHdtUMHaYLJivP4T5inwoUZfBcAftT&#10;wGM++DhFihrHTNaaeBKOkSn2Wnc7eXlWPK7cVwx2+OHw4z+W4NLAc5VWztOf11rdF/5b4jkYXUxB&#10;kOmTINPU91ptrJYAJYH0v1rBoEoOyBSa0QUZOjYXlFvs3EV32OfvOtFefvlX7ZmzPxndLyhROhUO&#10;GWbEeAclhvYyKwatrE/5gG14xsfteRcdbh++4Vj7KbowXQdBp7W3Y9wDNoy/gxQ/Bm693XpP/Jd1&#10;ffHr1v7ej1jbC18Vcl022gqlSc+FABMEFAovrbH0iJ2T6HyhKMPHvWTJx/OtiMEgX3ZdasHrW56z&#10;tbVttG1off3iV1nxbe+2zj33s+6jvm29f/ir9V9+Fdo8P2LDhcKYjcFT23C2s06j0kocbKs4j7v7&#10;U2KBMOWxxKUpMU1NQgREQASmFQEJMtPqcGmy059A/DgTS49KXnoD0QOiA4UIaC6ZGEPBhq2v+/JC&#10;iDtjYmlSzGhJAkkZokgHBI9WiDEr0N6YJUoMd63nlKjncFjM8iR8i78S7aFbIYC0UyTyrk0x/wXl&#10;VN0YzLYZOw+muiwpCSyjvyaEDrNMK7S1ZhAxSq5cWEK7arhhWJJEEcadMHGkTlC1IkPWKSqJMH4b&#10;nTP5fJUGBIjVFTDW2etzmTJeyjRT9nuqHFPydqcW//0xQwY5Pi7IqO319H8Pn757UOmqNJobIyoE&#10;40SZ9MGh8nhpmf19/rW2zy2/sh0vOMKeeQbEGM+GSS4Y3vJ3lijFrBiWKJ25p7ezPvTOP9qpC25E&#10;O+ul1jXQOzZUCBpD5ZL1P/qY9Zx1jnV943vW8b7dIZa82rNfCgjqZa5LGzonFWIrazphPLTXnTDP&#10;t3aIMe0I7nUnDEUZlCRRrHHBBgJOeB3cMN55CctB5Ol86/uttP8h1vWjY6z3zLPQKeletKtebsNl&#10;lFQxGyanqYzpb8l0rRqBaxzOU/NMC36fyeUOTc090qxEQAREYF0TkCCzro+Atj/jCDC8lyG4mRjD&#10;siMIERRj0g8/8vB3ljL15vNW6gkyXBcEjQJsJRRTlkKMWYxSHmaoeMhrrVOCbhh3jQQnyWIssxRi&#10;DNtYt+H17b19CO1FiRLWS3EkBfLSxePCSU0WzFjiTAj6De6XLFcmumlSMG9w9mAfIMhwuyzrKFCI&#10;gSqzAnNaggvZ6gDb5AAJXYWS6EF3iAsPLFtipgr2zQOLff/5eyjp4TLTeVT2N3RWyo+UCZTyZLJb&#10;ljLFLkz52+nMYWrPHecZzzeegxAE59OtBbGoHTV/KlmacW/5U2aHRzhkRnPCjCEUdA322l2FufaL&#10;xy+yD9x4jG1z7kFBhDk5lih5B6VYpuSlS3DLsMvSqR+yLc890N6Fdtb/9wDaWS+9H8G9beOzQXDs&#10;0ONPWu8ll1r5+F9a56cOQU7M29zZ0gJHTOvGW3sra7agpvDiThc6Y1IHJS9FYmclBPXSDeOhvbFb&#10;0pYQYDbdFo6YLZE5g45JO73Yiq9/G0J697Ty579q3b/4rfWddb63eh6CEGOD9VtvO64RLHO7lnQu&#10;D+hP/pJah8x0KFlKOxkEmRQJLXlm/NNYS4iACIjAWAQkyOj8EIEmEXCRBf/pwX860UmpHUpHGaG1&#10;fbDC5PsUcDmG9+IpCDLIWkklPzUtoylopC5KbbjQW16CuBI7CvFidUG+607mmKg4Zpi3sgQX6svx&#10;mhYIH+0QQby7E77566ZbBRNo1AkzlvslrKsmOya6bjj/MgQedm0qslsSA4jp7oGgxC5JFB+egiNm&#10;AQZv8x2F3IGQ6yrkF+hxnytCRCrhqfNc7bLT5PckQtXd32myDyOO03o7b/w7hBgzr43ldT0SZJr0&#10;XqvNNEiggdKkypcEKB8d6LZbWh6xH8w5w9589Xfsv9AZyfNiWI7keTG4z85K3l2JIzz2byhR2v7C&#10;Q22PW46zPz15pT1YWAS3JcTJOvGw2czxd2i4rQ3tldHG+k8nWunQI710qLDzrkFw2QrlRV6axHBe&#10;DHfCsDMS7jOw13+n+LJzKFPaGs4Xd8LQScPBDkt4fDs8/7yXWOFVb7FOdGfq+vp3rZchvdddbwNP&#10;zkWb53b8QcYfrIaV1NHVrLw/pvoI5V0nU1mYqXb48PjhY4qPqTzrBv81aDEREAERWGcEJMisM/Ta&#10;8EwiwM9yFFi6oLR0QJzooAMFDzCoN/+h1AN+sVwvRBsPtE1dkyi+uGMldByi84RCRhGiTgtcLWz1&#10;vNgdMcEVsgBiRRJkgiukKxt0i7AdNMuTmDNTgBOlE2VT7PAUuiX1YzQuyCQHTCidCnkwQczJj9CV&#10;CZtBaCPKkTykFxzwYHDDDKDMKpQmLXGnSxfm32XM3pjHgTmzU01ehEjhvakkp+5FfuaICW6h9WZE&#10;wW1BAcd1nP3iMqON8V6r51f3nJEgM5Pe56fNvtZUzuTCTEbdheU9rXYJ2lF/5d5/IIj3KPuvM1Gi&#10;5O4XOmNieVLmjqFjBhkyp+xuG521v73pym/al+/5u5216FabW1oJ9+c4l+8QQYbuvT+0sf7W/1nH&#10;7nta8WWvdZdL2ybId9lsGwTvQlSh4MLyom3heIEA4yNmxgS3DJ5PJUoM50XQr3dMghumjWVOzId5&#10;5wes49OHWtePj7Xe02bbwM232dDceTbU0TFmEO9I2WUE1BEsRxdkuGhq6b0O20hX7VS9Y1T9mBwy&#10;0+ZfvCYqAiIwxQlIkJniB0jTm/4EKMZAR/GynA6KEAzxheASzM+Vb8aSGBPaV1dyWNL9LqykC9/U&#10;dUHoKMNNwnwVdhqiKyaUJgUxhmUSFGSqLqYhcCzs6MKyXe4+YcZMK4QYdk9icK4HBWdCCsWYWkEm&#10;CS0j50VBppdlSZkgQyEmvT65bIIYVcboxHJF75aEkF4GD7NLUlUHn7A/FJQ45mPMw/7Mr9mnKkFm&#10;fRJbGtyXJLKMJ5pIkFldUWV1Xi9BZvq/g6+HezBCTRjd1dE/PGhLu1ZCTLnJDrnz97bzhUfaBgzq&#10;pRiThBiG9nqZUnLLwBVz+iftuecdZu+/7mj7+cPn2e2rHsMXEeXRYaKb4FB3tw0tWmQDV1xtvccc&#10;b6VP7m+FV77BWrff2fNh6GopwOniLhiKMyw9YitrdkeCKMO8mFCeBCGGnZW4LJw0bei21LbFjnDI&#10;YJmd4LB52eut+I4gxJSPOc56z7vABh95GJ2S4IbxL0kq8sho0tFkBJmxz6T8VtfROTfCMbWO5qHN&#10;ioAIiMAMIyBBZoYdcO1ucwmwE0U/xJfQ0jp0LGLJEkuSKj/4nglfig3EvBhvZ50XZKIzhu6YMtwr&#10;HT0h68XFGJbpRAHGRZg48vf5PEt7KMSwHCjkxMAV4y222aUptKCmI4fum4rLJZQZhS5QEIIwgusl&#10;PR7myQwYjrSsd0xKIwo13P+QDzOAsiRk3aCL0zJ3w7BbT5j3At+PmPUSW1dTdAnPhdvwe8yHibcp&#10;CycF9z5F1whGEmyycNWYmRN41RGtGhRCxhNA1vbzmRDl+xmY1OPiLqkaVmt7blp/rXgjQaa577ja&#10;WkME6ugv9SSZweEBe7Rzsf1j3lUe3rvThYfbhixFOumDQZBJJUouyLBECW6Zkz9ozzx9T3v5xV+2&#10;Q+/4k/1zwXU2p30x3J1jB/cOr1hu/TffbN1/+IuVD/u8db79vVbc+WUI690WOTHIitkMt54Tk1wv&#10;KZSXQkwQZSjGpM5JHtpLIWYTuGk23sZzY9pf/nrr3H0PK33pa9b92z9azyWX28CDD9nQihUj8mFG&#10;l6gC4crz8R6/eakqaxpvDfm1NCIBNXRkV28hn3Il+rn+ymr3q5H9XL1p6dUiIAIisL4TkCCzvh9h&#10;7d86I+BtrSnGMLDWnSjIi0FSb0WLCcVKoZsSs2IgbMRORrWCTBmOkxJq7tshxrRAVFnWGTooMTCU&#10;GRUVUaZSwsKLdLbe9e5JyF9htyLPrYEokhdV6GzJt5oe6c7h3JMgU/3a0bJjKPSkfBjuezssOK1d&#10;CA7G3OmIoZCUOXrohImiS7pNIsOinOBQER6qRZmKIJOEiXqCTOx4EwWKtJ3pKCBUC015QSbPpcK0&#10;SsCaJqLTdDwu9ecsQWadvQFrwxMiUOsE6UJezP3FefYbhPd+6PqjbctzGN4L0eUUlCLx1suTWKrE&#10;nBg+9mHbEL9vhFyZN13xbfvWvSfbZUvvteW9xVHnwTbWQ8Wit5DuPxvdk77zf9b+/t3R4ehlVtgc&#10;YgqHd04KWTEM6vVSJHfGREEmBvjysQKyYQoQYSjEtLBECfkwhZ1fbu2vfot1fPBj1v35r1jfH/5s&#10;/VddY4Pz5sOR0zMhRmMKFBNwHeW/jKm4ZKdKNK4EmTVwUmgVIiACIjAhAhJkJoRLC4tAYwQosjAH&#10;JokSFED6IcbQMZN+uAw7LvXjTnKnVIQPulBC6VIZr6Wjpa2bnZB63OnCDJgFEDXYvYUjL2iEzkLs&#10;noScGDhQ6EZp6xoMjhjvkBTKi1K77JFuHGbV5F06+UyYaneMBwtznXT+eIvsVJbE8qxQVkUhaAVE&#10;mKWYL3Nu3BGTiTD1800qLpcgruRHrXiTXEHhtrK+6tdVu4fCOkbPVpnKz9XySL/Xcgn7MFLsmsr7&#10;tv7MrdJhKYT6hgDqorosNfYGqqUmQaARp0JaZrRCnLBZD+9d9aj9+KEz7R3X/J9tfs4BcL8wEwYO&#10;GAowp6FkicNLlPD4LDhmTv+IbXv+IfbRG39mJzx2kd3Z+oS19XaOuR+DKE/qvfQy60F5Unm/g6zj&#10;TW+3wo4vsrZNt7HWjba2ls0gyGzF8qQoxLBLkmfEhBFKloI4U8RyRS6/CZw0m25nrTvuYgV0Y+rc&#10;+0Dr/t6PrO9fJ9vgDTfa8Ny5NlwoeGnS1Plp5Ng1c7Zjnx/NnIm2JQIiIAIzgYAEmZlwlLWPTSNA&#10;wWUgBvLSGcN8FpbzDORCDPlRh92W8LQ7aColP7GtdCwLQsSLB98yuHeVu2JCV6TQthgiDNo5M+iW&#10;2SqZ4wMOkEV4fGk7S5r6PCemiCRdrie1ma6bT8OW1ixFgmjko0qQGZkbk19X2M8hDxlmSRbbVrd5&#10;2DCFGJQlYb7s6JQJJ54NU08MqSce6LH6ooq4THUudK8lB5sEmaa9Bc/gDTVyUT+2IENvxMq+Drtq&#10;xYP2zftm2esv+4b95xl7ectqL0eiI+b0mBfjLa0pxnzE/t9Ze9uul37RDrrj93by/OsR3LvMA3Hr&#10;/gz021Brqw3c/4D1nHSKdX7uS9bx1vdYcSd0OkL76jYE7xa2grDCrkjsgkQxBoNCTBghP4YZMQV2&#10;StoMr4EA07bl9laEI6a4y6ut483vts5PHmDl7/zAek6eZQN33GG2fBlEGPYD0o8IiIAIiIAITC0C&#10;EmSm1vHQbKYFgfoF+PzCjeG2bGndwfbRKD/qh7BB8SUZYypizLD1MTOG+TD5vBgIOO6qwWAraHYg&#10;WomsGHYeouuF5TlPQXDhWJCJMSFLxJ0xEGqWojxpFVwxBQgxXAeFEjpYfDvpNm0z/1x0uFCMSSIL&#10;hZbkgKl9bU9029DBw3wYCkdtcMMwqJdiEOcRSpOieACXwGgX0UGsqc6GSVkv9R7XYyNZicnUYpIy&#10;kebjvJ7bhkwj/Pvkv5GGu+dOi/dCTXJaEhhFu1neV7Rzl91ph931N3vxJV+2/6IY4+G9zIuhMyaF&#10;98bSJYgxz0EXpbde9V373gOn2ZXL77clXa34mzeK+4RizLx51nf+hdb1/Z9YB9pMF1/x+tAJaTO4&#10;WjaFu4WiDMN4mQfD7kneyjq0s64SYxjauzmCejdB5ySWKb3gJdb+1nda+cBDrefYX1rfuRfYwL33&#10;2dCSJTZcHiNMuK5w1Ii4NS2PvCYtAiIgAiIwBQlIkJmCB0VTmuoERn5Yy8QYCDEFlBdRkOlDMMxw&#10;PWcM82IYdovnsywXhOqyRAl5u3CZmBXhaGnBAyz1WeyCBlpAQ9DgxV260EtlNwvxHMuAFmPZ5RBD&#10;Wj0rhgHAoYTItwHBhAJRKFnKOV5qBZn4XBJi8oJMD90+6Xmsk0JPJ/NhsK+tKMVYiYkvgyC0hOVS&#10;WYBupVMSnTz5sYACTRxBTAiOAg0xmP7nQGw9H895CTJT/T19fZpfA+UmNYv0Dw3YvPIyO23RjXbg&#10;Hb+1HS/8LAQYiC8uxiQhhiVKEGLY5hqlS/92+idsx4s+a7ujROmXj15od7U+ib83+ONV7wdh9MPL&#10;V9jgrbdb75//ZuXPHGkdb0B50nPRPQkiTBsCe9s8J4YCDB7zzkmxlXUUZCjSeKcluGEKG2PQGbPt&#10;C63w4tdY8e3vs44DD7aunxxt/WecbUP3P2TDaJ09+k/eKVSPlwSZ9elfhPZFBERABKY6AQkyU/0I&#10;aX5Th0D2GS73YQ5fd9MBw9bPdMZ49yKUHDE/Zsi/JQwf9ngPWgZKlEJHox4vS6oE5KIDNAQUg8Bh&#10;cMUMIfy2H1kxQYx5Ct+uz2/tQg5Fl83FBR5bQFfCb7u8JGgZXDQru/tcDKJIkgkvLsikbY0fyJsJ&#10;MHXabieHjTtisM4ituNlSSinYq6Nu2EoGFFkwXw55mPOnG8acyEecXBfuE9p+GuqxKa88KT7YjPd&#10;zoHKv1GKkBJkps7b+PSfyVhiAZ+rCYcdR1sYQCelxzoW21+evNw+cdPPbJvzDran0wlDVwzFGA/w&#10;zWXGoIvS0yHGvPjSL9hhd/8JIs5N9iRKlLpG66LU12dDTzxu/Weebd1f+46V3v9R63zJa6yd4bx0&#10;xWCw3IgOmHZ2UNp2Z5QpvcBavFyJZUssT0KA71b4HaG9bciJKcAZU0T76va3vNtKdMT8/JfWf/5F&#10;NvjAAxB+luMP7FhhvRJbpv+/Ae2BCIiACKxfBCTIrF/HU3uzNgnUCDKst2c2TDfFGIgTHRBDugbg&#10;jMFj6SPxMAQbb32Nx9ju2vNi2NUIokYvhZsofJRw2w5XTCtKlFZ09kPc6POSJBdeknjh4gZEjNjO&#10;mCUQSxnaC/GGr2uHIFSm6yZug/PKizF05FTaU9fPhQkumuDcyYJ/YwkTHTEdcN6wjMrdO9juEohG&#10;7Pa0wF08PR5eOq8Vg3PlvDlyzhjO3/chPRdFmSDIaIjB+ncO0Nn2JM5zlhSqZGltvkHPlHU3Lsj4&#10;krmS2VpCxf6y3d76mP3ikfPtg9f9yLY4G+G9EFw8vJd5MRRmKMhQmPHHdrctEPD7tqu/Z996cJZd&#10;tuJeWzFaF6XeHhtauMgGrr/Ren/7eyt/6jPW8eo3WxHiSjvaUBe3gMsl5sTQGcN8GBdpIMpkgsxW&#10;O3i7a7atZmlSK8Sawktfax3v+qCVP3249Rx9nPXPPteG7oMQ04ag3nF/xs7QSV+gjLsaLSACIiAC&#10;IiACa5CABJk1CFOrmjkE+LEOeoeLH+wm1IGSHYof7JqUPvJ5O2v8h62u6aBJuSzMYumDABMGypQY&#10;3Ns9iNwX5K6wgxIDe9mZxTsoJVEmXKgya8U7KLGVNQJzV8FaQ6cKs2I8lDcKPD0M2oUA04WafTpx&#10;+Lt3cvLSqNAZKT/C6/gYs2/CvgQXT8iTYQlWAfu4CiIMW2gvgRDE8GAKMZ6R4QNOAHe/UJAJIx84&#10;zPkncSYJDy7M0E0jQUaC1PooyLlA2WVPtJQRwN3t/4ZyVYwz5w1Te7rWCVRkmso9fjHAGNt6Ubad&#10;EGOuWfGAfeu+k+0Nl3/TnnPmPrbBKRRe2MKaYgydMbGtNQN8cX+r8w6yj8FF88cnLrf7CgusY6Cr&#10;fgJLV5e7Vfr+dYp1ffEoCCgfsMIur/SypMLm2yKMF2LMNig5ggOmjeG8cMR4JyX+7o+hg5IPOGIo&#10;3ECYKTyfGTHvss5DjrDuX/3W+i+/0oYefcyGERA8DEcM97V+4+jxRBgemuyvdry/1g+XNiACIiAC&#10;IiACGQEJMjoZRGCCBPihD3oGhAqWGAV3jIsxuSst76LE8qQkdOCXLh8hYJeP+3N4fTscJ6u8GxGD&#10;eSFo4MItCBxwnCRBxjNWkBMTW1lTGGmDiNOB13to74g21hRouD2WKVFcoTOnvhiTyptCPkwob+Lr&#10;yhBnuG/8Vr8F2TTLY7hwCtul4BJKkOAA8JHKkXKCTC4nJsuMyV94Z+6f6nyZ2rwZ/S4+0/IckCAz&#10;wXdXLd4wgUx3CXdGCjJ8LLg1ayN2l3UX7OKld9qX7vmbvRzhvc887RP2tJPojIEYk8qT2M46umX+&#10;3+y97WWXfdkOufP3NuupG21eaWVdM8lwL8qT5j9l/ZddYd3H/NzKe+xr7a94o7euXrXxc61l0+fC&#10;FQNRBmG9he0gwjAnJraubkVWTMs2O1oLBJtWLFvggFjT/hJ0TXoPHDGfgSPm58db7/kI650zx4Y7&#10;q1tqrxlBRuVMDZ9/WlAEREAERGCNEZAgs8ZQakUzgQA/rlGMYd5LR++wlXroPBnysqQUDUhdJokx&#10;bHvtThSKIyhnCmVE4bESxI7QRSm0hqbgwnKeTNiI5UkUQBbCLUNXzHIs2wYlqAMiCYUYdmTy7ke1&#10;Yb05F0xyzYx0xNQvWypjrh0QY9qQSbMKKcPLIRZx23TmpDmmLJja29psmHxOTF0nTFU+ThB0NMRg&#10;fTkHvHRPDpmZ8Keh+ftYI8iMnEB9cWF5d9HOWnQLWlT/1na++EiE8+4B4QXiyyl0w+SyYliiBGfM&#10;Ruii9D9Xfce+99Bpds3KB21lb4c7QWt/hktlG3hgjvX+42QrHfo5a3/z/1pxx11C/ssWEFowWtGm&#10;2ttVI7jXB8N7Y1aMizFwzbRuzS5LaG/9vJdaxxvfha5JEGJ+9RsbuAKOmMfhiCkWbBi5NKP/SFRp&#10;/smoLYqACIiACKwOAQkyq0NPr51RBJLQQhGkBKGlDEGGZUfMieEPb1CdBDEmlCiFEqAgvninI893&#10;gRCD39vpOoHYsSxlsHj+ShhPerkPShwgTrAkiCVMbCHNrJg2trKGK6ZSUhRzYkYVZJLowrnEfJic&#10;oyY4Z4KgU/YcHIhE2AbDepdjbqHddnBn+PxiaVLFDRMyYapGzI9JF6O8IPVRkycTHA8prFgixPoi&#10;Qmg/KueyBJkZ9SeiuTvbkCBTmdIQvjKY27XMTnnqetv/thNshwsPD2VJFF5YqkSXzOkQZNhZ6aT3&#10;eW7MDhccZh+/6Xj7zWOX2F2FJ608WCcstx+umHnzrf9SuGJ+erx17nmAFV/6OmvdHGG9z9nSCuyi&#10;FLNiQmkSRZiQE9MKcYZiTeumzIjZCsttb8VdXmYd73ivlQ+CEHPM8dZ/7oU2+BAcMR1jdU3yv8Cj&#10;jMkcFok6k6Gm14iACIiACEyOgASZyXHTq2YYAX48o+ul24WYIGD0oy4paDEhuBcGGBdoQvZKrqV1&#10;KieiKwaiCHMkVqIEaDHEDgouIXsFmTFtyIxp5WCnIoaAokQJy9AV0wqBJGTFMNOFpUecA/NeQklS&#10;VSvrqtbVSZBJnZZGLlvGnEqYUxEC0SrMi9k07oiJ5VIUTcJFNsuoeuNtrlOSCy1BlBlxMY7nGGj6&#10;pHeI0hCDmXUOSJCZYX8opujuDqDj3+MQY/4y/3JkwBxjzz3/M7YhnTHe0hqiDIN7PTeGGTIfQgnT&#10;x+2FF3/ODrrrD3Y63DRPlVrRJbAmiWYIEk9nhw3cf7/1nvhPKx32eet487usAGdL21ZwxbBFNUZh&#10;K7azZjYMuiUxJ8Y7JqGECc+tQtek1i35+Aus/fm7Wucb32Zd+x4IIeZY67/oYht67NEgxPCP64R/&#10;agWaiaxAgsxEaGlZERABERCB1SMgQWb1+OnVM4AA82DYrhoVPAjgheACUWQAAblRjfGQTugjyIRh&#10;O+tcCREEGHegxCDdknco6rMVJYTyQmhhyCeFiidcsID7BGLMAoyncH8RyoPYwYglQwWsgFkubDft&#10;JUpZAG9wvISsmMp2s9IkD+RNj1dEIm+xjdGJ55hBU0DHpBbkw6zogADkpVOYW+yWNBdzY8teOmI8&#10;JwZzm4suSnycrpf5LZXW1bz45P5UDe5bGvWe12MjmYnJesPE//3g38jjq8re+r0N/9YU6jsD/mis&#10;xV0MyTCVEtnKpuqLCL1DfQjgnW+/euwi+8D1P7Ytz/0UhBiUKHFQgDmdYgxuY17MxrP3tTdf9W37&#10;BrooXYIuSkt7iiP3prcXraznWt+FF1v5hz+2jo/uYYWXvSaE8KIjUmHT7awIIYYCTGs2IMTwPkQY&#10;Zsm0bLS1u2gKz3+Zdf7Pe6z7wMOs96c/t4Gzz7HBe++1oZZVMQGnzh5mraPGCuwdS5AZz00jQWYt&#10;nsJatQiIgAiIQA0BCTI6JURgFAJegoT/sFU0M2O6eiG6QIwZhDjjnwfxPz5P50wSXVwswTIcKSyX&#10;ZUudEGPasJLl7KKE4N7kOnHxIoobCyB0LIbgsZRZMXCpsGyoHd2NmOmSOWBSXkxNlyTfVhxJkKl9&#10;DR+nqEMhph33W5F/wy5NLJtajEDhhSyRipkXmYiSc7ekufICc16dwYvPqtfpd/GY4edAlSADkVOC&#10;jP7crC6BENTbmCBTGui2OwuP20/nnGVvvfK76KS0H4QYtrFOnZQgxJzK+x+2Z6DF9dbnHmQfvP5o&#10;O/7xC+3O9vlWGsQfvfwPXTFtRRu88x7r/cvfrYSOR8XXvcXatkUgLzontSIDpoAMmHaIMe0oU2Je&#10;TAvcL6u2wi3yY1ZtAVfMFtujVAmumOcjI+b1b7XSnvtb9/ePhhBzgQ09/CjC2Trwh3fQC5DyXZNq&#10;fx9ZojQRsuMJMhNZl5YVAREQAREQgdUjIEFm9fjp1eslAXzYxQdPZsHQfeLuFIgqLEcaimVK/KBI&#10;k0wvfg/difLOmPB7CO5FW2oE97ag7GgZWkUvZBYLvzWPw10mrWW4YsrooNRty7FMK4QbtsHmdlP+&#10;zMhtBAGmJyfE1AoydPIkxw67O7FcigIPLwq9fXWpH06dPpRNwfXCjkksK4qOGLp23LkTRzbnnBDj&#10;TpnkmGmBeyZbnvfj8PWG9UuskWA1084BCTLr5R+IdbpTFYdMEBUqfpnqoN22vpJdveJB++YDs+z1&#10;V37D/httrZ92MvJhGODL8iQO5sWcvJtteOYn7IWXfgFBv7+zk566zuaUFlvPcE2ZEMqeBucvsL7z&#10;L7au7/7IOnbfE1kxr0Ebawgsz9nKVm0G18tz4ZDZdicromNSER2UWrfZ2VZtDUFmc5QmbbItXDHI&#10;imFnpVe/2Tr3PtC6f3i09Z9+lg1A4BlatsKG+W1H7qcSkxOy2pIzKIgzSZiajJtFgsw6PYm1cREQ&#10;AREQgSoCEmR0QohADQHmwfQjgJdtn9nNiN2QvJMSag3cFYPlobcYTC81QkwQSeiIYQckBuS2oeRo&#10;BVwxFFsWMCsGwsQTLlaEUh86UhbhuSUoF1qBsiGKJR1Ycd7xknVRqhFfKMakEZapOHPyHZWyufQw&#10;GLgXwlBon/1UEXk1zIWJc3qCoknMekluGM7Ty5PqOWIotOD1LGMKAkwSHPKCTFiGosxMuxjX/kqA&#10;kiCjPy9rj0BekKlsZRDCibe1Xna3ff7uv9uLL/2yPf2MPUNZEjNj3CHDMF+WLX3Eno0uSq+68uv2&#10;xQf+aRevuNtW9rVnHQN9rfhyYgg5LgMPPGA9/zwJrpgjrfjat0F4QZckZsQglLdtqxe4E6YF7azp&#10;lilAkGGnpJYtdgrdleCQKey0qxXRArv9gx+1zq9+w7pPnmWD99xr1tKGL0AGq9wwI5lVlybxN/4d&#10;5qht6b32eK/LNVeLbetyJtq2CEyOQCPn8GTE1cnNRq8SgalGQILMVDsims8kCaxOgB83GV7PD3e9&#10;cMZ0whnDTkjsPOTOGBdjwoe/PtxnGVNyxWQlQi6IhG5FoYsSXChwvFBwYYkSc1ieYGZMzAiZH8UY&#10;djNix6UC3CudcLFQQAkCC+/nOiPVliTVlCllggzmG0qTkiNmwB0xS1kuhdKkp1Jno5gFQ+GgyhGT&#10;gnhzDhmWKfnIuXtchHHny1jul0aW0YW7xJv1+RzotsdWMQS7B4LrgDJkJvkOv36/LIkr4S/R6vws&#10;7Gqx0xfebJ+64/f2gos+Z884g+G9bGFNZ0wUY05iZ6UP2+bnHGjvu+5HdszDZ9tNLY9YS3/niE0P&#10;LVpkfZdeal0/Oto6P/ZJK+76WggwEFg2fq4VNkMnJYTytsEJ04o21q3PReckiDGtyJJp3RwtrDdB&#10;GRMCfgu7vs464agpf+O7Lur03XyzDS5caMPd3dn26u937QVa5fd0L1/WtDrcptZr8zRGFmtVPrE0&#10;OutqQStrSNXoy7XcFCAQj2Gol6/6mfin39EcYmtLEKl/Do/cC/5rDgWZq/s+OAUOmKYgAhMiIEFm&#10;Qri08NQlkN7wJ/vxLOTB9EGMKVHIwGB76n44Y9LfP34bh4dGBPcGVwyEGAgyJYTktuOia1UqB0JX&#10;IgbkengvR+w0xO5KXqIEMaYNOS7tEHFKHtob1hUG55BEmfBY2lbeAVMpVYplUliO62uDKMRQ4Epr&#10;7ViWlIKEZ3i+h0SQ9VkEmTr7RkecBJmp+5djasxs9QWZvqEBe7K03E5acL3tdcsvbZvzDwmumFNR&#10;lnQaypMyV8yH7VnoosS215+45Xj789zL7eHiUzYIl0pFHcEFUXsH2k0/ZL2nnGrlI79k7W98uxW2&#10;RctqtLEuoEsSuyW1sW11bGHNzkptCOlt3TSG9W7/Qhdv2t+1m5UO/5L1/PGv1n8ThJjly+CIqe2a&#10;FC7E0pXmSNklzWzkBePauoScGueFZiECjRNo/N9CtSBTWwbZ+BbX5JKVz/AVQUayzJokrHVNbQIS&#10;ZKb28dHsJkSg8T9HtauFKxtdktjSGiIInCpdEGL66YoJfa1DmRKdMVXdjBC2C8HEXTEQYzoQkktx&#10;ZWUnslnamc2CFtG5ch4v/UHZ0kJ0MlrKDkrIlWGHo5BRE8SY0M46lB8FkScOPO5dlnJhvlWtrqMz&#10;h+HBBWbWwBGzAsHADAhmbg1FIWa+pGyXJ+B2qTey7JfcsnosV4IlLpV8ILEYgwX/fZXj6HJBhv/+&#10;2uCaU5elCb2pr98Lj/iTNdrfsHqPVy5WeAHzaOcS+8vcK+zjN/3ctj7v4CDGnPKBKMhUnDFPP/3j&#10;tuuln7fD7v2zzV5yqy0or8QXDUitz/0MLV9ufVdeY13HHGede+5n7a96kwf0tm28bRBk2E2JThh0&#10;TWKpUiufY5vrjbe0tudsYYXtXoDOSe+y8qGft64T/oB1XWuDc+eh9AmBvXV/kiATJJn0W6UcKb//&#10;o7tm1u+Tpf7eBS9Bky5cs+5WM5H0+rnPPHMq5X/V59LaP6tqhejaf+eT/YJ1/TxW2qv1m4AEmfX7&#10;+GrvxiHgf4ySGANBpQRXSQ/cMXTL8Mefp3PGuy1VOhkFp0ooJwolSkMQQQZsKUJyF0KIYXnC3Lbe&#10;LF+FobhPQRRZDIFkBdwzFG6YFeNCTF5kycqQQh4MhR533uQEmSxTJoYJe3gw1lXExV5rmW21e20J&#10;trMI2S3s3MRSoyc5JMhITJCI0qRzgIJMKRNkHpUgo79F9QisliATVtiFTkgPtD9lv3niYtsNba03&#10;P/uAENbLMiV2UGKpEvNiTv2YbXzWvvaGq79uX3voX3b5qvusdbBcNSt3xcx5xHpPP9NKX/qaFd7+&#10;XmvbYRcE90Js2Wx7lCrBBYOyJGbEtG6D9tXomNSCFtetGAV0VSo+bxdrf+2brfTJ/aznx8ciAPgi&#10;G3j0cRvq7hnl+Fd/U5/+5k5WkOGf7V6UEy/v6LeHl3fZXYs77W6Me5dMt1HCnDk67D4Mzv8ejLsW&#10;ddhtTxVxvx2lx93uoGWBR0WQwWcVfE5ZgS98Hl5Rxv532N18/VKOxIDr7bT7+BifwzKBT/zdlw/c&#10;OO7DPJ5YBTEZX/Kw2QEtw9wiuz8uRUl22g5ZTz/OU2zOPEbZcSL7Trsfv9+/tGQPLCvbQ8vL9ujK&#10;speOsxR+JT7v8Qu9AR6XSf6MJcj4+wuOM0vvuV0e33H/PWGu93Lk/s3dg3PorsUlu3NR2B/On/mK&#10;/R7iPZqkmKTZtS8LTRKdXiYCa5SABJk1ilMrm5oE6n27hsfwf4oxdJpQ0OBwMSb3FTb/XPTij103&#10;Qn75h8lzWqJLhvkunQj+pSOFGS1L8EfLg3tx0fu456sEUWY+bhdCHOEftVUQbQrdyHdBaROFltrO&#10;SBVxhg4ZzCvnkulK3Zzi9umoSXk1LsQgI2YpMmL4h3oBtjePnY9wIfgExuO8HcUVo8fFRufAmj4H&#10;6I4Jgszj+Hf3CD7MUhBtlUNmav6JWGezmoi7IS9ehAn3Dw/aXW1z7aePnG1vv+Z7tikEl9A56YOx&#10;nTVDfFmu9BHb9JxP2ftv/JEd/+T5dlvxMSsM1IgxhTbrv+5G6z72eLhi9rHiK99grdu/yLNg2jbb&#10;1lq9XfVOQZDZhuVKcMng8TZmyUCo6XjZ6638sb2t+/9+bH3nnI9yp0dsaFWLDff1jSHG1H8q3ztq&#10;IocGf6LxxUevzb6/1b56wTzb65SHbb9TH7ZPnf7IJAZfN2cdDG73UR+fPv1hO+iMh+xTZ8yx/U6b&#10;g/15yPY46QH78nmPYh+X4wuenuzLI3IaxGcVlkKf88ByO+rCJ3z5/U4Nr/80RuDA9T6C9XLdeJz7&#10;yOd8O2EciLHPqdjmrDl22OzH7BfXLoIQ1GED6CrJH2g+cP1126x7VthXsZ29Zz1ke2HZyXHmnNYV&#10;63VxfMfYJo7JpzB4TDgOxjgEvx961qN22DmP2+fPf9K+cQn+vV893/5wyyI784GVdsO8Aj7jlfGl&#10;IF1uY4kXI98/0r+t6meq35Monpx673L75sVP+r+FfXCsDzxtjH9TZ+Dc5cj9mzvwtEdt/1mP2p4n&#10;z7HDz37EfnfLQogz7V7eX/1Tz/02kXcALSsC05eABJnpe+w084YJjBRkvJMSPly4GANxhGVKeTGG&#10;37TxswczY7rx6YNiTGhBHV5TZlYMvploxR+U5XC8LIIjZT7EGA/Ipfjh7aMhjKCbkbtiUD7krhhu&#10;i+VIsS02S57yDpm8IBPcMSk7JrXXDr/zWxH+MWMJxAqUPi3BBzOG9TIoeJ63r0Y3J1wIslSCYszY&#10;gkwqreDtmr4w1frEdCaeA5V/UxJkGn6jnoELjiwRGP2SqvqZYl/Zbm193H44Z7a96apv2n+c+clQ&#10;onQKxJhZdMhwfNieecZettOFn7VPIi/mL/OvsIe7FlvVZVBnGeVEc+FmOd+6vvk963jH+6yw/c4Q&#10;WtCieguIMShHogDjjpitdrAWOmXQwprtrgvIiWl/+eut84Mft+4vf8P6/nGyDdx+lw0XimOIMONf&#10;GKaQ/YmeEHSd3jC3w75y/v9n7yrg5KrOb0JStHjR4sWl0FJKhdJS/rRQWlq8LVSRAsEJEDyGa5Dg&#10;lgQIFoG4bTbr2WzW3d3dLd//nPvunXkzO6vZzW6S+/K7mdmZN++9+90789533vnOyZYTn46SXe8P&#10;kj2nBMk+j6wfQuPnRqsFY9/Bsi+Oez8ew8PrZPf718oEtAMfWy+XvrtZPoouUud9XsuYpQnXMeE5&#10;tTIZIMnJz0ag/2tlzwfXqX7sq/qC7T68QW/X2bZ6/WHdHuG662RvtN0fcD57zMwwADMp8k1SFYAY&#10;Z1+tuEG1Mr1abvs6TU56Nlx2f3Ct7PYAPzuUOPMzoxXnsblfjgnb/mgHoH3v8Q1y0NQQ+f6MMDnh&#10;mQg5+6UoufDNGLlmToLcgTF4BgDNfIAmEXl1uBZtVePTc+n9e+cGZtzfPQ73+qwaufXrVDn5mXBn&#10;HmJO7P0wx8yZoz3HPMDrDwXLXg8Gy8T71qIPG+TGL1Mwf6oUq7tvQGawvwB2fRuB7TcCFpDZfsfO&#10;HvmgIuC98OX1C52SyDBx9Fs6QXMG9VdTcblZsmTaQX32uCkpfRftokTRXJQoke1SAqAlH3ox2RDv&#10;VSVBdCKiowpLlGhnDdZKOdgztQBPCPzw/OOAOqbkCU5O2lmJjBhv85YyGfckR6umS1lxV2mNGLJy&#10;8gH6ZNPBiWCQC1BhIthb865n7uTzbj7bzpg82z7bcR+5OWABmUH9UO+0K7tLB/oj6de3t8ia0gSZ&#10;HDtHzl55v+z1xbXaSUmXKZElgzIlgjGnLL9Hbtn0jiwoipD8lgppV4oReqlFiVL4Rml77U1p/OcN&#10;Un/urxQYQ/ekGpQhVR9C8V4AMhTvBSOm8hCwZPgeXq89/odS/9s/SNOke6TtvQ8BxETIlhII9jY1&#10;9wHG9D68ToECnQ77673/Nrzrk4U6F6yNP3+QqJLFcbevlHF3ot29ajtrq3G8ut2Fxztx/LeukHH3&#10;rJbTn4+Uh5ZlSWR+Pa4junyixRs/n20ulys+SkRCv0HGTULf72D/ua01TruHjX9jm+oRf9/FZvap&#10;YzVpOV5bKUfOCJUbv0iX1Rm1Hv2r2pZ2+WhjsVz8TqxKyFWM1X62tziP0vEy7mYMAsWsx/t6/ftW&#10;y8TJa2WPBxwA7XsA546YukFOAVjyu7c2y50LM+T9jSUSW9KAG4m9gR2Bv1/m++dm2YB4LZ/FlstF&#10;b2+WPQDEcD6ouWiOL1AfAvXNzOHblssBj6+X2xakSURuHeYvoeGexzMY3uBOe8KwHd/hImABmR1u&#10;SG2HAkfA+YknGEParWLGaAejdg3G8HOKGQNWjAJjVEmRLlHCuY2slkYAOLW4C1fR1CWFqFN3hHvb&#10;AIa0OqyYqibJBUNFOSg1tio761pln+0I9SpRYNXIjDFgjNGScQAZB4Bx9GpajWgwPs+7fxQBZt1w&#10;UT0YMdgHgRiyctLZDABDRowqldANx5TO5nrNKzhqgBgLyFhQYuRAiZ05thaQseekgUTASYiM11Dv&#10;oERZW60sK4mRu2I+kNOX3S3f+exKzYohGEMghgyZP8mBX/1TfokypgcS5snK8nip7mr0HkYHxKWz&#10;c6Xj22UoMZoBhsvlUnPiGVJ9MEAYlCERcKmBWG81RHurDkVpEtyTKvc/FOyY70v1cadK/a9+J43/&#10;vkVan58lHctXSXduLvRF/BNAdUb1a30DMqZUaSDx8q7jjVUmznHPrsuXc2dFy25gbYy7HaDCdgnI&#10;ECjQYMkdAEtuXy27IBE+Zmao3LEwXYKya1WptP+SjeuQ54MK5OevxqD/QV5AioCLB5BhQo3E+h4X&#10;IOMGZe7EfplAT3IAoB+9HIUSmTylX2KWgtpmVTZz+vMR8h0ABAqIYbJuAZmBxUCBFhwTF/Dmfq5A&#10;M/0+x0I1xhjtDjb8zXY7xui2ZepxN7ChTpgZLn94N16mrs6RddnV6vrT93vSO9ThvOMrrl1S3yUv&#10;BxfKGS9E+I5xX4BMoDmgjn2ljL9rBRg+oTJzdS6ulcnuCizaawGZwf0C2rV3jAhYQGbHGEfbiwFE&#10;gD/yBGNayU4hQILHDqAvxknJ0ZTRzBi32C5LlNDqaSWtABG4KAGMyQErxikNclx4sgDEsGyoqJ5i&#10;a61S09qOzxB08RUDDmRdbZgxbjaMEg3G541zEnVqihUjx2HEZFYTaGnUQEsAQIbv6ZaGxzQwYNIV&#10;C6ZnM+vtzImz7bsFZEZiDlhAZgA/zjv7KjoD8QISgROVyrYGMF0i5YaNb8hJS2+XXedfDb0YADFk&#10;xBCMoZDvvMvkoAX/lT9seEpezFwi0bVZ0tDtEtXFnfMtySnS/v7HcEG6TWphZ111zElOORLKkKoO&#10;AQBD8V7YWlfC3pqvVx2G0qXvHyM1p/1Y6v9ytbRAsLfjm2XSnZohW8Cyka6e4MCAzH8GjNe4U7Te&#10;07VYCNRSO+WEp8Nkwn1MXB2WhwM+DLZpVoI7+dwmz/VxKpAEYMckJuZr5UgwIa6HfseixArFkg3k&#10;1hZb3IT+Z8oJT4XLhMn4nAKj2H8m+NiWesTf96IxPve6+khAgImzB5BBAj15nVz8bqx8HlumnBvN&#10;El/SKJMWpslBT4CFw894GDeDjbFZf7RiPUr7NeCYByTj2Lia//vuv8lQYTOspjsAyhCYwTyfiG3s&#10;M2W9/PDFKLljUbosR1kZr1sHthiOniMQjMtPSShukQeXZssRMzHOd2IfhlXV5/fAfw7oeYXPfHfK&#10;GrlgdjTK7UoAKPY8rh7fbIvMDGzo7Fo7RAQsILNDDKPtRF8RMHcegb8ohgo1WFrRCM54yq+xUjfO&#10;Dx3Qi+F7yj1JOxs14jPUi6lEvVEJ3AtUiRDtrAHEMIFjmRJtpQvweikcjipB561TQAzsswOAMT0B&#10;GbJlHEZOm2bIsLyJF12ssa0AI4Y22flKpwb7JQikWDEEWQDKQNBNNS0gqjRjaLnrYsZwPbWux4rX&#10;0bgwrBnv+72XOfVVAmXfs3GzcyDwHEizor72BNVLBDz5Ro8n/q4pW5Q99fz8MPlX5Kty7Lc3y/hP&#10;YWU9FwAMARnVLpGJn10uxy+5Vf4e9aq8nxcEvZhir14MDXIKSqRzXbC0PfeyNF11ndSe+mPllFRx&#10;wGFOORJFe2lhfTAe94d7EgR7q6AfU3sWdGL+dKU03/uQtH0InZgo6MRUVffolVeMFx0KmEz5ITC9&#10;ATJ9ZmaBszSyWlenVcvfIS5LnZXxBGAUa0OzEQzrYMCP+BwBi23eCJRohgyT7tvXoDwlWC77IA4i&#10;usUQ7g/sWKX6j7Kiv6H/BzzK/pN9QfAF24J2x7h7UXJyLx/5t2nsH/aBUhgPOGOYObevkj2Q3P97&#10;fopszK/D9ZIzJ9twjbQmvVaumpMou0I3RpWFKWDHlEMN4XGbx3g0xtW9T8SIY2FipsbF1TwAmh9Q&#10;oz7DWBP0cINsmk3DsQCzaTzG8CRozdy9OBMaMGBTQb+w/8VcKTuMs3oAJmvSauW/EOg9ABo24zAf&#10;FMuK88U91vw7UHOvA5BvPI798GkAFT9NlBVpVcLrce+iGezKccnFDrSATP/DZtfYYSJgAZkdZiht&#10;RwJFgL/5PBUB3wAYA/0WVTZEZoz3Z1+VKeHvDgAvbbpMiGBKI8qK6rFuDcAYgiKOcC5dlBzhXjoY&#10;ZSPZUiVKeK8c4r4sT2qgDTU1Z/zAmEDivY5+jCPsS0CGjWAM7x6QieNo1GhGjClLcgn1OoK9BGQc&#10;BowD0GhhYV3CRGFf04zAr3l0v2efe+NkY2FjMVxzgJbXtIYlk866LNnzVM80JFBMvEkJywhymsrk&#10;g+y1cmXI83LEoptkAoAXVZpEQIaW1nMvw2tXyqnL75Tb4t6RReXRUtIJVxyT3OB8JunZ0v7pV9J8&#10;x2RpQMlR3XGnKeekCgAxDgsGIAzLk6gPcwhAmEOPl9of/FDqzrtImm6+Q9rf/lC6w2NkS1mFbGlr&#10;CziQPJf25Pb4oy7uv/tDqgY+XyobO2XupjL57Zub5Tso33CAGDa/pHbAfzPRHI3EXZcUaUbCXig9&#10;+sWsTfLShnzFjHWL+LqjU2X6P5v9J7tGMxUUAMO+ADy5jw19MgCMSqQRH75vmmHN4POHQUj2wSVZ&#10;yrXRLKX17TInGnHGflR8WdpktjPg2PoDDaMV69EYX8Zfx9t/fvm8bgAXHSvPOPHzmpXEeCugDY3P&#10;VemYw5ihgO6ZL2yUh5ZkS2hOnQLS+l+8vzvFKMefBz2ay95NkL2mhDhMLTK2/MfY7N//0axHEIcl&#10;d5h7pz4XKZMxn6Jgf+27DJgq138X7Bo2AttpBCwgs50OnD3s/iPA008beL1NAFYIehCMaQfo4mbG&#10;qDImVabkACJGv8VYWlcBYCljiRJAkRztXEQAhMyYHAAk+QBoilGiVKG0YmCDzfIm3KliiZO3/Mh5&#10;7g/IsJTJsHC4flPbFlWeVO0BYjQjBoAPwZZU7NftmpReDjAGdrpp5QBiDCCDRwXQ4PVAoAtfC5xo&#10;tigby+FKQu12LKBh54AzBywg0/9v9c63hrkjbCQte2F9bOmU5PpCmZ2xXP4c/LQcsuDfjp21AmIA&#10;yNDeGuVK+315nfxs9RSZkvSJrKyKl0pxCetW1khXaLi0vvKGNF7/X6n70S+gEYOSJLBfKg/8vlQA&#10;iKn8PrRi4KhUBWclvl579MlS//MLpPFfN0kL2DQdS1dKd0YO7XV8hsrnqEmKUcQYc5e7LyCmt1vf&#10;+vUB3Bl33UfHObxbMVafX18gZ7640SnnYOkN79L739EfDJNjNAAZU/4DtsN4JOhnofxk6vJsiS1q&#10;gPOjSao1A0mPBkuts9H/F4Py5YfPR3lLjxSjgkm7ZjWohN8FyPgAMSZWDpBDl6Ufw83nFWiImPIS&#10;xjweZVEzVuUh2cd+CAAohowf42MwMTZjNBqxHmv79AHLCBb5MWfU+wTYdNkZj5/sJzYVR82uYqka&#10;GC27AwT56cvR8mJwAUC1Fh+LdOeXx6ta5f8bnIabCHRv+hk+T7cygiqBGTJ+x2iO2YwrgVHMETqE&#10;/fL1GHlxQyGY2S0WkNn5Tnq2x/1EwAIydorskBHgaYaW1WS51IEa04gLyXawVrpdhdcKjMEVZJsS&#10;+WWZEoV+BeANgBGtF2NKlAi+kBFDQIMiujy5EaQpRSlRlS5RIiuGgEyDeqQjkts1yReQIRjTqJg0&#10;zvp1eF5NVoy2sOb2M1EGxTKQNAAsqQBdUgm+ADRJV80Lxqj3XICMAmfUuoMBBSwgM7h4DSa2dt2d&#10;ObYWkNkhTzFb2Sl/xKEnAtHS3S5xdXnyYtq3ctG6qUqkd9ynf/ayYj65THaZf4V8b+G/5KLgafJs&#10;xiLZ2JAj9aK1PnhHHCVK3UtWSMtDj0ndRZdCuPc0iPWCCXPwMdCKARADvRhVqgRmTBX0YqqPPElq&#10;Tz9HGi69Qpoffkzavl4gnRmZjnMSQA/34lvgYN7xT/IGwIbpHeLpM8ZuQKYJbi3h+bB7XpIpx0E/&#10;xSN6ymRwrCXd/R2PEkBFiQeAlCNnhEPEN0MissFw4AWNZ/EFZGgSEAXL4wegH3MsrJFVecmdTNCR&#10;SN9D9oTRjtEJuykx8QAApgwF8SIzBzozBz0eLH/5IAH6MeXqZhIX3ryi3fWNX6TI0RAYViwkisxa&#10;UGVw88yjwaJBsP4YM4rhZFhEGpBRwIwLXGMZkwJkNDNMCTOvln0eWi/XzE2Sb5IrFUPTZw4pxzU2&#10;97fJWSMS8+l2WGr/YGYI9Jg4L7QWU3/z1/99Hhccu3abslb+8lG8fJlQIeUNgQTAt/In1X7cRmA7&#10;j4AFZLbzAbSH3zMCPLW0A2Shi1I9wJgGgDF0K1JgjD7vOG5KYMZQ5BeMFoIxCohR4EiXAlkIxihg&#10;RJUoOayYLIAkudCKKcJ75Ti51WDb9XRLIgsHTYEyuHhpwDbYCLp4WTB8zvIkrsfSJoBFCvjpBMPG&#10;CPY6zknUiKH2hHOHnYAMG/92ATIKcMHrupn1+dpgE2Bn+4P/3GD3Y9e34MzONgcsIGPPUr1HIDBg&#10;0dzVJpHVmTIjeYGcv+Yx2f+r6yDW+0eHFfPxxWiXyvj5V8pxy26Tv0a+KG/lrpLEpiLxFJbA4U+i&#10;46TrrQ+k+aZJUvvz8wG2wDXpADBg4KJUDfCliloxB4EVs99hUnUA3JOOPx2gzZ+k+Z4p0vY+dGIi&#10;I6WrFDbWPQ7esHsCeSIFYsUMZvx7A6rcR2H2790uz9cLksrlus8S5WCI3yoLZgqfepLY7QiYIeME&#10;IMchj4fIX+cmy8LEKqXn0XMYvDGphkbIooRKuX5uihz8GPU+2H/2WZezqMRd68kY7RHFZOA6JpHX&#10;JU5KCHmVHPdkOBLyDFmXWQNWsbN/3rz6BAK/l7wXK/vR7pqAjGIiaRbOYJP1nXV9f+0YxXIJULZl&#10;ABe3xg/BHBU3zUpS7Cc9ju5SNJYK3UYQBVbpL0TKEytzJA5izN5Z0ztDhuO8JKVSrvwwQfZ/JAjg&#10;ILbDUiijx+TZt0sHpzdWFD+DsrZ9oGt061dpsgnlSpQN8F36YcwN5ifErmsjsJ1GwAIy2+nA2cMO&#10;HAFiLu2qTMkRxSUzpk0xY3zXJxjTQWtrbUPtsGO6pRZivBW4uCtqaAXw4rgnkaWiSpQo3FvfJiVg&#10;sVTCbYnaMooJo9g1LIvC/jQIQ7CFQA0fveLAZMQQqOkEEIPPYxt0LiDwU8CSKO4PYEy6KlEaSuI+&#10;dJaLw8Bh6ZMFZXY2wMD2dyjftYF/xgIy9mzVPyDjXaO+o1nCK1Pl8cT5cs7KKbL7539DmdJlrjKl&#10;P8oen18rpy2/W/4X+7Z8WRYpBZ21qvgAmbMIXY+Cw6V7xvPScskVUnPSD8GCgUsSWDHKzpqPAGL4&#10;WHvY8VJ37KlS++OfS8O110krypM6g0JlS2llD0aMc4SBeTEjN8KBAKuex1CI8/LsiCK58O0YCOAC&#10;hDCOMIGS3LEKAigRYjSASbtPgbvRO7Hy4cZSlEW3BQDFzFg4kS+sa5c3Qkvkt2/Eyd5gRCg2A7el&#10;BHvRJiMpnmzYE0yitcCvYmoY1yUm7yx1ISCzWs6C/shTq/MkAUl89xYHkKkC8PNKaKGcDSvsXWl3&#10;TRaGuzRsrMbWMEfGzPEZMMUAZr0AMj3YJroMT+mzkPlkmksHyC2wTFAS84oi138C24nslBZc9/a3&#10;VGCc348qkfNe2+SMs9KmQVNuTy5NG1MS10M7SOvfcF2UD46HRfdRYG7NXJUjJQFFqS0g09+Y2Pd3&#10;/AhYQGbHH+Mdoofen+vAdxT5KkB9sF1YCgQwBMAKQRK6JvmXKXE9MmPoaKR0Y1g2RCFdgDflEO8t&#10;1MyYDAXGOC0bYIwS7m1qw3pg3RCM0eK9zdq5iYCMEenlY2M7SqUo2KttsxuxL7JvuJ9KaM6UQrCX&#10;28zFtsnCSUdLZYMwr5cVY9gxI/3oADKmNMowZuzjSMfdbn9Hn2MpYJ4llVLbqRkAbHuvopw7xA/1&#10;TtKJ3u8t9xeAvhkk9R1Nsr48QabEzpGzl9+ngJdx86gZA3bMR78HM+YS2euLa+XctQ/JI4mfytrK&#10;RCntbvRiJZk50vn1N9J630PS/NtLpO4o2FlDF6Zyv+8DhAEYc8gPpOZ7AGP2OxzCvcdK/Rk/laYr&#10;/iotj06Vjs+/kK74RNlS5y+4qfukLAkDn3/76/XQ3+8LkPGWWqRXtspUgAe0+92Nzj9MRJlEGs0N&#10;JuSmTETpbvA9zQxRr7tKRwzjwMNE2Ep2jdFtcbMaFJtAl5b46H6slD2RAJ/zSpQ8sy5XlR731GLt&#10;mbymV7TKo8tz5dRnoxxBY+UupQEYf5aF2xHHOPaYY6ArE/U+kGhTtPdDiLqW4uaU0hrBbjPA0p2y&#10;LEuOejJMOfkoQMYjHrw1cfLT+jHH4xkXXZrjYYCYv00pj1vHxK+8hyCTB3Ti5yhsbNhBW3PM+rP9&#10;lRv1CgKZMjEDzhi2iTkmPUfV+Jk+ufprQBCj2WLWcZc3cQ6gTUAcT8TceG59Yb/lQrxZSQH6J9fk&#10;ywlwahpvbNANA0YBMhroU/tyCf165pZm8Kj5sRpaNmuhZRMl7wE0babAeI/FAjJD/420n9xRImAB&#10;mR1lJHfwfvQFyCgwhi5KQP4JlJAZQ0CE4r3eK1XHVYk3B5RmDJ44QrtevRjqwdC6mkwYVaYEQIYM&#10;GVpN8w5UBZgxtdSjUWAPNWIcHRiWOimBXo9jklOW5PztvN8Iwd7a1i1g1nRKKUEf3NHLw3azFOjj&#10;ZaXwbroDxrgBEvvcxsPOge11DqTgu5xU2qDEti0gs2OcqNQ5R7eBeJd4ex0YyuHZqbK9TlaVxcp9&#10;se/LD5fcJRM/vcIBYgjIzLtMxqMd8PU/5ILgJ+TJzEUS3ZDrqMXwAGrAitkcJ+1vvS/N/7pZ6n/0&#10;c6k5AkK9Bx0plSxLOgjuSQBiqvFY832wYk48UxouuFhabr1L2t/9QLo3bhSprnJUeQMtveVLozac&#10;ZgSc83pUQaPcivKa708LlV2YICrrZjfwYpgFBngxgIyLcWBcbIYbkDEAkAIZtCuOcsTRgAyZMQoI&#10;gTMOAJIznouQR5ZmSkReDRi8AUqV/PzEyQqOym+Um75Ml4OfCIG9MPuuy48GwwgxYsIAs/aC3fXV&#10;sLVelgZ5aJRXc+kAEzgY5Uv/np+M8pNgRztGMSbYD5d+yWD26VnXndjzuQHL9Ov+YsQqpgaocIMx&#10;xtrbpbeiLKKN/TeBBOjqeMq1RhOQMeOvwQuP+LTrmDxgmguQ8QeA+vrbsK4mrZT9Ucp29+IsSS5p&#10;6vOmAK9dw3PrlHbRwdPgrkQ9Iopkq5hp5osCZPT3y/Oaft/zOtlTnCOrUUYXjPKneFmcVAG768H9&#10;Yo7aT4zdsY3ANo6ABWS2ccDt7oYjAm7KMlyTFDMGAr5kreAJBe46gNCYa0tzLemAMSgvot6LYtKA&#10;sYLPVEK/pQQAST7KhbKpFcNW1QS9GLgooYyITJaqZuq9QBsG6zexucAWBbh4wBkHqHHAGoA93Eer&#10;I9hb1tQJIKZdadBQi4Z3IdyCvdSIUToxSs/FJuA2BnYO7AhzwBeQ6cDF8HD8BtptjHYEvNyN/lkj&#10;vmv0RDcq2url25Jo+V/0W3LSkkmyOyysx825FA2ADB8/+4sc/u0Ncnnks/Jm3kpJbi6RFlPIUgIg&#10;ZekaaZs6Uxr+dKXUnvZjMGEAwBwIrZiDjnIEfA88Eg1/w02p9pxfSeM/bpDWl16VzjXlHDwuAAD/&#10;9ElEQVTrpDsnV6S5KUA4R4MRM5hRdb5ILTiXL0mtksvej5c94AykWBtuNownYdTlIT7JOJNIJuja&#10;NtgIono0PrYiYfewYAguGFccJrbmODRLhgwTlBhNQOJ67PQQuRmCuWszapT+Xd+LMz681vg2pUYu&#10;+yBRdoNFtsNYGcJxm/IlPB4yNVRu+TpdogrrPMl7JYRY528uk0vfi5OJ96MP1CcxbImh7M8N3HhE&#10;gd2sETcrxKVR4xlbN0tDA2v+bBG3zoranyn1cYE+QwKQhhBfn/66AEKPwK+LxeUBWVxMHp85bQCp&#10;Po7DlOtxPtyyXLlm/WNekgRBlLkJNxV7W3jjcUF8uVwLQG5f6L6Mu4PaMTrWJoY++kMaUFKMHT+m&#10;GbWcMAYngmlz1+JMCc2tt+e/wfzE2XV3qghYQGanGu4dpbPeu4zdQF3IjGlUYIlTptTld5eP7BnS&#10;fgnGtKDGvhGUyXpVOkSQpEPpt+QCfMkCUyUTQEgmLKZzAM4Uws66HOKItdB6aQDDBas6YAv25YAy&#10;1I7RDBjjmqTBGQIxtfhMVUs3ttEJa2wwYjQQYxgxZMOwnIEJm0e0twyADOwGd4RE1PbBAip2DjSq&#10;77e3ZMkCMjvKWcjbD/cNgsC96w2y6YaNcXFzjSwqipIbN86WY765xdGLUXbWAGLAitlj/tVy/LJJ&#10;8o+Y12RueajkbalzdtKMUpKMbOn+7Gtpu+1e2FT/Rmoo3HvwkQqIqWI7EIAMGDLVRxwvNWeeI3V/&#10;/Is0PfiItM3/UrpS0mRLa1sfwxGYzTOWxm8LzvWljW3yXlSx/GzWRqdURyWBRi/F3NE3IIjRTtGv&#10;ExwxjAlTvkO2igJJHKDEEQgebMNnoZuhWCQUyb1zmSOKym3ydZaBqG3jNQie8rXDnwiVvyMJ/jKu&#10;DEy63hNm97xj/4txk+fdyFL55WsxTkLM4x0KQKKZJLsicT8dltZTV+UqcwGzJIJZMXNNLuyuI51+&#10;3Yx+0QpZxckVr0HHyhExVk3FR8dIsTLcJTqa9eJfYqbKmAwI5QcIKODABbgx7mR8gI2kdIZUG+zY&#10;DmF95ZzFpj+rjsHMAz3P+J5iGmnmjwJUDOPHBTL2WKcXUMaULpEtdesy2Q06Qn+BGPOXANXKwQbv&#10;baGj6KzgfPn169GyJ5yRHNctDQC5ARkFOOrjdbNklMCzBtCUdfta+dmrMfJ8cJGkoLSuNxLeWPpd&#10;scdiIzAaEbCAzGhE3e5zGCKwRWnD0Mq6CcBKPQESMmPwmvsGNMmRZP0qJyXlhAQwBsBNNZg0pY0d&#10;GiRxXI0yIaSbDVAmD2BMMeqmq5rbcJeqXYMvDiDDEqdmgjPYH8EfpzRJW1jjdQIx9fi7BqyYiqYu&#10;bKddClCalA3AJ6MKCTrAnhTYUicDiEkGG8ZpBGXAjgEYk1qqm3Y92tH1NWz/rIbMjj4HCMgkQkMm&#10;Dd9xinhbhsww/PyPiU24mS7Oecc59wy8vqeoqUq+yAuTf0XMkqO/+Z9M+PRyB4xh++RSmfDVVfLj&#10;lffI/bEfyLLyGCnqxh1m7oKU0KjN0vHKbGn667+k7syfSs1hx6EsCWAMGsGYSrQKAjJHnyJ1510o&#10;DZPukNYPPpDOqI3SXVIqW9rbBxDFgfdlABsb9lXa4f7DcsCZa3KgnwKgwCTbpkTFrZcyWZdZeLRc&#10;3IwZw5hA4klARoEyGpjxJNMmqR7II7aj9TMcPRet6aJEcPF5JslMdCmgCwBl7wfXy8Vvx8kHkSVS&#10;XBdYxDcQqNeOm0wJJeg/xFJPQ6mTA2gQkBoCg0P3ez+46lz0dixAnmJcw3jnSFB2rdzyVaocCRaP&#10;ApJuddyYPIKvQ4qTfyxdcSMrQzEuDDvGnzHjSvzVehrI8NHq0YwYw4Ay8SEIo/VVHKBkGJopkzOP&#10;ZpvGmYjHqHR3DHjFuYDXDJhlRJjVnNVAhwI3CBrquWpYVz6gjR7r3rRsCJrctly+g/l/0Zsx8m5E&#10;seSBoR3I6ppf0LiiBrlvUYac+FSoTKQYtBHINgLRRjPGXdrnGSdznIw7PotSqYnQdPrDe/HyWVw5&#10;2Oa9sb74q8Zm6aPD/iNpN7jdRMACMtvNUNkDNRFQltUAWdoppgswpgkXpwRbCMZ4qlOxDu8edeK1&#10;NgXGOOVGBG5oM02npDxtaU0xXbbs6lZoyLRJGUCUapQxNcAJyQ26sDSJjJhmMGSaFSBDRg4tr+me&#10;BFcnvF4LRkyVKk8i86ZN6dGQeZMGECalvB5gTEMAQIZMGQIySM5L2ZzSJdtsDOwc2N7ngMOAs4DM&#10;jnj+8gUrBgPIdEJHIbexQj7JDZa/h70kRy28wdGKmXMJHsGM+ewy2X/hdfKLoIfkidT5ElabLpB3&#10;dUTQisule3WQtE9/Wpou/ovUHncKmDCws4Z1dc33jpKa/Y+QKoIyR58s1T/+pTRc8XdpmfqktC9d&#10;Kt0FeYHdkzwHHxiAGatpUiPO0WsyqpSd7lEzwjW7gnf0DUvGMCaQlE7Ga/fhPZXsmkSfCaReR5eE&#10;7Hr/GjnoifUQNA2TsyAS/JOXN8rZL22UHw+ynYX12X70UpT8GIKmbHyu/n4pEkyTcDn9uXC13T+9&#10;nyAvQHCVN2V6WwIBMjQSWJtRKZO+SpGjZ2i776ECMgqAWimHwzb8H58kyTfQ+yCb2CwboCvy0NJs&#10;+b+3NssPn49QWjdnoh8/fjkS8cGj6tfg4+R8ztnG2So+G+X05yPliOmhsidLsDzW5S62jAekMYKy&#10;/toxenxZUoVGXSHq4hwFMOmHL0TI2RBN/tErOFaM7dCOuefnzn45Gu5T3ma2q157ZZPT8Jyvn/Vi&#10;pJyKGP7g6Qg5HLpH+6M0SIkxG8CG4JhiLLEfiMF9KB1SoJIucxssIAMWFrd//hub5NUNhSjLDwzI&#10;8GbBusxa+eucJNhdY5/8ThjwKhAgY8qiPICMBsmUtpADDu4LvaF/QXcoKKtaXU8HXiwgsyOeIW2f&#10;BhcBC8gMLl527VGOAC9KWH5Ed6RmsFCaAX60AYyhMry5aCRgQ/ZMJ1bkezwJUF+GWi7UgikGSq8s&#10;rQGUsHwog+VKKCcqgHAvy4tqANhQi4YXI0YrxtGI0doxYNiwBrcJF4PKTQlgDN2TCPSUg3XD8qR8&#10;bC8TOjTpYMSkISFLKWMDGFOuARno1HgZMk7pEss7nPX4fHtPRO3x2zHcuedACpIrfpeT8Z1OhHWs&#10;ZciM8slj1HbfE+TIaSiXD7OD5KrQ5+TQhf+RXT79sy5TAjMGYMx+3/xDLg6dLq9kLJG4xgJp2gKm&#10;Am5ASHqudM/9Qlpuu0cafvV/sKw+BSAMtGGoD0Mw5gA06MXUwsq6/sI/SNM9D0j7x59I1+ZY6a6C&#10;1kx3bwkRg+MuUfIGy3mV59fRhGXUHRZNPvIeRxUYHHM2lcqfcAf+gEcBSJBtQGDB46pkhEbx+n0a&#10;kFHuSkZzxKVDopLhNXLY1BDc0Y+VByCs+9L6fNhJF8prSGJnBQ+mFcgrwWyF8jI++/KGApm1IV9m&#10;hfARDY8voizk+aB8eTW0SObHVcjm4ibFtvVd3DBMz/hXw63xk5gSufyDWPkerI2d8htTRjJIloyy&#10;yl4pxz8VJvcuzpDQnFrlWmmWTDhZLU6qltlhxfJiEI4/KE9eQZ9eRT9eRV9nqTaYGJl1GZM8eS0k&#10;D2BBvryM7Ty2Ilv+/EE8RJrBxvE4QRkQzaUno8AagjEALZQFtNYxUcAF9YQIDKyV3aF5c/LTYQpo&#10;eg4xfwtuP69hXAlODO2Ye37u1Q1F2J63me3ytddCirE/NDxyny8jZk+tzZH7l2RCJDlFLn43Vk4B&#10;OLcXLds5dxV7R2uzuDWHjNhxIEDGnxVlGDOMH0q0vgOg8bzXotW+01AuH2hpwDXy/NgK+e2bsTJh&#10;Mo6F8fPXZDKxpVMVLbENKGNKpLg/zQobj+fHPhkuU/BdSirx6hH13PfYZuKN2qnD7ninioAFZHaq&#10;4d6+O+sBY3Bh2ogTB0uV2nABQzDGLIo9g2sI2l0TjGkBqEJXpFqAJZUAW4pQb03XJIIlBGRYSpQP&#10;JksxgJSKZqyHbRK84Z0nAjINAFrYCMbwb8fKmo3vdajyJ2VjDZ2ZEuXSBFcmbJPbTgUbJhkATDKA&#10;mGTQqh2wxdGUUCVLTNZU6ZJzF101DcgwkbPNxsDOge10DgBQtYDM9n2+Gb6j956f2rs7JaOhWN7J&#10;XCV/3vC0HLLgH2DEgBUz93eKGTPhs8vlqG9vlquinpd3i9ZLRnu1cxiVcFGKiJGOV9+Sxr/9W2rP&#10;OEeqD0E50gEOM6aapUkQ760BK6bupxTt/Y+0vfiydK5eK935BQGAmEAJ0PYHyBTUtsvT6wrAONio&#10;REu9ds9MyJmga+ZED+tnrcnhdvmBvsh43Nn/Mbb1JCy0w8AIyQSTgCXHuVVwXxxCy8ZnsnSjNkcu&#10;GLO5YOLmoGXidQr754KVy2uPVo8rpHvm9Q3IFOLahaDOOWDf7PEgE2iWXG0FIANWBhkr3GY6fsPI&#10;OnYWR6evuK5DsqvacH2DfqHEW/WJfaAbpWpDiRM/14S4sIGtDLBgVVq13ANQ6LgnQ72lYz7lS+yj&#10;6acBZIyorAaiuL4CE9bJgY8EyyVvx8hbYWAhoV8luA6ky+VQxzVQP7ktdzPrqNeq6aqJfVaj4e9s&#10;xI1AfUR+rXyTXCnvbywGCJUlV34ULyc/GyF7kRmkSrYMKOMS9zVztrcSJf/3/QCZl4LzlHGE/8Lr&#10;6LyaNgWI0T5e7f9Ow0Ay7CR9PG7baw8gY7R8COxRCHil7P4g7K5fiQYwmY+503uZ1GDKPIfvd9lu&#10;yUZgbEXAAjJjazzs0fQRAWNtrQR10doAulDU11ww8NpBifcqS2sHVKHQbw3AknKUKBUqS2touVC8&#10;V10ctUoRLmjIaiGownImBbrgMw7gQvFf51G9BkYMG/9uANhTi9eqUNpEu+xCCAOr8iSyYlCelIqT&#10;bTLFPAHIJJXVqzr3ZOhIeBrfx98GpOG6nqbf81nf/Vn73DeWNh42HmNtDiiw1dGHsgyZneu05lu6&#10;5O17F5LalPpCeSN9mfxh/XTZ/6vrAMKAETPvYhn36SUy8Ysr5fglt8kNG1+Xr4sipLijAbbW2Fpp&#10;jci3a6XjoenScPFlUnniGVJxGKysWaZ0IMAYOikdfrzUnvQjqcf7TQ8/Iq2LF0p3Vrpsqa+XLazv&#10;9V/6vSHdNxAwVkY0sbRV7lyUDVZLKMAUsgq0oK3S3GC5ixZ0VcmrLqdwOygZ9oUuzdgVZR1/hIvQ&#10;4sRKsGS7pBMgCa8xmKwOtfGaJNBnWU7N1hOHCVScFOg1wbVFi9zzTaYcOYN232SDuEpaBqojY2IA&#10;DZMJYDxQP2b+5nKpQdm1c3nlAHVOHJxrLHXcnsabYqYNPU5me/W4FgvJrpG7FqahbIl6NVrLx6MH&#10;xMTflKQRcNGggSltIgOKbCgCNootFCTHzoyQmz9PkdVpVWD98JuIHm3luA5uPnB/TrWg+RydQGkp&#10;zpuFvD4lEPVtUqXcuyhTznwuCpovBBTZP11ip4APFzvIY/vdh6gvP+MCZM6HUC+ZWulgaPsvvGbe&#10;mF8v93+TIUfP1HGnCLLHuUqzYZSIsrsZFpoeF5YLat2ZA1GK9Sd8nz7dXDoA17BAQORY+aWxx2Ej&#10;MPIRsIDMyMfY7mErI+CwXrQWjNZx8QVj8D7WoXhvuwJj6HzUCZvqDsfSGoAJ7at5V4IOSmy50I/h&#10;XRKKbNbhhOiUJznNgC71BF9YlqTcm5z3WMpEFk0VHZqwbQI6vOtFQWBjYU2QhUmYw35xntNlxQuw&#10;4K4/tGJU00wYz7oGmMF7ybbZGNg5sH3OAQ8gwzuhTShZgo5UeYsV9d3Kc8H28PFAWEdrV4ck1KEc&#10;I+1b+d26qXLAl3+XcR+DFfPhBRDvvUS++/U18pM198u9cR/JssoEqdoCFxSWKNFFad6X0n7LPdJ4&#10;7q/hlvQDKT/gUCnb/1Cp3OdgqSI75phTpe7830nTjbdL6+tvSXtoiHRVl/uEqkexy3YPyMBdESf8&#10;NRm1cvWcZNyJpz2vFmpVjjBaDNW41PBvBdJQp0OLxbpdaJSg7QqhoO1/oHexqbBhlKaaMzBuiWjf&#10;A/GOZAeuddZn1cvfPklBqQv6r9ggWtx2oGCMx+bbKZPZ++FguW5esoRm1ykwyllYtkRQr2fJ1EgE&#10;ia6WixLL5W/zEuWAx4JRbmMAGcMWMYCMYWu4xH2NzokCDfA5fhZz4EcvRsv0ldmSUDxa4zqwSDXi&#10;unJFSrX87/M0Of7JMNmVQtTKfUmDMUrk1wgYc573Md5+JUvURvrtm5tQclaAG4c9S5ZqUP5G3aB/&#10;oqzroMcxn+hExTmlvkuu0j7DNvPMMS3kq46FujdaWBrz6ZiZoXLzl2myOr1G3UAd+NLvD9TAN2XX&#10;tBHYTiJgAZntZKB21sNUZUq4MOCPOYGWFlyktqu7Vk5E+MDrBmqFeZgxAFDqWgHGoL68EHouOQBf&#10;eAIixZagTL4CY9qkyoAxLvaLmxlDQKYRLkvNFA3WOjS1oBaX43NF0KFRNtag6fLOBmmwCnjRjUmY&#10;KVlQOhIqsSYoY143JQ3Oo+duugZknM/aZmNg58D2OgeMRlQSfhsS8L23gMyOdhbrLWnwTVx5Pz6u&#10;NleeS1kkF6x5TPb+AmAMXZQ+ZqnSxQBj/qrEe6elfSmR1ZnS2Ak76xYAMnGJ0v3a29JyzfVSf9rZ&#10;UoMSpaqDjoB70hFSQUvrQ46WmpPOlPpLLpfmx2dKx5KV0p1bIFuamWz1ljwHZlr0HJmxzZChXXhp&#10;fYt8HF0sv5kdI+OZMNJhyQeQcJdZuNgxRpuDAA2TTcVCWAl2yCqUyIRA1yMD2m+9i+sObhYPPrF0&#10;+Cj9wB9YqQrMXjJZ/g/uTOOhkTJk7RjtNrQLEuqjZoTJfWDcpPmICxtAZjAJ9eCi5F6bN7ioTUMB&#10;2j0fYr9cQJsq4SEDRrNGDEBh2COmRM04AMHlZzzG+bezN8t7kYUoP2PZzNhe8lE29FFUiVwGXZl9&#10;qSlDRysDtrkZUP4lS726LCFmEPXdDSV9F78TIx+iPIoah/5LEVjedGC6GAypfR4Gs0wBnH6gj9mH&#10;BwjSosOKiaaBG34H1XdxNQSUI+WJlbkSU9TkKn8zV+7bBuAb26Ntj85GwBsBC8jY2TBmI+CUIPFO&#10;GKidGozpIBijj5g/53hL1V43Kycl2lFDYBeMlwpQQHmCycbJnRdXbCwpYs016aHVuAtTD9CGpUgU&#10;51WsGDxnKVI9mylV0uVKZMbUAIwpAxBD8V86MnGbdEfyJF4U73QDMoYF42E5OICM0o7xa0n4m2CO&#10;YtaoFng9+7qNi50D28kc0PpQiXiMBxhL0NbaXo/Z080QDsywGYwCQk/h2+auNtlckyPPpCyQ89c8&#10;Kvt8dq2M++j3aBeiTOmPcvCif8oloTPlhdylsqmtRJ3vpKJOZH24dDz5nDT/6Wqp+8HpUrXfYVKx&#10;14FSue+hKFWCtfWxp0kdRH0b/wcr6zfflc6IKNlSVdNLH9yggD/Q4nY3cSdIYw2Q8QU26FJF1unT&#10;EEY960XYPZPhotgQbq0Nt86I0cIwOiOuEiZlU7xK9kTy+8vXN0KANw83coYjcQ8UQwdu4VVMX3Ce&#10;73s9IRoyhjNw8+bF9XnKuUdp5dzhJMGDtrwmIINyJWrQ/HTWRnkeQsZk/noXs383IDPMybRrc5vB&#10;Ypn8Tbqc9Axsl+/XArEKNDPlWBRndgMyBA0I0hhWlGaNqFKdlQAiguTqjxNlWWqVYjiPvcU3li24&#10;+RgK/aJJX6fKwXD7GjdJ24u7baYH6rJENgvjANvr3R5YI3+B+PNXsJ/mNbD/kga9pOkAT370QpTs&#10;Bu0Xrx6TBsEUEGaYMoy5AWvccddiygBkdsExnv9GtLwVXgRGepvnJqqz38EDlWNv3OwR2QgMbwQs&#10;IDO88bRbG6YIsEyJ4IsCY2gzjVIlliSZU5cBY1oAxFBwl8K79QBtaDtNTZgC6sWoEiVHLyYbd0YK&#10;UaJU0UT2jBbq1UCMp0SJ26B9tQFk1GOX0pepANumBBcpFD2jGB9V6j2MGJV4NQNQcUAVD0vGT9fC&#10;/V5vz01Z00DWtet4Y21jYWMxVucAQdq4EjqsNanfEa/u1TD9WNrNjGoEvOmqb2LV1tUukVUZMiPx&#10;Czlv9UOy5+fXOKwYsGPGf/onOfjb/8rlEO99rzBIMlrKpaMNSXB+icjCpdJxz0PS9KvfwS3pNAAw&#10;R0klrKwrYGVdecQJUnv6T6ThsqulZRqsrJeDFVMIVkxbzwSr/6AY5gPLUfrlZPS/uRFdwzeBa8Z5&#10;en1WHXRGMuQHT1H4FSwCZfdsSjp08u4RRdWJomJQuCySmeRTJwPt4CdC5K9zk+TL+DJow/VkEAxP&#10;99zgRl+ghvu9ngwVlmuF5FTLvd+kyQmwTh53F/p0O4ElnYAPpmSJJTFgoXwP5UFXfBwvn8ai/2AB&#10;91z8k+jhT6oJU63NrJZ/zEuQQx4j68KwY0xZkilX0oCMGm+tGcPyHgXKMAYanALQ9L0nNshtX2dI&#10;TGGTct8cW0vPGLYBbIwpbpT74MB02DSUbE1a5gCOA2XE+Iv6ck7culwJ7F6HMrA16dW4+dhTVyoq&#10;v1HZx9NunGwpJQ6N+DkaNm5wU4N+ARk5+nsGcHBP7O/yD2NlIcrPeAPULjYCNgJ9R8ACMnaGjKkI&#10;qMsV/McyJQ8zBkALwRhzLuWjYsYAjGnCEzJb6gCa0Ha6tKETdMw2VUqkgBhdokQr6kq8Xwtwp4EW&#10;1tigI+BrhHoJ0tDamo1iwNCWwTaruE0kUQUU7WV5EhwFFCuG4AuEelWji5JmtiThrhUTMC9TxrBd&#10;+k6YHUFf753/sZpc2uOywIedA4ObAxaQGVOnmGE/GDcPwmy8pq1RgsuS5JH4T+RnKx+U7352NVgx&#10;FwGQATPm87/IGd/eKrdEvS6fl2+U3C44KBEAiEuVrvfmSPMNt0jDOedJ7WHHSRUYMZV7HQRA5vtS&#10;BaZM3UV/lOa77pf2D+ZIZ3SMdFdrF6Y+etV72uwPDvQHEIxmMuvbi9qWLvkivhLMhyQ55HHYXTNx&#10;pICrj+2x1ooxrBmPS48BZHRiSSAHd/SPmREOZ58sZfdMvbitX1zx8kwS86Q/AMwd654MmXrcVPoa&#10;wNG1c+PkkKnsP/pqGDKDZclQgBUlLUfNCJG7F6dLCNgZTawB77E4x+4dieEHZMhYnh9TKr8Fs2IP&#10;JvwKECCryZTEEBhwCfoqbRM3W4Nj7ujh8HMTIYx74nMRMg2uWblwOBo7i/tXw/d7RavxTUUAZL7N&#10;UhbsZLc4Vu4GcHJpyPQFvBnxXQXIrITOULDc8nW6bC6CWLifkjQdSZdBu+bKjxIdPSKWRplmysRU&#10;3DXgZ75LSptJM5SUfowGZFBidRAAvv99mSKRBXWQFPBnVw30t2T459jYmQP2SGwEfCNgARk7I8ZM&#10;BPjTS8o2tWAMGNOKMiSePDyXMQRjcK1ALRleNCgnJKDv1bijU9IAS0GAMZm0lER5Eu2tC/F3OcCY&#10;agjw1ikGjH85klO25NhaE9zB+yhlqmlpd5yZKNqrbLIp2uuUJ3nKi5RzUr23AZjxAWQMyKLdVvpK&#10;ZB1RX6+WjE16B5f02njZeI3VOWABmTFzihnxA+F5qra9SVaXxMk9mz6QM5feLbvNvwqsGDgpwVFp&#10;t6+uktNX3y1TNn8gocWxKK9tkC3VtSJh0dL1zEvS8JerpPqkMxxLazgoVR18pFR9/wdSe+ZPpeGq&#10;v0vLsy9IV1CwSEkZxNOcpLm/lKW/9wcWlOHZysD21f9aRfUd8lposfzqtRj57hQtaOvW2VBaG37u&#10;Oyp5ZTLrAmRY6kKNEpS2nP5spDy7tgCacC09Etb+jyjQGq6Y9UDtti6epbjWeT20UM5DidVe1Fkx&#10;bIbBMGPMutQogYDrac+Fywuwu+bNLJaEbWtAhqzoAly7vYxjOO3ZcEeH5E6OI8AY1TTY4rG71uOp&#10;QAGjX6IBA4Jzd6+DSPEG+fVbm+XtqGKpBHN67Cy9jz9dptZl1gLMSJeDHwf76zYymIw+klsXqS+m&#10;in6PYAoBGbCnDp4eJg8vz1XXs+6FR8Jr5A8Ro/Ohx7QLnLYUwHe3+/tjgDBTOsb3+D0ygJhm0Kjy&#10;vzUyASDoiWBuPb4iRzL99tf/L5b/0Q0UvBk7o2uPxEZgKBGwgMxQomY/M+gIBLqL6P+z24EzcguZ&#10;K7j7Qy0YgjFkyvBEzc8TZFcuSmDFEECp15bWlQBOigGc5OBknoGLiQyUFOUCiClWJUoOuKIck5Q+&#10;jLayVu5JHR73pCa+DjCG1EoCMcUNrUq0l9sjEJOi3JJYkgTHFJQisXkYMoYpg0fFjtHvG5aMAXA8&#10;r5v3XY9OMulsn8/7Wte+Z+Nj58D2MwcS8D2PhS4Cfz/422JLlgZ9+tgGH+gtQeorce6ZKFS2N8ry&#10;0li5c9P7cvqSu2TXeX8GM+b/AMZcJHsu/Kucv26KzEyeL1H1OTiPoUSpqFLkm1XSOeUJafjtJVJ1&#10;3MlSsZ/DiqneD7bWx8FB6cJLpOneB6Rt3mfSFZ8gUgeNGb+lr5Rl61J/s6Ph2cqQB9Kng1skFefk&#10;x5bnyElI+iYyGdc6MI5Ar0kk/fVk3MmkSe6pUbJaJiDZ/9VrmyASzHIlyDAPSw7oBmR4EaObD4rm&#10;f2U0sDjTSODh5dly3NNhSH6ZBBOAMICTZlD4gDN8zVXOpYAp/TeSfVqGn/dalHwCkeR6uO30JSk8&#10;sCN0p90D+w614boupqBBpoAZchTKZsbdpgEZAmg+zCcNNnj64C5B0yU2yip7jbJD//snybIYdtJN&#10;Acp0vPPR/xjd4zLUydBfvwNfFZfhHPFFbIVif+33CNhPkxgHU4qmS7GMpg5ZRLTH9ohTu0qLCEoS&#10;WMHcpiX6yc9HyksbCsD69mUK0SSDpfJPrc6R058HEMa5pPZnGGaGgcS4G70Yo8XE1/Q+ld01y5xW&#10;y14PBskvXo0GaFigTDB8l4HOIJ8vypB/OuwHbQS2lwhYQGZ7Gant/Dj5E9wbSVeVIBGMAVWzEeyU&#10;BtCRW6AZ00nNGLzO6xiHOeOI+xKMqQMYQ/CkFCevAoAv2QBhMlBORGYMWTKlEN+tVnoxBGAg4Kua&#10;A8YowV4NyCibax+LbLJsyLCBcxL0Z5Jx4eOvDWOT4e0nGbZjZcdqtOcAARkKVfJ3hBfbFpAZiyez&#10;rQNkyOGs7miUZaWb5bZN78rJS26XCZ9ejhIllCl9eqns/+0/5MLwafJK5reSWp0r3a24S51XJDJ/&#10;kXTdeIc0/vjncE06Sir2P0wqoRVTfcRJUvejn0vj1ddLyzMvSMfaIOkug5X18CAFY3EA+j4mV07c&#10;3t0lYXlgEHwB0dPHUNKhmDFMVE0pi9sG2a/ExZRUqITWW2Lx3SlBKNdIkOVp1dLmV84xPMHyS749&#10;083/yqj/ZJW/H+Ho/3+/SJF9H6XdtwZjPCVZgQAZk0gbMEMzHAB0jEfi/l0IGl/5UaysTi2XLtyc&#10;Go7F25P+gAlnbzRNWJJcKf/+NAXMEIyrASKMzbNn7Ez/zDi7ABlju3w7y3xWy8nPRMj932ZKOMqw&#10;2vu0Xd7WgEzvQCcZSi+sL4DANFympmixZgWsaPDD6OMwHoYdFAiQuQvxUQwjjO9DQXLh25tkXkwx&#10;zC98x5es8HXQ7bkdIsJHzQAAxBI2xcgxIBD3Y8qlCP6ArWS0ejzlY/r7p4Cw1XII9Jiu/jhB6TGR&#10;8WMXGwEbgf4jYAGZ/mNk1ximCDjXVH53HgjG4PdalR+p0qFOVa5EMIZADa+NOkCfpYgdTyRNWIfM&#10;GOrFlICCmgdmDE9gGcrSugVaL21SBs2XGoA1VNRX5Uj4XAMAGZY3UfzXoxNDcIYsG4BA5bgrVNgA&#10;lg3AGMc9iTowmvFiGSuWsROA1TTaib7d//YBNllAZphOICOyGed81DN57D8xdh9OZVudfFscLbdG&#10;vy0nL71DJn4CZszHvwMYc7EcsuTfclXUs/JR/jrJaKuU7qZGkYQ0kTc/kNbrbpLGM86VGpQnVe65&#10;v1TuDWbM0SdK/W9+Ly1gxbR/+rl0JSbLlpraEen99rZRir7yDv/ChDK5/IM42QMOOr7uQgRgdFmH&#10;B3QxiaWbWcGSDEdrZAKSyyOmh0D4NVWiC+tdhuFDZUb4R7W/ueTeT3/rgiCF65pFSeXyx/djYdWN&#10;fsDa2bH71gCFsiTW7AZlC62bKfkxQBRLUu5cK9+BLfSxM8PkrkVpsrkQ7CtYig/vEqhPPV8rwrXX&#10;W2GFctGbMbIPy9DomkVgQDkK+bF/zN+q3+6mxxolWIzJua9Ey8vB+ZKOcvC+BH37OsLhmgUDjekm&#10;zMFJC9LkqJkhMoEuUxT09RGnDtBfM96qhAgxY+P43uHMgyOnhch/PkuSlWmVKMfzHd8qXC9/trlM&#10;rvwwUQ6E7osSx2YZn9mnKQfzgDKu8jBPGaAGydSYrVZC05O/zYBbVC20Hod7Pg00knY9G4HtKwIW&#10;kNm+xmsHOFpjs8lLK0cfhi5KRNFJKW3DycIt3tuOP1qAzjQqQAWlRwBPeAIpQc1rXi3sp+l6pPRi&#10;WlCiBOFevFeLdViipMAYDfKQCeOwYbgtljvBPQnrVODirrgROjEQ7c3ANlLBsqHALi01E5Vgr6PN&#10;YZNfGwM7B+wcGMocsIDMWD5tbR0gQ7ZCRXudfFO0UW6Omi0nfHMLQJi/yLi5v5OJn18ux6y6Tf4W&#10;95rMLwmTqhrovlQCWAnfqPRimi/+i9QdfapU7/t9tMOkBloxdWeeA62Ya6Vl5lPSuXatbCkHK8Yu&#10;ngh0Id5ZuGEyG/op578WrUoxlNaIAh4Mc0I/KuDBsGBMEutK7FVpxgrZ/YG18uOXomTGmlx1Y8e7&#10;DFcq3j/I4rvP3vfLayPeeHo9rAAlIVEOqKQAGRcryAPIGJ0PzSBRABXX1cm2EgJeAzecIPk5gIvn&#10;1uVJFq6lhn8ZGCCTCgbhw3AWOuWZMNmVQBNBAYr6+ls8GxFfIzDrKc0yQBT6Tdvl+9fKJe/Gypdx&#10;ZdCPae+TXOYY1vvG3Z+7NPxx6bnFNlzrLogvl4vf2QywkePHsTIxcJULqbludFuMvozW0jGADOcE&#10;WUYAZM5EudLjy7JUSZg/Q7OgtkVeAiPn56/Gyl5TyJBhGZ/ZJhkxbq0YN9hpvkuuuUdABgyZn7yy&#10;ERpPhUpGoHNnZfVtiwlj97FDRcACMjvUcI71zvAURyFCx2azA1cXZKvUoUSJYAzBGV5wqBMhmTF0&#10;WsIJqqnDKTmqBYBSCSZLcV2L5EJkl8yYbAiGkSVTAlClGu81AIxRLkmqOc8JwJCBowAZMmyUI1OH&#10;Kh8oqG+VrBqUJ1VBu6WiSRLKmiWhFDoxJWw2AR1KAmo/Y+eNnQPeOeAAMgR2m/Gb0+EBnMf6r/XO&#10;dXwDSZp7JsqlrbXyVUGE/CfyDYAxKFOiZszc38u4Ly6TE1ZOkluS3pfFVbFSgvUkD5bWi1dL9/2P&#10;SdMFl0jN0SdJ1XcPkervHiq1hx4vDeddJM133Cvt8+ZJV2wsWDG+DkpehunONTJuNRLe3d9UUC+P&#10;Qz/lh3DPUYAEARnqjDBxJBjhYYJo8EEl7G6WiC7/oHPNHctl30eC5A/vxckHG0txo2eknHh6K4kZ&#10;3Fjymigyv04eJHDxbJiTOHsAKSbkhgVkkmWtL6IYFLpMSyXy+JuADMRe94P7zmXvxcqcjcXqRpfv&#10;4sdoHtzhBli79+2F59XJv1CudMCjwTJeidEay2vD/jFlO26mk19/TVkTQIW9Hg6Sf32WLOFwzfJ1&#10;+fHD3BRgYG4U9gRlfMEy93pbHxs3N4/HmAJQasbKbDkZ2kDjFVPFXTrE8Q1QLqSYLAaMcekmUVMI&#10;7lnj8Z34zRub5O2wIlw3+9u5b5EkXOdO/iZLjn1qI9hidFgiEKTnjwH6FDtGx1oBfvq5ibcSyibA&#10;5zgxXfRWjHydUK5Y78MFa2711LMbsBEY4xGwgMwYH6Ad6/CcE1/3li6cIAm0AIyBgC9rWCksxsXR&#10;ixHoxdBJqRvrAEABIFONF8rglMSSJFpZZ1Y04rFJCgGo8HWWHdHCmkK9BF6U+5Ji1ZARQ0cmh4VD&#10;gd/KJgr+gmEDRkwGtpFc3gAgplHikTjFlwCQQUtUDQANWDK22RjYOWDnwODmQCN+NxxQJgEXvJth&#10;Y2oBmbF8NhscIEN+Z0lrjXxREC7/CJslRyy4UcZ9chnAmEtk38+vlnPW3i93p86VFbXJ0lBXJZKW&#10;K1vmfimd/5kkzaf/VGrAiKnY52DoxhwDB6WfSeOf/yZtU5+WzuWrZEtJMc+EPsHy3sHfGdMb79iw&#10;dHkldF5u/DxVjoZNsyNASoCBCakRN2XirjUtlK6MS4xUlbjoshaCGUhYD3kiWG74PEVWpNYI7bRH&#10;ZukPkBnI/BNVzk2dlevnJcn3p4HNwKRb2V2bciUjsqoTancibYRgTYkPtXcAyBwKvY8bP0+WlakV&#10;6H9vAqwDO77+YxcYxOCNt0VJFfK7d+JgVY2+ECxza6V4RH39AScXOOAp06KI7Wo5EvPjwSUZuFZ0&#10;s54C4U29ATLuY1VXp37AzdYDMu6jycfNxfcii+UPYPXsBzDJKdniXNUgowFdjI27YcgY5zBjQe2Z&#10;3xzflbIn9GOumZsgS5OrpBY6Pe6lG+VpwVk18rd5ycqRahx1ZzxsMwNuEozxA2QMKOM+NuyX4tDf&#10;hevX9fMSlX08NSDtYiNgIzCwCFhAZmBxsmsNUwRIl6Q4rwJMWKYEwETZWpMZQzBGsWJQxgSHJYfp&#10;AjCmtR3ivY5eTKbRi4HobgGYMhXNbWDOOAAMwRiCMg4Yo8V7aWUNQKa+tRvuCdxOq/ocQZ00MGKS&#10;oROTAOvqeIhuxuMudnwxQBhPI0CD92yzMbBzwM6BQc0B/J4AiCEYw9+VmELoUYF5Z0V9h+lEMuyb&#10;GVxyVdxaLZ8WhMjfwl+WoxbcBCDmjwBkfid7fnmVXLRssjyf+IVE1mRITUOtSEyiyCvvSuuV10vj&#10;SWdJ3YFHSPXuB8DS+iipOfdX0jjpbmn76BPp3hwPC2ywYgImMcOVEA974LbpBqkLNy+mVJWi7EdB&#10;W4IMqqzFzaIwd/i1loZKHt2JpmGIOGDGsU+GySNLMyUO31Ff4dfhTCb9k3t32AIBAoHHuwHXMXOi&#10;S6Gzsln2ZdLuAaR00qyScV3KYkp7WMKixG4NaKPLuxg3JPzHQ+/jUThWbS5qCKD3MfLzrgt06EKU&#10;zcyGI8/ZL290xpPlSh59Eo6dCxzwF/l1l6rRWQgg1Z4PrpNzXomUlzfkSzkswntf/L73+k/nwVte&#10;7wVIRyYeBAK/SaqS6z9JkkOnboBzFhlMZAm5yoI81t4GoHGxVBRYwzmgy5uUbbWz3hEzQuWebzIk&#10;trBJXV+7F2oofokSqd9Ct2cXfpcI7vmU/plyJLyn5hP34SpRMuCPZl9NRKnZcfg+PQAh5RTo9niX&#10;4fwubdOfHLszG4FtFgELyGyzUNsdsQyJYEsDNGNqteCuEhhTYIyjJ0OraweMcZyUqnDHpgQn1Dxq&#10;xUDfJQMgSjaYLYWwpab+C8uYPOVJeK7clJSIL5g3yj2pG+VJ3cp6rxBATE5Nk2LFpGhdmITiegAw&#10;AGV8mpNExeG1OCRhttkY2Dlg58Dg5gB/Owjo8nfEAjJj/+w3MECGTJWC5ir5JG+DXBv2shy64D+K&#10;FTNu3sVyMGytLwmZJq+lLZbUskyRfLgoBUVK15MvSsOFf5KaQ4+Tqj32BxBzhNScfKbU//FKaXp8&#10;urQtXSbdhYUBgBibxPjPm9L6Dnk+KF/OeCFCdr1fl7AQlHBbPBs2hRGDNYCMx/ZZl4EgYaWg7c9f&#10;3SQfRhVJnbJ7Hs3FPd6BE//iWvR/HfoPTRCls+K2u/Zox7hKS1QSrQEZU7alwCkHyNoFCftPXo6G&#10;3kcxblS1KxMF32VkAAj3PsiOiUYZGkGx41GqM+4OuvwQkDEgmxuQcWkFecpluJ5udBUCkHHQ48Fy&#10;+YfxMj+2P5efvr5jbqBsZOYFNWPycT1LW+7bvkqXE55C/5WNuSkZMkwnN+DCeW/ioOeyZ67r7wKZ&#10;NSg92v3B9XIu5vcrIYUo9fed3wTCqEf0Cqywz8L3ieV74+hO5dbk8WgTuQAZ9zwypXAE0VBithfY&#10;MefBPv6VDYW43nbvz/6WjcwMslvdkSJgAZkdaTTHcF8IxrQRjMEdHt4NIGDShhfJmGHrAGuGJUot&#10;YLSY8iKlFwMwJhfCYFkVLRDza8LzZojwtkolWDO1hgkDIKaODWBMnSpxgmgvAR2APpWgaBZDKyYP&#10;d2AyKxslFeVJyQBjeOdaJUwaiEnEYyLBGXUX3EmmYtnwOluces02GwM7B+wcGMgccH5fzO/IJtx9&#10;tgyZMXyCGuChFbVUyce5wXLFhhfkMFOmBCelAxZfL1cFT5cPsldKRl2BdOQBYPlyqcjtD0rzLy6U&#10;aoAxlfsdLhUAY6p+cq7U33CztL77oXRujpXumhrIqvVXKtMXw2KAB78DrJZc2ir3LM6Ug5/YIOON&#10;E4zHaccfeHCVs6hyDlPSxGTVSWT3eXi9/BmJ+5JUuF8Nu7vQYAPed9LKe1dxYO/evShDsSjGs6yH&#10;ibsHmPDTyTEAlIfZoEELrq+BnL3gUnXJO7HyeVyFMjoYjaUO5eZLUqrkv/NT5HD0SwEyTPANI8TD&#10;wjBAhAuUcYM2XJ8MD4ARxz0ZLncuzJD1WbXqunLoy8gBUvVwCo3HNed7kYWKGXP8U+EAGXW5lgJk&#10;3OVKGhCZbMBHDUYa0V+P5bsGcJQV+ho5bFqoXIdyJAI+vMnpXlpwnRySUyP3Lk6XHzwZ6thdM/ZK&#10;FFjPFc2y8QU8zTgYsWj8fQf2i9JBAmFXfhwvn0FIuarJ2l0Pfd7ZT+6MEbCAzM446tu4z7zOIRjT&#10;CLYKNWMo4EsBM54m6ZpAPRllaU29F7xXj3XolkR9mGyo/mfS0hqtoJaimK3Qi4HbEgV6FRPGsa6u&#10;IwBDIAaNz2sAxlRgG0XQiiGjJg2aM8koTUpUgIs3WXLKlAxDxpQnAYSB9oMDyDjNJFf20cbCzgE7&#10;BwYzB/g7YgGZbXzSGfbdkRlTIXPyguTKkOfkgK/+KePmXCzj5v9Jjlt2k1y/+TWZV7he8ityRFLT&#10;ReZ9LR3/vRMlSj+Smj2/J1Vo1SeeJbWXXi6NDz8qrQsXSXc21u32TxZ7SwAtIMPEel1mvfx9Xgqc&#10;kZAMTsLdfFUq4WILKF0Nd8JuElgjespkksmqk3TuD5vfP7wfJ29HFUN4uwG2zw1KNJiMja1pG/H5&#10;jRDfjWaDs43aVj5f826X60SiReC1qII63CxqQhLbgbKSwJOX108r02vkr0je9wATQTEaPICMi03i&#10;Kc9iwqxBKKMBYvpOdgzAjMMAbNEOeR10RGiyMDzL4LbDkqIPNpZBOyVe9ofAshKGZbmOB5DRY+gD&#10;PLnANgPKsI/aKvusFzbCNSpfxbSjx3fM20tef7aBFtSibwjSoplla6rhGrUN16ZksbDMno2vqdf1&#10;3+aRzG9e47JRD5Gf5+eoecQbjDW4EVna2Cm5uBZlmXw47KDnx5bKEyuy5NJ3Y+T7BKLYPyXi62K9&#10;qLE0feWc1WVDipnC9YxrlgEjNYhD5y3MjTNfiJKZq3PUDUj21b1QMuDLuFK5+qN4ORhAitLtISjj&#10;BmR83MuMfo8bkMH84jrQIiIYdszMULl9YaqaT7yWt4uNgI3AwCNgAZmBx8quOcgIKMInTvKdODkp&#10;1gsuKJpQjtSJ17agdQGp4QmNwr0GWKGoXIUqLyIY0wwbSpQoVTdJkUcvxilRctyTjGYMgRhsH/uo&#10;xT4qIfLLMqd8fCYT20gFGJNErRgX+8WbUAUqS7KAzGASTruuBSjsHOh9DlhAZpAnjjG4eiGYMR/l&#10;rpO/hD4tBy34F6ytIeA7/1I5ZvktMil6tiwr3igltUXSFR8nMust6bj8eqk/9adStT8srdHqTvmx&#10;NP79P9L2+lvSFblRuish9NvZ+x3knrDMyN2pH4PhDnBIW5QQ/9xNZfL7t+NkFybrEOR13GD8NC08&#10;GhhGO8VV4qHKdxzb5/HYxnfBkDnjxSj5G0CO+6F7cT/cZu4FA+Xuhely18I0ND4Ovt2Jz9y5IE3u&#10;XpAu94CpobaHv/ma2u4ivI/XJuH9W77G34szZHZ4kbr5w7LtnssWXAO1ycfo/+/ejZMJZFLczv77&#10;lWsZi2iVsDOZ16CMsUk2gAwS/11hq3z68+Hy0LIMxf4dnsWU+QwclMmpbJWn1lA/Jlr2eJAMEYfd&#10;4Qg165Irtw6QB6AwLBINQhCMI8MDY/vrN2IwV0qlAu6bjhZMoIjCOAKgSRGuFePhgBeR3wBgrB56&#10;X2wNEgNWY0xRvWzC32x8fTMYLdTa4fub9Wub8Dy6sFGiIdweg0YBdwJ7MYW1AOBqJTS3XlZm1Mvn&#10;CdXydmSRzFidJbd9nQwdpM1y8rPhsu9D61XpmHK9YjP9c+u1+Agy6/IlpQvkX65H9heBqVXyHYgj&#10;//H9WPkaGjHVuCb2XyrAHH8Duj3nvRote8H6XIFgxmbcwzwyLl3uMjjDtNK6THRl0gwZlhI+uTZH&#10;sUHbAU7ZxUbARmDgEbCAzMBjZdccRAT4U8zf43aWIYHBQlYMXZWAlzhSaQBkWKbUrER3Hb0Yx4q6&#10;DbXMDjMmC8K7vKNQDL2YSoj3siSpAXcclGYMhXwp4qusrQHIYMM11IrBXYhCOjHh82kAc5LKHacT&#10;liGZUiRTRuA8AnxRrR6sGN3U35YhY5NsC7TYObD1c8ACMoM4cWzzVf2BDt8kgn/lNFXIBzlB8pcN&#10;z8j+X18PvZjfy8SvrpSfrL5HpiTMkbXFsdJQlCcSvlHk2Vek43eXS/3Bx8LO+hCpPPx4qfv1xdJ8&#10;74PSPv9L2ZKSBiE1f62SnomLBWT8J8IW3FBpkKdW50LzZKOjGeIBJAwgw0cm5yZ51GUeCpjQ7xGM&#10;UY2ADDRkAGzs/1iQHD0zRE5+JkJOeSZKTno6Uk6A0C31PE5AGclQGstPjufnUTpzIpqzjTDnNTZo&#10;pbBM5FgwCo6eGSang8lw69fpKLGp6yWRZf8bAVyg/6+g/4YNYvqqdD80AGXsiX0siV3vkx0EFsqe&#10;U9bKb2ZvlFmheZKDG1fDswwOkCEpZ3NBM4CqTLgihcoEpYujG8dYsTXYLw3QqD5xjF1AhOdvMmtW&#10;yh5T1slVHyfIqvQqxVLxdywz/eSR1uGaMzy3Tl6C5sntCzPldoJoAMvuAUB2zzeZTkOJ3L34+95v&#10;0uXeb/mI91Dmc59u9+J9rne3Xv9ePHL9exanAnxLxbimyb/np8mVc5Lld2/HyjkvR2LcQ+BGRFFm&#10;zmOyS9gvzTZRgIybDWNeN/PYsL10eZIHkNSleABVJiImdCGbjGPm9S/1YvwXMs8fhX085+ZElvMR&#10;WFFAmAaF+J0xZX4ejRr9nfKUU+nPoExsAl47/41o+XBjkZQ1tKEEcHhmlN2KjcDOEgELyOwsI72N&#10;+0lxONI3mwnEoEa4BSyYdoIwOA7eAOJ71ItpbNuihHerUE9bAjCGrJacmma0FpQotQGgIVDDkiQy&#10;Y7SDktaMMU5K1IqpglZMCQT/8qrbwKoBLRRU1URoxfSWUJpSJM+jB5DRYIwtVbJlWq7SNgtMbD0w&#10;sbPF0Py2bMZvCe+iWg2ZbXwSGtDuegdkFBiDMqX3stbKpcFPy/4sU/r8chm34Go5O+hBeSb+c0nK&#10;S5Tm3FyR5WtE7n9COn9+kTQeeYrUHnSU1B5/OoR7r5LmJ5+X9uAQ6a6qxMmv551q5xZFf9nLzs2Q&#10;YUIZlFktt36RolxcFHOCGjJKC8awKXSpkgeQYULP17TWhdsRRrNoxiPx3eW+lbBaXq3slidODkJb&#10;LxPvDwILZZ1iomxNU9tEwjwRx+GzHexvAvY9AcDCBKxzOLQ+bvoiTcLApghkssX+r0cZyKSvUh29&#10;D/ZF2X3rBFoBMgZsMo/6fQVIaUCG4AZjBnbRfo+sk2vmxMFlpxQ3stoG9G0Z2EqBvlOB5zddtlek&#10;1uE4kmC7DIDCMJ5MqYxxDXILNatSHQPIaPBAzYOVANlWw1UoBOBKOpgqiGU/B0wh528SK+Svc2Ej&#10;Pj1MDnw0WOmgHIRSroOnhqp2yBOhchgeD50aol/je8GwCw9WJV+HwTac7x2CsqODTePn0bitAx5b&#10;j1ivV3pFe0FkdzfOK85LpeVDRhBBDfc81YCMAtg4bpy/iI16NOOtWTKe+a3fY9kR2vcAMl4Gdsy8&#10;TSUB2TEs4wrLq5UbvkiVAx+nfboGhMx3xd9q22177SP6awCy1bI3AKYrUf60LKVClWrZxUbARmBw&#10;EbCAzODiZdfuLwI4A5L9whraZq0J04wf5/buLjBmugHGAIgBWuM4KTl21BTeLQILJgcaMVkajKH2&#10;C0uXaqEnoxyTWNZEFyW6KikB304l6lsNsIfrFdW3gxXTiprhZpX4qORPgype0MVhvZCea8R6ve85&#10;TBnzuTjQTlWzSbmNgZ0Ddg4MYQ5YQKa/k8VYeL83oGOLZDaWyptZq+SSoBmyz5fXKSel3RdfJ7+K&#10;mC4vZH0rSUVgu8Sjzf9Wum+9V1p/+DOp3+cwqTn4GKk79zfS9L87pPX9j6QzBsK9jY29dNbsP9Bx&#10;GLaBsd/tL70cC/EcmWPg9cIXceVy2XtxKsFVrAlV2qLLVZRor1s7xrAHNBjjcRsymjMmIeZ2nCRW&#10;ATwUQ1XlFyzf0CUc3M9QG0ETxYBwb0uDSdQ7uY0lNmvkxKfDZcqSTEnAtUughfo5XyeUyxUfxCPZ&#10;ht6HckkiW0GDUcbtRgEa2C5AJtWUY4+LccK/2Rfs9xCABSzHisyrw82x3pkkgx/RgQEyNHMoa+iQ&#10;j6PL5ILZMQApTMmMi/HE1wzTh30zJWcKrDBlWeyfAzTtCrvrM1+KlBlgEpEl3XPxPTb2ezWYNFfN&#10;SUQJF0APjsdt0ObhI3VY2G4jgIV9T+IjX8P7k5bpR/7tWletr5t7fbVNfo5zzMwvA4KYeWvG0m8e&#10;KzBKAzIeJy0Xi8Zdskf9HcThzBcj5em1uXATbdLsGPNb4kSEJhgLk8rksg/inH5zvisQzICXBvjR&#10;j2q/eixUKZkGhFQJ3ErZBQAj7bVvA8uLekl0TbWLjYCNwOAiYAGZwcXLrt1PBBQYAwCmBT/4TWjN&#10;oIySGaPAGIAytDhsxMVFA8CYWrBjKqHE7gjvQi8GWjEEZfg3HZbIfGlEaRL1YpTGDMCXegr6Yru1&#10;eL3SWGLDXi8DzJjkimaJpxivPxDj8zfBGJQmeRr/9n4mHiCMaQRk+t6Wfd/Gx84BOwf6ngOWIbN9&#10;nTbptpNLMCZzhVy4fqrs+eVfZfz8y2Wvb66XCyJmyuvZyyWvIE06YxNE3v5Yuq/5jzQe/0OpPuQo&#10;qTr+NKm76I/S8uh0aV++UrqKYH3dMRA75UCAjJK9121rnGK2r/gHOtqyxi55PbREfjprk+wG7RNV&#10;0qHAGJ28uoGJHiU7ZMroZF69xxIQdxmIZo8QyGBiT6BDbZtNszGG9Ki3YQARowPCY+ZrTIIBynx3&#10;SpBc9NZmeTu8EKzg1oCDRb2PtyKK5JewFN4D6zvsCjcgo8tZTGmWKvUhIMM4aSaGYZkQkMF+j38q&#10;Qp5bW4B9tmtWznAl0c5c9s7owKBnB8RxCRg8uy5XzgKAoIAiAgpu/RIjUOzplwGbXIAM12cs8Pn9&#10;HgmWi96JkXdgY16GmPUHyBA4SK5okkdXZMspz0Y62kQ8BgJpABrG3UULbjy/UzNZFAiI11TTc9AA&#10;g0oDBuvRelvZb2sgTM0pDfxpdy9PWZDbil1pwriZKn7lQwoIMa9xbunx9YBuzrzdD4Dd9Z8my9rM&#10;GsVEdxbzW4Jn6HMurrffioB+zOvRWpRX79uAO4oRo0EYw4gxwBjLmMDqUu+rGC2X3VH+dhY0gKav&#10;zocJh/8c3rnZfdv/r6/twbaKgAVktlWkd4D9eO/lue/qmY5BOg00yDYIFTZS2wWNgmmqTAmr8+Tb&#10;SiclZUm9RanOlzV1qbKkrCpHfJdgjLK0VmBMuzQCgGlS+jOOZgwBGYr+VoNRU04gB0BMdhVYMbDE&#10;ToAoG9ksyilBWVX3liS52THmuctNyTBj9KNNNi3gYOeAnQNbMwc8gExJE+4It6sLYruMRAR6Z7v0&#10;XhLkOxb8K7OhRN7KWCkXBU2TPb7+K8R7L5YDl/5bLt/8krxfECSZBRkiwZEiL8yW9j9cIQ1KL+Yg&#10;qTwVLkr/vlFaZr8jnZGbUKJU3bNkItCpU4WiP4bMzjtnaPecUt4mjyzPk2OgdzHeJLUeu2s/YEIl&#10;8S4wRSWUmn3gSWi5jsuFyOivGIcbH20Wfn4Ize2IY4SGjdAuH5nogzFxCEpG/vNZMko9KqGD17Ok&#10;jQYIGQANnliZLceDSaMEYFX/2G/dd3fpiru8xCT4BowhcIH4TcBnfwYx13nR5WDHmLm1tXPMl+0V&#10;CJBx74G2yxtyapUeyw+gq+MwlDSrxwPKsK+GrWFANYJNrjHleGtwiyVE/5qfJN8ilnQR6g+Q4fvl&#10;uN6cE1MCtghcnh6l7bYGUNScwPEoNpIpKzIsHb7nnhN6frmBPk95kWGX6M+oMdOfNc8VgGa2ZxhC&#10;foCIOyZuzSBVvobjhKbSHmAInf/mZpkdUayuj72LlyHDa3GW0D6+IgeizhoIox6TR6eH+zfHp4EZ&#10;zimjxcS5Rq0fxWgieLVC9oU71u/eiZN3Ikshvh1II2tr59ZInC/sNm0ExlYELCAztsZjTB+N+Ul3&#10;7n341r2zxrkNJ1iK7Naj0TmpHYkHtWQ68J+y/yOoAopotQJjOqEXo8EYADJ5uDNUgjsaFPYlnZLg&#10;ixLtJUMGJ9Z6vM6LFTooFSOpyQWQkwmtmBQAMfFIdBQQg5phNqccySaRNgZ2Dtg5MPpzgIBMNC6A&#10;EywgM8Lnt6EAMt5DIoMzo6FY3shYLhetmy57fvU3+Q7Eew9f9T+5KvYV+Sx/vVRlJMuWFcEijzwt&#10;bedfLPWHHC3VBx0pNT/7tdTfeY+0fL1QunLzQWxxM1pcJUe9AjIjHJrtePNN0Jhbn10PvYs0ZVOt&#10;rI2V5oU7YTXlHob9woSSyT0TTYIXpuxDs2s8rjXGRYbJskmy/RPhIYAxxu3IMA08JR8uJosCIFbI&#10;sdCEmbIkSyXJBCn8F5bVhObUyP++TEW5lgYM3ICRSupNGYnpjyuB9uiCOEDDeHyWmiZXfBwvq1Kr&#10;+5cvGvDc8f3+9QYxms2RAf11PPVbEqHBgn6ZsrFBgV963FkGBFDhhKdC5aGlWbIRVuO0sB7IwmvV&#10;MNhQ3wex3uMgwGwcgzygBGNt5lsgLRUPm8Q1tv5OUL31yYgWe8C7AHPNLWzsYYRpIE4dm8N4mojH&#10;H8LlaBpsrmPo1uXTfy8gQgmB5Wk1cuPn6XIUyowUy4XuVG5AxswvMmEMG8Zjp859a3aOBtEOARD2&#10;z89SZHFyldTghqnvYhkyA5mHdh0bAQvI2Dkw4Ajwxq5p3jt6DuhCq8YG6L3UQ8SXzBiKhnUCuKHF&#10;NZXuqSdDJ6Sqli4phVBvPgCVHNT45gCM4fOyxg4I83YpzRiu14DtKO0YlCrxxE3bvvKmdpQzQWsG&#10;bJo03DFKonsSwJcYtE0AYmhR6AAyTMII0DjNJqWjn5TaMbBjsHPNAe/vD+1TN6KuPh4MvlLlPmHv&#10;Fg74pDOoFf0v/PXf3pOWZ2v+I8AxSa0rlFdTl8hv1j6uwJhx8/8spy27TW5Nfl++KIuUknSUKH22&#10;SGTSw9J+zm+l8YCjpe77J0r9xX+Wpmeel7Z1QdJVUhrgiF03L3ZaQGaoHYfOCEqYP48tkz9D74Kl&#10;EUrfw22L7BYZVUkjQRkm6kwaodvB0g5PKYgBZHR5kmFfuFkLHpeZIQIxnuPRTAePvg2PTbNbdIkN&#10;2RdnwXb7pfUFuK5pxbVUz9+Gctyo+iq+TC7/MAEMCOjnUIeEnzfH6U72PeCABqw8TktM3Fl+swKi&#10;xWvkhGfC5W44AVHvY/iWXr5/rh24e1cO/ZjZoUVy/mvRjuOQ0fIZDCCjgDXNkAEg8RM4GL2yoUAx&#10;pwM5CwXqK2NOS/W3wCr56axoJ7ZKMJllPJqJZNguHmDNvG4YSq7yIo/teh/zxyOaa5goBNT0vFWC&#10;xW5w0K90SYEyGoBjeR1YReNxzMdDzPi2r1MkOLtGXT87i7l56gWnanCNPTemTP4I+/QDHsV8MiVV&#10;5ph8vhOu0iXP+5o5xGNknLD/YyG0/cDSbNiGAwiDJIFZ7Jlu+L5ddks7fgQsILPjj/Hw9dDvmopM&#10;GZ70iMQ3AkShQG8z6K8E5ml516HAmG5pov4LmC4EY0oAvOSDDZMLMCaPltZGvBfv1bFhG/XQlmGj&#10;+1INwJgKgDElSGTowJQFnZnUcjiWwBUpDjowm9FiXM1brmQYMxaQ2bkSYQt82PEeC3PAy9gjULyx&#10;oA6ATIMFZIbvbBRgS70BMjov6WXfbd0dklxXIC+lLpZfr3lEdv3yGgAy18iPV98rD8a8L+vyoqQm&#10;KVbko/ki190sbaeeI41HnCSNp/9Umv+Jv9+DcG8ymDMtgURE3Tvdme8UDx2QScfNl5eD8+S81zbC&#10;phoJKEVUPYBMgLIOjyOPKTkx2hymFITJNEENAjWmjMStmWHYJVvDlHEzVMx+TSmVBoPQh90fhH7M&#10;25vlEyTI1WANB1rSoY33MkCG817fhP4DuKBYrGJsGEYGn7uSZE+JlgFt2F+tfXL7cqXB86vXY+Sl&#10;4AI4Ug6X3XWgI+97vmdBa+SxZbBdBkNoIgExLcw7qPIww3QCMLEr+vX7dzbLZ7HlUtVLLHv7+WnD&#10;XcXladVyxYfxshdsswlweMEYf9BFgyg+bl6DnCvGGcwDquk5okAPNyBjXjdgnh535c7kgDETMBeO&#10;mREu/4VuzCIIP1fhxqUXEHHrUDmvFsCN9AWM/U9fjpI9qMfk0TjS89PN7nKDYwacch+fEr92RIRn&#10;hRSqm6u4F2sBmRE9z9mN76gRsIDMjjqyI9ov50SrwBig4Y10QkKjEwDIMIqtTeYtgZomsFzq6IQE&#10;UKUIoEouwRgAMQRlSlB6RJBGsWJUo06Mw5Dha9V4j8JshShtIiuGF2bJZQ1gxYAFU1QH9kudDxhj&#10;gBmHGeOwZZzmvVttn9tY2Dlg58DIzwEXUGwAGbD2LENm+E9Mvaf6PRNCt9Qoj6QLpbdJAGNeSFkk&#10;P189RXb/+hqZgDKlX664V2YmfSYh+TFSvylKZNbbIpdfL80nniUNRxwvjef/n7RMBlNm8RKUKOXJ&#10;lvZAugn+YAzvWg/E4nr4YzT6W3TGwvnnm7D1dxedYOZ936RDdDUUoqvOHfmeJUt+SbOb5eJJflnO&#10;M5DE2V3+5GaaDOK5R6yV2/IrhWJCi2R6F6xzyOMh8s9PIMCaUaNKuwMtkfl1cg/KaU56Fvo5SnSW&#10;4IW7PEZrfigHIoJPmtnBvrLcRLGG8Fy7K+0JUeArPkiQL8A6Ivto5JbeARkSgaLBpvjv56mwg6bL&#10;j5uNMghmkirZcdY/AK5R/wAosT6rVtp7iaWb2c1+uyNOwPzeRWly3MxQ+Q7jbER53WVnPiLSht3i&#10;BvNcxx5IGLdXNpOLceNxM9LbNRbZbiYYQRQypTCmR8KS+/p5qfJlbIWUcjx1p5xCSd9fR16zx8PJ&#10;6344epHVsovHqUrrKfFvj5aNme9usEiDe+pYHDBnAhhXv31rk3wJMIg5gF1sBGwEhhYBC8gMLW47&#10;9ae8zBhYV7O8COBJK4CXLkDjFKDjhQXwF2VrTWCFpUaFLDWqRYkSWgGelwJoUWAMmTWKXUMwxmHS&#10;1ALAqcRnSiAOllfTqu7ipACISaAtNUuTCutRb+2UKLnZMV5Axg3G2Oe+4JSNh42HnQPbYg54fpss&#10;IDOi50tDyu+ZzvZ9h74dzBiCMc8TjFn1oIz/6irZF7bWvwl5XF6I+1TiUyOkZX2IyJMvy5bf/kma&#10;jz5Zak//sTRcfq20vvCKdISFS3dtTU/hXj+BXue43Heq+4MgRjRco7TxoQEyzKuXp1XJX+clysFT&#10;g2W8sm02gIQu/wkkQOq2RDaAjCod0gmlSpb5twZoPCUkujzEuDZ5WCh+AEh/rxtHHLWdQIDMKrBd&#10;1skpz0TKg99k4romsC06o7YstUqunhMvBz6O8hIl4Eq2iz8gYxJpF7Ch+qcTbR4v4wZ2zQGPhcj/&#10;oMezAcBFU0Dh2+GaIoG/f3y1ESU13yRXyqXvx8t4gkbUBRqKkLIGZCbevxZlWKEKaEjsYR0eCAJ0&#10;XnO/U4hr09kh+fLbNzYp56txdyCmBD4880SzU9yitr2xSfp6Xb1HEV80JY6r57GHeaL34zOHNGDj&#10;smLfA5+lXfq/P0uV+ZsrpajWLQgNkw39q+MeTUoHrM2sln9ARHpf6jFxex5tGF0G5e9SZsSv1Zw3&#10;gJNzjOPx2f1Q9vT3TxJlA0ql7GIjYCMw9AhYQGbosdtpP0kGjNKMaXfsq1thrdeFF7dAFLGzqxMo&#10;OcV76aSE+m9QRwvrAMbAZi8Xj4VgyZRB1b4KFwK0rq7DiVk1ADdsFPVVWjFYl2VNZMVQK0aVJxGE&#10;IRiDumcHkIF+DBvE8Pi6fzNJVyDQxr4WGMyycbFxsXNgmOcAARnc5Y4jQwZ3MK2GzPCfOn0hDt9E&#10;MFBayDFIgWbMiyhT+hmYMbsBjNl18d/k4uAnZHbaNxKfESVtS5aL3DdN5CcXSRtKlOrPOFsabr5V&#10;WufNl67UTNnS2NBPRxw+iMOJGWrJzvDHanvaIjXpPoYDzm/ejJHdUEri3JVnYmj0NgKwKXzAFBdo&#10;Y8ARliqZO/z+JSMeZgu3SyBFAzRDenSVKhk7YWVR7Iio7olypfNeQ+kQ9GNYvhNoaQbjYG5MKUqM&#10;WK5FIMZhRXidhzSbp4fAsTluHoMWOtalKcfB7vqxlbnKnXKgOiuDnzMGJvXOfrMN7jMXjOfZYQXy&#10;81c3OX0hIDMY7RizrtY/oQbNeYgRS9vycRPPu/QO1/r3iUYSK1Mr5Yb5yXIw2DbjbneYTF7QTs87&#10;BZTwddd7AZkvfnPTR+BZl5gZQWafeadBEsVWcbFvOO9ppw2G2B4PrpWzX4oCcypLlkKYuQRlSO5S&#10;IV/bcd1T/OaV4fr7080lcsm7m2XiA9wWyv96aMe4QEolCO1mz2iASjGuVitQ8cRnIhQQlgCNNN+l&#10;b0B88HPKfsJGYMeOgAVkduzxHd7e4Qe9W2nGgBkDwKUBFwstuIXVxcvNLd0AZQjGwCEJ7khKvJe2&#10;1nUdKFOiixL0YlCiVEHbagIxAG3q4MbEVov1a1o6wYqhVky7KmfKUqyYRsWKoUCvYsMYQMbDkLGA&#10;jE2ehzl59tMksvG18R36HKDguMPki7KAzPCei/rcWk9Axr16R3enJNXmy3MpC+UXqx+UCQv+Kgcu&#10;+ZdcEvmsvJ38jWTFhUn7VwtFbrtfus48X1oPP1mafvl/0jT5QYA0y6SrtHyAfXEDMgP8iF3NEwGW&#10;tdCJ8dn1eXLq8xFa08PFHjACuf6JfK+AjGbHKO0YJr2mJMMNXujyH2N5PBSQwHzGI6jrYqkYQAbC&#10;xPs8FCxXfJQo8+PKkSj7l7w5OnyFsC5+Dv0/+VnYQt8FgeK7qJ+jwQsfdx+dRKsk3pSYaFYFmQ1a&#10;E4VMEgrXvgEBW94sG7mld0CmHTfvIvNr4SyVgTI0uBrx2Dx214MoV1JsKaeE7XsAUK6ZGydfxJUo&#10;dvVQABnaQaeXN8mTa3LlJIgeKytpCg0bTR4FAhrBaBdTJND88ymN02PTw3HLAH6GmcJxM+Oox07F&#10;BusRsEIJ1XenBMsxKKn6HbRypq7OlfU59cpIYyBAiBIuR/9eBGh17qwoR/QamkIerRzznfAcO49F&#10;g6BucIjzi+Ae4s7yt1+/sVnpx+RWu8vfLAA9ct8tu+UdNQIWkNlRR3YE+tUNCL4dQEoj3Y8MGEOQ&#10;Bv86wY5p7dTivRThRUlSHrVfatrUI8uPqvA6y5EIwtQrFo0DylS3tYMVA/YMgJhsuC6l4c5NomLF&#10;OFowigFj2DCg9saYphyWepZf+DBleilrGnqSZRNUGzs7B+wc6G8O8DeLv1WOA1wkdDBiAS5TnNwy&#10;ZEbg5KQ26U4CApcFbVFuSihTSl4g56y6X/b8+irZe+l/5IqIF+Sj1FWSCjCm9aN5Iv+4VbpO+5k0&#10;n/JjabzsKml97mWUKEVId1VVAJvgvve7MxYoDccI0xCA3597v82Qw6aFaLtrDaR4wBS/JNZTKqKZ&#10;Ie67+0qbw08Dg6CJAiuM9or/o/nMYB/1djzJvNmPBhFuBYjwWKjcviBdwvNqYYbAchPfmUJ2TBSu&#10;fe5enC6HoFxr3CQkz2SEGCFit6aIJ5HXjBnFuNAsH34G7koEcvZ7eJ386f1YpffRjBtrw7v4MyIC&#10;MyRYNsNypetR5vL9abC7JsDE4xsK+EXQBGDFkbBvvuebNNhX1yhHT5/F47LWN2OD79aCuU0Hol+/&#10;uRnsD5Z5GTcuM5902Y7R6TGaMr0yZPzHw7fkR7FTPBbuhu3kGjcydMjUQT/3e3i9/BKMojsXpssc&#10;HGN8abMGY7z98h9R9990PA3LrZN7qUf0NOyuKWztsbvW89t/DDwC2eZ7p79vqvxthez/aLD8dU4S&#10;XMAqpAI3VL2L0coa7jk2vDPWbs1GYCxFwAIyY2k0xuix8CKWzBiCMc1gszTisZXMGPzm8j2CMc0A&#10;Y+rwHn+UiwDAULg3G7TUPKiu01mJDgINYMc0ApBRVtZoLFmqxt9lzW1g0jRLJsuTwIqJK2kC0KKB&#10;F1WOZJIbFxjDZEdbXtNpSbktaevrHoCMed0+emNkY2FjYefACM4BL4hsAZltdWLrGxhpBzMmsTZP&#10;nkkBGLP6Phm38Go5eOV/5apNr8iclJWSv2GddLz+jmy54l/SefI50vzDn0nTDTdLy9y50pmSCuFe&#10;d8Lh7lOg/Vq6/sBHPXDSVoPrBerH/OOzJNnnEdo9E1QweixMIA1bxjBcXMmuYcncCy0Q1XQizc+T&#10;jWEamQcURyVTgIDHpGWOrTZfZyKsHofSuA1XM9vm461oN6+UI6ZFyFNr8tSNqO4tBBF841CJG1gL&#10;AVxcOzdR9qbwLY/TWBL7WCu7++8PABBQ4HEsl/EAEY6BNfLNX6ZIEPRjetW9HfjADYiZ4b+5avTr&#10;3ahi+S3K0PYGQOSUYQ2xZImADMbylOciFfMjF6XxBB58ARmGdmCMDcaEsfnn/BSAYCGO6K3S7DFx&#10;NaVsumysT0DGfMawTMz85PbwnNsksEGnImUfzfmm55wGqPZ5aL0cNz1UzgGj5fpPE+GMla9Ei0sb&#10;3ewm9k3x1HvoWbkj0QYAbmFipVz5UYIcxJIsgpNkGJm55NaH6Q3sM6w0jhfm9/dxbHcvzFBATzMk&#10;DCwgM+Qvj/2gjYBYQMZOgj4joIinYMZ0wDZJgTEAUlq6IOCLN1ClBM0YWF0DoGHZUXkTgBUAMFlg&#10;uWRVAYwBKEOmTFUznJNQwtSoARkK9xKIKQd4U4z3qS2TjhKlpFIwYgCsbAIAE807y8UAZorQChvV&#10;a2wedkwApgwTH9V0SZN9tLGwc8DOgdGeA9H4PaJTCksvLUNmdE64FJyntTXBmLPXPCh7LL5W9l91&#10;o/w95hX5InmFZIaslhawYOT3V8mW438kbT+/UJonPyQdy1agRKkkgItSz3743qc2kpqBksMeuffo&#10;BGUU9tozLTalLSZO3ngVAKh4P8rRu9jjQSS1BCS0o45iUxhAxgjs+ieWCpTxKzMxrjweRoyrbEm9&#10;p3VDjGjukLRjNEBiSoUUq0UDIwRHFOtijZzzSox8FA1nGpXI9gSlcqChNzuiSC58O1bZY3vsrt1l&#10;JB7Wj2YweMqY2C/GiCAO9gkgaAJKTX78UrRMW5WnbnqN3NI3GMl+zViTI6c9Hym73M/jJEDhAtoG&#10;ypRRblUOMHIebLw/hWsUr08DL70BMj2PNbmsSaatzEGsNsIiHEAgXa0ImnhsrvHcA/gFYGh5WFFG&#10;c8YNyLCfur8GlFEsGbJxNECD/ewJvaSjwfq5YHaM3P51GkrMCiQouxqM8xYliOw7W8x3qO8RrW/t&#10;ljfDipTdNbVfHNv03sA8vzIrz/dAzyk1j1fJqQDCnlmTj5upLeqmrV1sBGwEhh4BC8gMPXY7/CcV&#10;7o47C+0AY1oAuDQTjAGNuAOvEYzpBirTivfqWttRj0yWS5tkQ1AtCyfcPFxMlaJMqboZbBjaYsNJ&#10;iScSOilVQ9S3tKEVWjEtkol1k/FjTis+MlyYvKgGQCYaYEx0UTMAlkZlkcjmgDK+bZMuC/B8Vm9j&#10;tBMxu38LBtg5YOeABWRG91TZBfaBw4xZKD9ZA2vrb/8px627Q/4dN1vmJyyVvCULpPXxmdJ14WXS&#10;fcpPpeO3f5S26c9Ie2iYSH39gA/em/KZBClAoj2wG/UD3uf2tuJgAJkEXBNMVYkxEsjJSCDJIAgI&#10;yOjk0g3IMHlWbjEacMHnJiCJPhCOMCfAmeYnr0TJz16Nkp+/Fg09jU3yU5SCnIPHc6Cvcu4rm1T7&#10;Gf4+91X8PaSGz86KUds+d9ZGpdlx7iuRcs7LEWiRABA2oRQpU0Kye59f8RBJfWxFtpz1IhNoJM/s&#10;PxNoj0aMAV3czCD93CPUqsEgADITkYRf+Fa8vBNZBl2/npo1wzeXegdkOpC0R8OU4bYFaWCgsFzJ&#10;AGsu7ZSBADIaPBuPx++ilOfqj5PgHlQbANYyvRo4IEPh208gpPxnWIPv/TCOkUCgseVWc8wt1uzP&#10;zvIvSeoJxuyCeTgRDkm7PbBO9oIYMct+Dn0iVI6dESanQ1PnV5gb185JlAe+zZa3wovQrxqlwdjJ&#10;i26fJTAjMCAsghfzIR/wxPJsOWo6yv+Udbr7e2PmlVszBnPHiBe7gUmCMWi7Yk6eD/2YjzeWSc2I&#10;6hEN38y0W7IRGMsRsIDMWB6dUTw2DxgDAIaW1gRjWNNNOijZMcBh1OsNAGMqGqH/Ut8CuihKlXCi&#10;L4BAHdkvNWTG0D2JIr64C1SLVoEf7qI62F9XNUJArUE5KG1GeRIBmI0GjNEMl2iALxsBxmwkYwYn&#10;cdP8k1z3e32tZ5NjmxzbOWDnwLaeAz6AjHVZGtGzmn8ywlKQtIZCeSENAr5rH5F9vvm3nLL6Hpkc&#10;/a6sjV4muQu/lOr7wYQ57/fSfcbPpOPq66X9rfelKylNtjQ3D/pYHSjGFA8ESgJ3ckTGzxLcq/vT&#10;M9TBObXK8eYI6MfswiTYzVJwM2R6ZYwYcMIpCfkuWAe/AOByB3RbnodQ7quh+fI6nH5mbSiQl0IK&#10;5MUNcN2COOkreHw1GA2vv4q/KVg6pIbtqM+FOtuahXKTF4Ny5UXs+83wQlmRVg2rYq8Qqv/cZf9v&#10;/DxZjoLOyi5GwNZo5CigybA2mEy7AA31uquci3+jvIQCrNfMSYZ+SzVuig1MCHbQX4CAgIEXFKmF&#10;ecO3KVVy5ceJDutHgWwaNBsIEOPjrrQSwMZa+cGT4XLvokyJ7WEd7g8MBQKKeq7ThGtdluDcgVIc&#10;R7vIlMoZjRcySwy7RLNl/AV7PbbrWstHMbKcsqzdMQ6Ho9TnjOej5Jdw2fr923FyLcSd//d5qjy6&#10;NFPegeDy6vQaCPC2SDnK/ZtwnR1Yd4xjyOYFanz5Zt4Z1dbZpViaN3+RIvsCwBp3m4m7YVZRWNiI&#10;Txt2DAEZHrMWwTZMNDBjxoPl8z2Am9cCCFsBl6dOT/2bZcls3XfGfnpnjoAFZHbm0e+t72DAkOLd&#10;jh/xFpwMWoC+EIyhXSFPDARlKDhXixKkMoIxAFiUkxIcAYropIQa4TowYRrBimlQttadyua6DK8X&#10;YJ1MlDMlozwpvrhOWVkr4AWAiwJktKU1ra35nK8r5osLkHGeky3jJJcWkLFJ9rZOsu3+7Jzraw7w&#10;N8sNMHtKliwgMwJnXG9S5U4HOqBtFlebI0+nfi0/C5oiBy29Sc4IniIPb3xPIteCFQO9mK4b75TG&#10;31wibeddhOeTpHPeZ9KZm9fzTrtnF30ndc67vv98y1F2dkDGv5QrMJuiE46NC5PKVLkS7aFV0k5A&#10;Rml5GBaCBh48jAX9nr+2DAEJADIHP75BbkbSuxwJZArcZngdQp27DJRLp1U2SSoeUytbUD4N5m4F&#10;Ne3Q8BrfH3prkQyUcKvtlGP7KIdJw75zwQyughtQO66rnMVX/6MVry9ILJc/vhsre9PuW5W36OTZ&#10;Rz+Gr2mXHn/7YhUXzYJg/58IBsiQpq6XqCcSmG0xXF9PN0vMdHGLsqR+N7JELoB+zHiCGJOGCMgo&#10;d6UVqpTtl2AwvRiUrwwh+u6Te64FZpdwHHidmw+g7EXYkZ/xQoRMoMaNKjszjCsDyOh56AZj3A5F&#10;nlI6U+bjABvfAxvmd+8myEPLcuX1kGIwTEplAURxV0EvKRqgSV51K5jnfQAb6tDd8fWu6/7l8f7u&#10;bMGN0DYI75bJXz6Il10f0OVvRuBasck0Q8ZjJ+8CZVhi5S4PxFwi2+z4J0PlToCbUflulldfIPRw&#10;zS27HRuBHTMCFpDZMcd1q3pl3JRaIWLYQmYMdGJ43QCMRjrwhAANNWNKG+mgBLYLTrLKSQmsmCqA&#10;NHVoDdCIUS5KBGPwN7UTCNrwYieprBl3MwCoaJBFgSqm+QAvdVinFg2PPuALGTNGV6b3xLA3oMa+&#10;3juIZWNjY2PnwNbPAQLJURqU4fOIPIDP+M0rsYDMVp2bAn+4Z1JPAd+EunyZmfqVnBv0kBy4/Ab5&#10;KUCZqRs/kM2rvpK252eJXPFvkZ/8Vtp+9xdpf3yGdK4Llu6KSpTj+rMH3HsdyF12k2IHUgYZge5v&#10;V5skAOF7V7/n4W8BWNECpkC+Ki0aTwCCCTgFUBUgoxkhqiTJjw1i/jZghBHzRdJ5EkqVnl+XD4vp&#10;Ds30JdvXScB5A8pp5rl5fRge9Q0ubps3s9i6UX7iC8H4JuC8XiKLhqVOLHFR+iJG10bpfuiSLLeW&#10;iQcAIECjY6R0bJwylFOeC5en12Yj4W/qo7RnuCaTGWfvd4n9p47W9FW58qMXI50+UMTWjOlgGDKc&#10;D2Cu7PdIkFwOkIElRqWI2cCXwECg+XwT2NxfxZfLpe9tln0fIqjFuecCZdygmD8go8ZEM5TMWBmd&#10;HMzh788Il1sWZIEhVScFNe1SB7YSWTAt0GKkJTivs/tc+jx0X46MA/V1SyoMMygITEbOhMkAZBh3&#10;48KlmDta3NfMIX93JfO6srtepcqtzn1lI0Spc5WV9sCBsIGPkF3TRmBni4AFZHa2EfexBu3ZeZ40&#10;22lpjRMES5I6cIJQzBgFxgiEfbtRitQJMAYaMARj0PIVGNMuNWDBNACAaQRYUw9AphpATAX0YooB&#10;3FCMLAV3iKgVE4sSJYIxUbgbsBHNw4rpwXYhIKNbD0DG0ZPp8y51D1bN1idaNlm1MbRzwM6B/uaA&#10;YfyRJdM7IGPp3eYM1DPH6HkHu3duiV8c8Wd8TZ7MTPlKzlk/RQ5Z8T/5SfhjMi36Q9m8eJ50PTZT&#10;5A9/l+6fo0zp8n9K9wuvS1dUtHQ39ZdYOOlNT5glcIbUd8q3s114mGj0InbsCgdZIyml9fLEigw5&#10;9qkwR79DOd24S3Q06KAAGJ0omxIew2QgGKPKYVbLHg9A7+K1jfLJppL+E95RGRrvHGZSTv2cx1dm&#10;Q+/G9N8NyBCIMvoepoxGl/0o1x/NmFFAlgNi7YEE+jevR8uHUYW4Nhsp/Rh/BooZayegbTCDWJVR&#10;LTd9nga3J/SL42R0cRSAxj5wLA3wYRgoAZgpyu56hdKhuQWuUesyq3AT0N95qK+B9P92+v5NAkp4&#10;bq3c8XUqSqJClSCyoyPjLltyMbX8ba89QKGrbE47fB30RIjc9GU63JLqcE3d/znAWcN1fAF/WMx2&#10;nDd9HZe6JQLX2fdCs+iUZyLBTGJfjKuVjrcCZAy4aeaSYaOZkjI9n6Cps9eU9fKn92Jl7qZiKa5v&#10;dQXaMmRG5efD7nSHiIAFZHaIYRxMJwJf1vJV2li3AYwh6ELl/w7UhVI4XYExoFA2tW2BfXUX7vJC&#10;J6a2GbTOZimEOG8ZwBi6JikwRrFiyJRpV6yYfDgoZYEWnAL6b1xJs3JJcsqMagHGsDmAjG02BnYO&#10;2DmwI84BC8j0f37aOkDGu32WKaXVF8tzaYvlF+sflUNX3SLnbXhcntz4kcQu+UzaH50BJ6WrpfsX&#10;v5fWG26XzjlfiOQUOncb7DKCEegdTvPfaR10RtZAX+Um6KcchDIbZTvt0Y/Rd/I9ujFMeI3OhUnk&#10;tZMNE0ydRB/+xAa5bm68LEupUDeYRnPpkWD7HUwtgIXVAC5u/jJVDoX1stN/w7jQ9t3ssxJcNWwM&#10;Aw5owMCUKmkh5ENRrvW3jxNkSVKFusk2MkvfEGR9R4d8Elsqf3gnQfZ7GP1Sts9mPDWQ5Ha/Ukwo&#10;zQRSTCftmEVgjrbQABV+ANbTEyuzlBYh2dveZbBj3PPYs1Bm9ipYJb95IwZ6N9BdIatEgX1+GjID&#10;ZfYQkKGWD8qsfgv3pDdCi6C76AYzeo6L96j6im3P99xy4h24gF+WWil/n5skh3E+qe+F1oUZ6LGb&#10;9Thet62EOPYG9f1cl1mpbr4OPe4jMxPtVm0EtscIWEBmexy1rTpm94WR96RFGm0LwJgmgCpkxxC5&#10;53mbjU6CTbhIqKJNNdgwVHwvqGlWyHgFxXthaU3xXgIytfhxrgQrpghgDO0N0wDEJEIvRrFilFsS&#10;7hgrZowBZBxQxjTW0KrmB9L0eN/1GffnA27LbNM+OrG1zcbAzoFtNgf4mxSBu60xAKKLAVB7BRoH&#10;mzRs1Q//mP6w+55uoHu87ru+vUWN20hEmdJz6Yvl/A1T5ZjVd8jPI2agTOkj2fjF+9I2+WGRS/4q&#10;3X+4RtrvhZDvN0ukO7+oZ1yUPoNdhjcCfoBMH/kl3RnnbYLLzfuxss/DSMJvX64Tdw20KD2LAFbC&#10;HpFbc7dfl8QggT4dFssPLctSbLXAAqmmt32DCkOLiTutZgGJ03xnmfcvljV+ElOCUpw4R4BVicpq&#10;IEABUQRdTMmJZg0ZS2bjKmVAA7rpIF6nPB0hkxdlgPVRp26yjczSN+hW2tQKgeMC+clLm+CaRV0g&#10;XQbkKTMzGkCaqeEGZNxCxRrImYDP/QRlM2+EFaqbhFt8vre+jJF+WW38rN/3nsAgBWv/8Umq7P0I&#10;gAwAEV57bsMa6YUlEwjoUEDSSpSgrVaW1rfAzjokr8E1D4wcuD4Wupn2EAjnyPnPUf+++q7Ba/I5&#10;YLJcCN2evahHpOzChwrIOKymo8FwegTfpyRc23f61FiN2OQamSlrt2ojMIYiYAGZMTQY2/ZQzGWv&#10;A7pQRIy21KxlJWW4W9U643WAMQ0AW6ogClYMJyWCMSxVKgUYQ1E61r/Wt3RDN6ZblShRV4asGArm&#10;pUDALh5ADBMRReEPCMa4gZneWDP+AE6gz9jXfEEuGw8bDzsHRn8OOGAz6e8xhXUWkOn1JOd7L7in&#10;YXTfiXJbd7skNRTI81nfyoVh0+X4tXfL/22YLk+FvC8RX34ojfc/InLptbLl8uuk/ekXpDMsHPW3&#10;jQHAGJ3vbNuT8U60Nz2OnuHsOa4U0H0uKE9+8epGiLZSswKADNkFCoRwCYz6iNsaZoh2tTHABMor&#10;doF7zK9nb5a34F5DRkLfKePIAjImVfYtKTFJtjMNKAD8wvpcJVZL0dpxd+jkmaUmygnH9NFVDqMA&#10;ADdbRseDrA587pew9abTUwZukI083tgzhgRLUisa5VHYLh8HVyQPGKPG1ZSiuRk/ui9GJJc6J6o5&#10;JVh0OdobltF/QNnMF9B6aQCrO/DCYwlgP+8PagQYdl4Xp1e0ymPL8+SIGREOQ+YugGPaLclHXHog&#10;TBOXDs1usIz+9ZubZW5sBbQWCcQ4i+eqnBbXyuY60HzsbY4GijsIgLgxyu/TmRQoZjyNns1AjtlH&#10;QNuJPR3PaEX/KsC1YoCHdrERsBEYnghYQGZ44rjdboX0XSrus0ypmWAMypQcoTuCMVsU86WiEYwX&#10;BcagTAlgSwmclKpgX12POwgNZMcAjKnC8xKAMY5wL1gxZY1KuJdMl0iosNNlJBKsmMj8GmjH1DoN&#10;ZUu9tzq8Z1p/69r3+46ljY+Nj50D23oOEAzi7xx/98JyawIAMtvtaWPED9ybNA8gQcb5KrEuT55O&#10;Xyi/DZ8OJ6XJ8oeIJ+XpkHcl8r1ZUn/rPSKX/VO2/PdO6YSzUmdsrHQ3Nvj2YQC7GfFO78A78HIn&#10;3IE2yTKFX70jHonz/u0L0+U46MdMmIwksMfdfD92gocxA9YFAQsCF8YWetIK+Q6S38s/jJdvkypx&#10;46i30rSRnAD+fe57X9TGu2dxBvRjkEBPRn885VoapPAAUebvQCwN/d5tK2Q8rKEvez9eFiVWgM3c&#10;sQ0EfXsyOJpBs96QXS03wnZ5v0d1GZoRyWVZkmE3GYFc1UdTxsTnLvtllG/tcl+QHDE9TG7A9oKy&#10;atX1qhfS8P8iDQCQ6eW719DaLe9HlUFcOUZ247xSjktDZJe4y37gEMX5PXV1jmKRe9223P0gU8bn&#10;q+ECaPxhRUJ8PXlXdEfdBEfSe7/JRLxCtRaTn0bPQIAZD5hEIGw93M9i5UsAYWTV9754v/VW3nwH&#10;/nG3XRu2CFhAZthCuX1tiD+VhhnT3I5yJaD0FJMDHqNcAPhDy1rmcrBgigDC5Nc1SwFAmVLqxYAV&#10;UwsQph5gDAV+WbZUiBKlLAA2KbCPjAeNMaaIjBiCMKDrA5ChqFgEwJjIAjYkKbbZGNg5YOfADjoH&#10;CP4YQCYCgEyoBWSGeILsjxnTKckNhfJS1hL5fdhMOXPNfXJ10HR5Y+XrEv3hLGm4416RP18vctN9&#10;0vnpV9KZk6sSlx5ozEjm40Ps+Y70sd4BGYIxXkCmHdce30Lv4s8fxaNcCeU65m6+R6g3AAjRA5DR&#10;JT38LNgl+z26Xm5G4h6VVy+dPjoj7giP5AQYOCDD6o9V6dVy9ZxE2R86HQqUoMOSpyTJDb70Bsi4&#10;mDIApPZ6OEhu/DxFMfW2jX5OT0CmDFqDn0M/5k/vx8l3IDA8DkCRx8bbw4LRLB8PKOPWajHsKJah&#10;rZZdJ6+XM1/cKI+tyFYsbO/iD1TwncGwTPx+GfDRlem1cv0nKdBf4XhQYJosmUGUKvkDHgQYJy3H&#10;+AZhu9D1SQZQ1uzWYfHrjk+X3CCH7/wNBMhUY7tLU6rU8e/7iAsIGwgI48+OgX7MLgCljpwWKv+d&#10;nwxR4pp+fqIsILMj/Ybbvox8BCwgM/IxHpN74HUJbxZRqLcFgAwFfMmMoQCYsrVm+RFAlgK6KIH1&#10;UoQTKsEZ3mEhEFOLVk23JbBl8mpbJR0lSkmw1osrARijSpScO8MOEANABuBMBMCYqELcNQZ13zTe&#10;DbPgjAWo7Bywc2BHmwMEZdinCLSQvBrZVFQHpqFbQ2ZMnhpG6aB6S1q9rwdKtVKbSuWF7KVyaeQz&#10;cv7ah+Vfq56UNxe/KvEvPSn1N90mct3NIo8+KVsWLoVeTIF0w+nFLqMXgZ7ppC97oRrXFR9Gl8kv&#10;Xt8kE8iScLMRPBoxFHvVgq+epNEwKjQYo5gMq7CN1XI8nIoeX5mDMmoIqHrqdXqCBsN/F3/wIE8j&#10;mMqfxJTJea9tkonsL0VUfay+tc5Kj4Rax8TYLfMziMEuiMExM8Pl0WU5QpFaX+Ai0DdqJOZGN0ql&#10;muSVkALVLyb14wAUeRyLlCuUC1zic7B61GvK1cjVyKpBGdoeENm98M1YmQ39mFyU5Gz10sdQxZc0&#10;yfSVufLjF2FBPpkgH0roPADhEIAZzk3oIu32wGpVlvdiUL7kVLn74NaOGUzPeo5nHtxN340qkt+/&#10;sxnCxADCVNxd+kMDBWb4GejfTATb7IfPRcgjSzMkFtf5PYDtbcC/GkxE7Lo2AttTBCwgsz2N1jAc&#10;q2HGtKAcqRFADNkxSsAXbxCMaQIYUwVUXYExSi+mGUlEG+yrOwDCsEypA7oxEO6lwC/AmGzUZKcY&#10;IKbYsaHmnRhF1VcJCQEX03zBGIIyFpCxifiOlojb/tg57Z4DBpCJtoBMH2ewwQEy7d2dktZUJm8U&#10;rJPLN70kv1n9oNyx+An56uMXJO25p6X5NjBj/nmryPTnZMuGMOmuq+9VRHUYTqt2EwOMQE9AxptE&#10;kr2RUdkmz6wrkFOfh2YHnWDc5Up9AjImMdZaI2QxQESVIqa/ArjzZngxbii5wbixB8jwhlh+bZu8&#10;tL4A9sToP5NnlLYorRLDGjFskh5AFEu1NChFwWO6MiHx3wP9/+WrMTI7FP3H9dpoADKEF3idN3kJ&#10;bJefjVAaJEoXx12WpPRxtDaOG5DxaOPo8iUFyKyQ/R5ZL38Fi2hhQjkY2sOgY9IHIEPB4M8Akv35&#10;vTiAGogrRaa3BpDRoroEC48A2+Smz1MlPMcttmy4LlsPmCXAfWr66mz5yctRCkxRAtFDBWTw2V1h&#10;H3/B7E1wiCqQ7IAA39Yf8wB/SuxqNgI7XAQsILPDDWnvHeJPJbR7lTYMxXub4YrE2lVeCCkwBnW+&#10;VQBcCLTkw02JgEwJmDF0TaqG4G8t9GRqwZKpgFYMy5iycGciubxJYsGKcdyT6gHEAIzJo3aCU5oU&#10;AUaMad4kxReksQmsTWDtHLBzYMeaAzWqRJPlSmQJhuI30QIygznZOhlSwDwJL2Y0lsisvBVyVcwr&#10;8of102Ty4mmy+J3pUvjQg9IGO2u5E45K78wR2RQnW+qQ7GBrvlyMwbMXBnP0dl3/CPRWauFdj9ck&#10;obn10E/JlKNmQu9C2T0bEV8XS8JT0qJBGA9bhutqjQ8lhLtGDoHd9dUfx8tX0LtoxPZ9AYm+Rmk4&#10;5sdAtuFNYHkzLBLXUZOh98GyEOXqQ1CKGiv+TAaP3TWBCgr9Qj/HI+pLIWACMqvQ/2C55uNE+Tq+&#10;Qpk2mGUgRzb4ORx4q534Fi9Jq5Rr5ibIwTie8WS9UBfHaMSoR/bBOEgZto8Bosz72vIbY3vYtA1y&#10;54I05V5HRvfQl/6BOZbvh2Ne3vpluhz0OMp+jMjyQNklvTkuATDcFW5Tv50dK/M3l0sdrq/NbPDO&#10;iqGMlPNp/h+KMr1JC9LlB9Cr2WUy4jrUYycQdttyAHxr5Zo5CfJNciVu3Lr1mHoTIB76yNhP2gjs&#10;bBGwgMzOMuJKqHcLwBiHBUPwpa2zUzqhG9OB1oi/HbtqDcYAkCFLhs5JtQBuanAyZ4kS77IUoESJ&#10;TggJEO6NAStmI1gxrM+OxEkrKs8BZCjey2Qk3APKuEEY+9yXOWTjYeNh58CONQcIxJiSzTqULFlA&#10;ZnCn2sCATAeYMamNRfJW/iq5JnaWXLz2MXng66my5o3pUvYwQJhbwYyZ/LjInM9hV5Pjk+AYUMY5&#10;jqEkOoPrgV3bHYH+AZlK3OwhcPK3eYnyvceh10FXGzI94Kijmilt8RF+dZcvEZBhiY+2u8Znjn86&#10;XO5cmCbBWdVKI28sAzKe/s9Jku9RP4b9ZyKsABmtI2O0SzyAjAFj3IAMGSiOdfSJKNe6G/3fAL2P&#10;dtyIGw1AphHXmx/Advm81zeiTEeXISkbb3c5kh5fBc64yrJ89GR0DPDZk1A288y6PMnDTUE6gg59&#10;6R+Q4bZzqtvkyTUFctpzG2WishR3OUMNBZgxoBSAqZMh3jx9Va4klzVLW4++BGIO9tdbJx682boY&#10;QtaXf5goByg9IsSPJXBD0b/RzKQDAEjdAfv06KJGaSOt3rNYQKa/UbHv2wj0FwELyPQXoR3gff5s&#10;doMB04ETYwuAl+aOTujH0FGJQr5dCoypABhTiNKkfIAthdCNKfOAMRDuBSBTiTKlMoI1NW2wAmyG&#10;cG8TfpQBwuCOTkR+g0TkNQCQQVKpwBgmIjUSDt2EcLeOjBL3tc3GwM4BOwd29DlA7SxHPyscbQNE&#10;fTeCLViE39bukfed3f7OWj55kTpj6ebblZyWMpmdv1KuRZnSpcHTZMrCmbL0tWlS8cAU6b79QZEn&#10;XxZZtlakqAQZia9QpoVgRnNaBE583SkdtepeQykESyK+CycXBSrc5WZPaF0Rf9FXH/trB4hQYAYe&#10;z35lozyzNl8Scb3CkqB+l20+SbzHRL2PV4IL5HzorHz3QQAsis3A0h72iSCABiRMCZMCBgDI3IN1&#10;+WjiwIT7Dsfu+hz0//m1OZIMFrNb0LdHJEaw3wVgUz+9LldOeiZMxhtnJQNiuMvQePweoMkP8GDf&#10;CeKgTbx/HTSGYuRjlBE1B3T5Ga7OeLdTC22fuTEVcsk7CbI/xXGVvs8wuC2BBXbwY8EQ3U2ShUkV&#10;6jo78OL+TextHvu+Xo1r+HegsXPuy9EAkTA/lK7QEDRvCHJqoPMElNI9uRZAGErrfPcWCHAdrnHo&#10;91trV7AR2CEiYAGZHWIYe+8EfxIJZLcDgGkFsNKKi9Q2DcaQLdOA1ypwZ6oQdbJ5YMUU4oe2HD/k&#10;NQBo6uCyRJG9MtheF+JiKQfCvallLUrV3thZM9kIAyATDoZMBMCYCIAwDlVfNwI06j3jtGQSlX4e&#10;wbSJYFNJjW02BnYO2DmwPc0BL+BkAZkBnGT7AWQ6t3RJZkupfFSyQf6ZMFsuXfOo3Df/EVkx6wkp&#10;e+QxkQeni7z8tsjaEJHqWrXDkeYDDKBXdhVPBPoHZJLKmuThZdQZCZddkXQ7OigakFH6Ii5AxuiP&#10;KOaMi1Fh2DQAZCZCGPaitzbLx9GlUlzXrkyB+122eQ7pPaak0mZ58NtsOempCPkORW1Vwm8AGc0s&#10;MSK37pIlBcq4ARnHXWoi3Ix+//ZmmQd2SilAETcQ3COZHqF+t+PiMxoM6jsXpcshdClyl8wEKsXy&#10;lF25wCcFSDkCxyx3OgC22VehDGs53Kh6By8GMNY+Hw4UAO9rLPVfB3vt276CHfuTKCcjQKH0WIYA&#10;cChAzQGXWJK2x4MEzqLk6bW5EF7uTaDYDXj0D8jwmj+7vFlmLM+W42aEQXeH+/KL6UCZPYpVswr6&#10;OUFy/hsx8sHGEuXA6rtYQKbf3xa7go1APxGwgMwOPEUUGIMbjaQWNqN+ugWNwAxLlAjG1EOkt5xg&#10;C52ScMFCUKa8ESVKWsCX4r4leI8q9unljZKIuyybC1GiBIDEYcLQOYl3gOsAyqA8iawYzYxxLK6d&#10;dVQ5kwJXDI2//8dwbJ9tMJ+x69p42Tlg58DYmQMOKGMBmYGcZP0SIh82wxbJa6mQD4uD5cb4t+Tq&#10;kKflkQUz5NuXHpHih6ZI52NPinz4qcjmBBGI99JJx9xP7gnK+CUzg0lEA+UcA+maXccVgd4TyxCU&#10;PP8bdroHUWeEyaK6o6+Fav1FbRWzQr/nYYZoAIegDEpB9oXd898g/Loctr8NPRLIYczl+x1f/z4H&#10;TqhDchrkX59RpyTE0VlRbBK3I44BpQwwpcEAxZzRwJSKi+OIw/5fh/Kv1emV0FnxT6DNQff8pvTb&#10;nX5X8PaP5g+LUDZzzdxE+S5tzClUzH75CxWb8TWAmmEEGfCCj9ATmgBg7iSUod27MAM6hf4uP+4+&#10;+ce4ry+vulLWLfDY8BclBSX6LwTlys9mRWJ+UlzYiPsOAZQxDlKIxXiAM4dODZYb5qdIGL4D3qU/&#10;UCkQyOl8uqkdujc59XL7V2lyEACscbci7kq3xwVeDgSQ4XyijhHWPRSA2t8xjkugH8NyqJ7RHsyP&#10;ab+TyK5gI7DTRcACMjvwkLO2lj+cFD1TgAxgfuq60WGJAmJlAGAKKd6LR2rHkClTA5CGbkoKjEEJ&#10;Uw6Fe3HnKhblSRsBvkSy5IhACSj4jlaMA7QoIAa21g4g400KWb5EMIYAjg9zxs2iCfBclTv5s236&#10;+cxgtm/X9WMy2dgOan7a+WPnT99zgL93FpAZ+Ok18MX8FoAr2S2VMq8kXG5J+kCuXT9dHvr8MVk5&#10;a5qUTp0u3U+/JPLp17IlIRlq9V4avU/6pf7wTYo9fw0mh7CAzMCHs9c1AwMyrSg9WZhYKb9/N9bR&#10;GVFghAuQMcwJ4zLko6XiAiYI4OBzu+D9I6eHyF0LMuD82ACtvN4SdL+0kvNk2Mc5ACDjdzgUHP4q&#10;vlIuRknMbg+gBOkuzQrxYWAQiKGbkguQIdPCrWeiAZnxAGXY/3vATImDzp8DUXLx79ywd1bvw9kb&#10;rx/fQNnMBW/GyK4sw6JQswFkDMvJ0x8DsJlSLA0yKSaNw0j5DpyCzke50qvBhZJZ4WsV7e2dYxvt&#10;u/TV7/4BGcaturlNFieWyRUfxmGMcGzKQnoIYIzHOUqDI3DD2hV9vOCNTfIpyrDqoNXoSMk4fegN&#10;IvKWdbrH1uk15QW+iC2TKz+Kl73htDXuNhwr51QPl65+jp/9IxMIx3zKM+Fy/zcZirnO32X3N8dR&#10;kOntx3QwP7LD8BNjN2EjsJ1GwAIy2+nA9XXY/PkjGNPBMiXow1A3hhc8vEmEGxZS09otpWDCFKA8&#10;iSVKpfjxpqBcTQtbhwJmaHWdVd0MMKZRNhc1qLsRqjxJMWKc0qQo3RwBX19XEZZXOCyXvhM3C7zY&#10;xNaCG3YO7HhzwAIyW3tq5QV+cWuNzC+JlDvjPpR/rn9Gpi2YJstmPS4lM56U7ldQorRsDbj5+aCB&#10;OmBMwOTF84Y3KVPnyF6Tna09cvv5wUSAyV0Jbgy9hcSdmi/jkaCqu/KG+eFmTfgIvurSDybrqqyF&#10;oqVk1qyS3ZC4n/lClDy1Jl+yIcjac/GfLX4zYthzSD9AwDVRqe1C/ZhXQwrkbNgTK50VxUrwYwAp&#10;FokRv9XJtQErDJOGCbTu/1no/9Pof55P/0cCgOl9tGNx7fgIytDOfCFSab84rll6rFiOZsSazbh6&#10;+sgyLK2bo8bWYaTsOSVIrobo8aLEalyzulk/XvBiYN9rM95uMdrA0IfpHccpEeX69yzKBFsEZUuq&#10;L/4spgECNGpua0DmTjBt0E56OlSmLs+SeMSMDHY34BF4/hpWj1us2lkzo6JJng/KkV+8Gim7E+A0&#10;pWKDBmQcm/EJcGj65WvR8hI0jlLhrOpfEGoBmcH84tl1bQQCR8ACMjvYzCBwzRNHOwEY3HUhINOG&#10;H/c2ZXXdDU2YTo+tNdkxFO+tAgBTSzAGujHlQGxoeZ2BWtaE0kbZpIR7Ca6gLImNQItmxEQCbGHz&#10;6sV4bV7dgIwpZQqUdFlAxibjO14ybsfUjilZg/ytdH43N+RA1BclnDu+qK9zd9p7t9SbKA02x81t&#10;r5YvyqNlcsIcuWnVkzJjzhRZ8/pUKX3xedny/jyIOoSJFEK8V7vnDBaQGezx7GCXCmOmO7w+iQOL&#10;5XHoXRyPu/Dj7sAdeTaVuBsxW6OhYsouCE5oQEaxFHTZzl0OKLMfymOoH/NeVAluMAUq1wkEyLhe&#10;G/bJ0Tsgw/6TxUPg4gQk5ePuYIJuABkm7VrsVjFJXICMj3aOXk8L31Jn5eJ3YuUj6H1U9QAuhr1z&#10;AedSF4wk1mZUy79Qhnb4jFDYLlMXx9iYazDGDUyY8iQDyhgRYwUyoU1aKQdAAHcSWE9R+XD5cblG&#10;udkkA+udezwCADG9bKSyoUNmbSiUn7y0UXYH6OeI3WpxX58yOj8RZgUaGgDHzGvq/rC8Dp+/fbl8&#10;7zGW2MXJwvhSyAZ4QcTAMJE/oOQ7BNTtuX1Bihz75AaAKdivcVcyAJ6HpePvbuVX0qSAsBVK5+bP&#10;H8TJ53Hlin3jXnxh7kCA38BGZMz8INkDsREYpQhYQGaUAj9SuyUY0wYwpgWq8C0AYFpx0mJrwmtk&#10;wLAMKR8Cb4VoFOutAghTjdermhybawr7plW2SlxJkypRIsslTJcPOeCJo+1im42BnQN2Dtg50Psc&#10;oK4WWyh+L4MByEQB2Obv7o7tskQohvKpvjaog7kvz0+XdtbLworN8lD8XLl95VPy8idPSPArj0nl&#10;yy9J92dficTGQ7y3xgPGjNT51G53uCLQ+wygecAy6LzcMD9VDp9G5gEZMgRkTPKuxUg9pTnGeUkn&#10;j24mDYVLAcp8H9v556dJ8m1yhTIuGMtLPfq/PK1abvwiVY6YTuFb6n1oMV+j8+Fmx5gSHwVUGP0Y&#10;XcrExBvgxVHTQxHPZOjnVEoj69RHYWlC3OdvLpOL3omTPakfQwCJwIoC2TQYYTRvPACBZph4StN0&#10;iRP7iXE97qlwmbYyR4nf9s1n2coOezAEXzChBdfRi+GG9FdoEx36BMbKsJkMGONh/LgAJ9U3AjIE&#10;bozttJ7DXJ+sLozbnhT3fSlCnluTLblVjUPuAG/KrgQQdgXKlfZ5mHF25oSHkWMYZcpiXI+Deu4v&#10;kK3L4cCuOfCx9XLTFykSklPr52wVaBQsADPkwbMf3KkjYAGZ7Xn4/X73eEeCDkrUi2lq36I0Y0CI&#10;Uc+rUYpU0tCiLK2LGwwY0yFVeL28sU2K4KKUXdUkKaA6xpY0InlAeRISiVBoxYTmVUNsrFrC8dwm&#10;YDYJt3PAzgE7B/qfA25AZj0AGTINdw5AZjAMmZ4X9AUAYxbXJMiMhM9lypJn5Y13HpKIV6dL9Zuz&#10;RRYuFUlIFWlo2J7P3DvhsfsDMt5xp7HA+2CyXAz9mP0oQEpQgc3/Lr5xFlIsEQIQmiXjtk5WVtmr&#10;YbEcIQ8tzVQgKBkoo7MMLDFl/z+KLpE/vhevHIRUKYzpv2GJmL572DI6WVaADJNqHQ8CWXBnOhlM&#10;o0eWZik3TF8mybaLBMviZ4UUyg9fhAiuYbn4CDG72RgGWNKsJ+PARACDblPo5273B0FQd5O8HV4M&#10;PZfe7KGHqX+9ADIE0zdDk+fxFbly6nORDphCXRzTL8P48TB/dJmZW/vIrTtjdJLwOAGvH0Tg4/Mk&#10;pbnoQwAKyEkJ3FcCfHNjSuVXr0dDBFnrMHncyDSTyuNm5WLyeI5Lr2P6gD4eDYbTw8uyJb2CNxTM&#10;fg1Lx/833G/eD+xrMEwDZzdjI7D9RsACMtvv2Hn12dCHLpwo2jo7Ab50oAGUARjDc1Y9mDKkrBbX&#10;t0pBXTMYMq1SCVYMRXsrlItSB+qXWyWtolESSuolBiVKvIihcC+ZMaG6hRGMsYCMBaQsO8rOATsH&#10;BjQHPIAMWDLr8dsZWbgzADKDPaF6L+a7cM+7oqtRVlYnyTNJX8nUpS/KJ+/PlIRZT0vje++LrF4H&#10;lVDoxbQE0gQZ7H7t+ts2Av5ZmXfcc6Gf8uSaPDkL+im7PQhgwbAoPGKvulSHJS/QsvCU7RhARpWC&#10;aGYFtTLAWjh3VrTMDi9S1zZkDY/OMrBMNLeqRZ5Zm4cymGiUhoBJwrIrxsCUYRmtEX9XHI+7kmY5&#10;EMRgudNdK+SclzfK6yFFENVtldHAo9oR84SyFnkISfxRM8AkQUmOAi+MdbmH+aO1cPi6AQ3cOifG&#10;5QeP33t0AwR1E2UBxJ/dGisjO7a+Y0iomc6jc2PK5cK3YmUXHvckgoemnIxAmcuunH2ZTLDMMFEM&#10;CEUGlKvUiWMNIG4XzHmW2s2PLcc1el/OWO457foNRdwzwR56dl2enP5chDOX7nLbonP/rrI3w1BS&#10;zB0eE/ui19Hsq+9A++fHKNF6BeBaWZObbUWgcwCKPQP7GozsMNqt2whsBxGwgMx2MEg9D9H1C4en&#10;ytoaZ91m6MWQJtqMUiW2OoAx1IQpQBkSy5SKUa6kxHsJyOBRuSjhgiUFIl0xxQRiHN0DpRWTWwd2&#10;DJrWjqGGjCpf0jR8+2hjYeeAnQN2DvQ+BwyYHaoAmWqJwO9rwQ5fshTohBroirznxXwZwJhVdcny&#10;atJCeWHpK/LFu9MldfYL0vzJfJHQjdCLKRVpb/crVRitZHu7vHAYQwetxw03kmKhn3IHbIyPoM6I&#10;sgNm4u52E9IaKpPxOptax11ewb/157QjzCVgmyxJrVE3p0Zvcc97f4aQ96hiixrlbgjFHj0jXCaw&#10;3wqQ0omxj/0zXrtPa5F4BH81O8Yk1gBkJmKdS1AmtCihCuVKLADc9kstWBor02vkP5+ngPUDd6VJ&#10;y7z6MYb5pJhOGqBwPzcCzQY4AMhG16gfPBkmk77OkODsuhEs++wLPXDeI+MoLK9e/ou+7f8IGU0G&#10;aCIo4w/IcM7ydS1SbAApzzgaTSSCaY419enPRcmMVXmSCKZ6R9dA5q93hClNEArr7LsXZSiXrXG3&#10;Y7t3GkBGg5Ye7SEjsOwqqfIRyHZYatTt+eP7cTIf+jHcvnfpfU77zDgLyGz7L6Dd43YZAQvIbJfD&#10;5vzC8X/SGqkRQ9vERoAxTagXJhhD2mI5GDAFAF2oC+PYWneA6tkplaDIFiMxyK5qliS4KFG4l0BM&#10;CBKHEAAvbAqMQeOJJ9zTKOprk1AbAzsH7Bywc6C/OeABZABkr8+xgIzvqZaJhnNxT2ZMdVezhNSk&#10;yuyURTJr2auy9KPnJPfd16X9669FYqgXU9+b/+t2eQa3B+1EoK0DiXtqlVzzcaLs/RDLlXQpjodx&#10;4CprYRJLgVIDyHjKQjS7AsyY8dBe+e7DQQACUsH2pRvMaC7+gExPNkEb7LhXpdfKX+cmKyFi4xI1&#10;IEBGWWAD7FDsEi0uC3bMvo+g//NT4II5emV9dO/8AGVol74XK999CMdJhoyyMu9lfBXbyTXWCnDT&#10;rBKUBO0CoOAnL0XJzNV5Eg99Q7ft8vCOcP+ADPeXU9MsM1flyGnPRshEAi5mLnpEc3XJnRKe1owT&#10;oy/jYXa52SpYX5WbrZLDpobIdfOSZGFChdS1Dq40i9f4X+Fz185LdMrfyN6507CPDPBiHl1sGHVM&#10;pkzQaMfQ7noVdHtC5dYFqbIuq2aAANHwjojdmo3AzhIBC8hslyPtnDRIRW3BCb0eYEw9wJgGBcoQ&#10;jOnyWFfTMakYtbwVAGJYulSB53RXyqxsVgh8NGj0ZL5syIXwJNoGPA+hdowqWULDa2wGoPEmGd5y&#10;JvuajYWdA3YO2DkQeA6EoFwpKHtnA2S8bkuBUxzvqxXdzbK+MUPeT1si7yybLcs/fF5yP3pHOpat&#10;FEnKEKm1YMx2eZkS8Da5924+K4moX/dxdLH8ZvYmsEOQFFIDRumkaC0RnzIdgjFa7NYIw1I/hewK&#10;JvoAI76DpPIHSCAfWZGFcp3mMRQ29tsXkFH9RwnIxzEVcsHszTKRfTD2xJ5+G82PACwGBViwscTJ&#10;0VqZiLgxgX4Ijk1ZuMYbrSWtvBmW43nyU9iY70bbZTKXeIwedozulw8QY9hRps96XGF3/Z37V8nv&#10;3o6R9+EalQ+wx4vODhf/x8326H+bNMiYC92fS+Fktf+jANJU/A34opkoPloxBDncY6lZXp4yLbxP&#10;tya03R+AuC/i9nxQge6rGUVzI7b3Y2Vs3ggvlN++tQlAGMC62wnIaAaZcrHid0g/qrHwE8g2844s&#10;LYJoAPp+BKHhmWtyAITVg5k0tgWyR2u+2/3aCAxHBCwgMxxR3Mbb4KUu66JZR0sQpg5gDAEZAjO1&#10;AGPIjCkCM4YCkqx3rWzugnhvp7KrI0CThhrTeIIxtLNGshACwUkCMmwhbt0YPKd2TCjep7p6CIEZ&#10;1/v2uU3C7Rywc8DOgb7nwM4LyHT7+C35nyaZVtR2t0tUXbZ8lLFC3ln7rqz9bLYUfzpPOtesF8nK&#10;EyWEZpcdIAI9yxs6UGudVN4oT6/LlR++AL0Litne4UoYPXfsTSLLhN7objBZJzsEjYAMRXDvXA6W&#10;zVqAO9CPiciHi2TLGIpboP5vkdTyVnk2qFDOejFK2x8bu2t3eYlhjuj+e1xyXAm+AgRWKTbKeRBz&#10;fTW0AK6ZraPSf/Y0Kr9e7oA99XEoM5pI3R+OrdHF8TBENIDhtmI24rhGxJj9AiCz98Nr5e+fJMoy&#10;sKnoyjXagExLR5cEZdbInV+nqVIqNf8UmGjKsDS45HFfcrF/TEmWpxzNlKeRQcQ4rZJDngiRm7/M&#10;gBB8I268GoDIAfUcBztfFzsz0EmlTfIowMgzXgyHHhOOheVU1JExOkSGsaNizmNygXpu8FPbjI8H&#10;C+u3b26WDzYWKw3KLVsGUkI1KtPO7tRGYLuPgAVktsMhNNbWtDNkaVIDGgGZGoAxZbiALSQYA/Fe&#10;2lhXgsJIAV9aXOfVtkoqwJhY/GhHFaIUiQCMB2xBqRJKlJg8mOY4LKG5X7OAjAWl7Bywc8DOgX7n&#10;gPu3lAyZcJR7FuA3mALsO94S6K6tU1br9LYnT6apq1Nimgrly6wg+WTdx7L2q3elYPEC6YzcJFIA&#10;vRh/8V4VNytIsKPMHbpBrsP34o5FaXIsk1qCMWSIKMCBwIwuTzKCr4pxoN9TLBpTssOEH5+DBseh&#10;T6yX65C4L0wqx82psQTm9Zy7zUjqQ6CHcu/iTLB6wjUg5Wd37S/k6wFjNIPIgBkKkHIS+WvnJqJs&#10;Bf2Hg6bvEui7M/zfp3YAbUsBnFCAd9+Hg6H/gvExoIBboNjjHOUGmlylSkYXB2N72LQNcteidNmE&#10;61YvQGF+V4bjG9FPHPze5jV4WkWzvBRcIOdAQFoBHgRkFMhiyrI06OFxwTLMFFepkBpfDTIqEV1u&#10;ZxWYXuvkorfj5FOI+/La3Vui1ftvIB2geOP0hs+TVbyUHhOBlbuNiK/fo4dlRo0bV8mYOn68Bv2Z&#10;3adskKvnpMiytBptHz+Yc9fwz63hGGm7DRuBsRoBC8iM1ZEJcFz8eUOFkkczhkBMI066fKyhfTXA&#10;F2rFEJBxwBjoxhi9mOoWSQaNNAbMmIiCBlWOpBIGAjJKL6ZelSWRBeMDyujEywPS2ESs30TMMgYs&#10;a8TOATsHdj5Api/XDe/FOe/x1m9pk4yGMlmWGy5fhX0pod9+IiXLl0lnbKJIZa2Rl/GeBdXHLSCz&#10;HV2u9HuoFH79LLZMLv8oXg56HAKkvJtPYVMlaGvYE+4k0s0UcZdbYB0F5qyS458Kk/u/zUIZdh3I&#10;VaNldx2o6z3nLm+ifRVfLtfOSZRDpoYqa2dfu2/DkgnEljHlJxqgYv8ByBDYue/bTHUt1wTAp39A&#10;xnxn+x2uAazg9LEa16IfRJfKz1/bJBMJpinXKK1jorRWXOOrnKT8gDajHaN1WajRcsbzUfI0nKjy&#10;4MjVs08DOLR+VxkcIMPNVYN1viCxQi77IB5sFDC1OH+VILN73NxMLl2K52PnrvuuXI50GROFeFH+&#10;dDJstR9dng0tpIYBOYVRwPprHM8foNuzp3Er005JHj0eBcK4x0LvUwEy/K6ZPqyV8RizQ6aFQ3A7&#10;C1bfTSr3GNxiAZnBxcuuvbNHwAIy29EM4A8iFd4bcaGhNGPaCMZ0AIxpVyh6UR1avfO8AmBMGSir&#10;+TiBpVU0OSVKcDOgeC/1YXxZMEYjph4ADUAZlieZ5mLHuBMM+9zLJLKxsLGwc8DOgR5zQP+GbgDo&#10;vS5rR2fI8ESqL8D7uQ5vBBiT0lYiQUUxsirqW9m06mspDQ6SjpRMZDl1jm2gzzLoTGA7OqvvvIda&#10;2tAhL28okJ+CYaDsnpnQkunChNZfCFWVV7gBGVcCywST7AQkkD96ORqshULJrBgdu+feR9P5Ujic&#10;MWehAOuskAI5F8DFHg+h/0zIPXbXpsxEMxcMm8QjZOxiWyjtGSeJ/xFKn15cny8Z0I/p6O4PkFK3&#10;+HQbju9YN9grnZIJs4inYLt8IgRvVakSx9UI2ho3LA/zR4MD7jIm4yB1l/PePg9vgBV0nHwEzZaa&#10;YWc99fab1T+YQKbOpoJ6uf3rVDliKhgpHAcjXKwYXHrOkiGjWDK6nMkALz5OYRqkMkwbjOWBcDe6&#10;/MME+TKuAkYdbnCt51iRHUOJgtnQjzln1kawkvhdMnHXOksK/NIAjBkHU1JltGSMyxne3xV23acD&#10;CHsKQFhBXaDyPzfI6GZD7ry/abbnNgJbEwELyGxN9LbRZw0zhmAMXZQIxtQBjKlthX01LKzLIIxH&#10;ZgwBGV7k8ERPhkweRO2SyxocFyXlnATAxY8B4yQRBoAhGOMHyKiSJleyZf62j7rcS8fHxsPGw84B&#10;Owd85oDzu2oBGe+Jslk6Jbe1QkJL42RtwiqJD1kq1ZFh0p2dK6B7Bjij+iZGw5E2bqPTtt1NHxFg&#10;CUZyWbPcjXKdQ8kOofCoAmSYROrEUTFGzB17AjA64dXipwq84PtkYIAhMh53+C+A3sUnMeVSDbHc&#10;sTVXegIyFL5lGc7BT2xwmDFsTOhVv3SZjyljUX3na2ScmMTfEYFV60O8laVBF8yOQf9L4abZ4QP+&#10;BB6K4QdkGtraJQjg8y0AKQ6aCpef2yAMS2FZxZIx4+fqJ/uk2DNmzHX/+boSpF0th2N+/OPTZFUG&#10;1TogG+jBfPWGDshwL/lgnr8ADaSfvhQJ8WICgxgPglAG8PAfS/ZVja2eu6r/mjVElgxfV2ynlTIB&#10;nz3+qQh5YkWu5FS1uKy+e85slr9RE/KhpdTtod01445j4Xwx8eVcUfNM71uxcsz3yjUOPH7qET28&#10;Ti58Kwb6MUUq1+i5WEBmMDPNrmsj0F8ELCDTX4RG+X11ysSNDgPGsDyJrJhaADIVzW0Q7W1VJUrF&#10;AGJK4aDEsqVi/E2HgeRSCvfSJQmivdlsGnBxsV6YLKim3ncxY8zdXfW6FvVlcqH/to8mZvbRzgU7&#10;B+wc6DkHjBC6B5ABKL7jasj0f6LsRIpY3FEvsVVZEpUSJskb10llQox0lRRBvBdgTD8ZNN/uaRzc&#10;/37tGmMhAr7AWhtYvmszauQqlOtMvB938GnP6yltcSXncA5yWAeBmgZrVIK5CkyKtSj/SYCNdI20&#10;D76+YpsGiYLGQZnV0FmJg6Uzjv/WZR6XHQd4Mom6YTVooEol9AaQcQM4q2UfuOqw/Gl1erV0+vS/&#10;L7bH8JYslUC7cM6mIrns/c1KiFcBMgQpTCmPGkeXZoopqTGAjNFf4SM/i/E/5ZkwefDbDInI89eP&#10;GY4h658JExiIcF6tAfD1BcrurkbZ3ffAaDGlcx4RXTWWZjw1OKIAGT12Pv3Wr3HOkyl2K92lOKZJ&#10;+K5US1N77w5HVSgT+ya5XP71WYIc/DjKpyZhPhGQ8ZQscf7o75I6Hv7tagYY46Mar5Vy+LRguf7T&#10;RPk2pRLlb4H27QvIDMdo2G3YCOzMEbCAzBgffVWmhIuXZjBjGinei0axtgowY4rJjMEJsBhsGJYp&#10;lSkNmTbJBmqfqMCYBiXIuwHCecG4a+EBVviaaQaQ0Y+OyK+3mUQrhGANmk28bPJt54CdA3YO9D8H&#10;TNmnB5CBrsPOCsi0w52jvrNJsusKJSk/UbKTNkltWrJ0lZeLdAa6+9r3/dgxftq2h9cjAt7El1JA&#10;lbhe+WRTKRxcYpzEEKyACdAKITgz8X488jnceSbev1o9fgflE+q1+/Ga+pvvrZVd8DgeZRZkJ5z4&#10;dKhMXpwusdDcGMuL6j+u1chkueCNTU5yDiehCRDoVTFQ/XTaBMRjguk7HicgQTexmYC+m/7vCs2Q&#10;E56GfsziDPS/0a/7fYEOQwEkeo9uJkwjngVj5OevRslecLwaj77RznwiRGo5bhMewHiiefvljDf7&#10;qPqJcZyAMZ4wmXMCgMTkVfJrxGh2GMrQKlvBEhnukTUwb3/bde/Y+7wV1+a8zqbWy6nPRUB3xQHS&#10;JrIv6Nd3fMYRY3dfkBLsnYg5y36q+cz1PGPMWCA+FLSmVTgAm1+9ESPvRhbh3NHiyGgFWHgT9v2o&#10;Irn0vc1yIGy4d2Hc8b2aCNaYcyzrcCz43qj96e+YetTvYZ1dcVw8NgJ+u2AungHnM/ZrI/pHoea+&#10;f5GHfWD6GxD7vo3ADhcBC8iM4SFVYAz+Y5lSAwTEyI6po611Y6diwdDauhQXNuVoLFEqADiTgfrd&#10;BA3GhKFEiayXYLBaggHKbMipAhCDR5QoBYPtEuyyu3Zsr8mW0etxXTz3JBV+TBkfnRm35ox97qvB&#10;Y+Nh42HnwE45B7ygVa2sw91wutrl1+yoLkv+J1JXAo63mrrbpLy5SgrLsqQsL00aC/Oluw56MQHv&#10;vI7hk7I9tK2OAB1qCvE9mLexBMyCBAjRhsmxM0Pl1OfD5TTVIuR0CJpSv+K0F5zHM57f6Pyt3ouQ&#10;M9D4/CTolJzwTIT86KVouebjRHk3Ava8cDIbW4sv6NGFazr+DswBIHXNx0lyAoR4f8D+o8+nPYc+&#10;qr47/TvtebymmnmuY6BjddKz4eh/OPofKVeh/2/16L+bxTDyUcmoQAlPcL784f1YjB2ODWN72rPo&#10;D/vFPuA11VSf+Boekfh7+qmeh8spz2FOPLlBgQK3LkiXlWA91bT0raMytN758+4CAVS9c/MIkFAm&#10;YH5shXK3OhFjcTyAMTWGnKeqz2zsL+Yw4nCGGmczvuFqrPmaEyOuF465EIbSo1A5Htu7DCyqN8IK&#10;YJHe6Cvu68JAmA98uLFU/j4vWc5+eZOc9HSEnIrvBb9HjLPzHYpEPPmd4neJ+zNjwGOKkjMxTmeg&#10;HQ/Hs5PASrpmbpLM3VSOudo+OEHfHiEcXtBvaONsP2UjMPYjYAGZMThG/JHvgiBbW2eXUspXmjEA&#10;Y6jqXtHUKSX1HVJSRycl6sc4pUp5tW2SVtUksSX1EoVa0jBVXlQHZowDyJAlsyGnUoIByAT3AcgE&#10;A4Rxtw1KA8GAOgRsnL9tszGwc8DOATsHep8DDhDOVitrAciE7cSATHNXG/TOkFRVlUhbJVgxTU39&#10;liiNwVOzPaStjsAWJHfdUg7zgQ2ZtTI7pEgeWZYtDy3LkmmrstGyZPrqbLRcmcG2RrfV+XgtT6av&#10;ypEZq3JlJhqfP74yRx5dkQMHnnyZE10GkdUGacT10tiaXL4JaTcAmVL0PzirDsyPEnkMGiEPow/T&#10;0F+nf2zZqk1DP6etxt+IyQw8TsN7zjp8L1ueWJmNz2dDeDVXPoSzUWRBI64X/YGLbZMQk0NRjH4t&#10;Ta2Ulzbk4diywLDAuK7EGK7KU+PpjCv7wL7ybzxH39gv1TfVx2yZinnw8PJMmbk2R75KrJScmjaI&#10;FLsn30DLZQyY0luxoz9g1Rsg03sMGW46mH68qUSNx6MYDzVGetxU/1Q/EQP0mePL9zm20/U4z8A8&#10;noE4MSZOLLLR/yyMbRaEn/NlWWqF5MKgo8tDkcHxaECGD3RZ3YBr/bfCimQm9vM45tNUNO5PfW+4&#10;bxV7Ps/Xx8H98TvlHNeT6hhw/Ig7x+4jzKe4kmZ8n+iLN4jFAjKDCJZd1UbAGwELyIzB2cA7SK24&#10;c9gInZh6ivfiF78azJgygDE84RGMKVPW1rS4bsfJql2ScWcipqRBIvJZbgR2CwEYzWohE8YBWar0&#10;I/+2zcbAzgE7B+wcGOk5sB6/w2sAyNDdLh93770X1WPw5DNCh9TZ1Slt7a3S3gbafScS5t649yO0&#10;f7vZsRIBurF04/qmG2VLnRArbZNUiPumIqGlM1BGZRNYvmzNyq0nC6/xMQOipmyZ+DsLZTFsfE4H&#10;yVS0LLxHkKMR10rdqq5lUCnkCAfH73jwZ2u70//s6nYcf6ukoj+qz+h/VmUjGh/5t44DY6He920Z&#10;FYgNGvtfiBt1tUieO/szVxqh3hIGasK4lqKUPhtjmFbegNaox6wVx9iKscSjHjvfvnA8vY1zIR3j&#10;ml3dhOvedoj5BgIFBgLKMBjD6STVM3jcQzOCXgKWOseM46HmqZ7D7Esm526Pvpv+4v3yJqepz2Iu&#10;oKXhb8YvG3OhFNf7jXBa8g6td37zGUuKqhGnfH5X8Bl+1jkO53vj+f6o71AvDTlEBmKeXsExa1Is&#10;fDq6jnE5phGazXazNgLbPgIWkNn2Me9zj7yWaKe1NYCYOiibKyclMGNKCcYAgOGPJC88CMyQmsuL&#10;lcSyJsdJCWAMy5LWZwN4QfMI9upyJC/zxSZhI52E2e3bOWbngJ0DnAMWkEF6DMYnm1129gg4SfTI&#10;wyUjv4eBj2QAgGgsHd7AO9L3tauC2rj4s06GaQc9NuMPyBiBYndw+2PIbM2xbSvgz3xnjG263q/r&#10;wduLkTqmkdru1sTfftZGYMeKgAVkxtB48qYhKpSkGXdP6uCkVNNCMIZlSbC0JjMGCDzvPlA7Jrsa&#10;d1WAZscVo0Qpn05KLEnyZcE4ujDeZhNEmyDaOWDngJ0D23YOWEBmDJ1k7aGMiQg4kIx/4rw1KMXW&#10;fHakQ7KzJLPbCogJNF7ct2HCbCvgdyAMneGcW37x3SbTalv3cTjjZbdlI7B9RcACMmNkvPizxxrZ&#10;JoAxykkJgEwlwJgSADBkxZQovRgAM7C5zkItaYJixdRJeB5Lk8CKySIzholGLR7RlGivb+P7ttkY&#10;2Dlg54CdA9tuDgRl1cjqnbxkaYycZu1hjHYEfJLIQIDMUIGVbZKdjnb0xvj+R3sMAjFk3CHD8UG/&#10;SOD4ph63ehkNAMr1/dhm4R6Nfm714NgN2AhsdxGwgMwYGDKeGlj329yxRYn3khlTjVba1Ia64FaP&#10;mxLtrbOqHRclCveG5FEwskqCAMYEwdZ6PUV8c+rVowJlPG3bJR820bOxtnPAzgE7B7xzwAIyY+Ak&#10;aw9hbEQgwE1+3wPzLccYHJFmm2WoIxLL7T/t3Zr4jyQTw4AYBGQIxug2IqM42I2OZL8Heyx2fRsB&#10;G4HRjIAFZEYz+ti3hxkDeowBYyoBxJQ1AogBG6YIIEwR2DEFYMlQJCwBwr0sUQqBNkEQhHsJxKwD&#10;82WdAmHcYIxNCm1SaOeAnQN2Doz2HFCATAZEfVE+mrfT2F6P8onV7n5sRsCTfzpPjCpGD1DGvR5q&#10;uT1r9mDYuJJtdTXVm5vOaIRjIMm2t0N9RWQ0jn509mmiMByyzAEgLuoCKJbMUJlYwx2VgcwR/31u&#10;DfA13Mdvt2cjYCMwXBGwgMxwRXII23HAmC1gxnSjRKkTtqAoU2pul3LqxNS1oLUqId98uCqlQak9&#10;DsK9UXDqcMAYp5EFE5RTp5rDiLEJmI2BnQN2Dtg5MFbmgAVkhnBytB/ZwSMwUPDEWY9ysT2lgN2J&#10;qXnuBmRGO3E1fewLJPI/xtE+5rEx7YYnCsOzlbEREfdR7Kj9GnuRtkdkI7AtI2ABmW0Zbde++JMK&#10;MyWAMV2KGVMNMKaiqQOivXBQIitGATItUgAwJh02dZsh3huRC0trDcSQFWMAGerFsJEt45QusdmE&#10;zMbAzgE7B+wcGO05YAGZUTrJ2t2O8QgEYDB4jjgQ2DKQ7rgZM/1pigxke1u7jgaUyPLRTB/F/bA5&#10;tV9gtz4gKr69Ml/6mmtDHOOtP+Qh7ri3j/mzbXr724I7wxx4uzkbgWGJgAVkhiWMg99IB04cLRCO&#10;qaebElgxlU0U7e1Q5UlshShRyqttkXQ4KRGMCYdezHqWJ4H+vpYlSnBUcgAZ0xwwhnoyDiDD9511&#10;3M1Z34A29tHGws4BOwfsHBjJOcDf5dUZVbZkafCnSfsJG4EBRCBQZmzAmLFUwhQAgxhA73aOVbYe&#10;3egbkOkZxa0uWtr6Qx7moe0LkOkNnBxznRjmmNjN2QhsPxGwgMyIjlXgH7suJeDr1YypAhhTSiCm&#10;vgNADMGYDsmtbVO21jF0UgIzJhggylqAMWvY+BxivusUAAPARTXDivECM+u4DtYliGOaAW0cIWDb&#10;bAzsHLBzwM6BkZwD6zKrZFV6pSo1zYNDXteY0S8Y0ZOf3biNwDaIQG9lQSPAiBjR3uzsibE/mDDU&#10;YJv50D/cMppQ3XCM9uC2Mbi1hxp9+zkbARuBoUfAAjJDj90APun7I8i/eDHeqsEYasZUoJWhVKkI&#10;QEw+QJic6lbJrGqVpLJmiYZmTEguAZZKACpVAGNwp9UDyBBoccAWA8ooPRmyZ9TrVQq0WauBHII5&#10;bOY9vm+bjYGdA3YO2Dkw/HPADfA4gEyFbACr0QIyAzht2lV2+Ah04WKoE/p5bLwmMg1/Chvf542r&#10;Lvzh+RvrdXZ3SxuYxW2o9+7ACt3KvhiuOWNKzNfpQxuv81o6lCZgCdwyS1GKzsbrvqb2LtU377Kz&#10;J8zDB8h0dndJQ5sT90KU/Beh8bEErHNKA1AmgPNu5wJkdvifFNtBG4HtPgIWkNmGQ0jNmBacpOtx&#10;knY0YzqlGK2woQPCve2SDRel5LJGsGJYogQLazBjyHJZA0DGaXhOkAUX9ixZYumSA7J4QRlV0qQa&#10;GTUOq6ZnM+/ZR2+cbCxsLOwcsHNgeOaAw17ULniZ1bIyoxK/59WSaxky2/CMa3c1diLg+CSRGVza&#10;2AnHyFZJLW+UtPImaOSxNUsGtPIyVWvF39DOq2iRjIpm9VqGeq1FUsqa4DTZhM+2KHCjFcl1z9R6&#10;9MGNRgAuGejTOnz3v4gvkTmbiuWTmFKZH1smK9Or1XstOHbfpX9Wx9gZz0BHMvpxJ2BXAcZ5dGG9&#10;fBlfLu9HlciHaO+hfbKpTNZn1uDGZ6u0AtTb3qM9tueCPTobARuBwUbAAjKDjdgQ1+8mM0ZpxtBN&#10;qV2dNMoAxBCMya1tVxcdSaX1srGgFndSnXIkhxFTJasVKAMgBqAMG0EaxXzRgIwBZbxgTE8QxpQs&#10;BQZoAoE29jUbKzsH7Bywc2Aoc8AHJEcSsBIaMhaQGeLJ035sB4jAFmkDoyWprEU+i62UZ9fly9QV&#10;2TJ1eZZMW5WNliPTV+XKDDyyTcPzaStzZfpK5+/pq/Haymx5ZFmWPLQ0W2aFFClNpjpo8PXtvjQ6&#10;oaMZw+dxZXLft+ly7dx4+fN7cXL5Bwly7ZwkeXhpFhhzVVIPFocFZIZ3fMg8iilqlFdDi+Sfn6bI&#10;pW/Hyh/fiZVL3oyRKz9MkOeD8mQz3ueNUbvYCNgI2AiMpQhYQGYbjAYlA0izNWBMOd2UoBlTDCAm&#10;vwYlSrhbkgDh3kgK9wKMYakRtWJWA3BRJUqa7ULq+7pMB5RxABqtK4ML/jVovSUO6/BeEJtm0wwl&#10;wbCfsYmpnQN2Dtg5MPA5wN9dtrUZNbICCZgCZCDUbjVktsFJ1+5izEWgGjejPoutkGs/TpZTnomU&#10;o6eFytFTN8jRM/A4M8xpM0LQNshReDyKr6umX5u2QY6YHiKnPBsp/0Cy/XVihdSAbTwWQY1NhQ1y&#10;7+IMOeP5SDnw0WDZ78Eg2f/hYDkSfb7ig3j5PLZU6noAMuzJ6LNMhj5xRv/Y6VI6P65c/vZJMuZP&#10;mOwzea3sc/8a2fu+1fJ9zLU7FqTjpmeDtLMmbhsuPRWNRj9W27D7dlc2AjYCA4iABWQGEKStWaUb&#10;tapuZky5EvCFZkxdp+RVgxkDym5CcR0srR2HJMWIUewYLeDLC3rVUKaUgQZQZi3aGj4OEJDh51Vy&#10;ELB8aeAJhk3GbKzsHLBzwM6Bgc0BA8isASCzPA2ADER9bcnS1pxN7We35wiwLHv66jw5BonyuNtW&#10;yrj/LXfarSucdgva/5Y67eZlaHhPNTy/Ca/dsETG3b5KTgaYc/+3WdDXqxOWBm0VIDOUvJh32JQw&#10;d+CkntowS1Oq5OJ34uQ7962VcZPYV/Rt0irZD6DMVR/Gy6LEcmnu9D/2YQJk+uxTfx3u7313tP3X&#10;HcxnR2Ymp6AM7nEwqU5+LkLNlXH/wZy54Rs1d/Z5aL3ctzgTZXIt0PjpDZAJ1IeecMpgj753QKbn&#10;/pxXnH89liGFOFBfB7Khgawz2EjY9W0EbAR6i4AFZEZ4bpAZU9vS6ZQooZXQ0roOZUo1HZJW0SZx&#10;1IsBKyYoq0KXJ2kwRgMxzkU9mDCgvDuAjAPQrMFrZMXYZmNg54CdA3YOjK05YEBwPq4GILMsjS54&#10;tUq03VfMc4RPQHbzNgJjIALMf+NKmmXS1+my98NBAGAAstwOkOIOJM13rPa2OwFe3IHGZNo0ABkE&#10;M7ju0dPD5K6FGbIhuw7lShDG9Umsh5BADvAjPVPa3hkWDW2d8gE0S3700kanX+wnAae718ipz0bI&#10;lCUZEpVf5wcKDPBABjKWg9rUQJkiA11vIAc4cutsKqyTOxelybFPhsp4gmG3Yy5hTu0Kpsy5L2+S&#10;2aEl0G8MBISZY+oNvBgpCeBBDNbW40KuwA9kv1xnpPo9cnPAbtlGYHuNgAVkRmjklMo+aqZZpkQw&#10;pgQCdMUNrUrxPbcaltZA6TdBeCyMYExGOYAVADIAWViitFpdxBOE0cwWRXt3/nbAGOd922wM7Byw&#10;c8DOgbE3B8iKcZiNFpAZoVOs3eyoRWAgyZzvwTUAPFmRWi3XfJwg30EJybhJYL7cA5DlHjy/d63s&#10;dv86MBiC5IBHguRAtAMeWQ82yXrZB22vB9fjtQ1yGkqVbv48TZZjO01t3qTam0IPATTwdKX3Pg22&#10;t0Vwy3x2bZ4c9xSYQGTHEGCatEImTl4jF8zeJG+GFcLAocVv9Aa7l0CDr7cx4DAMeMVhnGlM8E0b&#10;xs3qTSWWNMpTa3Llj+/Hyy9fjZFzAYr97JWN8n9vbZbJi7NwU7MO7lym3wZsGO44DPf2dOc8gMxw&#10;zBU3AOVwcZyjdsbGy9DRMRrOXQ7/sNst2gjsEBGwgMwIDKPSjAEYUwvBOcWMQV1rMWwPqe6eU90i&#10;qRVNsonivdkVOEGUyRoFyLAMSYMtBGbAiFnjw4jx3gF2EjCUNtlmY2DngJ0Ddg6MwTngZTBahswI&#10;nGTtJkcxAu5b9QNLPvNw3fNuRJFcCEBiAoAJAhTj7gF75N41sheAmFOfiZAL34iRP727WS5D+yPa&#10;xe9slove3gwQA6+9Fy8PoExpEXRjaGHc38IbYnTcYfLdjmux9q4uPO/Ea13KkrrnMvCMk9d3ZLkZ&#10;227ab5vnZEMHZ9XK7V+nyaFTg51+kgWExz0fXANh2ThZAPefClwT9rWwpMZz/GBZU/OEfeF+eq22&#10;8dOfcbbhfI6fd7bR7TD0PCVXPHbYiOO9VrzH8nqyunvuB9bkKp48FieugZqyMfccY6BAE0jrRPNl&#10;qfBw+FlnrDqx7Q41Xs7+fI+frznNNx7cRhbcuOZDp2jmqjx5ZGmO3P9Npjy4JFOeWZcrXydUKHcv&#10;p1yJjcfQ8xj5vhlfbx+dOHn71tfoueANY9WO+cecgM2xa/fdr4lth7Jz99rBbwk42P3PVTLHeLxO&#10;7Mz878DxB+qzAWRMTOhcZgqmXCDfwL7q/X017fs2AjYCvUTAAjLDPDX4g00F95rWdilvagErpkWK&#10;AMZQdT8bdPUk2DZuLKyV4GyI82aWI5Fgg0ivqwTJMGQIyKyl1TU1ZXin1TJjLCvIMqPsHLBzYDua&#10;Aw5DZrktWRrmM63d3LaPgD8Q039iaI5xM0qzH1+eKWe9ECHj7wUQQ6DirlUyfvIqOf6ZULn5i1R5&#10;J7xEvowrlS/QKHr7yeZSmRNTJh9G4++4CgnLrZfS+nZXyV/PDJEJbHVzh7LI3ggGchDAkVWwmV4J&#10;DSdq9LFUKBPslPqA2jPu/gUGbWoAuGQDXIoDEyOqoE7C8+rg9gQNwLx6te0V2M8za/PlIjAy9nlo&#10;nVMyo0qyVsmBjwXLLV+lSDjcoVp7cfkheaO8qRPl7C3YXj1smnH8+O1YlUZjhjrcyGvE/tuloS2Q&#10;S5B3PGipnV/TAschbAOlkvwNYrl7CHSsqLPSDIYRc/0ylNCTqc11VuG8siy1CuvUKQYPLcW58JjK&#10;GjtUn6mDRQfQDehDKNYLxedC2PA8BOMTkd8gscWNAD5apKa5U4AJuBYeH1/gdr1vEIjJrWnDZxsl&#10;CKVowdheaE4t2OPOY4hq2Bf3gfdoTrEe4xqOmHOcGzRbikBScmkzAK9KeRMuS7PRXgstkLciCmVR&#10;crkkljUqxrqz9Jy7nQhIJRxQs2DDHoc+ROU1oH91qjwuBP2NKqiXxNJGdVOVc6znCJj56IBmTRij&#10;HMQhAmYda+iOqq/jwzBnqCXGMSJQWNbYKrElmKtwTuV85Xzi3ErAvjiGzQHt0QOjI3SZKqprVcfJ&#10;+KzNcObPaojKh+RUS3xJg5TgO4RQ+SyGEUMLead5FWzUs4F/1bf9z5Ldo43ADhIBC8gM80C2AeGu&#10;xkm7BOVJxfXNuJvTrH58swDGJKNMKQoK77StXoUSJf5Iu5kxPXUgqCfjOCoRsPEyY6x+jNXMGFua&#10;GXY87HjYOeCeA4bF6PxuW0BmmE+0dnOjEAH/rGxgWRrv1vPm0g2fw/kGLkmKGUNA5u5VsudDa+Si&#10;d2Jk7qYyXDN1KgZBC7JFJqFMtOuR1Da0d0sTAIyOgNQWJ3VkcluKm150N1oAJsQrIYXyKGy1J8FV&#10;54bPU+WG+SnQr0lTltOvo2RoGY4nA4l1Iz7nm9r27BPZCzXNbTBfaJDFyZUyO7xIZqIs5mFYcJO1&#10;c+83eFyShW1nYh+p8vu34+AYFa50SxQ75s7VMv7u1fKDp8Nk2upsACrNPcaOYAL1BSNxfTg/vkJe&#10;3lCE7WXL7V+lyQ2f8fjTsO0MgFp5KHkqBfBTq7bT1gnb7wAsiryaZgBbZfIEBG7vWJguNyEG1O95&#10;dFmmzNlUDOACwEJVmyxOrJLHl2EdxObGL1Lkf1+mygvr85HMEzRywIsCuIEuTKyWmatzoc+SKrct&#10;SJW7v0lXLlL3LkqXe9DuxvN7EIsHcMy0L58NW/JvsO0U2JwTJHCOsSfgRbZICo7lw42l8iD7uyAT&#10;GkGI6aIsVWJ03yJnH/dh+2x3oy+TEJM7sR5t0ReAMVVc36bYNWROLcI+n8T+78V6D3yTgfFJh8hv&#10;JmJaCiCuWbFT3AuZKpxneQAxIgCofZlQJm+EFIBhkysPLcnGvnk86Bu29RDG+xmUor0VVoR4VEg0&#10;7LNLAFRxznpBHudZC+YsxYM/BaA4ZWk6gLgkNTdu+SpdHluRI98mVyngJ7msAW5hZTJjTY5MWogx&#10;xnHfi309DPDyKbz2XmSxArrKsR/O/0AwDG8C1yHnSKtoVueajzG+ZATd/22m3PIl5g/m/k0APO9B&#10;/J5ckyfzcExRAM64TcbNDVAN7Rs+Cj9Fdpc2AjtgBCwgM8yD2tqxBT90nZKPk0MeLE7ZsnDiJzOG&#10;d1DodLQSJQYrUaK0io5K6m63cxdV6Q4orRgALqrhfdhcr8a6LE9aBZTbW6Y09nQTrJaFHRM7B+wc&#10;sHPAt6SUv9vLUivVnV3eXQ0s6juw5HaYT1d2czYCg4jA0OZoM8CU+bHlcglch/aGJsw4gBNkjuxy&#10;3xo5fPoGuQFAQARYA0NbusFqaAWrolpeDy2U277KkD+ivOkXr26SM16IlOMBgijr7OmhcvyT4XIG&#10;dGjOe32TXDMvUZ4NypNQsAjqWt1Juumj8xoT9szKZhx/qUxG+cufP0yQX70WI2e/FC1nPBcFkd4o&#10;uD5FyWmwtz7j+Qg54alQOfjxDbIbbK6VqOxd6CuAp92hm/OzWVHydkQB9udr1V2BxJhMjNcAIhEQ&#10;uRjlWj9/NVpOfw7HTytw2oNDzPj4p8LlzOej5Hxoo/x1brK8EJyngBOydtwLISYyWW4DAHPWi1Fy&#10;ArZx7NQQOfHpCPnd2zEo4UmXedHF8n5kidwIoOZMxOQHU2kvHibnvBylgKVNYNYQQGkEWEGQ49+f&#10;psrZL0TJiejfD9BOejYc/Q5DC1WPJ6Hk7GQc72loP8I+fzUrRq78KEmeDyqQaDBwKHTsDyeQJ5NQ&#10;2iQvAwD60wex0AgKlxOeDMNxRsrJT0fJKarxeTgew1Q7Ce8fj1icCqetSzHOrwI8yQEw1dTeCQZN&#10;PUCUXPm/N+PkbIzHT19ki5AL3twEICJXkgD8+GNXeWDmLEmpxFzIBWiRgm3GyXmYO2dDe4bxPxn9&#10;OhH7PxnHxr/Pwevn4/0/vR+nwJP3Id5MoK4Z/XMvZB4tTqyUWwGI/AjHcRzm+fE49uMwB//vzc3y&#10;/Lp8+TYJ4B7Awes+SZKfvLxRjS8b93kGXKJ+gj5c8GaM3AVnqK8TKhWLyB+U7NzSrfKLBdjX1JV5&#10;2Fay0ss55+VIWMtjfzNpGR8CkWOMFcb/7Bc2Yg7g2AFUzt0EkAoMIzeg5/6GGz6TA9kM7bs/tO+0&#10;/ZSNwM4ZAQvIDPO4NwMZL4K9I6mUKdCKSQVqnVjWrCiI6wCurMTF+SoAL6tAH12lgBZ/QAZ21ko/&#10;xlcjZlV6JQAZgDNWL8LGwM4BOwfsHNhu5gABmaWpFQBkqi0gM8znW7u5sR+B0oYOmbWhULkOTSBr&#10;RAEyqxRocTYS0Zmwws4G6DHYpRO1NMVgIC9KLsPd/zQ577Vo+d5jG8DAMcwUslOo4UKnHezzLu6b&#10;IsKrZc8pcN2B2CttuKMLmxQDx7s4qWhrZycYDI2KEXPFR/FyFICdiffDIUpth2ALSpL4/C5sk6wf&#10;AC+qKW0cvE5Ahn2FePFBj62TKz7cLIvAwDCArFOq06q0TcgE+eUr0RAzxjbvNk5TdJvSz+k+ZbZ/&#10;10rZa8o6OXdWNBgwORKNMiYv00HA+ulEqVcpQJ0Yp79k6WA7E3A8JwDU+NN7m+U/nybKH9+JlSOn&#10;gbFENyvYkB/wSDDYPTFgZRSpG4r1EGJmCc1NX6TJIY9jPVqVK00cx7lIxfZOiDPfic8TeIIekGoU&#10;ar5zjeyB8f2/t2LkzfACxQYxuimMLlkzSeVN8lxQvhq3PafgM7fDeWsSGkrZVEwZY44l43kP9sfG&#10;feE4dsU4/AKg1Wsh+WDItCitxo/AsrnwzXgIQW+Q8SgTG49j3AXbOviJELlzYabEFzd5hpiMpAyU&#10;hfEz//ksSX6MUrr9YUnugGjYN/vDfZm+8pg4lown2i7QQTr0iQ3yh3fj5LXgfEkEKOMuQ0vHdT8B&#10;v5+9ulF2e0CXrvHziM8xYIn9fW4SmEUZcsm78d45q+aRblyX+wZoSUDodoBra1G+1uoRJAYLB3M2&#10;HiDTW2DRXDcvGeDgRugUQbdIfZbjxLFBu8tho6l+YVx2QR8Pw7HTfv2zzWVSAfCo500Ch3nm9Viy&#10;gMxgf5/s+jYCg42ABWQGG7F+1qebQBqAmCiI9kYW1KCh9hV3YVg/ugpaMSvRWKurQBkXGOO5q0zQ&#10;heCLWs80smNYB+ouW7KivhacsnPAzgE7B8bqHFAguvrNByCTZgGZYT7V2s1tBxEgaJIEFsQUlHsc&#10;OTPUSXTZ4D60N8R8/wDWzEdRpVIJlshgFjIdciDQOg93+a//NBnMjTDZ6wEmnEg+/4ck9GYk9v9b&#10;qhttpyms6+xXWW6jcf+/ByjxVnixAkbcSxfKUOKhmfIc2Bv/B2HhQ55AosukXH1eNwIUfH4btq8a&#10;9kuLawAmxj3KABVkzty1IE3CoYdiFu7zvY3Fcs2cRDkJQMle99OmGdvgcd+IdhOO8xbnWMfdphsB&#10;C/U3RIInr5PfQPCYFtsVjRQ6drgMxXD05HH/AGwLFYtb0Hh8iPv+jwaDhREKpkaI7ANQRwE+/1sh&#10;uyCJ//msjWC05KLMqAmGFJ1Ks+desDOOBatj3O2I3X/Ncen43oy/2fB5FQcDHqltOrE4Fvu5c2Gq&#10;bIB+SYcWlKGAcCy0TF7akCe/hsjzrnTdumUJ+vut09hnxlZr7zjggrZJ535uXA4donUAj2KhOVSm&#10;2DE0zGCp1A94rAQebma/cWwAZY5FHJ6AyG8eSq+4gFQiCSVNMgvsmsvgxnQU2EO7EUhSwBT2xf1z&#10;DFT/+BzbYswJRrFvnANcD8d3CICNyz+IQ8lVsY/YNBlGd8B++8iZAAgJiPxPHz+AkX0eXgdGUThY&#10;VQCBMB4KeOH2uP87CKBpq3QVh+WyB+bF78GqYfkTRZe5UPg3GmVHT6OEinP4+1M3yIR7MJ6c5zzm&#10;m3DsZu7ciuecm7exf9g2H9GPY8GeuQ/lYNQBIvjmD0gat6XBfC/tujYCNgJDj4AFZIYeu4CfrGnp&#10;kNiiWmi+GCtrlCcBfFmpQBhv8kSAZVW6U6rkNIfmbpgwK3Ahz6bKm9TrWMezvnVZGqtJmD0uCxDY&#10;OWDngCkx5W++A8iwZMkyZIb5dGs3N8Yj0IjEfh2ubf4L/Zj9HgO7RAEWDkNm7ylBctHsGHkWuha8&#10;QbUZAEh0UYOEoQwnDCKqFMwNy21Qoqp8ngUWDbViCDtUQTD2c7jpXI2ymMPI3lBsBiSd961S7JHv&#10;g/lx6nNhctZLEXIKSnIOnRoGpgLKpWi1TdAGxzGebAWARLdDE4WCrWYh2yQPYM8bYcXyayTC3J5i&#10;GGg9GOcRgsRg2uz24DqwO4JkD6yz2wNrlYMUt+thijDJxt8/m7VJXgkuVCASO1CL68TPYsvkcjBv&#10;DngUx6UYJw67hts7/IlQVf7zY5QQnfpcOI5/vez+gGaKmGMBOMF+TkGJEZk8ZKAwUY8FW2My9EOO&#10;QJmMshdX7Bp+dq3a9vcgLnzQ47QVh704SsgORznXr9/YJE+tzlHb4cIyqM9QZkawiKVOR6Gc6Ris&#10;dwxYQsfwOTRyjkUpFOP3/Wlhst+jG+Q7D2B82XfDysFxHjZtg/z9k0T5JrnCo7VSyzKopApo1oDV&#10;gTGizflBaIcBVDgSx3w43Kn2g+35rtweGCIcU8WOUcwqtFtWgnG0AeOWhmvtBnW8BM9uhmDy/tiO&#10;BzhDv/fF379/N1bmgAlSD/Y6y3OKAcy8CR2YC8He2R8xcFywyCDhflZhv6vlwEfX4VhCVL8PeTxU&#10;vou4TeCxKLYOmTJk0KxWZXeMA/VZKHpsFmo+XjM3AXMec+cezVZBPHbFHNn3UYwB+ngQQL79MfZk&#10;a30H+xzP7QNoclhBPB5H+HpPfOYClNnNjS5RLBzOz3Swe56FePQvMK/2xhxUY4x+TAAzi3bxP0CJ&#10;0o/APjsL8+fYp0JUPCfcx3lMVpfjcvbdh9YCEAWgB4ZNIazafQEZAjS+4stj/KfGHp6NwHYfAQvI&#10;DMsQeqW2qqHSHp1fA82AMlmGi/DlAF5WAEhZieYwYtxijwaIITjjgDFk0BCIWY7yJrYV+GFfieYw&#10;atDUdljuhNdsszGwc8DOATsHxuQcIAjPtgLngCVwL6HLSTYSMqshMywnXbuRMROBnmKt5tBKIbj6&#10;KcpnLoPmxh5IPBUDhIACSid2mxykdF2oeXEttC/+idKYf0CA9Dok8NfPS0AZRqL8bV6SXPFxgtz4&#10;ZYp8HF0ktM9meVEEynQmLciQQwnGKNaCAzzsg8TzpyhFuvWrVDAg8uDUVIzH/P9n7zrA46iuLsV0&#10;QgsJnQRCSSCEmvwhhBp6DyUh9F5MLwZMMR1TTTcYjMGFYhuMe+9Vtpol2VaXJduSJffezfvPeTOj&#10;nV2tiuGB2dFZvsdK8u7bN+ed2dl79t5zrU/HwQhSt0ZXJxvo+sLQbgjY/9s1x3ayDG5sSf0NWlP/&#10;D8/5DcpdvMwFb812IBjfHkHyAfDmOL4dPGlQcvNXvCZ9VFgytU0rBtXe42zmA0SaCz/NNX2nLTQs&#10;aV+D9VOkuuXr6VaAsEKAzWAZDo+dMZgrHesvRKnPHNMVWRFvji43VwMPZtnYluEUtJhFgcwUBvR3&#10;4FjZuYftjZnp0H/GAovdnhAVbBmQLXWimDASwfpYeIvAmwRCGH1Qruich+cXohvRHJMJQ2GW8vBG&#10;g2EaGD83pMTcBzPaR/oUwp8FLaQh/tB8tzXGUzADfhxmxnfAZPcMZKvsBa8bW6rFgJ/rAwb7QMS5&#10;Gjj2hU9LkN3Bjk3fwri4FUSM/0G0uAqizw3Y/5aY536YBl/zZa454e00szuEo62YNfQwS338sihk&#10;kGyNUqYT4FPzAfxXWKpE9g3Be+wFn2abFtxfX5ygcPI7ZIHc3nO67WDEtt5L4d8zEGu5Grzajdkp&#10;ljt+5guzVyBSHP3GBPPfLjnmcZgUPzmwzNz6dSF8ZTLNXliP7RDGDChbAoR77N3Oj4/GfNNNGrpi&#10;8cZW019CADoV/i8tuH7Ld4o9w8HPURBIJpjj3oYXELKDzkKJ2EnvTbFePBTmWuCcsIKMFd28UiP+&#10;/RJk4fSBiLUSpV5VKAHsnF5tLvg4xxNjyB2/jfz+wPsClFE9CzPnzzOqYPBbhX0qMWcgk2r3p8Bl&#10;K8hQgBoEng41f4Ng8woEUQo88YJM4jmtkqVfzNutFhJZBCTIONnaREFmMTwDakx/CDKDbWYMy408&#10;USYQZsLiDL9FDTJj4gUZfJjHh/gh1m8mUZAJfGh07/nxaAgDcUAc+OVwwMuMXGQF+f4zFkKQQWcU&#10;CTJOrria5JeEQLz9Z3hl+TUrzRvw0jgJfh/bBiU5ViBgFsBIsw3KbrZHULkDMhV2gBixQ2tkDMB7&#10;ZCcIHjuiBGm7x0agNfZwc3Db8QgyS6wxKztWvocMh78hO8AKJSwnoXEunnfMm+kQD4pt++k56HK5&#10;/vv16BK00nyA9scnI8tgB8znBbtexgUzKK6EIMMvt4JbFjo1sdMNvTu2ZsYHX8P3DtkWATNNgs+C&#10;AMGuTS8OLTPtUB70LDrnXA2j3T/D5HdHBOie3whLQ5CJgGOjaDHV9zCZCVHpBTyPZrhbM8DnWiBg&#10;7Nh6DDx10s3DyG4ZjFbFC9BamRkRRfBaaQ9R6Yz2wBC4eAIRxR5mioxBpglLgjxBhgJYh0mVEFwy&#10;IBRw7pggs9PjY8zf385Ap6Ii4DHbfAmj4h65NfYLvuL5qyHGxD7HsmSJ2TL0M+yfV2MGQZxh63CK&#10;y/yS0WvDzS8IF5puaE9+N0pfDkdGD/fU+vUQMwgQFB/uhKDDjJFA7OFxTUYZfy+IMj2QJdQPc/Pz&#10;MVtZ94Ef0LNDS6yZ7R4Qt5iBYgUEChoQw3ZEltNRr0+xHZeYScUOR8yW+hjH/FeYJluRxOLJzKQR&#10;8C1KMy+hs1Xx/OVmrW2LvQIiS7E1zvUyRSiqeNlJzCw55f10iE1FtkNVJkQ/7tnAGYvMM4NmWo+f&#10;HSi2WT4E2UpDsCaIel2mmTQcE28Uidip6s8wYLYeQ/fR04jZNCNhMj0RfMtD56dSa0L9Cfx6KLi1&#10;RHYPS8Z2wzngeb143GFm0O9fGg8MC9AFigbU6+xe3/jVDJQpQWCx5U6DLE9/i4ybCyCyvYt5eZ4s&#10;X7sOrbfXo0xuCfxqijEPjpliD/FENtl2jw2zguLz8CGaAZ/LeEEm8f1Fgswv6R1Xa4kmAhJkHOxr&#10;uBXdQlxspiD9lZ4B/QvnQZCZh4uN5wEzmB/OixZbgcWWMIWyYijExAYufPxm1f9AH3yw170X4GgI&#10;A3FAHEgVDlCQ6ZeP7nkIOEoRTCpDxsFFV1NsRgSa1hyXj5oEnwsGg4fDx8OWfDCAtGUfFGT8bA+b&#10;aUCDWL9shwF9kLngm6oeAvHiTZinUuBhN8obYcS6NwNS35B2K8z1W2TLXNIpD8F5lcmbu8zMXbYK&#10;JU7rzBz4i7Cj0NkfTTW7QvTwTE8ZsA83v356tLn2qzx0JVps8WTJzzdT55mz8NjtbNtqZq5gIENj&#10;a3idHIzg+MavppsuyFDIQEYJOzBRYGEw/hJ8Stih51cQlTyjW4oSw8zBECVegtdHJZo9cH5mc1yJ&#10;zJDtbMYQy1koNgyzx3MVgvVPJ89B2dFylDWtN0tR2lRUsxzms3OQ+ZBlM3NqjXWRGUGzXXZTmgIR&#10;iSVLLOt6Fu2+2bFoG2aLsIwLGTVbQZw49OVJ6BRVYsbBM6QC/jXVyASqgXhA8cVPjKnlFLv5zEEr&#10;6DRk3gxCxk0/tL3uhwwftmvui9EfYwiy/gahe9yXEFUegAh2JAUIZsgEYgJwPhLlVk8MLDJT0GGU&#10;x84bhZlFEFHmLsXrw++Gx8luTpVLV2PeGrS0LjB/gehiS8xseRt5AcEKv58Awa0V2lGPwjFw3RSh&#10;coDVU4NKzWHwZbEcIqYYNDFmRyN2E6K340qMXjnzzbnwXNmJopn1avGyXMiFY96EyTN8aCZD+KgB&#10;NhTDKFKxCxYxuOnLGeY3zDKhz4s1HaYwg7IoCG434N/IB+4BW1k/gnbbB6Ab1BZ305uGe8ZyJd+z&#10;CPzMRMvscuwBW3UXwnPyO5g9344uTwfyOeSDNWLG3kGQOQZdmp5Hl6j8BavMbGDUfuJsdNtKMy2s&#10;7413vBQa/4KOUmxHPhBxBVuBL1611izC/tJr5kngQ8FsS5YtWUz5nGG289crmLsQ55VuQkAIbF4E&#10;JMg4wD9ekFmPeuRlyJCZD1GmBhdfCjJedyUrslgxxvtmIakgYx/LgXR3ZtQEAoT93UuB1xAG4oA4&#10;IA780jkQy5CRIOPgQqspfiEINEWQgZ/Jxg0o3V6AspRpthW09VZhMGg7yfgZJBRfGERbvwyKMp44&#10;4XXT8YxOGcie8WE2shbmIXhdbbMhjkeQun1QvkMvDwgBFCcoujyFMpMOk+bgcbNNJwgZbC18N9ph&#10;H/dGOnxrIMjYLkDwgIFAxJKhlsjgyEBr5g0IpucgkH0ZJRyHo92y9RWxgpAnyOz93BhzJUpZWIJV&#10;g7KR8I0B8BvoGPR/zKJgGQmfh0B/e3jLsKSpC/w/FkOEqIII8dbYWeYEdN9htycrKPldfWgQezFK&#10;U55BJhDXTKNYZlC8hfbWNMb9G8pcbJaRNbnFAD70b3kcAgVLTrgr6RBmbkfGzF4WbwpPnmcPRaKz&#10;UBrGUhqWTDV0Y1lVAboE9UL2zKsjZ5rH0O77ge9QutSrGMbERbgvxHoKYfjrjZbI3mC3oQNQLuN5&#10;yFAkgPEu9pidkN4dW2GK0GVpA91067mxTIxfXLbuX2T+iSyePZ+gLxCFDM41xPrdnPJ+JsSmmRDP&#10;lqCTlDfXCgg5AyEOUSTbj+Vfvj+QJziMsllLo0u8zJXKReuQLVNhW097XZQ8nm2Nde6BTKOrv5iB&#10;TJ7FZn3Y39Y+83t41DBrqhg+NzhGK8h4zyXGzFS5D7hMg1HwKjx5OKwGrkMXq1+z4xdNdO/B45HN&#10;xJbvt6Ot+RTEB/Htt79HJs5Sm7lzCMQ7T2TxBZmHh9hW5eyaVQFBj15H9M4hHrViEgRN+tD8+fWJ&#10;5oav0Wp8zCyUK8213bI6oOztFYiBFABpqr0lRUZrqj0IGVQjzFloCf4hytXK8UWBbkJACGxeBCTI&#10;/Bj8az+XxCQZpmOylrQ/6lQHotXpUJQtsRzJmvSizTUNHnnhGYaUVIoynmlvKDsGmTVD7MDf7WMo&#10;3vBnPJ/DzuXNoyEMxAFxQBz4pXKA7+9eyZIEmR9zodVzf1kINKV8YaNZsmoVjEhhnorykx0eo6Gu&#10;n1nAe4gp2yIg3BWtlhm47t4GRq7IVmHr5T3g7cFSom1ZyoSMliNem2Lu/bbYjEGGWTYyC56EJwYF&#10;HhuQ+q2gt4TPyA4wXt0PPiZ/QabG32Boeiz8MY6FiHEMfj4YJrS7QJRgy18rBiGYboE1HInuRk/D&#10;F6UAnYVWwDB4TNkicwvMZveidwy7MjGLAqIAn3cSsl/eslk6sfbJwb7kokTkAbQx/j0MXm1rb1sS&#10;hXbXKCO5Eh44Q/AFHctNMiGY3AtBg6U8dh2cn+VbKImikMOg+WiUkZyAdVOAOR7HcBTEJ2bZWM8T&#10;ZhkFJVcQZA6B4e7rEILmwvNlDbJa+iMT72L41Wxvs0v8DApkqtBL5TZkYNDHqqHbWmSEcI2voczs&#10;Qniy0HT3IJrbInODGR8c++P3/eGfQw8dtgKn+S1Lp1h65mU/eULWdijvubBjrhXS5q1YA1mDSkf4&#10;60tvJbORwfQFBAdmPR3x6iSzK9a+Nb1OaOAL0WQPiA9nfZRhy4CyIHosgwgT3BasWG+7dFEQ2h1m&#10;uVvc75sY43n0/3kIGUEFEPF4m1KxwtzWvQBdjvA4in2+18yOWDdxfgmZIkXzw14q3qusR3codktt&#10;+V2B+TVEs9pW2ODftii5+zM8eZ4fUo7spFVmPjwku2ZWIgsn08uUsqKeJ7ztCwPmJ+G7U4aMqvCN&#10;WT7sQnXfdzOwT5zf6+BEUWk7tAO/4es8iEqLkFGzxnwNo+ULUZZkOeb7xhBzcpmGxn+gP027dGS+&#10;ZJoT0Gb+OHjt/BndnPbFHtn9oUhnxc5ByBYbhdbX2J+seaYaQmHyW1PO9V/Wu5NWIwRSFQEJMj9m&#10;5+oVZJZ4ggyGFVYCQcZvYz0Mwsow+3d+YKcYAwEmGLWCTPBc7/kUaQZz+GVQcc8JP18/x+MpPISH&#10;OCAO/Owc4Pt6zNS3HzIFRuBDtUqWfswFV8/9ZSDQeJC2EUFs+YLl5vURZebPr01CBotvcotgkL4g&#10;+yCb4ST4nFyNltV3ouTmdnzrfxOMe2+F0e2tMPa9CV2ZroLR6zVf5ZunB1fABHaByUNpyiB8proW&#10;pr/bPkozU7/8iaavthOPn9HC1si23TNbGGPcxXu/hbRt/8s2xCwHQclGO5jDIoOjCqUj81He8TkE&#10;pLPQfYfZDDYotuU3NHsda65DBgWbMtBYNXyjWW0/lLRc3CkH/jfsZOOXwuD+UATID8Jfhd2A2FmJ&#10;fikXd5zqiSuBQMUyH/szX4ueIBh2zcG6/WPhcTEI5+C/QShiJx0at67AmhahJOeTtLnm/+itQ5GH&#10;BsTMMMFxnvBWmmk7vMx6i9SVRLyjYQerqRC8Xh1Zbk5G16Ud6bfD8h9iZQdbQPs4spW2bauMe66H&#10;OFEoCroQQRDZHQbCN8EQdyw6Za22aSfxGTKr1qElOoSwDybMMpciM2hvih3MikEXJXv8wIPZJ5d9&#10;NhUGx7NQhrbcSjrhGzM7XkG3oeOBgxUcmCEDoaUFOHYESnTeGD0LYtU6ZK5sND1z55vzO+Z4pstW&#10;kPH2ltkxVyDzib4x81fUbb/OfWPGO02ed2IXJ1tmxr0YYnZCFs4ZH2QhG6XKVON12Mr8FWQVHQsR&#10;bTty1GZADTPbQNA7BkLbu2i1TZ6Fb7Q56A4/nyu7TEX3K3Z98jyFWLa0J7phtUbJF0VAZkG1Hekd&#10;qy0N49ws/ePPlnPkOvcFz78T/0aOcL9sm3ef95Y7+Blt1XeCgHkLzrVR+NJgGcq/JMj8Mt5dtYrm&#10;i4AEGcd772XILMEFGiVLeBO3GS0UUew9TdEosPgiTe2/+UKLfVziCJ7f0GP0b3VxEybCRBwQBzYX&#10;B2Lv94MgvvedMc8aW5bAByC5h4zjC5GmEwI/OQLhTizxYf4qlL2kw1flQRjI7o12xvZbf+vvMcT6&#10;XbDLT1sE/jQhZ9ZDBloGT8DnpokzF5lJfstrlqYwmC+YvwbB7nqTj+D9IwTvp0MssC2CW9L7A8Eo&#10;W023QkAKjxevZAY/U9yw935pCsUCduqheMMgFgHvbsjGuRJtp/vCtHYZzE9nLlplXkHr52OQUWCD&#10;aVtKxUwXZphMst2FvLbQsWPlT5UIxDsgIP8/lOdsaQ1T/ZITiCzsmNQOWTWzrOCzDoE7zGchArVg&#10;po41CqaYhPUz44HDdmeiOMPSEpZWsWSK62AmDUu9fNEDx70LRCN2oBpGw1z4s5ThvYUGrTQj9kpe&#10;mAnhZfeci/bGX2VCNEBpVX03Zni8jXKq01HGYktirI+Jn+FhuwRBTAPG26IMi9lIO+J+G3raBIJS&#10;0A4a69wKGB/8wkSUU5WZfOxfogiEZCGUia2AeFFuzvgo3QoPW/LYWQ7EzBhiDtHuGpTasESMWTTM&#10;JEm80YD5fgheByIzyfqjWD8e+Lq0HumVaKFLFVt4z4FXzVswu/07spy2QlaLzVzxzYeZlUTvFbZa&#10;TxTb+Hr02/l0ciVKh7KQ9eOXUdnMqaFojz0GAuE0++XqUmTu0AT4PnB+f2TD2BI9ZllBHNsDbcEv&#10;6ISyu5xqW9YUvs1Cy+m3wZF/otsS22sHnkI06v0TvIDexZ6QP+kQJO9FFtYfAnNeroFtsnncHMx+&#10;sd2fyPuQPxNLyMgbrsdmWHlizwHAjNlm01COtS4Jtj/524deQAgIgTgEJMg4JkRYkOkPQWZQWGDB&#10;B3N+OPeEmUCs0b2wEAfEAXEgehzw3uslyDi+yGq6XwgCDJA3ItjmiA+5WUpCE9hr0A6YwkFtFgUE&#10;Gbbxva17vi1BWhnyM7EzwWfkexhs0GODHrDhEDwL2RtPIIBkxk2t/wpFCogsLHdiaQ9baF+ADJTz&#10;P8m2IsTZ+P3sj/hztjkPfzsPpS30mTn9vUzzb5RrvIkyGGYf0D+GRsAPIbj/Pcqe6EljA2MILFsj&#10;o+LYdhlonz3Hdj4K37jO6dXomjSs3PwR5TZe9gS9b4agrGSkORev9zUyL5ZC8JmFkhOWxbBLk82A&#10;8INmtkb+DUqwjnpjsi3vushf/9no5HQ2snV4DOfg53NwPOfAT+QsPOYseOqwZfVbyO4pXrDSttOm&#10;We8dKEvaF2VSLEkJjJG3Q+YIW08T79XIgkm88RhoqjsIWXxXQODZHWJGkAHC4P1XKG05FKbMZ0BE&#10;o+nwLdi729Ci/BZ41Vz4aY45FGVT28Hnp7bVN/aEnbJOhBhFgWfu8nD2xfdmPvxiRsGr5Wl0pvrH&#10;+xAhnvCFJ4v3cJjkjkbr6TR0sco3vSGW1aAcq+7tewgbNEheZK5Ci+9fod25V6LlCWL7PzfWZn/w&#10;mFniNA173HpwiTkS825JEcNmrnhZPUfhb2/Ap6cUpUTrUfaVeMuByELeHQmhbmsKekEGCwQZlmy1&#10;hmHudHjuMAtnBI7rSnRcsqbB1quFIslI2+HodnjtjER7dXItfJuGzk+PoKvXQTCMbkFhhUIR1kbc&#10;/4V21fT9mQ0hjeLlf60fE8rprA8ShBaIMFtDPNwXpWQnQhC8EBy/EJw7l9zBYFvts1E+dQ4HTKHJ&#10;obOwj/+CH8/18N35Gpk5Ncsp0sWvqfEcuF/IW5CWIQQihIAEGcebGRNk0GUJ34oOCsqMIMwMQqlS&#10;TJAJhBndB5lDuhcXxAFxIGockCDj+CKr6X4BCDBkY3C/wRdk4pfEDjIfoZvMWRBDduS3/iydYQkN&#10;gk36rLBNdClKMJp646uNQnDN9tG/pylrYFjLoBRBNee87stp5r1xs033qTUocZpnuiOQ7YZynm7I&#10;sGBQ+xW8Mr7E6Jw+F4a/c8xX6A6UDjPfFRCFOP9EtFG+uTs66dCMlSU/vmiyDcSGE+DJ8d74Stti&#10;OXxbjlKhEeiceTfKrjyhheUm9DEZbMuerkPQOwqliszuYIbPQ2jXvBsEKZvdYzNghsPvZZRtw3w9&#10;yrdY0tILHXd65laZL7K8tXfLwHHwWBA8d82qhFFxpflscpX5JqcGGRnLUGq00XYCYjchBuO7IZCn&#10;aWvQIYo+Nvcj4M+DcORpAfHh9nooXyVoe02z4b9AFPJKeXgcXmbFQfCf+R+EmPfGzjZD4VGTjqyl&#10;NIxRxUvMW8CbgtevbKtvPysDIs5vUX50ObKPuvtilH1VvOxcdAnqN30efHQK0L56EjJtmPXD16I4&#10;MtzsjLX/HYbHjw8oAa6L0I2pbgkR56JwVwWhpktmjTkLYlsLZkdxDvIM+3bEq2nmGXCsEEIJS8om&#10;wwPmbnjAHAxhycuQIm88QePvaDf9CTJgkpUrUb/qnbfA/PvzXNuRa4uHyGOvnIrrPQGiUweUic0D&#10;L9j1ift1CkQUK/pQWGEmDttvo4PTc+jglI39CusxFB3ZMYrG19ZzJmh5jbXtjwyhG8CfYcChAh2v&#10;egLLWqyZjWS7f8HHBhie8A7adcOf5ivg0Qu86A5ufwHO0Ay4KzKjLJcwuuB8+AzH2gmGv33zYJIN&#10;oSpZ5pEEmaa+M+lxQsAdAhJk3GFpZ1qAtNRJFYvRGjAkyPj+L4mCDD+oawgDcUAcEAeiyAHPiN0T&#10;ZOarZMnxtVbTbU4EGLIFGTKJ+THG5KIM6QkEiDQU3YbdkBgoI9ikl8bxKNn5EKVHC5Ep0dQbjVX7&#10;s2MTMj32QQaLLb+w5TyeF8hBEGTu/iYfbZPnW9NU+nJUI2CfhVKXCpSEzF681sxGl52ZC9FmGKU5&#10;M9BqmEHu8rWewMK2z4NRdnJFl1wIKTSH9f1jcN8CmS6HvTrZPIZuRlPQsIEeIPREWYc1laLMiR2d&#10;aCq7B4Uc6/2BNSGg3hcB9cP90H0HGRDM+slAeQ2zS6zXifVI8UqqaH77R7RsvgcZFMxSqcS6alas&#10;RscntEXG2mctwnGgZIXrnbl4pcnH2guqV6It9Rrbmpm3mQtWm5fhpXIsjFw5n5eRhGAdpVx/fmOi&#10;eRWZQHNQ9uXd4sNt+s+MRXkYy2GYaWHFIptpQjFhGIxh08yzQ0rNZLTAXo7yHz597drvbRvvL6zJ&#10;LLxzKLrZci2vZOYgCB/3QAAZU7rItrnmc+ZgD76GWHYDMlcOh7fOVjbbhBlFXlnUzhB1jns7DW2t&#10;C20jC36WplS2CmLW0jXe8I4XHbw2rLflY69aTxWISIHRsc18GQGRJcN8hA5DbKnNrBeKYrYTE7pS&#10;bfGgL5bwOVjDiRBkWErG0qbwjQbH06pWmqfRtetwtF1vwbIfiji+CLg7BLf/IBtmOAS51XhsOfaK&#10;JVhHwrvG44FXorc1MqDORFZTR/CEQmXs9r3NnOoOAYVdxLayRsZ+lg9K5Y6EofIzaGFOnx1ygR3D&#10;uNZtKT7Z0iRPVGqBPf47smPaQTDjeTcX2TTkfiWMesn9WWyvjcHXLkJbdGaEsT36PDwmWcZUPEMk&#10;zTT1PUqPEwI/FgEJMj8WwYTn1xVk+IE8NsLf/ob/rp/jcRIewkMcEAeiwQEJMo4vs5ruF47AaHzr&#10;T2+N3zCrgIEsS3nYXhimqBd2zDI9c+aizCbRSDRcNhEfCNLjgj5M/4FgsheMXq1viV/aQUFmTxiz&#10;stSn3ehy28UyCya6GRhpaBM8CV42k5DRMaGMWR2LIT4sNjNqltuuR0GpBgPqvmiffDEMZNlC2IoL&#10;fsDL9s27wQOE2T4vDi1FZko1uhUtNBPKF0GQmGvuQGnNH1FGtR3KdIJWyhShjkIbYraNng3hgreJ&#10;FcuQxTPD812hsarvc0OT472RxXIJuue8hyyVscgEonjDFtaT8Zy0co6lZjzWPQbdeMbhniJPWECg&#10;Ge89aL28HwWVwPAV87Pz0HkoVemKTAl6nITFgOBnilffIFviqm7YL3aXooeLFRQ8j5KjkTXTCsJS&#10;n7xqkz17iSnAa6djTQMgfrWBZ81fkZ1B0cEKFb7wdjQyQl5Gu2W2z96ANJClqzaYAShhu+7rArMX&#10;1riVzabxy4Zs++nh2MOx5ryO2RazQSj3T8MXm+x6NRDdRgcWLALey2ynIRpGr1q3FngsRDvuQnMI&#10;Sn2CjkmcZ+tHeMw55jscE8uDKIYNg9h2NbJQ9m6Dx1pBxs/mATePfBWdtlB2NAV4L4YxMsvoliLb&#10;heJbu1Gzzb8+yIR5r29wbLsfUehCVgqERbaULvazcNLQzpp7cAD8Y7yW7Z75705PjESpUa4ZAP7S&#10;IDi4McundOFKm5l03JvpnhjT0vdGguByEjKFKOJQAJyH7k0dJs+G+ASD7Ee8UqvAH2lLax490bRE&#10;9y5mh42HF07GnKX2eCbjGNJmLjGTILiNK1lis44mQlijL846pucE6ku97ycSZH7hb7VaXoQQkCDj&#10;eDOTCTIDIchwMLiwPgl+C+toBBsKGrWP4oA4IA4k4wDf92nu3gcZk8OKFsDUFwFKEp8Cx5chTScE&#10;fgYEkgdrNJj9JneeOQ1ZAdvSRNTvHrQlsi0OfmmCuaNnvs1YiD8PvLni7XJjv1GQYedKls7s/Swz&#10;ZOhz4huUIjjdHj4aByNLhp4bFILuQrZJSwTrdyFLgz/f3hOeJ8hO4b89DJ+Yb6fOjTO4ZXA6COU4&#10;l37GbA92SvJMbG05DX5mm+F9YE78N2Rw0KeDwhDbNF/WeSraak82u0J42vIRZrwwE4hdmUZbP5jP&#10;UV60yC9zoiBzDTpH2ZbFFGRorsrSKwwaHf8B2JzdYSo6E+Wblljz3Qiw70Ip1F3fFJo74dlyE9Z+&#10;A16zdf8SrH8eMiE8oYeoDYXgcBk8ZWi2awN1Zopg/gPRmvoWdK5it0+W7iQTZGpgeMvsi/Mh3OwO&#10;o2Ovu5RvIgxPk30ggP0TXi/XfJGD9cxAV6x8HPsM+MnkmtM+SEc7Z2QGWTNlL7OGJsKnwqfkc5TH&#10;LPG798yYu9KWqR3x+hTP/4Qdo4LXgDjjiV5jzF/RQeiqLnk45gLLk6uB12WdcvFa05GlMxMeLIsh&#10;xqxHZtNaNM6AiASRZS/bnSlW9rQ7hJ0bkYVD4SG4savptXjsPnys9V/xBQ1kmLCzEf2GnkFJUbes&#10;GnB3PvCoMg+jvOwUeK38lp2VLIc5KJgMseVLN+E1RkPkWIEsl6XIrmGZ3OWf5UF0pGdSUDI2FALi&#10;WHN37wIzZc6SOPNcZllNgIn1IzAUPgTcteVNfnbStuDIRRDomGlP7i9FFtPH4BLboW/ViplLntl0&#10;4EO0K7K6jkEm079RJnYzfITu6gUOoSyM3L8TOLJz2Q0oibsZ9y8OmwlRb6nN6ql7q0+AkTDzM7yh&#10;6iWaOQISZBwTIFGQsR/IQ4KMAjcFbuKAOCAONA8O8P2f5u69p9dIkHF8rdV0mxOBWMlS2BB0I7IR&#10;WErDb/3/RPNd26kHgSMDcATtx6Gk5vmh5SYHpRXx4kCy4DD2CJadMEPkAZTV0ETW+oBYHxa/s4xt&#10;t4xgGULNVghmt4FAsx07ASE7YcfW/H0EzE9HmV0hOPwLXZo+gldLBVomh2+TEMDfhmDWBviczzf1&#10;rc2WoTiDTk3snrMDsmEOeH68FZjYNnlLlmVZLxQG4kNtJsZ1EAAGTJtfmwmUC1GCIsvuDNjZ2jrI&#10;0mBgbcUfCBMQM7j2HZClsyP8VHZAGc+Oj462ZUhbY00UTC74eKr5DP48s/z1L0KmT0cE6ye+hywL&#10;CgcsV7JtnYch+2OSeQqGtOnIFIrvpBPDex5MXbtkzEGGUSa6E0F84HNtu2ziyS5KWBeOuwUEp21x&#10;3DtjDb8GRvtAiNkTwoQtobECh1eyxEyhy9n9qWi+lYuYCdJ32jybAWTn99tNexlOwf5xfnSOwvHu&#10;gXbZu2Lw2Ld+eJTZEgIRS6IugTDzLYS+Fcismr9ijfkYna3+8X6WNRAOTIi3xHoPQTnU4zjmApTl&#10;BLcJ4M59wP4P+DcrHFEw8UvetkLL9D2fhqCBjJfzOuaaSyCqnIKsmN/DO6cF9zVoc02hCmVFNOw9&#10;A2IbX3/eSi/riO23X4Vh8/FvTjbbEw/Ob7PChqPcbZJ5Fv9WvDjeM2kRsmW+zq6CiDPV7Gk54eMO&#10;fChO3QQhbSI6j/G2GoJhdwg+56A0bieW1LF0yi8Ps7iTe+yCBQG0BUri2Alre2BGgY6mzluiNGub&#10;R4dbvt4Mwa//jIVmSVzGVICUBJnN+a6q127eCEiQcbz/YUGGCj7FGG8sQJZMMLyMGQ1hIA6IA+JA&#10;dDnA934JMo4vsppuMyEQDtbCpr6x4J7ZApNgjns/MlN+2wbZFswEofhwB4PTEeY0ZLB8DDGhAl4u&#10;3s2fh06noQqK2Ct5f2RS2Uy0de4AX5BTkbVgxQLOSZ8OBqQM8ilE3IlxxwB/DIQQhHEnfr+lv13H&#10;/hBR6DUzHJ/FFjNzJaQDsfTkVZSgHA/RyGZ83MkSHK+cxr4OOxfdifnwOhQIjn5jivnbW+meCbAV&#10;nvDa9IZBpsPBL040rSAepaF8ZL3fUrgSxrtvQqg6tl0a/EgYtPumr4FfDZ9PvGrXz5/xt1sxbsfr&#10;ImDfH+U+939XjHmXmiXIyqAha97c5ehYVGqFCLtGHvMdFASGmf+D6Wx7+PWUoTSGYlmy2xIIA/1n&#10;1KCcKteWlG1xBzGjYOFnYNDgl8d9C3C8c6jZofUYK4qxqxTNe7dmFhQFHGaQ4Dm7o7yLGS7T0LWK&#10;txXr1pl3x1fAaJftuImP14Wqtq04zWlt+ZKfmcNMEQp4PPbb8Lo39rP/fhGyl4agHI3HXAIuPD6g&#10;DNknLFeKiVDbwO/nb8giaYeuSZWhFt8F8E1pN3qWbU1uucPjCYQW6wkDLxaIdrtAbKLotR3EC2ua&#10;a7H0sGfmENtXn/khS+Nm4/hW1tInA6VcN36Zh8woZm75ghgw2QZC2olotd1+UqWZFypXIi6zl6wy&#10;r41Em/U3/e5NfA2eK7bN+jh4FhVZzxfeWF3ErJa7exWbA9BO3GYxkZ9WCPOFQK71Nuzb7TwHOPgz&#10;B/5+K/gPwebk9zNgHD3bzIAHUXzGVMxZKJ4lzL+K/beZ3nj0skKgWSAgQcbxNgeCDFPUWfMcFmQo&#10;yngjEGl0LyzEAXFAHIgyByTIOL7IarrNhEDjgsx8ZFv0zp1rrkMrYvqibI1AmuLDNgi2GcyyZGgg&#10;So8WwbC1IUHGs24NBBvvkatQtkFj2VZ9Cs2fYIK7O7IAWF60HTJKtsXYBj4mHOy4Q6NTZjdQLGCr&#10;4h1QFnQgykLugBhDw1j6piTe2NGHpT/0JfkLjFn3eGyM2bEVMkCQocJAf2scxw4IsOnXwZbZj6N0&#10;iN2VjkHb5BbMTEDpzTYwlN0OWR3/QBD+PsQXmqfSw4S31VCVRqDt8YN9Csyx8GXZDcLGDph3W2Tu&#10;sJOTt37Mg0wUb+3I6kHJ0NaYl0bAh0MAufPbIqxxsVnrlx/RkHck2iHfC++SQ5D9QOPZFhAXtgHu&#10;Oz422pb79JlWA++S+g2UWTrDlt9s/Xzy++nm18hi2RnZKiwD2xbHy8wVHt92ENT2emYCMl3y0C2q&#10;2JbsHI8SI5bvtAC+3GdmZLBTU9vhMUGkctlq88LwMnNI24lYGzI1IHZti2PdFmVa2z2GeSF+cP/4&#10;WhQw7CDePH7Oi+PZB6VXjwwogpGvl1mVOXs5StAKbFemrSFIbIPsIY59UV51Zecc2845tsff23bl&#10;w4oWmnsgkv3p9ck2I+VXzCLh8eF1mEHilY8x02kYfmeZGrJ9sLZd8DiKi4eBc5ejLOyDcZVmetUq&#10;7IG3r/SpYTnqhfC/sdxDBo53nCOQRTXRtn7vbTOl4luOF8xbjs5I2DcYBluceZ7gObthbSejROy9&#10;cRXWnDe4VcA/p2tGjbni8+k4tyaYXwEj8mJbCEnkzTZ2n7hfo/wxwmyFYyGffoVMsX8gg4pt3gvR&#10;3SxZ2Ww45y12bnhiTOx83ExvPXpZIdAMEJAg43iTacDF9om9cRHsgzT1/vnotmSH902pN4K/6V5Y&#10;iAPigDgQZQ70QwD6Ha4HQ+EfxgBNHjKOL7qabrMgEHxvHn7xagTfPeHPcluP6bab0h/QCvowtKn+&#10;I7I3TkWpUFsE5tOrlpl1IT+Tuj2a4hJXfGnGC34X4vPVEHx+egLB+aWdsm13maNeTzN/hljxZ4go&#10;f4Y4ws5ONNQ9CiVTh7edYP6EcTK609wOMaZXbo0td6lzw/Rs/8wAeDgMZJ8dVGYu/zQXwsoUzJeG&#10;Lkhp8PmYaP4PGTH3wNOFrbMHwAT4bYgul6Dk5JCXx5lDcax/xGOORsB/G3w7BsGMlq2QgxuPgH4t&#10;w/CFXBuYyF6MEp6/QdDg+o9AF6cjMXgMbAfN12Tr5j+hHfafIGQwmL4PniZ94XNTsyI25zJkJA0v&#10;XGQe7VtiTsFjDkFmxR9eHGv+2HY8OvKkm6eRRZIFs9kgSyccaAcoM3OGXi80QH5tVIW5CqLDqe9l&#10;oFUzsHxtIjoMjbcC2F9RjvO/LtOR4VRpBqIbVLsxFSgjmmofd9jL4625LjseXQ+fm54wPl6MUipq&#10;UYXIZmmLeU9pn21FI3aUOgJ7w706ioPHy99x7EdyLzH+8tpke+yH47F/Rrehiz7LNp+nI8sEWUZU&#10;6lheRp+dwyBmHIxuVodzXnDszI+y0F66FAbA8HZhz2or6220HbHmAvtBEOOeHVZmroVgeAbKkiiM&#10;HfryJLM/jHgpuvwG5Wd74f6A58fZuf/6Vpo5t0MmynymmZdGlFkvsGK0CF+zLpQVBqGFnfToD/QH&#10;ZA4dChzoCXM45j2vQy6yrmZZAYlld7VcADAUwdi96h/I+DoM/DoMQt9hOAa2/W4Jr55+ME2muXBw&#10;Y3tztifvPKUanjD55sz22COs70/YoyMwPOzIIQxw5wicE4diviPxbxdALHplxEyTgT1eG5j5xp0E&#10;ntia7JzmwxouKNwsbz96USEQOQQkyDjeUgoyEyDI8AO4BBkFmlEONHVs4rc40DgHJMg4vshqul8E&#10;AsncJhahG8w4dMb5cOJs8yREB3q+PIxsilYov3h99Ex0eVmA7Jj4bI3Gg734zJyFK9eYdHTg6ZZV&#10;ZdsMP4X22k8iW6U17p8YVGJf9ync8++t+haZx9Eh6E10XxqIL8PmoHV0LLwMvXLoxxXotJONAPqr&#10;rLnmtdFlpvUgrL9fsXmwd7F5GZkfQ+C/MQvZCrPRUnsYui29MbbcZr08hMwavl4bvPYXeG4RfEXq&#10;+qai4xAwSoc3SOf0KnQiKrMeL4/3w9r7l6FVeJl5kseD+9YDSlG2UmxLV17H+ofgtWoSyl6YdcEO&#10;S10hEL0wpARrzDf398m3eLP8ahBEo2q/y1NiKUpimM3uQnnooPRtznwITbOtWPAEMjha9Su0a3gJ&#10;Qkb3rGpThNIuihvsNPU6OiK1xr893LcAGBRaMaRrZqUVG1Yh84YaRNnCtebbvAXmxeEVeFyReRSP&#10;f3xgsXkSZVZPcWC/ngQGdvh/awMMHsext8J4Evh/nDbLZKNzEIUQaCtmOub/JG22eQRrux8mzY9A&#10;rCL2b6IsaQiynGbDx2gdXjwxv4PCE9fGrKH3cIzPwGiY+3o7TZNhVMxxG8yf70Xm06PYcx7zx5Nm&#10;oxEHhJgFK9CCOz7LhSfiMnixTEZHow8mVJlHsIdsdU4sHulbbN4ZMwedvZbAQHqtXzLmyY8bsbYy&#10;CFXsikQz4VbY/4fx+Idh8Pvi8FK0B69GJ7AVdcqK+Hqz0Gp9CLjcfuIs89wwcGRAMcq3isFT4Ohj&#10;+QT/BuweAiY8JzrBYygbXceWQ8CLF+XCcmFwnjV+Rv4i3oC0CCEQMQQkyDje0HhBJsiMUZaMArfG&#10;AzdhJIzEgehxgIJMLwQA7LBXrAwZx1dcTffzI5BMivFWsQaZL8wyYVlELoL77Mrl1sA3Bz4nheA+&#10;Px8l664UHyQ2FhB+b41yq5CNQ4+N6XidPLxOLl6DI696uS1tYWvoHP69ajnOu1XIrlnX5Oy01RAn&#10;5uI4GITnVi8zWcjqyYTwUQgxYiG8ZygKMNNg7vK1Jh9/y0Swy1bbU/E4igVz4A+yEoJEfTcKKXPg&#10;cVI4bwUejzVinXnAiYIIB9fO37l2b/0r0eY61qY7mJdZFwuwnpKFq8y0qqUIutHyuBL3eA6xmYdj&#10;CEprvLKThoPuNVCQmIVSCjGJggDx5DHlYD76sFRjzTQHpqAwH3PnY525lThuDB4/94LeKMvXrLMC&#10;BDNklq7eaCoWr7F7MhVry6lagmNcaqb5+8S/1x43fubvxDAXxzMVr5uH3ysgQjAbiMvna1P4K8He&#10;cG2ZeO1s7A25Voh9nod95nHESnDic7DoQUMeziRmmDsdz6U/y8iiJRCZlqLtOFpGz8Rx4+/5NSux&#10;9tXAnoJKuEuVtwN8DXYrqkbWUhGyV8h1rol8yeIeLFhtFuDf1lkubLTFP5yF/FkG4a8cc/P4ciqJ&#10;jYd1PnCm/81ycCTw/QmfEWz7vRjHXw5M+NiAI/QS8sZSDzv8zDVwfgpUq2zGUIIAU/+pXHt8jZ2N&#10;P//7j15RCEQTAQkyjvdVgkz0AioFydpTcUAc+KEcCAsyDJJUsuT4oqvpfmYEGoniNmk1iXO5nHuT&#10;FuL4wT9lGFvf3PVjF4gTjQkyjkGIOcXGTfzjsPE8eZo2hxU//NHQsXE2VtFxJNFdEp4ae/0Yro0h&#10;562iVpBp2vIT5ZPGXsT/96ZM7h9D7aEkx7TpSDdxaXqYEBAC9SIgQcYxOeZDnfdKlubZetN4zxj5&#10;yPzQoEbPU0AsDogDqcSBfuhcwk57HEGGjAQZxxdcTZeSCHilJOFbOHMjWUDZ1NCwKcFo8LoNZ4u4&#10;Bdb1a23qfD7iQTerOjA1FV+3qPzUs3lHxUwd/LQp1GhwYT8Eq/heRcl8k35qLLz56zu3Atkq8d8D&#10;BB3C9/McqF5FCKQcAhJkHG9ZIMjwA3hvmPr2Cwx8/Q/m/HAuY18FlqkUWGqt4qs4sOkcCAsy3+J6&#10;MAglSxJkHF9wNd0vHIFkwkEy69AfK8jw+V5ZSP1BZ33BZpIgtcGYu75/bOhJCTgkfWhDikHiExLx&#10;akxt8B/vVJBpKg5NETAafkxTZkiejsNnemkvDSfW1Me/ZK/cGNZhwS/IjEnsVFTfvPUJI8nEy8RT&#10;vx6U7J+TnYd11xl/7vjYhQrdfuFvNpu4vKaxahMn1cOFwA9GQILMD4Yu+RNZsjR+5mKYmFUjS6Ya&#10;ra/9b0nZBhsCDUfwranuvW+PNYSBOCAORJUDffHe/w2uBwMhyBQuUMmS40uupvvZEGgoqIt9/+62&#10;Re6mBE1NEERqD8H7IRZyhoPTugF3bObGMagVBmqfVF/wHX6duitp2rbyefUIUclev9Hlbwreja2w&#10;KXMlPqbu7yz0CY4wJrokE0WSvR7ZuMEvFQryUpqwrqT6THLwYn8NzxvsS9DpqT6sEl+ovt99ndH+&#10;c/z645kcPvuacJy1y0q2D42JQz9k/mT71hiP+O+b8lpNna/+43P9ak1ZkR4jBCTIOOZAWJDpJUFG&#10;YosEJ3FAHGjWHJAg4/giq+k2EwKNRvONWMb+kGW7Co38eWoPwRNA4oNpL3j3smzib7FVBAFvQ4Fl&#10;wmslDSbrC4CDeZsauHrHkTQzqPYlQq/V6BY2hnfw7/GyW/LVNjZXskC7Li6UUWKv1tABJHu9WIZK&#10;rEyu8XXZRKI6LxU+9mQrCs/bwL4kPQ2SrSlYsY9uHHdjiMdz84cKMvUxviGsGscxNmujxGvkzeGH&#10;vFZDU4bXU5e9m/JqP+RdTc8RAskQkCDjmBcSZPRNf1S/6ddxidviwKZzQIKM44uspvtlIlAnikke&#10;ZDb8bXf9oVDdkO6Hh03x7ZCD4JliTJJsk9p4LXhccvmhbvC5KduULJiv73XqihbhUpMfjkpTAthA&#10;tIrhFEOlKa9cX2Be3zGF/l6PIFH/qpOsp84cdV+X3EguywUCUli4q58LSQWgTdAl4tmWyI+YPXNy&#10;0SO8rrrP3VRHmDiUmrLNdlFNeWDDj2nKDHWl07BA2di5Wr/0uilnrx4rBFwgIEHGBYqhOeoTZPih&#10;vE7JEv7WT0MYiAPigDgQOQ70RWaUHTB4/yZXJUuOL7Wa7heDQENhU2JAFI5IkwVL9c9VN5at77GJ&#10;r1H3dWIuNsG/NSVSbmp42NgxJtu4TQmaG8a77rH9CKKEBYzalJFAkPD+MRAOmG8U99pJo/iEtW9q&#10;vFwb6DflmBqY3D+W8Iq9GQOprjHb3cYXHjvS0DHH0aw+zgW4hkWXupz2cA/QD6+nqTwNMGyc+0m3&#10;silb0OhjkvAhdCjJj6Sh86uxc78xbBr790YPSA8QAj8YAQkyPxi65E9MFGT6wEOGQkwfDv4clC+E&#10;BJpAqNG9h5WGMBAHxIFU5wDf7+2AoW/P3LlmQME8Uzh/hdpeO77marpfAgL1BagN/b3xoPaHHVmy&#10;oKwJr5XwEDsLAvf6WkUnyA8hMSIx0G3KUTQUZDbl+Z6YkHw0JgA1MH8TlxXIAp4o45fN1Inik7gL&#10;beb4N5mcEQgzMVRiPjRhqaT+pTf1oPi4ICsrUVBpqOtReL9iyNeb9eIRuVZsCpjiFeY1cYObSsHQ&#10;nLVlX5vy3FroGsLwx6w5/NxNWZgeKwR+egQkyDjGeB5NfcsWmW/xAfzbvLkQYmDs64sxtYKM/Tbc&#10;F2l074lVGsJAHBAHosQBX5DpLUHG8VVW020eBBoPZrwgDCE5xnp/8GcbD8bdGghnOccPOsD6BImG&#10;A7j1iEyXrTFm3vINpmrpWjN7yRoze/FqU4l7fsG2Yu16ezy88ZgWrV5v5ixdYyrwmIolq0w57vn7&#10;glXrzCpMtrF28bFjrD/wDw70xwSZiQF6Ehziuisl28f4/agTFzeoMQTBfhDe+wDELSPxNX3BIYEY&#10;gURBDDduJJaQePAL7iyHwgVTtVwLZebYciP8wwb/8USGe7dm/fdmxbrvzWoM/lsy1Ovy05i1ePBi&#10;7GvlEuz14lVmlr0HN7jfK9ebVWs3xs3nzdEUMSF4XDjbKHhqci4EKNc9NwJ21T1p1gLDJavWm+pl&#10;68zspevMrMVrzBzwugrrX4i/r7Fg1Hdex14x+RF97+Oz3szF3JVL1tq5iU01TqiFKzx8bMvxem8J&#10;M9chXhjPYJ54fBqkZp39qO9Yf9Abjp4kBJwiIEHGKZy4qOMCPg6CzDcJggy7LQXZMsE3v7XfoAbf&#10;pOre+0ZZQxiIA+JARDjQGyJTT4jzypBxfLHVdD8zAnVlBcZaqxHszl223kyvXm3SK5abjFlLTTpG&#10;xpxlyAhbZRYicF0fUymSrnkd/n3luo12LhtMb9KRBUFWkFWQ7MnJAzEuqxprn1i+wvTMWWC6ZVSb&#10;z6dUms8nV5oe2dVmTOkiBLGr7fo5Q9XyNWY0/tYls8p0TKs0n+Jxn0yeY77OqTYTK5aaSgS+PJbE&#10;W/12wZt0oP6DGw9BY7P6e/ZDBZkmLS9xPQnHn3S5Mb+e9djwhcvXmpJ5q0zW3BVmyhxwaPYykzl7&#10;qcmas9Rk4+fs2StM9pwVJrNqhckKBviVhcdkVuJxVXgcRhZ+zsTfM/GcLMzD+8kVS8yk8mVmauUq&#10;iAbrzVpwrCm3VeDjzIWrzKjiReaLzBrzKfa705Q52HPs99RqzLnUVEPAW7chcb6mCjJhUcafo4Gn&#10;Jsou/J28XAMRkMJRIBoGx8bDnAnuDi9aaL7MrjGfZdSYTpPnms4Zc02vvBqThnOUgmPDYklczlPc&#10;Q1ev32DKF60yI4gP5u4yBXNjdMX8ffLm4b1gmcVnQ4Pnfn0HHP573fed8EIaPxsaf0RT+KDHCIGf&#10;GgEJMo4RnrdinRlbthgp6tW29XVvZMj0Ybcl3NufgxGRYEPiiQQkcUAcEAfqcoDv9xzf4f2/R16V&#10;6Z9fYwrmqWTJ8SVX0/1MCMRKdGIBKIPBIoguPXPmm2cGzzR39igwd/WcYVp+k28e7lsEsaLK5CLI&#10;ZnBb341zFKCUL7NyObJT1iJgDgSZIBBL/BY//hvyWJehJCUxDWLzPb7B32AmzVxqnhtSbi76NMec&#10;/VGWObN9Bka6ubprnnljdIUN7FdjjSvXbTBjyhaaJwcVmXM/zjKnv5tpzng/y5z2foa5+otp5sOJ&#10;VWYaRCk+Nu6G5XrZHYnlT40JA4nHGcyaGKwmK3tJCFnrCDLev8deIf61fngIm7hnoReJAyVWkrNw&#10;+TozvHCReWNUuXmgb6G587t8c0/vQvMgfn4IHHqoN0cxRol5sA9G32LzYD/83qfIPIh/u79vgXmg&#10;T4H93f7NHw/g3+7smW9u7THdPu6jCXOtsLM2cX8SkAiWOXfZWuv/1Qqvd37HHOx1hjkD3Dj9gwxz&#10;1Rd55qOJs01hzQqzLul8DUkG9Qk4PlFsmVz4HPAen7gnFDqL5q82M2pWIaNrreVn+LZ4zXrTL3++&#10;ufu7QnPOx1PNvz7KNmd8kIWfs4HJDCskFuG8q+8WX5IXsyjm462QuXy1GZA/D+c55u+Qbc76INOc&#10;iXHWh1nmNuBOYaZk/spGxdjG377C3Kz76HjPpIYfW+fErJMdVN851/gq9Qgh8GMRkCDzYxFMeL4n&#10;yCyBIFMTJ8hQlAk+oFthRoKMMBAHxAFxILIciBNkciXIOL7UarqfGYHY99SxgHIpynf6z5iPwLfA&#10;HPV6mtnjydFmjydGmT2fGm3++MpEc+93Rfg8tNRmvyS7saQhC1kMzDzolF5lcqpW4tv+4JFxBSpx&#10;8kF8mUV9fhsNA8RArhpBd9f0ueZMBJHbthputnxgqNny/iFmiweGmMNfmWBa9S+2ggwFJWYDvD22&#10;wpz4zmSz5UPDzBZ3DTVb3I37e4aaw9tOMs8PLjd5VatsxkLcrTaSTgz2miLIJDu2REEGCpbhqF/0&#10;qj/oTmyY/cOlGO81+Pxwt6rG9sCY6XNXmueHlpkT351i9n0O/Gkzyvz2ubFmvxfGmwM4ng/GBPw8&#10;0RyIvx344jh7v//zE8y+z48z+z3Hgd+f42M4xpl9nh1rfvXESLMn5jv5vXTz0tBykzVruWFGTrKw&#10;Pix5UL+aWrnMtBlcbI55I81s3Wok9hm8uA97jnFI2wlYc4kpgsCefL7wKzQF0/oEseTPXbhynRmJ&#10;zJTO6dXIdllg8oDhsjUxQYbrnwm+vjKy3PzxtTSz5YPDMMBtrH27R0ea/3tnimk7ogxZbcvr3aDY&#10;+R7sa4yvzALLq16G+cvMCW/xfMC5g/Nmy/t47gwzf8X8746fZUoXuBBkGnujS3ZeJetClThPEvEw&#10;ziS5sfOzsXXp34XApiEgQWbT8Gr00fOQemkzZJDC+g3S1MMijH6OF6WEh/AQB8SBqHPAZsjkzEXg&#10;Og8ZMitl6tvoVVQP+KUikBii1ODzTnsEXv98b4rZ/jEErXcjIGs5yGxx72DzmzZjkSlThPIlZBHU&#10;Kesw1tdjYtky03bYTHPLV9NsUJ41e3mtJ0eyjJxY0B9eSWMBb3IhhGuaUb0SgWm5OeLVNLPFnVj3&#10;7f3NFrdh3DkQgewE89qoMvhirLYiy/iZS5BZkG9+8/QYPGag2eJGPO6mAWaLWweZw1+eZN4ZPcdU&#10;IlMheYlGU7+5TzyW+o8t9i9JWnU3mUDxmQ8NCxX1BajJ1xw/c/LnrsYeDIew8L8vcs3OT4yA6DEY&#10;3KHoAaELgX1sDMfP+HcOiAtbQFzY4sHgb7i/H3+7D/ccfB6FgXuxn3cPtKLMFZ/nmm+y58HrZG2C&#10;p0lyfCmyDIEJ+3+7TDU7tQav78K6bsZe34w9v32AOaztePMOxLkF+AK2YY+UANFk+//DAn6KoGNK&#10;FponBhTbTJT2EytNPrJkwkLgGmTLZKCc635kx+z2FPmKtd+BcQsG8DkVmSwdJs0x5QtX1265t8LE&#10;fBN/3QkwrcL8I7GGu5AJt9+zE3C+AO/bcU7w/MH5T3GtK8r6KBzFVywlF0+aTNd6/W7ColHQKSsQ&#10;Gxt6f0j2bz9sX5p+DHqkEEiOgAQZx8yQIKMAM+oBpo5PHBcHms6BmCAzX4KM4+utptu8CPAb8KcG&#10;FJk/vDTObPUwgmUG0xBjtnp4mDkC38y/MLTClC2AY27CjRknU5Ct8ET/MpQHZZmLUEbx9uhZeGx8&#10;gLipRUjJ0QgHgbEZVyI7Z1TJEpvF8/sXJ3oZEHcjiEdAuSWC/XNQltQbZefrN26AyLLRDEVZzfVf&#10;zTB/eHmi2bX1aLProyPMbo+NQDbQGHNZpzwzYPpCs7aB0qyfZ6caE6eSZQk0FoBu6pyJsllybx9m&#10;ccxD2U2XzLnmZJSIMStpi5YUZCisUFQBl+7HoMBC8eVBijEhQeYBCjH+sGIMHnevL8ZAkNnmkeHI&#10;sBlrLu+cY7ogC6oK5XBNva2F4NAXQvp/IMjs98I4s+uTY8yuj43Cfo80+7YZbS7/bCoac8xPEBsa&#10;m70xnBt7vjEUY0YVLzStcc6d8kG6uajTVPM5MssoDIVvC+ANw3Krq7vmml2QsbbFXeA1+Q18d8Ox&#10;3PT1DDOiaJFZHsqqafDcSaDA0tXrTHd4LF32WS74Px64++c+cKeAdQ1KuvjFdKKvTf0Gwo0fezyr&#10;NhXLTX18U9ejxwkBdwhIkHGHpZ2pVpCBh4yXIVNj2GWjdvB36y2Q8PfwY/RzPGbCQ3iIA+JAinHg&#10;O6yXYkytIIN6fmXIOL7garrNhgBFismzFptbuk8zuz2NoI+B873MTBhsdmk9wvyrQ6bpCNPb+QnB&#10;Iit6MlAG9MyQMnP0G5PNwS9OMDd8Md0MgqCxdHXYB8MrO3B7i5WrLEaXma+yqs2lnXIQVI71AlY/&#10;Q2O3J8aYG7/MN5PLl+DlvWh0wszF5unBJeayz/PM2R2mwisj05yHY7z88xybZZMHr5zYrakiRlMf&#10;x5n52IbKkvjvjfnJhNHE4zfl5X/QRnhrglWz76ETm4SGtKXI4QtOgwAA//RJREFU0Hhv/GzzN5S4&#10;bMEyMIgsLVqNMtuhRGh7CF7bQfDaFvctHhlhy2JsdowVaAKhBqU4D42A+MLnjLKP2xpjh0dHmUOR&#10;tXQzhIdvYB/ArkKbcluzbj0EiwXmEZSsXQB+nA3B8KwPs7HfWeaqLrko1ZlpslHSFH9zwdb6N2Ql&#10;xJMJMJR+GH45x7w5ESLieHPdl9NthlFiVlbpglXm3XGzzGkQurZ/DLhRaGTWEEQrio9PDixBqdiK&#10;JN3PmobSPJT6vT9utvnHuxlmh8dGe5lJEMO2fXi4LedqjfnzkQ0afz40be6f7lEu9uenW51mFgIS&#10;ZBxzoG6GDIWXebFhhRgIMja4CP1dPwsPcUAcEAciw4Hv0MmiVpCZypIlCTKOL7eabjMisAzfkvNz&#10;zIX4ln5bZA/YDAX4qTCz4YDnx5pbekwzgwrnx5mNLodBTAaMVV8cUWH+9vYUsxWC8H2eHWcehmHr&#10;lPLlaDGMLjgbELzbVrkJART+thadXTjHUgSn9Mzgz3bAwHQZ3IA5+DsNTtl5pu4tNudcBOntYCT7&#10;1zcnmx3hq+EFrEPM1gwqkQXD7J2imiBjB+VNNcuRFVBl2o2ZbdqOmmVeGl5u3sTzP0mbg0ybxeiw&#10;GZ+l4L02u+BwrVibHfg5tOYVa9Zi7euw5vXWZydZh6bYMbCFMI9rvVmBeYjBUsy5GCIW5+TfPUGG&#10;HXc8DJbh34jNCoyVeAzLxOo0vaknTrUdtCBMLMP67LrXbLQZFXxtzsd5ue4VmJfdsZJ30vJ8gPCq&#10;IUHG29t12J8ydDH6EqLYHT0LzRkwnT0dpsrnd5xqLoYIcnnnXHMJMlFOej/d/A5+MTuwJM6KNuDY&#10;Q0MhvAw3v0VZ3PHtppjzP8kx/4YwduGn2ebcT6ba32/tXoiOWdV4DZacsYvXBtuWnK3Lgxs5wn1Z&#10;jMyTJRzgn8UW99kQDbsie+fV0eVWgHkZnH0DWVydplTZ7ls0/U28UUJcTdy515jP21tvWG7i9xUc&#10;wX7Xtp0OZkpeQsN9Ho+MkydRpnQUvI22aUVhZTwMdYtttyS2rw7jz7U/3K/IHIbHtkC2mhUaUda1&#10;9SMjIX5lmI8nVZpFPl/ZLcmeO3ZPsbfIHPPKn5ITgyVaxRBbnhpYivNkArLhmJ3EzLhh5lfIHDsN&#10;xsfvw/B4DsrDGhNk1qJkjdlyfE2+drAG7hXXsIH9zuu9xbBiRSQfT0565wW5T6z5fhKbg8LVShwr&#10;95qP8d4r/ONN9p6zGd9f9dLNDwEJMo73nDXVfLOmZ0BPGDnaD+T4YN4bbeACAcZ+UNcQBuKAOCAO&#10;RJ4DvfAN7dfZc00/6yGjLkuOL7mabjMgsAHBC01u2yPwOvG9TJT40PSU38SzZGSYOfL1SebZYaVm&#10;atUyBFVeYIe4z7YKfhaZMXzOThRx7h5s9n5mnLmjR6H5Zipa5c5eYiqWrDD0wIi7YQq2Rp6Otsbj&#10;EJiOgAAyqnSxGYeslfEzF+Fvi9AByRv8WxpaUE+vXmFq0MGnvq67RQgqH0NHngOfHW+2YkmMb+ZL&#10;L5N/QgR4H5kbc5d6IstKiEQ5c5ea/hCgvsri+TwPrZDxxRrO7UnIorHdoZL45CzAmvOw5rH4TEjR&#10;ZlTpEjMGXZ3surHWCejaxPXTn2YyPD9mYE3MKErmS7IRweni1WvxHrLcBucjizkWoe3wYuC2DAEw&#10;Ozx5QsysRatRErbMtmweW4LXwWunAfuplStMxeI1ECYS8K0F29srxMemEseehQyo0fAKseuGOfM4&#10;jAnAfQLmHFe6AMeBuTFvBlpSs+PPIpQgxQfhQdAcZDsFWT4Itjeutx4jeTByHlq4xHybOw+NMGpM&#10;X7xPDihYAI+SJRCxF1hvoVPQ4WhXGEZbQeZ+iAsPD7W/nwIvlGcGl9nP1kNRytOvYL5tqMHMrPYT&#10;5pie4NRE4D0ZLZgnViw209EVacGqtVbAWLRqneUI25gPRWtoeqJMxL7QZLhs/lrbZrv/9HkQjCqx&#10;31WmG4Sjb3IXWA7PXbKmTrcmbj8//2ejVTdxt9j7HB2LecdgkLvMcpmE+0zsT0HNSgh58B2qN3lj&#10;I4SDNZbXjw8oMX95M81sb/1zhlrT7Ht6FZgeyMafhutKWBDk616NsqE9UE63JTOKmP2F7KPd4X/0&#10;bwhdA4EvBQwKE5lYL7uHjSldiPUuQQv4ZSYHPKF3EgXQxBs5Rv4x+2h3+tNYMYaZcUPNXjBSvqpb&#10;ru0yuxCiVuwWL/CsgkBWiXNmOjycyFNyaBzWTG+c8cBnMs7fqWhvXrJwJdbIczBRmAnxCP+6YNUG&#10;7NtyzLHIjMQ8PCdGFy8Af3FuovU3/tmOCpwXaeAss5/4/jEW3EgDN3LwWlU43g1W1Nx0c+zN8Bas&#10;l4wgAhJkHG9qrSCDb0R75s6VIKOAM/IBp8RFCaziQP0cqBVk8OFegozjC66m2ywIUHzIgAjw9OBS&#10;eMVMRlAGD4m7fUEGvh7/eD/TeoMsQMBtBQ18K50BzxiWKf0VmTE7MCPF+s0MsZ2ZToVAczta8bYd&#10;WWoGF9bAEyM++4DCSP9p880LKBm6H0aiLb8tsO1870d75Ad6F9j7e/E7x/1ocfwIMgcYyHdG690M&#10;BHxcR1iYoaHvBHTDvL7bdLOzLbmgX4nXXWmvZ0eb/3TNwXW72np28Bv26Qh4O2dUmjYoxWiNuZ/q&#10;j/s+hebVETPNMHhx1CxnVk9IioAINQcBZz98EffCkBJzH9Z8d69CrLnI3MtWzXbdaO2MtfOeLZpb&#10;9SsxLyLrhhkjDOopGIQ9OLiWdPz9o0mz8bxC0xIGwy1h6toSHa5eG1lhg39mg1CM6phWhQC+1NyN&#10;f7sPWD2I136kD9aNrAaKaPT3YDZ3MrPldVj7jHmrTbfMGvM0MjLusWvnuoE9W08D4wd75cMwdgZ+&#10;z0eb6WK8Vpl5FVlDFFVmQGRgpoMnKgWgBD8HfjJetg+zZFavY/txBMzIVFi9fj3EkvUGf7I3Bu5f&#10;Z9eYs5A9w+wLW7JEj6JHhpmDXhqPzJoC64XiCUzIToHfz+wlqyDk1MC/qNQ8zONGy+z7vsU9WmV3&#10;zagyU4Ehg3d6wLyKLkR3fzPD3PzVdLsnb6PNee/c+WZI/hLTLaMGnZlKzRP98uGTVGgeQ8YJM7vo&#10;JbR4RVhs8NZahmD/G+z3szgn7sa+WOy/IzdxT35i8DUeBAceBoatsZ6Xa/eb2WHx+805rRhTOt88&#10;3r8IZUownkZWEH1gtkbWy0HwtjkL2Sg3f4X27OPKzRQIehQ/uaff5c1HyWA2MmkgetLwGJlr9Hg6&#10;4rVJNnOGgmAx/J96QchqPbDY3PttPga54rUYf2pQKdq4z7Z+NRRmwplbFNG4zxehFfi2tvsUfX9w&#10;7sDv52BkzDyIkiqKO8ycCotz67Cvc5etse3t+05fgLbhleb5YeXmUeDwIM6l+4HVvRCYHsB9K6yR&#10;7y3txlSYr/BlxiSIKFxHrKV8TJBZAY6kIyOIJsv34zhaflNg7gL2d4O37yC7iWspRibWFBiGfzal&#10;0rTC+lqiFfrd4MR9/nvF0zjej2FyPBHCVA3aeSc7LzbLG61etFkhIEHG8XZTkBkNNbs7uiyx01Ji&#10;oBIuU1IQo0BWHBAHxIFocqAXvk3n+JYZMhDomSGTrwwZx1dcTffzIRBTHFhiMBiB6W0QBdh+2CtX&#10;8gK/LVHCcAnMPkeVIkC0KsX3+BZ8sc2M+Tu8QnZ6nGKM30IY5Sct8PjdHh9lDkIJxgWfZJkPJswy&#10;c/CtdnCbj89U/aYtMLd1z0d76QlmPwg4+z4zxuyLb+P3Q3vk/f2Wx2x7bFsfI+OFWS+HtZ2IQD7L&#10;PA0Rgpkk4bbANEHtObXGnNshB2VTQUvjUFCJwHkyMipWQyTgZ7qvcP5eg05Af0IJyCF43UPxmoc8&#10;wwyNdLT3rUSL4fhgmu20v8XnPwb6RyCTYT9kJnC9+9q1Bi2a2baZ6x9rDsDfDkS75j++kmZLdl5A&#10;dhGzT1agZCi4lcAXpCMCSpbmHIhgnDhw3v1QtnMuPE4+QEbPd3iveQ5CFD1uDnlpkv23/fG63vzj&#10;EMSPRfbPFCtYDc5fCFGmbpnVTGDfIa3SXPpZnvVh2Rf+Ovu24ZpxHFjj/piHa97/+TH25wOA+e/Q&#10;bvpImDhfAX+Vd+BdQn8VCiyxW0yIadjYNT6TYjUEG2a7HIOypBY09KWRL7I9toOvzN/eToOgUYos&#10;k5h3D0tcplcvhdBSav75bro5CMf/O5TE7f/0WJTvTIK4VGC6Yr6PgNWNX84wx7WbjOMbbfZqPcr8&#10;9a108yjEpY4o53kLpUn0EDoWHkeHYo8OfWmsOeSFMcAuA94ss212R/g2fyU5Ug2OcL+JGfa7DfaG&#10;7bufC+49rhKvAzF+j3beh+OxF2K/2w6faT2KKGQFN5YpMTOGBr7HvTHR7AARyusexQyZYRA1R5g9&#10;Hh9u9kEXqfNRqtUbgj8Fi/nIUmLnpaNxPNYEmcbIwGxbiKCnfJABbpXhmlQNQWS2ubJrnvkdPJz2&#10;fxoYPYN7nDcHAC+ei2yNfQdEjW8gvlTX8uR7MxOiX/sJVeisluWZLd/j+9NgTccAz9dQ3pWPlthh&#10;UYNlXPlosf1V1lzzKHx5/o33hxPhP8Nz9EBwcn+0O7c4kVsY/NsfXh5njoUIdRZ8eyjAdoZ5cT4y&#10;mpih492QdQUBqhKlUZ1h2nweTLj3J+bEHvvN8+wKnCvtJ1SY7jh/X8RxX9gxC6VefAxej7ywe+Ed&#10;L/f2QWTMDcxfgOyeZOWHP987rV6peSIgQcbxvicKMr2QIRIMXiwlyEQz+FJQrX0VB8SBMAesGINB&#10;U0kJMo4vtJpuMyAQE2QW4Vty+mtc+OlUs8fTzDDxAsWtEZT9BkERs0GyK1eh/GY9SiCWmDaDSqxn&#10;zI4IIgOvFq+lMYJFtslGK2GWo5yEILr9hNnWhJWvNg/PZ8bC9V/MsOIC21FvcVM/tJrGPVtPs50v&#10;2+3egTnuxDf1LdlJxu/WgyB0B2QUHI8gsS0yWYohaPDGrJPi+Svw7Tv8Y95mdx8vyLciEdbEIP1N&#10;ZEpUsoQBgtIMBIHPIDPniFfR3hfZGVvcGrzmAJul8eqoCpsNw3mZTcNg/duceeaabnlmb5Z0BC2T&#10;uV4eJ9d8G48Zc7HVNjvgsLsQ1w1B61cQp05CG3GurxzZHsGNZTfM8qC/jc1K4Dx3YU4853cvTDDX&#10;ILi+Dd/8M5DenuVg9PPha6MszA6+Bl6rBTCh0NBmUJktTQluFFBK0eWKHinnd8z2SsruwHNuwWsQ&#10;79uxzjuINV6X+8D5bJtzDL4O8NsTe38BOMFMhLnLwkFtkNHQmLFqrCPTephGl6JkpQ2w3xdB+hZ3&#10;05+IezXU7AgBhQF4p8loNY59Cm70IOoHn0Z2F9r5cfCS6+Zacdxbwuz3RPinXIesqPMgYO3F9uU0&#10;uwWO20K0OPNDiIHj5pge6B7Uqm+ROQoCkxUcyK+WOGYID4cC+9eQCTTXFyjWIBuFJWDfIjPmqm7T&#10;bMetLe4CHsSM+02s2Eadgz/bvWY3LxwLscOx7IouSP/6kMJeuTU55j7Mxpz0HHsQwtnx8DjarhVb&#10;gnv89EQW3HPtt+NcwLzc897IIKMgU0h/F5Rx/R5iWm23Kpyb20CQ+ds76TDhnmHu7DnDer3swjIw&#10;7h252JLnor+XvEem20EvTTAPQKSYBJ8acpsZOFnIRnlqYLn5MzPjeP7eg+NEGdlWwPc0YMgspHCG&#10;2yLsCUu1XhlZhu5U2eZPr6JL2RMsP/Oyfbxzgu3EuVc+n8hXti3H/DR4/j1Eo8vQuvxDlKFNRwaW&#10;tbjBjZl62XOWIYOpxPwOAlft+cXzCsd8xKuTzPVfTjM3QRj9+1tTzC4Ug4kb3yvsHvjnCN6DtsJ6&#10;KJA9DexKkVGjmxD4uRGQIOMY8Rqk2toMGSiyPTCoRH+L1FeOXvg57gM7fuffNISBOCAOiAPR4kDw&#10;vv8Nvin/Ch4EfREoKEPG8QVX020WBGYvWgmD05nmhHfgaYFOOFbMQMC4E34+vl0aRIpyCDIr4emw&#10;FOUWJea4NyHGMEBmIGlbGfNbfgRkDMr4XARme0LYuQGB02D4WzBTgN+wszX2w31Kkdkx0bSg6EMh&#10;woonfotjm2njZbbUlh1Zc14GdAwyB+F1R5nrvpoGv4jF/E7dmganVaBbTd8Ca3pq1+Jn7LRoNRzZ&#10;JZn47FZd+w0//Wlu/nqa2QdZOfZxDOYQSG/98EhzevtM+60/u/LwxuCT3i4Pfgfh5KWJZmu/XMRm&#10;D9mWzP46a9fP1w7+5mc/4DV+jW/wb0PQnB7q5DMkfxFElxnmt8hm8DBjIAwTYgTCe8GH58/w7bHB&#10;LoNs2/GK8/r48GeugQEo1rQ7ukj9t0ueLfcJbtUQUL7JmW9uQOYIsxTsc4NylKCki7jSw8Xi7fkF&#10;2WMKBC2Iar+HSPUYsiAKauKDWmJfV45JZmLrrYglPMPg9XETSnJ2exLiEIN33zh6N4gp16LD0ACU&#10;vrC0K7jNWrTGZgqd/kEWsmh8sYEZHFhzi0eHQ9hBhlPbNOt1suWD5AfEGGRo/eOtyciKqTDT4B/D&#10;0q87UD63zzMQAHmcFL3ApV3Bows+zsFnewgfvlHsQmSjDCxYaO5GRtVhbSeZray4F8LG4uTzkbhZ&#10;XvJ3f8+JG/xgDnh+tLkHJWATIbrNXrIOxzXf3IXslMMhKGzPsqMgO4jnDHhnzx1/L3aBOHUd9iwN&#10;pXmrkIlCL5ZbkU32W3DCij7cexr6ovPUQRBpTkDmDP1nfsV22CwBs2Iq1xbiJr2g7qRx8ggrztGX&#10;xzNv3miGgzPMHrIcYZkfBRmU+u2M+a4Ap4YULqjt+kTD6ZHwL2K3quPenmR2gz/TNo/457/llydK&#10;xc5nCra+STDboHN+rGtrdNIix/+NDmdfA/+laz0m0Qh4IHyGbgQXfkuBzYpvEHiADTP1mAFz3Jvp&#10;5k/Y818FxuO2VJLvQ3wdvv/45z/4tQ3Kuq6GsJYLTxndhMDPjYAEGceIxwSZqjqCDMWZXhRm/GHF&#10;Gg1hIA6IA+JA9DjgC/ESZBxfZDXdZkWAmSB5VUvh81CA4Hus7ZQUCDLMjrkUXZc+Q5YFTWQ7T5lr&#10;y2l2QjBbG7z7rYvZrpi+IHujvOAgfLt9Fh73NoLpImSysGMMA/J++NafweVf8G38ESiNOg6iw3Eo&#10;X6HAczzGCchmOQHffP/59TQbIO7ceqTZCh1oaPq6xYMI5pjRgWD0fHTeGYi280EXnAEoH6T56N7P&#10;Iohj4MegDCIGg0qaoY6HeMMbw75eyH44D6VUOyPwtUEchI2tEBTv9/xEcysCdxqJBl4ps2H2+gU8&#10;YCgsHfNGmjkSGQbHYm1c73FvcM1YLzKFuOYjXk1DGdM4syMCRfp7eC2d+a09PEIQCF+O8p8xMPvl&#10;jV4rX2fNM2d/lAMssWY+llkJONadsObfQjxgFsneKJHZDWIOOxJxji3YAce2i+ZAIH+/V/azMzIF&#10;LkGZyxCIX8GtCL4x746dg7/n2rX/BWLVsW8Q78nmOKz3hLfSMPj7JBvQc9+2R/YC99FmGVF8gmCy&#10;65NjzK3w8JgKr5DwbVMFGRqwfoLyoXNQdsbynFpBBnu1L/jyCDx3aLwbK2ExtvV4a5SoHfn6FM8/&#10;hQIOTXDRlWlLYLUz1vbbZ8bb0rF9UXL2B5Qj/Qvzv4q25cyEYhcmtpG+BBzeif4ottwHYgXwZnbM&#10;/d+VgBtL/f3+3sxCeVcncPx/yLo5vl06OiBN8vYbAg95yg5QJ3AAuyNfn4j9HoN23n63KK7L9y3a&#10;5cmR4N00MwCiWxaOieIQs8U8jxZfvOReYmyFbBmKjHu3GQ1PmInIUstB5kglTJ3XwFR5LTx3qs2F&#10;4Puu5CszTSi0YP0t8Lr7Q9j886tTrHi0NzizN87X3Z5Cu/BHgRMwsqbJ5At5zmwV7CmNk7tBdKTY&#10;w+5QX4PfZ6IF+M709LGGvuAh1nUAyn7ugTCVVSsiwtsFPlPcj6PAe67bZqdQIOM9sOX5/wcIl8Tq&#10;WJwjB70wCX+DWBY+H4IyLYgoh2Dd7G5W5Xe4YqYey5XORYkeW9V7YheyoeCxQwF4b5RhUcylMLMz&#10;MNsW54Q918hZHmftvZ9xhDVd9lmO7bClmxD4uRGQIOMYcZYsjYKJ1NdTPUGG33oH35TqXliIA+KA&#10;ONB8OEDxnaI7uywpQ8bxxVbTbRYEGJiNQjeUG77MM7sjkPSCMm+wPfEdMDTtCyElHeayLCm54NMs&#10;dGNBcMisDT7W3iNggpnuMSiduRylCLcjgH8FpT8jYbS7BN968zZ/+RozHF1z2sGYszWybB5D+cbT&#10;MKplqU0bBHltYMRJ494XYAz6AIxIKbrQC2I7tkcOxA1msyDwuhRtlIfhm3ve2NKYQhGzW3aG/4YN&#10;irl+BGf7I9BnmUg+yiJ4W45v4ttPnGMDbCs8+IIMg/1jEEA+M6QUIkAseJsDQaY3MuFoTvx4fxq3&#10;Floj3WDNz2Dtzw+daQcNiOmPcQCEFBt4c24KAFjL9gger8a3/hMhavG2GJ4378O75FgErluhdbF3&#10;fENsIP1bBPl/gXBy+oeZwDrH4nDSexm2tOlXyJZhqY4nyDD7YBgyQ5A5AP+XW7tPt52eglvJvDXW&#10;yPZprPFxZDQ8CbPXp2Csyt/bDJ5pnoMH0PMwuaVp7Z09CszJKH/5LUp0mL1Qm20AYeY3EDzuQsla&#10;DjpsxW5NLVmKPSMPWQrPDSmHiJUOcYUlO35mDvjDbKC3xnqlQ7Eu1t/bbls3I7Nob+xj7X5h/7eE&#10;0LADRKg/QjA5D8H71V1ZxjIDXYqKrAdQJkQQdh1iB6aP0cacQsqWNnuCgfoQKziwvK0tTH2nQbjx&#10;OvHAuBmCTC9kFb0wtBxZQSVoS10CvEqAVzH2vBilbqU4Buz3sJnW0JfiD1t1UzDY4gE/YwZ7uSfE&#10;rRu+yjcDZiy0XYfaQZA5Dfy0pT32nGG5EkQlZJfsinPpKAhml6IlOM1vP4RfTDqzYyCWlMGo9zWc&#10;RxT8tqeIxcwXPG8rZH79BhleJ8Ns+8YvaHxbaG5Bl6RrIEqejtIliplb4zGBeOWVElJoGQFxKhfr&#10;WmD9WhasWGPeHjML5UpsWc9z3zunydfj30ZpIPxjZkJI420hqgU+RPkhvWKsOEbRLsgSw/ws7zoZ&#10;njYtYeT74nByqww+UQUobUyHKEMxzc984/uFzTQbYgVHeurMXOhlsFTBP4atyI+DGGYziSxWyIYC&#10;X/ZsM94c/UYGRMxsKxKf+3Em1jIF3jQTbHYQM2jseWRFKA9jvu6tKOmaDmFPNyHwcyMgQcYx4nGC&#10;DFpf2w/kGsJAHBAHxIFmxwEJMo4vsJpusyLA4Nczua2xgT+/ca4tOUAwRA8GChDsbFQBP4zBEFTu&#10;6jXdHNoWAR9NSRkg+qLDvjAQvQWBPdsJs1MRv1lngB1YwbLlLjvmZNlW10tsK9uRRUvsGIWfR7Gd&#10;M/xpJqHM41v4zDyKjIm/22DOL41iQA1fDGaL3ABxIw2P5Y0dm14fOdt6YNBPxZZ+INjfDhkEDGTf&#10;8P1jGHTTwJQdZw58Eb4tNphkgD4Yc44wZ36UCWPUOWj/HfMwWYM1l6GcawradzNzhq2PaSjMwbbX&#10;ozEmIOtlUsUS2xqYHaKOfXMSSr384JaBJwLXPRCg34kuMGxTzVvZ/FUQSErM/i+yTMR7DIPPHSEy&#10;nABz25boLvMesou+REciZki8Ay+UO2GEyuyW7e3cXkBPsWcb7NkxEHDo65MTKolaseZ7W2Y0Aa2t&#10;x2CdI4HvCA6L9RK0I0ZLZGQOTcB9lyk11hT3YAhgFkNbmoPsDYgz9PtoBSGqYF6iIJOs65JH58RS&#10;JmbTjMee39WzyGZN2KwGv/RoewgHZ0BE4HHSwyW4rVi7Dl+AzjUXdEJGDTKlvLItZsgMs748RyNL&#10;g511KMYx82pIwSK0vF6CMtJVyIzxVpGPluJPw7PmIGRt2BbutsxrCPxXRphzPsm2xrLs9hOsmGa1&#10;JWj3zVbRLM0hZmyfPap4vhlVNA84LrAZNZajyLRiZ7DDkF3E0jhPCKTYg8wVlFK1xNp4zOTTgOkL&#10;zU1f55v9aJjNfbOPReYUsnz+BC+jWyCm0eyYXCrE+tm+2qBrVQbMs+9FlyLuwdYUHKwgM8TsglKh&#10;v78z2TyBrll90IFpRNFiM7xwIXxq5pk3IOCc/0kuBIxxdv888ccr+dsD2VZ3wQiZvjG8Fc1fCVPe&#10;EmSWodSP5wLxpQ8OhD9mkXWBfwzbtrO8ia2xb4XoswdMoa0/jX28l61Do+lLIR62g7hDjk0FD9lZ&#10;bCjWxHK3w2DeXSvI2Jb0GDjv9oKo9DgEmVKcY7xx7x7Geb8fPJTs2n3xikLr0RDy7vgGghWyrGgh&#10;8VV2pXkPhuEtIRbyvKAxtMXWCj5D8V42zL4u379ooK2bEPi5EZAg4xjxsCDTHYKMxBgJUuKAOCAO&#10;NF8OqGTJ8UVW0202BGhyW4DskXZjZsNINMPLumDQaktDYIiLb8nfQybHXHxzvQHBcg6yR9qg7fMx&#10;EB1asJSIpQoQB5ixcCzEjw/w7f5cCDzMTli/Ea2SQ6E5DTvno2yJLafHIFAdBK8OZhAMmL4IvhEY&#10;6IYytHiBDYK/zKqBEWux+QfWtAsFGevRwgyB4Qgex5pWaBtcBFGDt2nVCOL6lqILC/1jfJEIwf4e&#10;yDz4N75J745stkUr15j1G9ZBfFhkg8rdn4QQwqCSJRE4hl1ZYtItx/RFkM2OTcGNIhLbSU/Ha9A/&#10;ZzBKUAbAnHUAyqXoNcJjYNtkiklf4nXYEvk4YLMzfXhsRgAyWBCgH4SA+umBZQj2YW4MzWESAm/6&#10;2LCkyvqCUGyCYLAngt3rUGLFhhGzka2xEoHwSooEC9fYrj9XouyJprFeuY/nv7MDSqTYRvpjiEkV&#10;i2KB5yp0zqqEf0kOvH9GQ4ChN0d/eJn0h0+LxRrlTSOQZTSycDEyn2rM9cjoOAjZBnZfrT/KMGRl&#10;jILAhEwJdD+qWNRQ2Ue8d0yiIMM21myA8W9kZ+zxJAL6oJsPxAKW2VwLw+ThRQtj5wFAmoUg/QMY&#10;4/4Nvkbklw3OiRVKgw5F6RizQgZBhFkI9YXds8g5cizQdJatWWeGFs2HMTIybJDlUyvIQETYBcLE&#10;tTCHHYr9Y/vx4EZPlSp47+TAe2YkvFsGACOa8Q5EltRAtN4eXDAPc0KggfBDEbMlBJnD4fNjM36s&#10;MDkMP482f0I7agpBPLfonVQA/rTG/h9IA2c+jgOCBEUElnB1RIvmUvCZj/U6mRkcz3pwbR4yznLg&#10;ueO3CGdWETD7HTKiboaPErm4HP5MPPZgTKlYDmGwFKVDk60vkuc5w3MUuEGgeAnZPTQZplA6Ery4&#10;BvvO0i97LtjzYbAtf7oJ84/AsZKDLDd7GxlMNFGmKa/HWU9UYunf+RC3PsExFMGAmGbBLFHk4M+9&#10;0NXpVHQvs9k61m/KF2TAXXYKew7dkirw/sKjHgPxkKVeO1GAC/x6cLz7oGPTf2ByTYFyDs5HnhMr&#10;1q2DwAsD5twFOC+mIUsmKLnyRKVdINqdgfIsGgdXovxLNyHwcyMgQcYx4hRkRkIVpxr7dU6V+SZv&#10;LrpshEe17brxDb4dif974uP0u/ARB8QBcSDVOdATwvyXWZWmz/RqM6Nmee0HaMeXHk0nBH5yBOhl&#10;MhHffD+Kzit/hJ+D9SShIAMhgcHi2eh8wza5a/02KPxm/WE8loGd/caenhYsDcA32BdC/BgY8jAJ&#10;L34FAubp1SuRRYJyEHRIYmbBzSgxYVYGDUVv4j18WpgpcBtKDP6HEpRT30dLW2QaeKUanmhBk86j&#10;kA3y1tgKm9mzAZ17RiCT4Wq0J7YeGDaopFAxyLZyvgdGqhMRWK+GSe9iiDI9sqrMxWhLvONjCEDt&#10;t/yeQeu+aIH8IEyBM9F9hoEtb8sRqOdWLUepeg1a7FaYu/Ht/M1YKw1Hb/x6OjIeOGagVKQAhr0F&#10;8B2ZhtbB6TZbYDsranhZLMzo+T9kvXyA9tEUtmhw3BPZIGwJbgN5a9RKcQslYijNYYkMA/nwbfX6&#10;781wiD43AZvdmaHAzj9+8LwLAtH/dZthBkHUoikqbyxFmVS+2HwOP45nUJ50F8QLrvsGBLvMLuLa&#10;b+k+DeIUOjkB8ys/n4YyrgyzB8pvtgraMYMDuz013pzzca7pmFYFvGOZQ4H8EhNe6hdk+C/MlPoI&#10;mQ0noixqW2bHWOGMBsbDzVHwaHkCWQxZ6K4T3MhLdtth1o/NrgiMW9ktCOLMqSjV+WTSXNsiub5b&#10;1bLV5tMpc6xYYEuFaIBszV+HwS8IpWxoiZ0LsSoQQCjMcA0M+p9H2dxdyEi6EaINMeM9+Wlxw56z&#10;Pfz/ICKdCF+Y3yL7aevgmCBi7QQe/hOlO+8je6NqKTt7bbTz3te7CKVXPBa/ZAfHQi+mm7Af4yCM&#10;bPSFmOB4yG9mzZyE9s3kvRVJefwQNI4BZs+he9D0UHld8LxiZJk82q8M7a+RiWSFL3Ic4hpKCv+B&#10;0rdP4Qe1CObFS8DDLihpOxOt4lsEIotv5n0whCNmkhVDYGFpUwYygm5Bhs9vkXVjy4JsZhz2j148&#10;aHVNznItsXKz2K6Mwfl3AfZgK5Z1WTEq8Ccaattkv4msmirwYyUExB4oFzsTZX9bseTIGn5TGByC&#10;0rQJtuQuO65sznuNCchY4nlhO0zZ9VPsGmr2wlqvxfvId3j/WghvGt2EwM+NgAQZx4gHgsyXFGTg&#10;I1M3mJAgk+oBltYvkUAcEAeaygEKMl9IkHF8pdV0mwMB+sf0xRdKV3fOMfsiU8HzVPHS/r0uSdPM&#10;eL80iOtjdsVlyHLYnd+o85tuiAnMXjgQpTe3Q/yYABEg8bZszUYzGd2VXh8921wEg9nfIVtkRwSt&#10;2+Dbe/qVsD0t56APB4M2Cj0tEIC2wL+zbGFLfrPObBCIG7ugO89Z6JpEDycKGzaoRLtuBnFbB74k&#10;DBYRmB2OUpKX4O0yE5kH3yPYLUPrW/rXnARRYLtHmJnifWPP1z4CWS2voy11JQJo3ihsTEAg+SKy&#10;CS5AKRfbUNOsdxush+vjOreE0TDXzAyYrTFfC3he1K7Z97CgWMUOS5fAd4flN+wgNBPreB2i1F9R&#10;ZmGNev0uPltCKDgagTa9ZWp8k9MAS5aNfIt9YpbArk/4JSM2a2gwsgfGQkxiuRKDZ6+b0RBkcjzS&#10;t9CcBuFiXxigsm02MbV44p5+G1z/Vg/Dtwb3LfD71vCysf40NEf1O/TQ6Pim7sXIElnsldH4t8YE&#10;mTAHkGBh8pAh8iz24lAr+vmZEhAKtsW6zuyQbTpA8GE5WXBbCvyHIHvldggfNEr2yui8DBl2AbsK&#10;gfZwlOkwe8Pzf6l7YwbVs/AxORr+LLVtpvHaxPwv8Dp6beQsZBB5x8SMC/rV0EPoPKwntt/gI0QH&#10;y1Hssx342XIUwhVxs6IHh++p9Gt0B7oCmUzfTasxi1evMwtgzMvsqYtQ0vMrGtXyWPzzjKLBo9i7&#10;AmTkxGP2PQTMFeBfufkTOGHL2nj8EGRY7nXaB9nmowlVpjyEWfD8SfApon/NbjxHbdckL9vpN20m&#10;wFh6uumfvxDnzgbbgvzl4TOtAa/157HCoJfVdRxKBT+eXGXPsQ0Qx/pASKXxr824YVmQLZkbjuy1&#10;MeYcePh8hXNwBR6b7NYfmVlnIQtoa2su7ItR9MGhjw86RHXC68yH+DQHWTtvIVPveBgm2wwtZt9Z&#10;E+MhEPImIwNstl9eFnsV+kcxg4mZYzRGrs3yAVYsU3sYWXYsA1uB/dVNCPzcCEiQcYy4J8gsxBtq&#10;VSOCTJAlQ4FGQxiIA+KAOBAdDsQEK0+QqUKGTI0yZBxfbzXdz4vAklUbTAek9P/jHbSxpqBhDX0R&#10;pCNz4VCUr9AMNjDEXYbg9+O0SpQ2pZsW1t/BK7NpgUD+aIgLT8PwNN74Fcfy/UbbneeF4egyg9bF&#10;v4bxp30NZqfcjmDrVrS0vaWv2eJmjFv6YfT3xu3opsQA0fqrcE3sjOOVLlz7RS6C8QXW16IMpRRt&#10;R5Zbk15r5ElfEuuzMcyaiX6C9a7ws0Yy4WvxUN8icxhaBW9NA1MrPA2FafAIcyoMdNlNaY3f/jgb&#10;j30aGQIMVndH0GmzE+7E3LdhvbdinbdyvVw3fr4Z670V66XhsBV5fDNVm33DFsg0Rp6BwHCRFRAy&#10;0KmmJYySf4dyDQb3XkcodNpBedBZH2aZHsieWW2FhtitHCJOBxiqnv1RhudPY7N7IKxATPrzGxNR&#10;clZhqlCetB7ZGBPgC/NAnwLzJ2QV7MQ9pXDDtd2GcQuO4Ras9WYch127jzu7VzEYZ/YDM5/8zCF2&#10;InoKpTYZszyT3ODmdVhK3mcpkcEM/keVLIWnCjJE4DPktdQmBwab7SHMXYXspgEQCRZ7xi/2Vo3P&#10;3Z/DG+bCjn65TtCGGwLDXjA9vr9PoW1lzOwNz/+lbgPujNnLbebSXhB0vM5h5MVg+K+MBI5Z5ouM&#10;aghvnplvNrqMPcVSPPB496CdcrDf5CP32A7ylfuNcQd+tt2FfNx8LyUa6t6D0jX6DrElO4XAly1H&#10;kR3Ejkw8FgpDEHGOfC3NvAnPl2qU3oRvFATHIvPrfvijHEDfGXv8XuYXM64uQ0bTd3kLkflBzEK+&#10;O8hE6wPR9FyIiNswI4UtrHlOgL+HvJwG/iMTCT5Gq/C4dPge3fuN5xtk991m0sBfB4IPn89yPM5M&#10;seQdGv++jnPMtrD2vGa2xDn0O/gB3dG90K412Y2G3p9nzEXZWbrZMmhLzXMaIitLjC74JAf+PwuQ&#10;vbbOZOO8eBhGyYe8xBbt/nnM9yIcx/nI1GM5oSfAeTe8tVhx8xMYjf8L5y/F0NpyS4hFR8Ok+3Vg&#10;W4gsH54XyTiSdNH6oxBwhIAEGUdABtN4goxXH9xwhgwFGQ1hIA6IA+JA9DgQlKRWm5451Qje5uKD&#10;7zwIMitUsuT4mqvpfj4EZi1eazvuHMigz7Y59r4l3/HxEeYfKMdgBxZ2GmJgRvHjGXSYOQRlBrWd&#10;mCBAsLvSOWhxTbEm6MjCI2ApSPXSVfgGvBKdX7Ktya4X6CMYR8tmZpTsBBPb3eDf8mv4vezZZhTM&#10;b0fj91HooMN2tp6PjRVkbKtimAzDr+NRdKLJgTEwg7PJ6Px0D4LWg+EpYj0q/M49DHwvQGlSP3w7&#10;H9yGwYj3vygzYQaDze6x7YeZOTAW3WmmWWNhVo3Qk+Qj+GGciPIjrzyDIou3lm3Yahlr2/0prPnp&#10;UeY3GHti7bvA14XdoGjoSnElKMlh8HrEq5PNs8CtGAaqDIQHwb/lQqztV/TJ4JoxP4NbmiKzrGgk&#10;fF02IpAP32jW+xTEsaNfmwCzUi9TZIv7RwKn0TZj6BuIxEuQGVOGrAd2xvlLO2QZBHgwcwPB/7bI&#10;4vkVxKXdIYoxa+c3wJr3NMilMXCsS40nyGwJoeGvmOcDeIfMQiZGfElN/UJIInurke3THS2+r4CI&#10;YLM2GPgTe2R77IG9uBdBeCZKeuifEtxK8Xr0OqF/jW0rbUvWKBQOsyVrbZFhFDZfTnxN+pcMhshz&#10;cac867Hj+bt4gswBEPVuQgkSDZrpGTN32RqYw1aYv78/xWxBQ2OLLUW1ERYXcnR3lMMQqz2x3l+j&#10;RInlMeSz5ehDLKPys37A7T++ivVhDzyzYGPNrdn96QBkWVmMKZBYY97R6BQ0FeWvFIbiS2qYEfUN&#10;SuWu6pyHffIxs1lig9BdaRTMbZmNthTrj4lRbF9fjiyTDyCwshW7Pdfu9gUZcIFdpd5G9hVbTJOH&#10;A3D9ugyZW3vifPNET+w5OM7jvAWlWVkQSDj7NHQoeqRfMbLg/HIrCIFb3MMMIXRiQjekF8DtnISW&#10;6DxunksF4PyLyMJhe2srltisLu+8Ywc3Gh9TOGP21UBkulyBTlPkpfc+gfWAu7tjPTehXIzm1DzG&#10;4EY+ps/2hDSWvXkZe8zCQRYbSrBOh7jJ7Ll51hMquWj3873T6pWaIwISZBzvel1BJvFbbwVf0Qu+&#10;tKfaU3FAHIhxoCfE9p7oqtUzrwZ17jWeIAOTSgkyji+4mu5nQ4BBKwNh+mHsxLa0tnTGEzVoiHvp&#10;Z3noZjLffgvP7IiJKF1iO+vfPINvsIPyBmQ50HD0RvhqDEUJyZLVMSGBQdZImPS2RPC4H8pqvBIE&#10;fluPrBRkg7Ck4PT2WeYqGHLebH05ZsBYdpq5BCamxyLjhcKM7RBjyy4Y9A63xsPvjUVJD7xDVkGQ&#10;GQiT2ssRxNnMG78N71YQe5gVcRuyUKbAE4Y3epJ8hcwTtpLeJuiIg2Og98cfX0mzbbjZGnclAtWx&#10;MBzm8fyWJVwtmanDAJpeMCOsdw6zK65Ge2Gant6JzJeb4cNyPvxg/ogSqZ2ZTUNBhlkEXDN+Pund&#10;LPideL4dzBb5HJ19jkNZxta2rMnDuwUCf+ulgo4zWXMWe1//+7eNKMkZWbzQXA8vE3alsf4aNqtm&#10;lPktzGqvh7gwsWyhNS5m1t4Fn8Ijh+2/bbbQIFuatCt+P/LVNGQa5CDDCHjDP+bOb+CFg0D3DJSi&#10;sOuU7d5kBTCvrGQHrOk8lIL1hKfKUmRSJb81LsyUocPN2yhXO/W9TIh3LI3xSmiYMUH/kZcQsJfD&#10;wDh8m4rsl5boBrQPzGU9HxRPFNsVgs7ZKJH5DN44i0IZNeHnMhmiBp4knSbPhWdKpm0LbgN8X9Q7&#10;EqLek+hONAMlQcvBoREQZq7qijI8CgG+Lw/FmJ0eG4sssTR038q2RrP0j7kD/L8ZnkHnoYvRYcBz&#10;JxosB+VpLH/Da7EtdBdk36yGkTFvw3BeXA4xaieIZ95+Y18gkPzupfE2g4fdnOgz4908wYGmu++h&#10;sxZ9lOzzrK8Tynwgxh36yjhkoxWbQnwZELadobFxGspzHkeZDrPbAtNd280JQtPZEE174trFc5ml&#10;fp8is+SvOM+2pajkt7rfBiILecwW3yW+Qe8YeEzRK4ntvb0MFK/MjqLnv9iZbNJsCIFB6/DYThDb&#10;Ychku41ty+GrVJsZxfcOZCydgNd+AyWEc2C4y738FMLt/6E0yba590u0tkX2HTu9PQmPoXx0DAvf&#10;1kPAG4IuTjfBA2n/F9itjEIlxR4KpmPMVThHB+P1w527frY3V72QEAACEmQc0yC5IKNgTcGaOCAO&#10;iAPNhQMUZHpAjJEg4/gCq+k2GwKLUCbQGz4Xl8CMdyt6hzCYsULCYCug3AkT23FlyyFSfG87D3VH&#10;l59L6INB81wG1cw4aDnI/BrCxb0wLM2A4W84y4HZMu/gG/lT0enEC8T9jkwIRvdCoH3JZ7nwjJhj&#10;Oyyxg9EkCD4DkD3Cb/GvgEizL0UcijE2mEaJBwLA81HC0itngYFHr1kG8adT2hzzfwjstuf6aUiM&#10;LkzbosvNUfANeXYo2t3iG3reWHbRDu2vj3od39QHHhgQkxjwnYyg/YPx6MSCTCBmA3HNx7O9tC33&#10;YUnKYOAzHCbB48x/uuSZ9uhmxO48Y5E5PQVlH4NhZPwyMjYo1OyJ7AmbXeFnAjDAvRRZGszWIDaz&#10;EGi/OByGqy/hccTPdg7y2m6f8SGNYCvg7cFuRjFBZiW67XyNNr8Ur6wXit/+ecuHRqEsiWISxIW5&#10;yxAUL4cZbalX4kJhxXa0GWo9V/4EEeIWGJ9SpBgOcWfszIXILkIXIQhajw9AadbbKIWiKGfnprAw&#10;Ama146zZMk1Zw/saT9jGBZmp4MVjaGX8J2RJ2DIacgcYMbvnFHDj0ymV1msluK2DyjAUbdMv7ZSD&#10;ffVLumx52QiUf02EWFaALlHIboEAkexGA+o8CDovwLPmCJQEBWV49nVRancyfHU6sBsYRD126Wk3&#10;ehbwmeR1crItqeGpg+yt378w0fwXnivvj6+066FQNxntsIcWLIaINMuc/tFUiDjYR9sBiuLbMOtj&#10;wk5SQ9G5ijeKH11QsnMSzHSZfeIJnp4gcQQ6MT0CITANLeVjN0+QoVjUqn+pORiCEEsCPSPg4fBe&#10;GgWRKR18ham173cUPJemxL1wjl4NQXMfCHdelyJPXGN50HU0D8Yx8DYL2TvPw1+HWTueYbInZuz8&#10;+Bjzr/aZ6PrEzmprDL18+uKcJO/3YHaTfY/wjIJZ6ndRp2zb7GTeiljr8GA9ZQtWmrcguJyCDku/&#10;ak2R0vODYakaDcMvg5DKNt1sLT8LgtxzOF8pUlkPI/8c4nvNaeDIB2gBT+EmfGMpYrfMautBRG8p&#10;K95S3ITIyi5cD6JsLx2tt3UTApsLAQkyjpFnLSu/naBnADst0T+AKesawkAcEAfEgebBgR54z+8O&#10;b7AeGAxMu2VW2WCWGTLMNNBNCKQSAvTeKEL76XfRregkfKPPQNXLevGCs8MQPD87tNwUL1hj2wiz&#10;FIbfZv8dXjOeQaofXCEw2wNB6a3IshkBgSLsAzK1aiVMNUvgXYFuL+wSYz0qIKwgKKfhbisEo5PQ&#10;onfJ6u+twMISJwZm3ZGRcW236daM1vOr8ALLXVm6AFFhPEo1eJuDgJqmrfvRi8Wum4EiSooQtP4L&#10;4sbHaQgqUY7Cdt15KBthdyj6e3jlL5gXnYpo1MsAuhcE14Uo+clFp5gH8DibHRMINwhot0VGz1Hw&#10;0HgKPjksQWHJx1qUi3DN5YvWQlSAaWvH7Fi5hc1gGW47It2JLAj66BBHllix3GR3lDp5ohYFCmSw&#10;IMvoKpRT9ULW3bwV7BwUe0+pwjG8M36WOZJlGRYLBvUQDSD2nIoOPAzOS+cvtwILszi2Ycccm+3k&#10;lW/QBPg0+Pe0Q2YRswy89tAbLS4lML59Az4bf8W+7oDSnGBuCkmHt50MsacUbcWZ/dDUW/x74QZk&#10;+rAl+PXoTsUOPdag2ZbsDEMW01jzX5gU90OpSvg9tAbiHzNgWDK2JYNsm7Xi4Xnkq1NM6wEzkfm0&#10;POF9N/a6bAM9EgLK3eiSZEvxgnbOEAK2gtBCY9vBEEyY9ZOBDCo+bjdwy+O0x7UdUIZ3PMq12qB1&#10;dSZKaljaxDUyk4UtlDthv5mpw4wdrzQMZrs4h+gXdA/my8JzLEchfLwMAe7wV7gOLzPI+q+gdOlw&#10;ePzc06vAmheHW29z7yfAYJhdu2h+TbNnz3cGmCFL5YrP81CiVmNWhEyW+Vosc/oQPkOnALedKYBY&#10;MROmw/R6QXcnZoEV+t27MlDqcwcyyHahyTA7N/mGyb/G8bAF+RDsCU162ab+S3QpuhjiqT3WQLRl&#10;y25kslzMtvK4Ns63nI3dVuK5gyH2XYv93avNaJzzXD+FOO89gGLr4yg9LESXQjpRszzqdmTS7ILM&#10;PG8PPCGOWTn/hWHvN7jm8vwM36pRbvn6iFm2JJDmynZuCKgUf09EydZrI/D+hY5TugmBzYWABBnH&#10;yFOQGQFBphsEGXZa6gFBhh/OOYJgLPhd9x4uGsJAHBAHosaBREGGXTSmS5BxfMXVdD8HArRjTUNG&#10;SiuY3B6B0gsryPimnvwmn6VBHZFNsdgvQWIAdx+MSg/CN9g02bRBk/WcGW7b/J6MIPBJtL5lx5M5&#10;S9baAHZ82TK0WM5H+RNb5TJA9DrRsHziEJRU3I6SlK/R5nYisg7SIFRMRrZJXwgSz8BM93QICLvz&#10;eb6J6FZY00Ew+3wCpRT0pbBBHISR2xFU7sCMHQaVtt3tENsdiiVF/PadgS4NUlnadDWCw92tH4cf&#10;8CG4ZKlTSwTQk/Da7CgzqmQBfGZyIcD4rbatqfAIm3XD0qa74VfzLcxFacw7GcE8n9crb4F5DMLF&#10;32FcSsNYG3haY+SRVth6AaJRBYQmtv5mC/GLkflBjx4vEPZEpH2QffMA9iIN87JsKrithWiSg9bb&#10;rQeWINgHHshIsoG9zaoZZbv5sDtc8fwVMHmdZy5ASZLFmaa/zBiCz8wuj49Dl5os8yTaJA9Epk4m&#10;1w7MJ2J/embPQyZUPvYD+8pW3TYbaQgyJZC9gnKZd5EtNNv3QmkaL+MFmZVr16FtOLMYppodIGqF&#10;S3boB8TW0yyFC24UuPLQcegFlDH96XV4FVksPbPkrcChf6L8631kM9FjZkNcj+XY61Ic+BreIVcg&#10;U2RPCmuBIMPjgqhwb+9i2/VpObjdD5j9G/thRSxbSuVxg9ge9cYEc+93M6xYR/5TTJuILmJ9URb2&#10;GLKSav1tmFUE3m0HseevMIF+DdlSLNNiVtGUWUsguszA/lLw8cx1uT8UZPaGUPGv9hnmCczFTCVm&#10;aNF8dt3G9aZ33lybMeXh5ZfsgYuHoszvfvjRjEGbbHIjfGNGGgVKip302vEyZIbDg2e0OQEGt+/B&#10;D4pZLyz16w0eXopsN2syHBw3BKkDwcNWECRzUcrIvZhLc2VkoZyHzDQr3thzx89EAWYsz3ppeLnd&#10;Q4qfc+FPU4TzcwDeBx5G1tyRKDeymUFWLKEpMYycIeSw1OkrlP0uhciyFnzvmzffXIxSO1tOSGHY&#10;lkYNhTcU2pPDY4jZaCvXxkyf6SUzA+bED/cugQcUxa5AqGQJ5SiIo1NNF4hmc/FepJsQ2FwISJBx&#10;jDwFmeHostQVXZa+wOgOQcYOpJD24PC/OeWHdQ1hIA6IA+JAdDkQZMh0RYZMr2nVZhq+4VOGjOOL&#10;rqZzgEC4lKRuBhc5S3NZ+onsiyDM67JC01C2FR5pLkSwxjIbBmW8McuBZQu7sjQA3Y5sYGnNa2Gg&#10;iRKD3SEwHIOMAmaXjIA5LoPi0chS+A++zd/eBuKeSSrNZRmM7orgjhknLEG6EuVJV2Ju+nhc/Gk2&#10;uiNNMfvA4JYtkT3RB2U3jw6H58QkBOPoSIOgj12I+qKE8BIEcbakA9kuNnBFcMkshYcQ6GchqORx&#10;MqOhA8qMzoB/jG2Ny4CP68e8v0fA9yK+SS/Ht+0MVPvCJ+rcjlnoNBRkJVBEosHwSJvFwnbJF6J1&#10;91XI4PkP1vsfiDcXIUvgBHTQ2QveOtvYkiKvzOpXyNRhmdFnbOuL7IVKrPtdiAn/QPnKtnxcsA4E&#10;6DSCfRWZKuUIysMJd8w4GpQ/35qaWnNXK8h4Xjz0ybgTGRaj4fFRBAGAr3Pqe1g7j41ij23HDGNa&#10;iEnEk92xLkemwzVoGf3fzhjIFLmwYx6656TZjIot6YXiB9s0r2VraXqOLEBp2w+5MQtr7pJV8EKp&#10;QCeoyWZLH3PyjGa4FLDeQOvpGdWxls80ah4O/lAkO9B22/HELQboO0BYuBTZTN9BtGNr7/ryEivQ&#10;eYelMie9N8UrwwpKciCcsOX6y9jvKmRXLYNY1w2ZOP/CHtkymbtYnsZMHE80pMH0X9AOnWU5/0PW&#10;yJXA7IrO5OhU25qZYp7N/CJHIRixvIZZUl/h2kD+M1OH5WzXfpFnDavjOjLhfNsO5wENdI8F/g9g&#10;H8eULjLL1q0zNSj/+RCla8e1gyBFEYc88bt3Hf9munllWIUtyQrzhJk77OpEcY0m1V4Lbq9ciVla&#10;bN3eA+bB9Bmas3iVeRfiDNu/b00BxDfC5rH/BTx8cyQ7dnnlQTzXWHJ1YcdcT5CxnPWy49g+nVls&#10;52Hu5yAEMWu0G4Qw4nsVsntYTmdFOH8d3nOHgOvw8IHomodsNGZqVeLc+wB+OTQRt/vAY7WeQUPN&#10;MSg9ZAZXITK7gvcirstmQcE/5lp06GLpmyfIeucsyyFvga/MYLy/hTP2fgiH9Rwh8GMQkCDzY9BL&#10;8tywINONra8hxnBIkIlu0KWAWnsrDogDyTgQFmS+lSDj+Gqr6dwh4AkysdbE8eErM19YdnEa/CJs&#10;G2XbkcXrZPRblJKwBCkj5G3BwPJ8fOvcggGcDcgYMFGsiBmmBka6o0uXWM+ZMTBL/c/nuehU43tg&#10;2MDMC3gDYWYrlhpAONgKAsVvnhkNMWWsLR/Zkp4wtsORV06xGzwwaJz7Lb4AWwKRYhayAV5HJ5sT&#10;4PViTVtRjmIDSzyeviGvwxekepknJLBLzOMDSmzmwNZ8PStqIKCEAHEsAuuPgcPytd+b9ShB6g+R&#10;51y02LVihhV5WApB8YkDa0cm0VYPIwCEQLMVsmh+Da+O38FQdE8E53Zu68HCjI5BKLcYjVKd6WYE&#10;hCma+eYgiH4IhqsHo5X0Vjbw9AJbGgv/A5kGbA/M1uLhG0u4WIZC0WAnClRcO4N0HCu9Yp6BT0o+&#10;yo4qcayfIaPppHcyvYD2Dq8syB4Hs59wT+GMXYM4GCjvDQHpAPik7MJyHZbdcG8oagFLloE9AFGL&#10;nXxWrk3u1dIYV9cg8yEbWUSPoTRlP4p+d3GP8BqYn23Vz4PJ7JfIvqA4Etzmr1xrOuNvFyFrZQ+W&#10;dVF8si2fKSzQqLnATIbwsK7WBDd+FRQp2D75fmRzHfgi211TcPCOiyLYiSjNonnsEnjWUPz5Aq9F&#10;0cxmYt3u8SLGUeCHPaVoQQ+hFnj+Htjn/SFCUEix4oEta2P5m2dufdPX08xoZFmtWrfB+uL0RgYO&#10;RRx24bJt0237dk8osZzF/h+A+e62XZMWm4V4TgaERGauHYT12/3m43yBjWv9fEqVFRmDM5rn+JLV&#10;ayFU1ZiLIBZtx/PNihpeJgu9j27H+TweXkDLkbGUBV+VB5C9cgg7k9H/xhcG2Tb6NPjrdIMhMVvK&#10;88Z21GxLfU03lBNRkOExsJW275mzFV6LAghLGS+FMMlBs15rkGxLrXicnmC1FXDal+8tKDscxnMC&#10;r8FO6unI1nqkTwmyyfzubTxergmcpP/UF5k1EJLiz4uKRWuQwVcJkTXL61xFbvnHTJG1NUybeZyB&#10;sXJjXNW/C4GfAgEJMo5RTSbI2NR1luaEMmS+xt8CsUb3nmilIQzEAXEgKhwIlywxQ0aCjOOLraZz&#10;igADNobSG60sw5+8EI7/L14AU89h5eYwlBR4gZNXBsMMD2autEF5S4HvN8HnjEInGHpa2JbRDN6t&#10;ION9482gdBdkB5yFbjQd0fp6Hjrc8JvvdAg6d6EsaV90PLLZMbWCDJ4btLO22Q9onY3MlWPfTIPh&#10;ajpKkyYgQ8H3wLA+KzDUhQfGrejCNAHZIBQ3WD7Cjk/70yPElox4hsH0pzn1gwx4/lXXGtHSlPZq&#10;rH03dmKi6MAg12awoIsQRR4EzQzkWQEzEWLSDfjWfTf4rmxxH4Uqv+MLA2/bfYgClJcZtBNEoqNQ&#10;CnIKglh2tWnBdtQssWFAiWyLg18cbzMBCuBjsQqCz3B022GWxS704uA81tx2iNkdwfpl6Gg1ABlJ&#10;iXZUFJNaQ0xitsHWbKltMwEYrA4zR+O120+otMEqO8n0R9kLMxls620/oLWigRUOfHEL+0YxhN2L&#10;/goxiyUnB2CdNjC3fjZeds1hzNiBqFW60PMQavot9uCFCOZZgsYsBmsIS4GLQTPmp88Pu0ONhGgX&#10;BP98jTKUR70C8+UT3ka3HWRFbXEv2zYzc4sla+i2gxbLZXEdmeLbGdPbh+LhZZ0hTFgjWb6mJ+ox&#10;w+g/KGPimiiYsORpaNFCmwm0EzxjPGEitM92v32uM5sFAtHRaLl9Isr5DkHpkBUTbZt4PAb7vfez&#10;Y9CSvdBMr15m2zOzBI7mz+wgRv8cr0SNx0Ke+Fk14NAlEJ++Al/nAy9mI/VC+Q5bhFuDaK7JChT0&#10;bBlhrkRW1pDC+ShrC5fvbMA+rYAh9CybdeSJPcys8VpeHwEh8kUId2U451k2NwiZJZejnbZtQW7L&#10;23icEJuepF9LHgyJYzyk31A2TJmfGlTmta62572XSVcr+AEHZtXtCh6zm9d2LH1De3FP3CJGHgcP&#10;wrnK87A72nkvWLHevg+tgQjaJ3cB2nujgxgze6xfEM/Pwbas7wqscxj8fvB2Unvj89gq+4mBZebP&#10;r0321uGLrDyfjkZW0zvIyqJxcbhNdtM5rEcKATcISJBxg2PtLPUJMjSyYpaMvacYI0FGAoxEKHFA&#10;HIgsB4KMma/hidBFgozjK62mc4FAkBfjZcd44ouXJRMTZBhkTcK38SwLqQ36GPQi8GOLXbZG7pRW&#10;ZTsOBbcZKBlg1slZ6GjCb8RtUMmAD22hd0Tgy3Kgd1AGURAygC1HR6FP0FqXGQKHIitkF2R42CwS&#10;Bv9Bxxlkb+yD1s1nQ8yhV0RLlG4c3w5mrjAirW1BjIDuqNen2O5E7NzC7ir9ID5cgIwd23bY71TE&#10;4JnZNSwvGYEyc97os9ETAeBptiyFvjC+IIPA7fcvjDV39JiOjIZFtcdZARNjlk9cgLbGB72IUp7H&#10;0XaZggZFKJsNgQHB40AE5BegrOv+70rMHd255jTbXrq2xASiCQWPDpMqEWSvh5fNRpRz1Jh/oqOT&#10;tw7/W30EtvRveahPofWkCd/YbWgsxKQbvpoRK0NhcI5j2BkC2HkfT4XZ6TyY83rPYmee54fNNH+H&#10;yLIfvFN2eAyvwS5FQdcarJ2ZSH+GqHAdStUeQpYEA2R6udjj8wWTFjjOf6IzTjeIBOyys2m3mCDD&#10;7J730R2HWR30ZPHm90QPZq881r8IhsGeeMEbxahM+OXcBywOYBtjromiFbDcHl4nJ6Ecqz3ahy+I&#10;a3cdE2Q4DcXAzihDOhminG1HbcvYcA+8DwMHW2HuNHCfbdB5Kwaf2oG3/0Kmxe9gNLsTjI2t0MJy&#10;PCsmwIAX+3U4sjf+2yXHGkPfhC5Px0AM25JlbWyLztbiEBCOem2CeWdsOVpue+cNzzPuyZsQmE6G&#10;H8/uLK2xrZm9PdyNIib28CNwpALnCm9zcc69PxblO/D82f5R30TXz6TZ57kx5v6++TCeXgrxMIbz&#10;2g3rrVfNE/AZOrxtmpcRdBfbtWOA5yfD+Lkrsl4oZLIt/Wfp1TBMRjtwCne2vI0C6Uh7jj6E46M/&#10;UnDjq7Dcri/ON5oAH//mZGTcjIVYgufa7lKewGazi27D692OYUu/4BWDDDJmYR0Bce8UeOXQg4pd&#10;GYNj5WvQqLc9MsBOQrnSDta3yReSUBZJDtz/XZHJhldM+EYhbUjBInA43+yL9w67BmbI4FjoiXMO&#10;Mtz4OstDnjObxmE9Wgi4QUCCjBsca2ehIDOseIHpklVpwiVLUfnWV8ehDAZxQBwQB5rOga8gxHfO&#10;rLQZMtPlIeP4iqvpNg2BUECKJ26A9LLB5sTEBBhvvlgAx+4pE0oXoiyi0BwN/4p9UEawH0qF2PXm&#10;eJiSskUxTTTDnV+WQFBIm7UCwetscznKkA5vOx5iziiUbiBQfn+yaTuiDL4Wy9B5KNSuGVkI9Fj6&#10;PL3StERJxhkoP/gLXu8QBLcsK6D/xJGvTUFXlxk2cO83fR5aSnP+aeb3L06yZS4HIPj7AzJm6C/z&#10;Db78Wr5mnfWPoUnvNRBe2K74QHjG7IPAj487FSVYNISdBrNt3lZgDV9nV9sWygeixS8zbZixw3KN&#10;i+EV8+6YcgTNXkcc3phhMRWiwMcQpG7vUWBb7v4ZJVCHtJ1gDY1ZynMEjuEWlIB8hlInlnO8NWq2&#10;+fdnOWjZOw5lV2PwmAkI/ifB92UGMiQWmTVsGw5RpitLceA/8/sXJ6I0a4LtIHMwxBhmc3yCjlCl&#10;EAfCt1XAciT8VNgFiJkZB0JA2tuWSE2wJU6tUP40DoJNsLU0L54wcwmEswrrW/KPdyfDr2MCjFGx&#10;duB5IMqTjkY5yQPY914580wfZGI8jUyoM9Gu+3ecG2Umvwfex7w+AWLddLR5XgSRJFm5Un2FcPE8&#10;m7kI/jHoDnUhhLPDkV3B4Jzt1A8Ddy6GL0vHybNRehPrgoPuxxClUL7Srxj+KWlYEzgC75v9np0A&#10;cSsd3YsKzSBknCwPlXWFk3foMTIbwkZXCDL/Bkd/h+Pe77kJ4PdEdBmaBL+hXNvOuXQB/Ve8Z7Kk&#10;JROGvR8gu+SW7tMgHKSbI4H1HyBOHIgW2ywn+gvaU98FMYIeLIOQxfQqfG8uBJ8OenkcsmZG4jGj&#10;kYUy3lz/Ra4152XWB28UmJYjk2U89uQ5ZKhQQPsjslXow7Q3zrVzULL1FsS/PHjoBD5klYtWmg9h&#10;pHzhJzlWXNkPx38AHvtHZGCxZO/DSRUw2o3vHEThJw2v8Sz28lSYYbOkiqVBPHf4evSVGTNzqV0P&#10;SwnpNcS1/I48BMZcy2F43GXIHvoQXkul8CMK34hrFVpsD0Xm0Ssw8GVm0z/hg8TnsEyR3Zco5O6I&#10;sTPKmvZENhDxOxEiCzsksXzokylzzER0AaO4E/aCqVq+Guf8LFsmeCjOhd89Pwb7NRpz4/xE+dWH&#10;E+bECThc17qNG2wWz504P4+HMPZ7nEv7wNj39y9MQgljhnkEnd2mQNxUdsymXUn0aPcISJBxjKkE&#10;maYHKgrqhJU4IA5EnQMUZD7PnCNBxvG1VtP9EATiBRlPivEC5rAIE/v5e7MaQWIJWl73Rlbv6yPL&#10;4UNSap4bVmqeHlKGb/hnoURgITq+rK7NIghWtWyN1wGHRq+vjSwzTw0sxrfyxcgCmWUy56DrS0iM&#10;CZ6zBukbZQgyhxctMJ3g+fAWsmza4jVfgmjyLMpPKPD0m7YQZT0rbdBH34cuCKifR8ttGoU+P6wM&#10;Ys9MiCpzTSHWzMyA9chumAbRpAuEnldgIPoCgt1nMFdbBIufoGRqbBk8bPwWuRQ1GJx9kjbHBsXP&#10;YV6+LgPLrulVJh1dkhbCtyRRCClBUDoUpSGfIsOn3ZgK+zovIUPnuaEl5k2IOIML5psK+NjMhf9J&#10;GoJd+npwrWyL/RyyVF4dNQvdeeaZcnQD4pqZnTAJZVYfI8PjRfz781jL03jsyzg2NouYWrkU3jjw&#10;vGHplL9zq3Gc+RCWeiDD5/VRM80L2KM2Q0pwX24DVQbI9NIJbzXLZNimui/ErY8Q6L42qgxtl2ea&#10;l2AEy+e9A+FrFMxjadY6B2aqw+Hl8SFEsBdwXG3QJeslvMbbyPLoP6MGGVIMzJPVKzUgyFDo8J/C&#10;4HskOpR+hPlp9NoG/HpuSCmwmWkNYLNxzOHSGyatlKKshri9PqrcYsS9em5Iuc0aGTRjQW33omC/&#10;wqtjAE7BIQ2+N59CdHgRx809fwbPf2FoheXVVPizLIVPSxgzdu8pRJeqQdhTZnRxf9taXmHg9d/G&#10;/g8D1sxeYQbOeOx3xymVmL/UPAn+Pw/s3hg9EyJXtV1f4o1ZIMx+6gZB7jUc1+MQKNoAhy4wwKUY&#10;w45kwW3xijVmLMq4OkystGt4Dpg9j/EazpnO4DvPs9XrY+VKVqBAFlgpfIQGTF9g3ofA4+HmnTuv&#10;QZzrA5FoNjxneFuG7KIJKMsjf5hNxce0wflv9wRdj5gd4xnhJu47fGpwHDzvmJ3GzK9XcSwsbWw9&#10;oBTZTiXmcXQaa40yojY8v2AM/NGkObZDVRrOsQq8n6xN4vuzEN43oyEOUxB7CWt5AWt5Fhz3ODLX&#10;dgSj0Bi+rYdISBH1awhkb8Lw9yXs0zODyfFyGEhX2uwZxm26CYHNjYAEGcc7IEFGAWbUA0wdnzgu&#10;DjSdA4Eg8w1ak07DB0N1WXJ80dV0PyECEGwQuFI8YfBOnw92hKGZKgPoRQjGVtJfox7TVAZ/7HBC&#10;EWMensexBN1q6BkTu4WDOWTsIICiZwdb3C6Cd8RCvA69Mmpfz5p7eutag4wFBsx2TRgMsPlYrpWv&#10;zRtjfgaxi/G6/Dc+hnPxZ66FWS7et+Oc09g20uzK462X9+vscTMDiNkFyb5J5/GvQsebpQgYF+G5&#10;fLy35jX4Ha2D8W98HufnWvi6XANfg1guREYMA0m2MfbW8b1dF4Nde0wI7OdjBMdG/DZaIxsvFLbe&#10;P7V4ePtUe5x4PuehKe16YpKgvRFL/hvXxH1awMHX9PeX6yU8nJ97TWwWhPCmgMAsFI8DyQWZOi8a&#10;Vkj8pzATgv4wxC/Yb2LE/ed+Evtw6Q2fRhxivPT2is/xjne9xTPZioKX52sSZxo/e3jFeMT9Ju/t&#10;a8ZhBo5iXmJBzLz1hjAD9uQvn8exmvP73ON+Ezvuj93vuPPAWxVfiscaHNc8iAU8JpaDsSwtjHEM&#10;M3I7tnaPr+vs+VFXKvFw4+vz/A3zhM/jHgR7SY6RG3ycPWd8fO382BNyIzh36r4JQQwlTrXc8vaG&#10;IhWPyd6H5qNxMl/bcjuuRXlsZpYf1XKkdj3EE12wcDyJHInh6b1PxM4Lb788nmxMaIkePKsh5vyE&#10;b7mautkiIEHG8dbPXbYGjuALkKI+J75kaWqV+Qrjaw75RggDcUAcEAeaAQe8931myEiQcXyx1XQ/&#10;AgE/sEsINGsjT8agNg79qYOSBHXgRxzRj3/qph3rT7fyTVhHXX2lcRh+uoXHFIW4dQUvmOSFw//U&#10;+MoTHtFUnALJapNfIPYEu86fGrimri907jb1KT/ocU3FNyxg/AQYbcoy7HF61uTJxcGmABHwZZNf&#10;uCmT6zFCoF4EJMg4JkdYkOkKHxl+GNcQBuKAOCAONE8OfIkSg88zJMg4vtRquh+FQKIgkxA0+4JM&#10;fK+lH/WCSZ6cLOD5qYOg+oKtTQ8kHYT5rgH9iedrYqCbSC27qkaUlyZve/iB9e1Z+O/8mSUsm2o2&#10;nAzKH6UeNbA3TT54fw7/8Zv6tLgVNMb3ZP/e2AsmvIf8xGxMPn2w3yyjSszCa6pII0Fms2ydXtRI&#10;kHFMgrAg0wXfin6ZXekNX5jhfe3fgn/TvTARB8QBcSCCHKhCS90qdKqYY3rmsmRpmUqWHF9zNd0P&#10;QSBp1BwLnH1BxsuQYSCDgJaGrY3FcXWCby+Is9k2/ggV2fiv19T1NxTwef8Wc8MJ1p0sKAuEhYZe&#10;tymvVR8cDQkFyUWNus9I/EuTgK/ngBL7ZtUVFhKPtu7Rx/AMXIfqRa+WWsFuhB9ZT1Dvl/eE3Yzs&#10;I2Okqd3dWNZWPRhZngb77q87jruNH21TGRk8znuVBGvspBRK/GPAh2Sm2nX3KS7ro/bwA+4H/9o4&#10;d2PnoL8fCXPVPf5g/4MTORlCDXE2fk0xZjSF1/XhkOy4/fcqK8CFuRZafx1hKox98B7y0+cGbirH&#10;9PjoIyBBxvEehwUZli19gSCLIyzI1P5NAVgEAzBfgNPeam/FAXEA2TFfwJDyM3SNkCDj+GKr6X4G&#10;BBjI+BkGP0KQiU+QiAX3m1ZWkCwwSwyJg6A4tO4GVaT6AsKGAsXGnlNfYBpeU3w3orozNiVQber2&#10;B4JMEGTWxTEISYN/qZtLEF5PQ4F3ovgSDoobWm892Tehl/KasScTecIcoGCQqPOFRAS7nHhxYNME&#10;wsTj8X5PZFvtHxs8/OBZzOZIJiA0FTvv+GOHnXh8yfYkAaRG6Ra3EfWctg3xgv8Wn28XQ66x44x/&#10;bvzRhp/b0HHXx73EuRPFy6aeY3qcEPjxCEiQ+fEYxs1AQWZo0XykqM+2ra9tRgy6bNDYkSULX8L9&#10;ny75gSije0+w0hAG4oA4EC0O+O/36EbxGTpeUJDJU4aM4yuupnODQP0RWXw432jkliTgTbbCpgT1&#10;4QArIehOetCxEC8WtAXlKsnbMTfdbyJZp6BkgX18aJy4zKZ+/143uE5y/PVuRbJ/8PM3fIPaRJ/a&#10;RHuUWNetxvY7CGibmpGQeBxBQB1+HfwcyoxJlBOamKZVy8O6GT3JjqkpwXw4eA8ez2wcrjdY1aZy&#10;1hOi6spMjeEe4lmdhzZ0fJ4o0pTZ47mbsD+h7JO6R+z9pS6Hw+JJQwJJQxg2dGw/9J2w7roS30l+&#10;6Mx6nhDYFAQkyGwKWk14bF1BZi4EmeoEQUaiTLQCLwXS2k9xQBwIc4CiO977s6tRsiRBpgmXTj1k&#10;syJQf4gWC0MTA6X6ntOU4LauVFH3a/dwANwUQSYZgOEShmSvGQg2jQWLyb45DwXlcSaiDWPZlGC4&#10;bjDbkCCTOGOyV4gvO7Ndk3zJws5cb1Df2GrD+G6KZ0eyvQ0do83Gqm9PGltTGKtYY/fY7jf0/Ib+&#10;LTjWALmEUr44IMNrb/z16j6iKcfoP6bevUuUsmJZSE2ZvXFBxpul7k7G/h4TNho7vxL5nWyF9XFm&#10;04+m8bfan2LOxl9Vj2jeCEiQcbz/MUFmDjot8QM6xZdqmxnjZceEBz+0awgDcUAcEAeixYHY+3y3&#10;zLmmE0qWeihDxvHVVtP9XAjEAqv4YDeWYZI0qk+yvMbEg8R/j/d3iJcR4h+bXMQI/lpfQNgUP5n4&#10;UL7uQTU9eGtIhvhhe1mfB0l9glcMh6aGyA2vKzj2ukVODZejBUgkigbxCCXf4fiVN4xp/P7Xy4ba&#10;Fwo/or6fEwu8fgySia+xKSzwn9sk+iWiVN+TvL/X/dfEsyuYL8jwaer5nyi81C/7xP1L3P7Ux+2G&#10;5k72vpOMsw2vb1N2R48VApuKgASZTUWskccnF2QShRj9Hi9MCQ/hIQ6IA9HkgAQZxxdZTbcZEKgv&#10;oAkLGk2JDJPNEw5oG/r3hoPKxJCxaSA1Zc1Nm6kpj2pYPGjKDImPaaog80Pm/imfkwz3cJDvvfaP&#10;F2TiZ/lxgsxPEaz/nIJMQ+dZ/LFtqiCTbLcaZk/y867es7HB07Sx95RkYlFjZ+LP+77wU55pmjt1&#10;EJAg43iv5i5ba4YULbCeAZ9nVJpu6LCRbCj4imbwpX3VvooD4gDLlGjmy9EV41N0WeqRWw0PmeXq&#10;suT4mqvpNhcC9Ya3P+GCwkHlT/gyP+HUbo9gc+zBTwjOD3A3CcLtn3JVmjsZAqnOPbdnojgiBH4s&#10;AhJkfiyCCc+XIKNgTAG5OCAONHMOSJBxfGXVdEJACAgBISAEhIAQiCYCEmQc72sVuiwNLlxgOuEb&#10;0YYyZOrLnNHfk2cUCRfhIg6IA6nEgXCGTEd4yHTPQZelucqQcXzJ1XRCQAgIASEgBISAEEhpBCTI&#10;ON4+CTIKGlMpaNRaxVdx4KfhgAQZxxdXTScEhIAQEAJCQAgIgQgiIEHGyabGahElyPw0wY2CRuEq&#10;DogDqciBLvSQUYaMkyutJhECQkAICAEhIASEQNQQkCDjZEcTBJmCJCVL+FDezQ4a/QZDAVYqBlha&#10;s3grDogDjXGgKwzdOTrjfV8lS04utJpECAgBISAEhIAQEAKRQ0CCjJMtjRdkBhXMxzeis9FpaQ46&#10;bFRqCANxQBwQB5ohB7rgmOkl9vHk2ebrqXNN7txl6rLk5JqrSYSAEBACQkAICAEhEA0EJMg42ce6&#10;gkzHJIIMP5x3QXYM7yXUCANxQBwQB6LNAQkyTi6wmkQICAEhIASEgBAQApFFQIKMk62NCTKV6LI0&#10;sHC++QSCDDstBQEXhZjOdngp7PQVUDAW7WBM+6v9FQeaNwckyDi5wGoSISAEhIAQEAJCQAhEFgEJ&#10;Mk62Nl6QGVA4z6ao08ixC9LVu2bMgRCDNtgcEGI+z/BFGWbLaAgDcUAcEAeixQFmQeJ9vwvG5xDm&#10;O6TNMl9lV5ncKpUsObnkahIhIASEgBAQAkJACEQEAQkyjjeSGTIDCjxBhkaOnSHI8EN550yKMRj4&#10;naMzPrB7GTMawkAcEAfEgUhxgOWpfN/HoJeYBBnHF1pNJwSEgBAQAkJACAiBiCAgQcbxRiYKMlZ8&#10;4bektcMTZOyg4aOGMBAHxAFxIFocCL3vs3RVgozjC62mEwJCQAgIASEgBIRARBCQION4I5MJMrUC&#10;TCDE6D4mSgkLYSEOiAMR5kCn9EoJMo6vs5pOCAgBISAEhIAQEAJRQUCCjOOdbEyQYfp6MCTUhLKF&#10;IhyQaZ+1z+JA8+WABBnHF1lNJwSEgBAQAkJACAiBCCEgQcbxZkqQab6Bl4Ju7b04IA4kckCCjOOL&#10;rKYTAkJACAgBISAEhECEEJAg43gz6woyyIjxjR2ZGZPUS0bZISrZEAfEAXEgkhzoBHP3jybNMl+i&#10;y1KOuiw5vuJqOiEgBISAEBACQkAIpDYCEmQc719yQWY2ypQ4vBaottsSTTwVgAkDcUAcEAciy4HP&#10;sLefQpD5EILMFxJkHF9tNZ0QEAJCQAgIASEgBFIfAQkyjvewculq0z+/xpo4foLW1xRiOqXPMp2m&#10;cOB3fDi3GTOhrJmwr4x+jnnsCAthIQ6IA6nMAXZY6oj3/faTKky3rEozVRkyjq+4mk4ICAEhIASE&#10;gBAQAqmNgAQZx/vXJEEmZOybysGG1q5gWRwQB8SB+jkgQcbxBVbTCQEhIASEgBAQAkIgYghIkHG8&#10;oZVL1yBDZl4oQ2aOzYwJhoIXBbDigDggDjQfDnwKAb49Spa6ZVUpQ8bx9VbTCQEhIASEgBAQAkIg&#10;1RGQION4B2sFGXwA90qWwoJMfBDCb081hIE4IA6IA9HiQFhwkyDj+CKr6YSAEBACQkAICAEhECEE&#10;JMg43kxbsjSjxnw0cZb5OI2ZMXPMp/CR4YfyT9Mr7e9Btoz3dw1hIA6IA+JAlDjQyTdxD0qWPphY&#10;YbrCyH1q5VKzfuP3jq86mk4ICAEhIASEgBAQAkIgVRGQION45xIFGXbY6IgP5x1p7khBBlkznSbD&#10;4Bf33t81hIE4IA6IA1HigCfI0NAd7/t4v39/QoXpAiN3CTKOL7iaTggIASEgBISAEBACKY6ABBnH&#10;GxgIMmxz2gEZMlaIgYeMN5AlAyHmU3xA5z1/1xAG4oA4IA5EiwMU4pkJ+SnGJ1aQKbeCTLYyZBxf&#10;cTWdEBACQkAICAEhIARSGwEJMo73bw5KlvrNqLZtTj9C62v7rS9aXgeCTEcKMcGQICNBShwQB8SB&#10;SHKAYgzf9z+2gsxMCTKOr7WaTggIASEgBISAEBACUUBAgozjXaQg0xeCDD0DPqQgYz+UhwQZBV+R&#10;DL6U4RCtDAftp/bTDQckyDi+xGo6ISAEhIAQEAJCQAhECgEJMo63U4KMAjk3gZxwFI7iQOpzIBBk&#10;WLJUiZKlZTL1dXzN1XRCQAgIASEgBISAEEhlBCTION49CTIKIlM/iNQeag/FATccCAQZmvpKkHF8&#10;udV0QkAICAEhIASEgBBIeQQkyDjewjlLVps+06utiSN9ZGjo+Mlk757eMZ9oCANxQBwQB5oHB1Cy&#10;2gF7/R66LHVGl73sOWp77fiSq+mEgBAQAkJACAgBIZDSCEiQcbx9DQkyEmMkSIkD4oA40Iw4IEHG&#10;8RVW0wkBISAEhIAQEAJCIFoISJBxvJ8UZHpPr7HfiH6A1tcf22/CcQ+D32AEARn/TUMYiAPigDgQ&#10;XQ50SJtt3sX14HOULGWp7bXjK66mEwJCQAgIASEgBIRAaiMgQcbx/iUXZBBsQJDp4IsyEmSiG3wp&#10;sNbeigPiQJgDEmQcX2Q1nRAQAkJACAgBISAEIoSABBnHm5lMkAl/OA+XKyhwU+AmDogD4kC0OfCR&#10;MmQcX2U1nRAQAkJACAgBISAEooOABBnHexknyEz0SpY0hIE4IA6IA82TA1aQGa+SJceXWk0nBISA&#10;EBACQkAICIFIICBBxvE2zqaHzLRqfAAvR6elClumpCEMxAFxQBxonhz4EF5i74wrN5+lzzGZ6rLk&#10;+Iqr6YSAEBACQkAICAEhkNoISJBxvH8SZJpn0KVgW/suDogDyTggQcbxRVbTCQEhIASEgBAQAkIg&#10;QghIkHG8mRJkFJQpMBcHxAFxIOCABBnHF1lNJwSEgBAQAkJACAiBCCEgQcbxZsYEmZmNlCypnElB&#10;q4JWcUAciCYH+P7uDQkyji+ymk4ICAEhIASEgBAQAhFCQIKM482kIPNdXrV5ZzwFmfJ6/WM+mlRh&#10;NISBOCAOiAPR5kD7iRXmbeshUwkPmWVm/cbvHV91NJ0QEAJCQAgIASEgBIRAqiIgQcbxzs1esiZB&#10;kPEzYWDs2CEYMPpVEBbtIEz7q/0VB5o7B7z3eSvIjIUgM0WCjOPLraYTAkJACAgBISAEhEDKIyBB&#10;xvEWeoJMje2q8R46LdUNyvghfTaGRBkFrM09YNXx6xyIKgdi7/OeIDPTdJqiLkuOL7eaTggIASEg&#10;BISAEBACKY+ABBnHWxgTZCogyMSCjQ/xTak3gg/qgSjD3zWEgTggDogD0eEA39+993gKMm9BkPkU&#10;gkyG2l47vuJqOiEgBISAEBACQkAIpDYCEmQc75/nIcMMGQoyQYAFIQbmju1p8GjLlYIP67oXFuKA&#10;OCAORJcDniDTbtxM0zFdgozjy62mEwJCQAgIASEgBIRAyiMgQcbxFs6CIPMtTH3fDgSZiRBgJpab&#10;9pMwAkEGf/sQoz2EGQ1hIA6IA+JAtDhgMyHtez+EeJi7t0OGjCfIyNTX8SVX0wkBISAEhIAQEAJC&#10;IKURkCDjePsoyHwDQeYtCDLvIkOGwsuHYUEGH9StGIPxAX7WEAbigDggDkSLA+399/kPIch8IEHG&#10;8VVW0wkBISAEhIAQEAJCIDoISJBxvJeBINMOpr5vw0PmA35DCu+YD4Jhf49W8KFgUvspDogD4kA8&#10;B/g+z/E+3vPfRJelT+Ahky4PGcdXXE0nBISAEBACQkAICIHURkCCjOP9C0qWKMi8hS5L/DAeBCr8&#10;Ofy7AhgFseKAOCAORJsD7yEb8g0JMo6vtJpOCAgBISAEhIAQEALRQECCjON9DDJk3oRnwFsQZSTI&#10;RDvYUjCt/RUHxIGGOPDuhArz+piZ5uPJs0367CVm/cbvHV91NJ0QEAJCQAgIASEgBIRAqiIgQcbx&#10;zkmQUXCmAF0cEAfEgYADniBTJkHG8bVW0wkBISAEhIAQEAJCIAoISJBxvIvJBJmgVEn3XsmWhjAQ&#10;B8SB5sIBZcg4vshqOiEgBISAEBACQkAIRAgBCTKON7NpggxLmTSEgTggDogD0eWAJ7pJkHF8kdV0&#10;QkAICAEhIASEgBCIEAISZBxv5qzFq03P3LnmDaSot4OPzHtoeRp8E8yfNYSBOCAOiAPR50Dwvi9B&#10;xvFFVtMJASEgBISAEBACQiBCCEiQcbyZcYIMjBzfQ+vr9+EhwA/ntUEY/sa/awgDcUAcEAeiyQH7&#10;vo8hDxnHF1lNJwSEgBAQAkJACAiBCCEgQcbxZsYEmZmm3Rh8Czx+ljfwwdwTZBh8+H/TvbAQB8QB&#10;cSDCHKgw74wvN6+NLjUd0maZKeiytE5dlhxfdTWdEBACQkAICAEhIARSFwEJMo73rl5BJsiImSAx&#10;RoKUOCAOiAPNgwMhQWaSBBnHl1tNJwSEgBAQAkJACAiBlEdAgozjLaQg0wMeMq+jXOnNseVIV48P&#10;vPi7hjAQB8QBcSDaHPAEpwrzts2QKTMdJs02U2YtVYaM42uuphMCQkAICAEhIASEQCojIEHG8e5V&#10;LF5luudU2Q/gyQSZdyDIvIOyJQ1hIA6IA+JAdDnwLsSYdyHGvDVupnl1VKn5CBkykyXIOL7iajoh&#10;IASEgBAQAkJACKQ2AhJkHO9fQ4IMvxG3ARg+qGsIA3FAHBAHos4BT5B5BYLMhxJkHF9tNZ0QEAJC&#10;QAgIASEgBFIfAQkyjvcwLMi8gbIlBlzeN6X8JrjcGxJkhIE4IA6IA82CA2+NK4cgUwZBZrYyZBxf&#10;bzWdEBACQkAICAEhIARSHQEJMo53MJkg4wkwFGIo0EiQkSAV9awAHZ84Lg4EHHhrXAUEmZm+IKMu&#10;S44vuZpOCAgBISAEhIAQEAIpjYAEGSfb933tLBUw9e2eMxceMjPNG2h7HQvMys3bSF1/G9+Wcihg&#10;U8AmDogD4kB0ORC817eDuXvbkTNN+4n0kFls1m3Y6OSqo0mEgBAQAkJACAgBISAEUh8BCTJO9jBR&#10;kKlOIsig24YvxkiQiW4QpgBbeysOiAPkQEyQmQlBpkyCjJNrrSYRAkJACAgBISAEhEC0EJAg42Q/&#10;EwSZqXPRVaPMvI4smbAIo5+97CANYSAOiAPNhQPtxlKQKfUFGZQsbYhdL5xcfjSJEBACQkAICAEh&#10;IASEQMoiIEHGydZJkGkuwZWOU0KCOCAObAoHJMg4uchqEiEgBISAEBACQkAIRBIBCTKOt9V6yEyt&#10;RobMTGXIKBtG2UDigDjQrDlQYTwPmaBkSRkyji+5mk4ICAEhIASEgBAQAimNgAQZx9vnCTI1tqsG&#10;jX035ZtUPVbfvIsD4oA4ECUOUJCpCJn6SpBxfMnVdEJACAgBISAEhIAQSGkEJMg43r6KRavN18iQ&#10;4Teir44uM+3QWekteAjUHeX4W4WGMBAHxAFxIHIc4Ps73/fLzZvotvfyiDLzwYQKk1bBLkvykHF8&#10;2dV0QkAICAEhIASEgBBIWQQkyDjeurAg84ovyNBDoO4ot9+caggDcUAcEAeixgG+v/N9v9y8AUHm&#10;JQkyjq+0mk4ICAEhIASEgBAQAtFAQIKMk30MmfqGMmQoyLyJDJmkg9+cQpDREAbigDggDkSNA3h/&#10;t+/95eZ1CDIvDi81708oV4aMk+utJhECQkAICAEhIASEQHQQkCDjZC8bEmTKzBvjMPBtKUdMnJEg&#10;oyA0akGojkecFgc8DiAzBoIMx2sSZJxcZTWJEBACQkAICAEhIASiiIAEGSe7Wr8g44kxGGPw4Rwf&#10;zN+sFWUkyCh4VfAqDogD0eQABBlfhKe5u82QGa8MGSeXW00iBISAEBACQkAICIEIISBBxslm1iPI&#10;jIplxlCMsYIMhBkryqhkSeVaKlkTB8SBiHKA7/cU4b1uey9AkHkPgswkmfo6ueJqEiEgBISAEBAC&#10;QkAIRAUBCTKOd5Kmvl9lz7VdNdqO9LJiNISBOCAOiAPNkwMUZJ4fXmLeHT/TTKxYpC5Ljq+5mk4I&#10;CAEhIASEgBAQAqmMgAQZx7sXCDLsqlEryIxGIILxOj6YKyhrnkGZ9l37Lg40Tw5IkHF8kdV0QkAI&#10;CAEhIASEgBCIEAISZBxvZjkyZL5EhsyLIUGGQkwwFJQ1z6BM+659FweaJwckyDi+yGo6ISAEhIAQ&#10;EAJCQAhECAEJMo43c+aiVeaL7CrrGcCypTcgxrzm+wjUZsiwAwdKmcJCjX6OiVbCQliIA+JAVDjw&#10;6qiZ5rlhpeYdeMhMlIeM4yuuphMCQkAICAEhIASEQGojIEHG8f5RkOnmCzIsW2JQERZkXqcQA0HG&#10;3ocyZ/SzAlBxQBwQB6LHgZggUyFBxvH1VtMJASEgBISAEBACQiDVEZAg43gHA0Hm+RGl5qWRZVaM&#10;eXV0mXkVHZde4wgJNPZ3DWEgDogD4kBkOfAKrgPPDitBhowEGceXW00nBISAEBACQkAICIGUR0CC&#10;jOMtTBRkXk0QZKw44w+JMRKkxAFxQByINgckyDi+yGo6ISAEhIAQEAJCQAhECAEJMo43k4JM16xK&#10;8xzanL6ILJmY+ILSJXgJcIRFGf0cE6iEhbAQB8SBqHGgLbKfnkGGzNvwkJlQvlhtrx1fczWdEBAC&#10;QkAICAEhIARSGQEJMo53L16QKZEgE8oIilqgpeOReCAOiAONcUCCjOOLrKYTAkJACAgBISAEhECE&#10;EJAg43gzkwsysewYlic09gFe/y6MxAFxQByIBgckyDi+yGo6ISAEhIAQEAJCQAhECAEJMo43MyzI&#10;vDAiyJCRIKPgMhrBpfZR+ygObBoHJMg4vshqOiEgBISAEBACQkAIRAgBCTKON5OCTJfMSnTVKDbP&#10;w0fmFWTEcLyKThveKMXvwfD+TUMYiAPigDgQNQ547/Mv4z2/zdBi89a4mfCQWSQPGcfXXE0nBISA&#10;EBACQkAICIFURkCCjOPdkyATtaBKxyOhQBwQB34IByTIOL68ajohIASEgBAQAkJACEQOAQkyjrc0&#10;LMi8EMqQUUDzQwIaPUe8EQfEgdTmgDJkHF9kNZ0QEAJCQAgIASEgBCKEgAQZx5tZR5BBlyEbUAX3&#10;KlFSiZY4IA6IA82GAxJkHF9kNZ0QEAJCQAgIASEgBCKEgAQZx5s5c+FK0yVjjnlmaJHnIQMhpq0/&#10;9E13an/Trf3T/okD4sCmckCCjOOLrKYTAkJACAgBISAEhECEEJAg43gz4wQZGPuyw8bLEGQ4XoGp&#10;r4YwEAfEAXGg+XDAE2SKYOpbJlNfx9dbTScEhIAQEAJCQAgIgVRHQIKM4x0MCzLPQZDhh/GX2WkD&#10;oy1+1hAG4oA4IA40Hw68NKLEPD2kyLQbW2bGz1SXJceXXE0nBISAEBACQkAICIGURkCCjOPtK0PJ&#10;UueMStvm9FmULFGQCYIvK8xQoNEQBuKAOCAONAMOlJgXIcg8NaTYvDl2JgSZxWh7vdHxVUfTCQEh&#10;IASEgBAQAkJACKQqAhJkHO9c2cJVEGSqIMiUeIJMKDMmyJTRfSxrSFgIC3FAHIguB0rMCxBknrSC&#10;TLkEGcfXW00nBISAEBACQkAICIFUR0CCjOMdLFu4OibIoGTppZHMkvHGS6M8gUZDGIgD4oA40Bw4&#10;4Asyg4vMG2PKzThbsqQMGceXXU0nBISAEBACQkAICIGURUCCjOOtSybIUJQJhoKw5hCE6RjFc3FA&#10;HCAHJMg4vsRqOiEgBISAEBACQkAIRAoBCTKOt5MlS5/DQ+ZppKg/42fIeGJMqXlpBAY6LWkIA3FA&#10;HBAHoswBvtd7QvwLI4rNk7UZMvSQ+d7xVUfTCQEhIASEgBAQAkJACKQqAhJkHO9cw4IMApARGsJA&#10;HBAHxIFoc0CCjONLq6YTAkJACAgBISAEhEAkEZAg43hbJcgo0Ix2oKn91f6KA03jgJcV+fzwYvPE&#10;4ELzOkx9x9ouS8qQcXzZ1XRCQAgIASEgBISAEEhZBCTION66REHmxVr/GH44VyAjDMQBcUAciDoH&#10;XsR7vTc8QaY1BJnXJMg4vtpqOiEgBISAEBACQkAIpD4CEmQc7yEFmc/SK61nwNNDi6x/wIt2lJgX&#10;h5dqCANxQBwQByLOgRdwfC9AjOF4fliJaT2oyLw6ZiYyZNhlSRkyji+7mk4ICAEhIASEgBAQAimL&#10;gAQZx1uXXJCBGOMLMvaDuj8k0EigEgfEAXEgehzge/zzEmQcX101nRAQAkJACAgBISAEooeABBnH&#10;e1qKDJlO6LL0xJAi85TNkInPjHl+eIl5DoP3CsSiF4hpT7Wn4oA4kCjIPD6wyLwyusyMKVOGjONL&#10;rqYTAkJACAgBISAEhEBKIyBBxvH2JQoyz0OQsRkxw7wgJRBkKMqEs2X0cyxzSFgIC3FAHEhlDjyf&#10;kCEjQcbxhVbTCQEhIASEgBAQAkIgIghIkHG8kRRkPk2fAxPHIvMksmQovNiMGPgIvIDB++BvuhcW&#10;4oA4IA5ElwNWgB9abB4fWKgMGcfXWk0nBISAEBACQkAICIEoICBBxvEu1ifIBKKMBJnoBl8KrLW3&#10;4oA4kMiBZyXIOL7KajohIASEgBAQAkJACEQHAQkyjveyIUFGwZqCNXFAHBAHmhcHnhlWbB5Thozj&#10;K62mEwJCQAgIASEgBIRANBCQION4H2OCTLF5CmVLz+PDOMdzGM8O9wd/1hAG4oA4IA5EkgN8vw/e&#10;99sMKzKP+oLMWJn6Or7iajohIASEgBAQAkJACKQ2AhJkHO+fJ8hUmtaDIMgMgiCDdHUO+ghIhBEG&#10;4oA4IA5EnwNWkPHf99ug254EGccXWk0nBISAEBACQkAICIGIICBBxvFGUpDpOKUSJo7F5kkIMhRi&#10;rBgjQUaClLIhxAFxoNlwIHjft4LMgALTdlQp2l4vNOs2bHR81dF0QkAICAEhIASEgBAQAqmKgAQZ&#10;xzsXE2SKzBMoWdK34dH/Nlx7rD0WB8SB+jggQcbxRVbTCQEhIASEgBAQAkIgQghIkHG8maULVyJD&#10;Zo5tc/rE4MJaQeYZ+McEQ8GbgjdxQBwQB6LMgRK893ujDbIjlSHj+EKr6YSAEBACQkAICAEhEBEE&#10;JMg43khPkJktQUalGcqOEgfEgWbLAYoxpRJkHF9fNZ0QEAJCQAgIASEgBKKGgAQZxztasmCl+WTy&#10;LPMYPANaDyowz8A/gKMNApM2/LYU98HfdO9hoyEMxAFxIFoc4Pt8CUaxeXpIkWnVv8C8PLLMjCld&#10;BA+Z7x1fdTSdEBACQkAICAEhIASEQKoiIEHG8c7VK8jgg3kbfEBn+nq0Ag8FktpPcUAcEAfiORAv&#10;yDwiQcbxlVbTCQEhIASEgBAQAkIgGghIkHG8jyULViFDZjYyZAqRIVNovyHl8MSYsCDj/V1DGIgD&#10;4oA4EDUOMDvGG08NKTaP9C9Uhozja62mEwJCQAgIASEgBIRAFBCQION4Fz1BZg5MHMOCTCDGJAoy&#10;sQ/twYd33QsTcUAcEAeiwwEJMo4vsppOCAgBISAEhIAQEAIRQkCCjOPNZMnSx8iQaYVvRNlpqQ2+&#10;HeV4OjSCv+new0ZDGIgD4kBUOfDk4CLzcL8C89KIUjO6dCE8ZDY6vupoOiEgBISAEBACQkAICIFU&#10;RUCCjOOdkyCjwDKqgaWOS9wWBzadAxJkHF9kNZ0QEAJCQAgIASEgBCKEgAQZx5sZCDL0DHgMGTLh&#10;zBj+HA5oEv9Nv8dnEgkP4SEOiAOpzgEJMo4vsppOCAgBISAEhIAQEAIRQkCCjOPNrF+QKYE4EwwF&#10;WakeZGn94rA4IA40hQMSZBxfZDWdEBACQkAICAEhIAQihIAEGceb2bAgU2qeGoyuG/AU4GjKh3k9&#10;RkGfOCAOiAOpywEKMg/BQ+ZFecg4vtpqOiEgBISAEBACQkAIpD4CEmQc72G9gsxgBBRWjCmWIJNg&#10;cqxgM3WDTe2d9k4cqJ8D7LD0BASZB/vlmxdGlMjU1/H1VtMJASEgBISAEBACQiDVEZAg43gHKch0&#10;SJtlu2o8OqCgVnwJsmJ072UHaQgDcUAciDoHmB3z+OBC8wAFmeElZlSJuiw5vuRqOiEgBISAEBAC&#10;QkAIpDQCEmQcb199gsyTQ4pMMKIehOj4FGiLA+KAOID3/DhBplSCjOPrraYTAkJACAgBISAEhECq&#10;IyBBxvEONiTIPOGLMgpUFKyKA+KAOBB9DsQEmQJkyJRBkFlk1m343vFVR9MJASEgBISAEBACQkAI&#10;pCoCEmQc71zJglUoWZqNkqVC8yhaXz85qNiOJ+Ad0xrjSesh4w3+TUMYiAPigDgQLQ5QiHlyUKF5&#10;YlCReQzj/r6FEmQcX2s1nRAQAkJACAgBISAEooCABBnHu+gJMnOsINOqPz+U+4IM7j1Bhsa+Jfae&#10;v2sIA3FAHBAHosUBGvlKkHF8cdV0QkAICAEhIASEgBCIIAISZBxvavH8leajSXPQ5rTQPDKgyGbA&#10;2AwZX5B5AkJMMBSERSsI035qP8UBcYAcqCvIFJjnh3keMms3bHR81dF0QkAICAEhIASEgBAQAqmK&#10;gAQZxzvnCTKz0ea00Dw8ACnrCYKMAjYFbOKAOCAORJsDFGSeiCtZkiDj+FKr6YSAEBACQkAICAEh&#10;EAkEJMg43sZitL3+cNIseAYUmIf6F5jW8A94YmCRaY3xOH7WEAbigDggDkSbA3zfD4bnISNBxvGl&#10;VtMJASEgBISAEBACQiASCEiQcbyNFGTahwUZX4yRIBPtAEwBtvZXHBAHknEgLMiMVMmS4yuuphMC&#10;QkAICAEhIASEQGojIEHG8f4lCjIK0hSkiQPigDjQfDnw6MBCc2+ffPPssBIzQoKM4yuuphMCQkAI&#10;CAEhIASEQGojIEHG8f7FBJl8W7KkQKz5BmLae+29OCAOSJBxfJHVdEJACAgBISAEhIAQiBACEmQc&#10;b2YRTH0/mFhh7uszA8a++eYxfDsaBGX8ORgK1BSoiQPigDgQXQ4E7/Wt8L5/DzJknlGGjOOrraYT&#10;AkJACAgBISAEhEDqIyBBxvEeSpCJboCl4Fl7Kw6IA03lgAQZxxdXTScEhIAQEAJCQAgIgQgiIEHG&#10;8aY2VZAJZ8vo51jmkLAQFuKAOBAlDtRmyAwtNiOKF5i1GzY6vupoOiEgBISAEBACQkAICIFURUCC&#10;jOOdSybIsMuGHaGSJf2soFMcEAfEgehzQIKM44usphMCQkAICAEhIASEQIQQkCDjeDMpyLwPDxl2&#10;1Xiwb4F5bECRoakjh4IvYSAOiAPiQPPiwCMDCszdvWeYNsiQGa4MGcdXXE0nBISAEBACQkAICIHU&#10;RkCCjOP9K5q/wrw/ocLc0zvfPABB5lEIMq0GQJDhGIjfOfAB3f6uIQzEAXFAHIgkBx7D+zzHw/3z&#10;TcvvppunhxRJkHF8vdV0QkAICAEhIASEgBBIdQQkyDjewZggM8Pc3zffijG1gowVYgrwO4f3dw1h&#10;IA6IA+JA9DjgCe8SZBxfYjWdEBACQkAICAEhIAQihYAEGcfbWa8g0x8ZMf3xAR3DE2QkyigIjV4Q&#10;qj3VnooDAQe893llyDi+yGo6ISAEhIAQEAJCQAhECAEJMo43s2FBxhNlJMgoaFXQKg6IA82DAw/j&#10;PV8lS44vtJpOCAgBISAEhIAQEAIRQUCCjOONrE+QUfDVPIIv7bP2WRwQB8IckCDj+CKr6YSAEBAC&#10;QkAICAEhECEEJMg43kwJMgrGFJCLA+KAOBBwQIKM44usphMCQkAICAEhIASEQIQQkCDjeDML0WXp&#10;PXRZuhtdNe7rM8M8gnR1DWEgDogD4kDz5MBD/fLNXb2mmacGF5phRfPN2g0bHV91NJ0QEAJCQAgI&#10;ASEgBIRAqiIgQcbxzkmQaZ5Bl4Jt7bs4IA4k44AEGccXWU0nBISAEBACQkAICIEIISBBxvFmFs5b&#10;Yd4dX25a9ppu7u1dN0PmYXxbGgwFcArgxAFxQByIMAfQZenB/vnmDmTIPDmoQBkyjq+3mk4ICAEh&#10;IASEgBAQAqmOgAQZxzvYqCCDD+dsg8qhQCzCgZhK1cRvcUAckCDj+Aqr6YSAEBACQkAICAEhEC0E&#10;JMg43k+WLL0zodzc9d00c0/v6Z74gg/lj3AgQOPPwZAgI0FGHBAHxIEIcyBOkJGHjOPLraYTAkJA&#10;CAgBISAEhEDKIyBBxvEWJhdkfFGGgkxYlAl+172Hi4YwEAfEgYhwIBDaVLLk+CKr6YSAEBACQkAI&#10;CAEhECEEJMg43sw6ggw8Yx5ClgxH4B0T/K77GDbCQliIA+JAlDgQvN8/0G+Guf3bPPPEwAIztFBd&#10;lhxfcjWdEBACQkAICAEhIARSGgEJMo63zwoyMPWtLVmygkxBUkHmQfybhjAQB8QBcSB6HGB3pYcg&#10;xjzQb7ovyBRCkFmgtteOr7maTggIASEgBISAEBACqYyABBnHu1c4b6V5e1yFuRNdlu6Gh4wVY/oV&#10;YniiTDAexO8P9tUQBuKAOCAORI8DFJhm2HF/Xwoy08wTg4rN0KKFEmQcX3M1nRAQAkJACAgBISAE&#10;UhkBCTKOdy8syLSEIPMgBZm+EGQovkCQebD/DIgy/KCOn/tqCANxQBwQByLJgUCQ6cOSpekSZBxf&#10;azWdEBACQkAICAEhIASigIAEGce7SEHmHWbI4AN4y+8gyFjhhd+Ax74xDb451b33DbKGMBAHxIFo&#10;ciDf3N8n39z+jQQZx5daTScEhIAQEAJCQAgIgUggIEHG8TYWzIOHzNhycwc+gLfshSDLZsEkCDL4&#10;G40e6S2gIQzEAXFAHIgaBwKBrSAmyAxEyVKhSpYcX3I1nRAQAkJACAgBISAEUhoBCTKOt4+CzNtx&#10;gozvD2ENfINSpQLzQF8IMvAW0BAG4oA4IA5EjQMxMZ4ZMrdBoG89sEimvo6vt5pOCAgBISAEhIAQ&#10;EAKpjoAEGcc7GBNkppm7ULb0AD6M2wEBhuaOVojpA0HG/p0/awgDcUAcEAeixQH/fR/v8/f1nmFu&#10;7TnNPDaw0AxR22vHV1xNJwSEgBAQAkJACAiB1EZAgozj/atPkLkfQsx9EGR4XyvSBGKN7oWJOCAO&#10;iAOR5AAFmVsgyDwKQWawBBnHV1xNJwSEgBAQAkJACAiB1EZAgozj/atfkME3pTZLJvbNqYQZYSEO&#10;iAPiQLQ5IEHG8UVW0wkBISAEhIAQEAJCIEIISJBxvJkNCzLouAFBhp4CGsJAHBAHxIFoc4BimwQZ&#10;xxdZTScEhIAQEAJCQAgIgQghIEHG8WZSkHlr7Exze888tL6e5gkvvQvMfbi/F34x92kIA3FAHBAH&#10;mgUH7sc+3/vddHNzjzzTakCBSpYcX281nRAQAkJACAgBISAEUh0BCTKOd5CCTDsIMrdCkLkDggyF&#10;GCvI9PYEGQ1hIA6IA+JA8+AABfh7JMg4vspqOiEgBISAEBACQkAIRAcBCTKO95KCzJsQZG75Js/c&#10;DkHmXpsZU+DfN48gRMGm9lkcEAfEAS8j0goy3XPNI/3zzaCCeWbtho2OrzqaTggIASEgBISAEBAC&#10;QiBVEZAg43jnJMgoEFUgKg6IA+JAwIG7Jcg4vspqOiEgBISAEBACQkAIRAcBCTKO97JWkEHJ0m3f&#10;5pl70PL0HpQreffTk/zOv2kIA3FAHBAHosiBlnh/v6kHMmQGKEPG8eVW0wkBISAEhIAQEAJCIOUR&#10;kCDjeAvjBZlpCQIMRZlgKPiKYvClYxKvxQFxICa+TzcxQaYAJUvzVbLk+Jqr6YSAEBACQkAICAEh&#10;kMoISJBxvHv51kOm3Nzcc5q57RsGJsyOCY8gU0ZBiwJXcUAcEAeiyYFYZmRLlCzdyAyZ/oUQZBZI&#10;kHF8zdV0QkAICAEhIASEgBBIZQQkyDjevaYJMuFMGf0cyxoSFsJCHBAHosCBQISfYSTIOL7Iajoh&#10;IASEgBAQAkJACEQIAQkyjjezcUEmMWNGv9fNIhImwkQcEAeiwAEJMo4vsZpOCAgBISAEhIAQEAKR&#10;QkCCjOPtrBVkerBkaZq5+7sZteMe/HzPdwgyNISBOCAOiAMR54DX8rplr2nmxu455pF+8pBxfLnV&#10;dEJACAgBISAEhIAQSHkEJMg43sKwIHMrBJmWIUEmLM7o55hQJSyEhTggDkSTA9PNXRBkbvg6xzws&#10;Qcbx1VbTCQEhIASEgBAQAkIg9RGQION4D/NrYOo7Zqa5uUeeuSVBkKE4oyEMxAFxQBxoLhyAIPPd&#10;NHM9MmQe6l9gBqrLkuMrrqYTAkJACAgBISAEhEBqIyBBxvH+UZB5A4LMTRRk0GkpnCGjIKy5BGE6&#10;TnFdHBAHPP+YOyXIOL7KajohIASEgBAQAkJACEQHAQkyjveSgszrEGRu7J5ns2Tu6kUPAW/w52Ao&#10;WFHAKg6IA+JAdDkQvNffgZKl677ONQ/2yzcD8+ep7bXja66mEwJCQAgIASEgBIRAKiMgQcbx7kmQ&#10;iW6ApeBZeysOiANN5UAgyNz+LQSZryTIOL7UajohIASEgBAQAkJACEQCAQkyjreRgsxro8vMDd1z&#10;azNkwpkx+jk+U0h4CA9xQByIHgdmIBvSG3d8Ox2CTI4yZBxfazWdEBACQkAICAEhIASigIAEGce7&#10;KEFGwWX0gkvtqfZUHNg0DlCMyZcg4/j6qumEgBAQAkJACAgBIRA1BCTION7RGTXLzWujysz1aHN6&#10;E7Jk7kS6uoYwEAfEAXGgOXEAZr7fzrDjdnTbu5YZMn1nmAHykHF8xdV0QkAICAEhIASEgBBIbQQk&#10;yDjev7Agc2MdQYYf0jmaU2CiY9V+iwPiQHPjQDJBJl+CjOPrraYTAkJACAgBISAEhECqIyBBxvEO&#10;BoLMdciQuaFHrmGHDS8Yi31A58+blv6uxwsvcUAcEAdSiQPxGTIw9e1bAEFmvrosOb7majohIASE&#10;gBAQAkJACKQyAhJkHO8eBZlXUbLENqeeIDPdmjpyeKKMJ8ykUmChtSoQFgfEAXFg0zhwR6hk6Rp0&#10;WXpAgozjq62mEwJCQAgIASEgBIRA6iMgQcbxHs5Al6VXRs80136dZ27sngchBh4C6LTB1qd3wEvg&#10;Tg7/g7ruPY8FDWEgDogDUeJA8L5PQf42vOdf/WWOua9vvumPDJk1GzY6vupoOiEgBISAEBACQkAI&#10;CIFURUCCjOOdoyDTNkGQuS2JIMMP7BrCQBwQB8SB6HHgdl+IjwkyUyXIOL7WajohIASEgBAQAkJA&#10;CEQBAQkyjndxOgUZlCxdixT1G5Elc/s3+IYUZUq3s2wJPweDv/PvGsJAHBAHxIGoccDLjGSp6q09&#10;85AhA0GmjzJkHF9uNZ0QEAJCQAgIASEgBFIeAQkyjrdQgkzUAisdj8QCcUAc2FQOBILMNAkyjq+x&#10;mk4ICAEhIASEgBAQAlFCQIKM492UILOpgYser2BXHBAHoskBeocpQ8bxRVbTCQEhIASEgBAQAkIg&#10;QghIkHG8mYEgw64a16PTEg0db8XgfeLg3zWEgTggDogD0eOAJ7JNM7fgff5/MPW9t88M02/GPLNm&#10;vUx9HV92NZ0QEAJCQAgIASEgBFIWAQkyjrcuEGSuhiDD1tcKtKIXaGlPtafigDjQGAeCrKebIchc&#10;JUHG8ZVW0wkBISAEhIAQEAJCIBoISJBxvI/Ta5abl0eW2TanEmQUtDUWtOnfxRFxINocuAmmvv/9&#10;YqoyZBxfazWdEBACQkAICAEhIASigIAEGce7KEEm2sGVgmftrzggDmwKB+oIMhtUsuT4sqvphIAQ&#10;EAJCQAgIASGQsghIkHG8dRJkFKxtSrCmx4ov4kC0OSBBxvFFVtMJASEgBISAEBACQiBCCEiQcbyZ&#10;EmSiHVwpeNb+igPiwKZwQIKM44usphMCQkAICAEhIASEQIQQkCDjeDOnV9NDptT8D54B18LY95ae&#10;7LKRZ4f9EM/f4Slgh/933QsLcUAcEAcixgH/ff7GHrnmP92yzT29p6vLkuPrraYTAkJACAgBISAE&#10;hECqIyBBxvEOxgkyX+aamyHA3JxEkLkZH9b5dw1hIA6IA+JA9DgQCO8SZBxfZDWdEBACQkAICAEh&#10;IAQihIAEGcebWZ8gY0WZIDNG98JCHBAHxIFIc8CK8RgSZBxfZDWdEBACQkAICAEhIAQihIAEGceb&#10;GQgyV6Fk6ZpQhowEGQlSEuTEAXGg+XAgXpCZqpIlx9daTScEhIAQEAJCQAgIgSggIEHG8S5SkHlp&#10;ZJn57xc55uovcwwNHWvFmB7wj8EIyphUphC9MgXtqfZUHBAHwhy4oUeeubJbjrm79wzTd8Y8s2a9&#10;2l47vuxqOiEgBISAEBACQkAIpCwCEmQcb12Dgkx3CDIY3jenCFo0hIE4IA6IA9HkwDfwEMPwBJmp&#10;EmQcX2s1nRAQAkJACAgBISAEooCABBnHuzgNGTIvjig1/8UH8CBD5qae+GCOThs3d4cIg3ETPqBr&#10;CANxQBwQByLMAbzv873/+u655oqu2abld9NN3+nKkHF8ydV0QkAICAEhIASEgBBIaQQkyDjevqSC&#10;DMSYmzgoxkiQkRglQU4cEAeaAQe8930JMo4vsppOCAgBISAEhIAQEAIRQkCCjOPNrCPIKPBqBoFX&#10;hL/lF3/FX3HgR3FAgozji6ymEwJCQAgIASEgBIRAhBCQION4M+MEGXRaugnp6ipLkGAhDogD4kDz&#10;5IAEGccXWU0nBISAEBACQkAICIEIISBBxvFmBoLMf+Ah8z8IMjdKkJEgpQwDcUAcaLYckCDj+CKr&#10;6YSAEBACQkAICAEhECEEJMg43kwKMi8MLzH/gYkjBZkbIMjcCB8BjtpvyK2XDD1lNISBOCAOiAPR&#10;44DvF4b3+uswLu861Zr69pGpr+MrrqYTAkJACAgBISAEhEBqIyBBxvH+JRNkboAYw8FsGQ1hIA6I&#10;A+JAc+EABJmvIch0mWru6kVBpsasWb/R8VVH0wkBISAEhIAQEAJCQAikKgISZBzvXCDIXIkMmau+&#10;yDbX98ixYgwzZW74Gj9zdPf/5gs1gWCje0+40hAG4oA4kNoc8N/n8b5/3VcQZDpnmzu/nWb6TKuW&#10;IOP4mqvphIAQEAJCQAgIASGQyghIkHG8e2FB5r9JBJnrIchcD0HmegkPEl7EAXFAHIgoB7z3eQrx&#10;EmQcX2Q1nRAQAkJACAgBISAEIoSABBknm/l97SzT5sJDZlixuaJLlokXZPKQHZNragUZijIawkAc&#10;EAfEgQhzINdci5Kly7pkmzt6TTO9pytDxsklV5MIASEgBISAEBACQiAiCEiQcbKRTRVk8iDIQJRR&#10;ACYMxAFxQBxoBhzwBJl/o4RVgoyTi60mEQJCQAgIASEgBIRApBCQIONkO5MIMl39DBk/6PI8ZDyD&#10;x+sgylynYKwZBGPKgpL4KA40Tw5Mxfs8R4655qtccykyJm//Ns/0loeMkyuuJhECQkAICAEhIASE&#10;QFQQkCDjZCfjBZnnUbJ0OQSZ/8BDhsKLJ76wXMkTZK7Fh/Tg77oXFuKAOCAORI0DMUHmaggyl3SW&#10;IOPkUqtJhIAQEAJCQAgIASEQMQQkyDje0Lzq5ea5YSXWM+DKblMhvjBlHRkxtQOBh//NafBvuvcw&#10;0hAG4oA4EA0O5Fjhncfyv69yzMUQZG5Dl6XvrIfMBsdXHU0nBISAEBACQkAICAEhkKoISJBxvHMU&#10;ZJ6FIPNvCDJXhASZmDAjQSYaAZcCZ+2jOCAONM6BqyTIOL7KajohIASEgBAQAkJACEQHAQkyjvdS&#10;gkzjAYqCOGEkDogDzYUDEmQcX2Q1nRAQAkJACAgBISAEIoSABBnHm9k0QYZZMl46u4YwEAfEAXEg&#10;uhyQIOP4IqvphIAQEAJCQAgIASEQIQQkyDjezDhBBq1Or0W6eu2QACMBShwQB8SBZsUBCTKOL7Ka&#10;TggIASEgBISAEBACEUJAgozjzWyKIHONArJmFZAp+yG62Q/aW+1tYxyQIOP4IqvphIAQEAJCQAgI&#10;ASEQIQQkyDjezNy5y80zaHt9KbpqXJGYIYNsmWswrvbv47Jnwpk0+jk+s0h4CA9xQBxIQQ7w/f6q&#10;L6eaiz7PNLd9M830nlaDLksbHV91NJ0QEAJCQAgIASEgBIRAqiIgQcbxziUTZPihPBgUY4IR/rt+&#10;jmEkLISFOCAOpDIHArFdgozjC6ymEwJCQAgIASEgBIRAxBCQION4QxMFmSAjJizE6OeYKCUshIU4&#10;IA5EjQN836coI0HG8QVW0wkBISAEhIAQEAJCIGIISJBxvKG5c5eZNkOLzCVIUb+sS5a5+ssc878v&#10;c5EVw8HAayp+1xAG4oA4IA5ElQNX4z3+WoxrMK76Ittc9FmGua1nnvluWrVKlhxfczWdEBACQkAI&#10;CAEhIARSGQEJMo53LxBkLoYg828IMv+TICMBSgKcOCAONCsOUJChGMP7/0KQuRCCzK0SZBxfbTWd&#10;EBACQkAICAEhIARSHwEJMo73kCVLbYYWm4s/z4oTZDxhRt+ICwNxQBwQB5oDByjG8H3/P19MNRd8&#10;lmlugSDTK08ZMo4vuZpOCAgBISAEhIAQEAIpjYAEGcfb5wkyJRJkJD5JgBMHxIFmzoGrIMhc+UWO&#10;OR+CzM0SZBxfbTWdEBACQkAICAEhIARSHwEJMo73UIKMvv1vDt/+6xjFc3GgcQ5IkHF8gdV0QkAI&#10;CAEhIASEgBCIGAISZBxvaNMEGZYvqYRJAV3jAZ0wEkbiQOpyQIKM4wusphMCQkAICAEhIASEQMQQ&#10;kCDjeEMpyDw1pBhdNbLMpZ2z0WEjxx/otvElfrcp/Ln4G0fwb7oXFuKAOCAORIcDXnelq+Afc0W3&#10;qea8Tpnmph7TzLfWQ2aD46uOphMCQkAICAEhIASEgBBIVQQkyDjeuUCQuRCCzCUQZP4L0cUb+PnL&#10;LAwKM54gE/u34DG6FybigDggDqQ+B+oKMjdKkHF8tdV0QkAICAEhIASEgBBIfQQkyDjewzhBBp2W&#10;/otvRzn+0y0b3TayMMIijQKv1A+8tIfaQ3FAHEjkgAQZx5dWTScEhIAQEAJCQAgIgUgiIEHG8bbW&#10;L8hAlIEYwxaoCl4UwIoD4oA4EGUOUJDxRlCypAwZxxdbTScEhIAQEAJCQAgIgQggIEHG8SbmVi0z&#10;Tw0uMhfAM+DizsyIiQkw/Pk/QQlTNwQjfvaM7r0sIg1hIA6IA5HhAN/rYd4eL8jUwENmo+OrjqYT&#10;AkJACAgBISAEhIAQSFUEJMg43rlGBRkKMfygLkFGAoxEKHFAHIguBxIFme4w9c2VIOP4kqvphIAQ&#10;EAJCQAgIASGQ0ghIkHG8fUkFmcBHhtkyoQDMy5jREAbigDggDkSVA5d3zTbnfZphbuyeB0GGXZaU&#10;IeP4sqvphIAQEAJCQAgIASGQsghIkHG8dXUEGQow+ED+X2vqK0EmqkGXjkuCgjggDoQ5cCU8w67E&#10;+/5lXbIkyDi+zmo6ISAEhIAQEAJCQAhEBQEJMo53MgceMk/CQ+b8Thmehww7LEGQ8bos0U8mJsoo&#10;gFMAJw6IA+JANDlAMSYQZM5FhswNPZAhk6cMGceXXE0nBISAEBACQkAICIGURkCCjOPtqyPIQIDh&#10;h/I4QcaKMjnW4FdDGIgD4oA4ED0OXAkxnuOyLtnmHAgy1/fINd/kzVXJkuNrrqYTAkJACAgBISAE&#10;hEAqIyBBxvHu1SfIWFEm7BdDQUZDGIgD4oA4EEkOxASZqeacjhBkukuQcXy51XRCQAgIASEgBISA&#10;EEh5BCTION7CsCBz0eeZNjvmiq5Z3uDPfhr7lShjurIrvkHVEAbigDggDkSMA3zf98a/O081Z38i&#10;QcbxpVbTCQEhIASEgBAQAkIgEghIkHG8jXUEGfuhPMtczgExhqNWoAmEGt0LE3FAHBAHoscBlCv9&#10;u3O2BBnH11lNJwSEgBAQAkJACAiBqCAgQcbxTlKQeWJQIbpqpJtwhszl3XxBBt+EX4EP6Veg84aE&#10;GWEgDogD4kCEOSBBxvEVVtMJASEgBISAEBACQiBaCEiQcbyfTRNkfFFG34hLlBIHxAFxILockCDj&#10;+Aqr6YSAEBACQkAICAEhEC0EJMg43s+pyJBpPajInAsTxws/4ze/U1GulG0uswM/s2wJP2sIA3FA&#10;HBAHossBZkJejnFp5yxzVsd0c93XuaZnrtpeO77kajohIASEgBAQAkJACKQ0AhJkHG8fBZnHIcic&#10;0zHTXNgJZUpd0PYUQkwwAh8Z3of/rp/jcRIewkMcEAdSmQP2vR+CzCUQZM6EIHOtBBnHV1tNJwSE&#10;gBAQAkJACAiB1EdAgozjPQwLMhd8mmkug6Hjv5m27o9wgBH+u36Ox0l4CA9xQBxIZQ5QjOH6L/48&#10;y/zrk3RzzVe5pocyZBxfcTWdEBACQkAICAEhIARSGwEJMo73LxBkzkaGzPkSZOLEqFQOrrR2iQPi&#10;gDjwQzhgBZmPJcg4vtRqOiEgBISAEBACQkAIRAIBCTKOtzEQZM6Ch8x5nTIlSISyg35IMKPnKAgW&#10;B8SBVOaABBnHF1lNJwSEgBAQAkJACAiBCCEgQcbxZjYsyEyVQCOBRhwQB8SBZsQBCTKOL7KaTggI&#10;ASEgBISAEBACEUJAgozjzaxfkKEYk4MhUSaVv+3W2pWtIQ6IA5vCAQkyji+ymk4ICAEhIASEgBAQ&#10;AhFCQIKM481UhoyCtU0J1vRY8UUciDYHPEFmCkx9c2DqO9esWb/R8VVH0wkBISAEhIAQEAJCQAik&#10;KgISZBzvHAWZxwYWmjPRVePcTzPMpWh5qiEMxAFxQBxonhy46LNMc0aHKebqLyHI5EiQcXzJ1XRC&#10;QAgIASEgBISAEEhpBCTION6+hgWZbIkzEqjEAXFAHGhGHJAg4/giq+mEgBAQAkJACAgBIRAhBCTI&#10;ON7M+gUZijFTMSTKKFOgeWYKaN+1782RA54gk44MmVxkyFSrZMnxNVfTCQEhIASEgBAQAkIglRGQ&#10;ION49yTIKOhsjkGnjlm8FweSc0CCjOOLrKYTAkJACAgBISAEhECEEJAg43gzJcgoMFVgKg6IA+JA&#10;wAEJMo4vsppOCAgBISAEhIAQEAIRQkCCjOPNzK5cah4bUABT3ynm3I4w9UWHjUs+z8TgfbaGMBAH&#10;xAFxoNlwIMtc2CnDnPHRFPO/L3JMd5UsOb7iajohIASEgBAQAkJACKQ2AhJkHO8fBZlHIciwzek5&#10;EGQ8IUaCjMQoiXHigDjQ/DjgCTKnS5BxfKXVdEJACAgBISAEhIAQiAYCEmQc72N25TLTqn+hNXE8&#10;+5MMczEEmYs7Z+Ie4zP8zHt0GLED3xJrCANxQBwQB6LHgUB8uqBTpjnto3Rz1Re5ypBxfL3VdEJA&#10;CAgBISAEhIAQSHUEJMg43kEKMo9AkDkdH8DPgiBzUVJBxhdlJMhIkBIHxAFxIJIciAkyWeZUCTKO&#10;r7SaTggIASEgBISAEBAC0UBAgozjfWxIkLkIGTIcNmtGQZgwEAfEAXEg8hy4oJMnyPy3W475eupc&#10;tb12fM3VdEJACAgBISAEhIAQSGUEJMg43r2kggzKlNhpIybIRC89XwKT9lQcEAfEgbockCDj+CKr&#10;6YSAEBACQkAICAEhECEEJMg43szAQ+Z0eMjYkiU/K+ZC+AgEI/ib7r2MIQ1hIA6IA1HlwPmfZppT&#10;PpyiDBnH11pNJwSEgBAQAkJACAiBKCAgQcbxLkqQUWAZ1cBSxyVuiwObzgEJMo4vsppOCAgBISAE&#10;hIAQEAIRQkCCjOPNrE+QSQxkwhkz+jmWPSQshIU4IA5EgQPBe74EGccXWU0nBISAEBACQkAICIEI&#10;ISBBxvFmSpBRMBmFYFLHIB6LAz+OA/UJMqvXb3R81dF0QkAICAEhIASEgBAQAqmKgAQZxzuXXbkU&#10;ba8LzGkfTTFnfpwB35isWu8YBTg/LsARfsJPHBAHUo0D53XMMCe3n2z+03Wq7bIkQcbxRVfTCQEh&#10;IASEgBAQAkIghRGQION487LnUJDJN6d9ONmcCWPfWkHm0wxzQTA6UahRYCUMxAFxQByIKgeC9/tz&#10;O6abf7ZPkyDj+Fqr6YSAEBACQkAICAEhEAUEJMg43sUsCDIP98s3p9YjyJwPUeZ8CDIXSJCRKCUO&#10;iAPiQGQ5QEGG7/fnJAgya1Sy5Piqq+mEgBAQAkJACAgBIZC6CEiQcbx3FGQegiBzCgSZf3VAJgza&#10;Ol/4mfctOEWY8znwO+/5u4YwEAfEAXEgghxIEGSu7JptvsquMhJkHF90NZ0QEAJCQAgIASEgBFIY&#10;AQkyjjcvCx4yD/UrMKfAQ+YMeMhcAEHmAggw3uDP3rDCjIYwEAfEAXEgkhwISpaCDJlAkJGHjOOL&#10;rqYTAkJACAgBISAEhEAKIyBBxvHmZVUuMw/B1DcQZGw2zGdIXbcDQowVYyTISIySICcOiANR5oAE&#10;GccXV00nBISAEBACQkAICIEIIiBBxvGmxgsy6f43v55vTJSDDx2bgmtxQBwQB2IckCDj+OKq6YSA&#10;EBACQkAICAEhEEEEJMg43lSWLD0ID5mT4SFzeocp5jz4CISHJ8x4I/Hf9LswEQfEAXEgGhwIxKmz&#10;Yep70gdp5oou2eZLeMioZMnxRVfTCQEhIASEgBAQAkIghRGQION482oFmfYQZOAjU78gk45/0xAG&#10;4oA4IA5EjwOxjEgKMv+AIHO5BBnHV1tNJwSEgBAQAkJACAiB1EdAgozjPWxMkAkEGtv+uqOGMBAH&#10;xAFxIIocCN7rz/5Egozjy6ymEwJCQAgIASEgBIRAZBCQION4K5ssyEiMkSAlDogD4kBkOSBBxvHF&#10;VdMJASEgBISAEBACQiCCCEiQcbypTRVk5BMRDZ8I7aP2URwQBxrigDJkHF9kNZ0QEAJCQAgIASEg&#10;BCKEgAQZx5spQUbBmQJ0cUAcEAeUIeP44qrphIAQEAJCQAgIASEQQQQkyDje1Kw56LLUN9/8EyaO&#10;p6HT0rkwdNQQBuKAOCAONC8OBILMWZ9MMSe+P8lc1jlLXZYcX281nRAQAkJACAgBISAEUh0BCTKO&#10;dzAsyJwKQYYdNs7xhwKy5hWQab+13+JA8+UABZlzMc6EIPN3CTKOr7SaTggIASEgBISAEBAC0UBA&#10;gozjffQEmRnmJGTInPzhFHMWTDvPgiBDYUbBmTAQB8QBcaD5cIBi/BkfTzH/R0GmizJkHF9uNZ0Q&#10;EAJCQAgIASEgBFIeAQkyjrewVpBp7wkyZ/qCDEWZIFPmnI5T/J8zcK8hDMQBcUAciBYHPNGJ7/Vn&#10;dJAg4/gyq+mEgBAQAkJACAgBIRAZBCTION7KREHmrE+QIfNJujcoztifkTljf8/UEAbigDggDkSM&#10;A2dboT0QZCab/3tvojxkHF9rNZ0QEAJCQAgIASEgBKKAgAQZx7uYiZKlB/qwZGmSObn95HgBJizO&#10;fJxhzv4kU0MYiAPigDgQOQ7w/R2lqhDfz+hAQWYCBJlM80VWpVm9fqPjq46mEwJCQAgIASEgBISA&#10;EEhVBCTION65QJD5BzwDkgsyzJLBh3UIMudoCANxQBwQByLHAb6/B9mRgSDzbwkyjq+2mk4ICAEh&#10;IASEgBAQAqmPgAQZx3uYXJBhmVLwAT0QZPDt6ccawkAcEAfEgahx4Cy8twfv+dZDBiVLEmQcX2w1&#10;nRAQAkJACAgBISAEIoCABBnHm1hXkIkXYmLCTOAlQz8ZDWEgDogD4kB0OBAWZNIhyEySIOP4Wqvp&#10;hIAQEAJCQAgIASEQBQQkyDjexQx4yNzXN9+ciLbX/2Tbaz8z5kx8Y3om2p/yPl6U8Q1/A+Nf3cdM&#10;kIWFsBAHxIGU5EBMiD+jQ7r523tp5tLOWaZbdpU8ZBxfczWdEBACQkAICAEhIARSGQEJMo53j4LM&#10;vRBk/v7B5ARBhmLMZCvKJJYv6ff6soj0d3FDHBAHUpsDFGT+CkHmks7ZEmQcX281nRAQAkJACAgB&#10;ISAEUh0BCTKOd9AKMn3yzf+9n2ZOQpclLzMmyI7xBJnY34J/070wEQfEAXEgShwIhLTT4SFzwruT&#10;zMWfZ5muWcqQcXzJ1XRCQAgIASEgBISAEEhpBCTION4+CTIKKqMUVOpYxGdx4IdxQIKM44urphMC&#10;QkAICAEhIASEQAQRkCDjeFPrF2RiHjIMcP4FXwQNYSAOiAPiQDQ5EAhZp3+kDBnHl1lNJwSEgBAQ&#10;AkJACAiByCAgQcbxVjYsyMS+aVUQFs0gTPuqfRUHxAFyQIKM44urphMCQkAICAEhIASEQAQRkCDj&#10;eFMbE2QUrClYEwfEAXGg+XBAGTKOL7KaTggIASEgBISAEBACEUJAgozjzQwEmb+9P8n8A6a+/2J5&#10;UnioVEmlWuKAOCAONBsOSJBxfJHVdEJACAgBISAEhIAQiBACEmQcbyYFmXt6z0Cb04nmxA/SzBno&#10;qqQhDMQBcUAcaJ4cOO3Dyeb4dyaaiz7PRJelSrN6/UbHVx1NJwSEgBAQAkJACAgBIZCqCEiQcbxz&#10;EmSaZ9ClYFv7Lg6IA8k4IEHG8UVW0wkBISAEhIAQEAJCIEIISJBxvJkZs5eYu3tP9zNkJik7RhlC&#10;4oA4IA40Yw5IkHF8kdV0QkAICAEhIASEgBCIEAISZBxvZiDInPDuBPP39yea0ztMRjAWjCn4PV3B&#10;WTMOzpRFoSwKcaB5ceBUlCwdp5Ilx1daTScEhIAQEAJCQAgIgWggIEHG8T4mE2RioownyARDgVnz&#10;Csy039pvcaD5cIDv+xynfJhmjoUgc+FnWaZLZpU8ZBxfczWdEBACQkAICAEhIARSGQEJMo53L1ay&#10;NAGmvhNtNszpHcJBSFiQYbaMhjAQB8QBcSBaHOD7vgQZx5dXTScEhIAQEAJCQAgIgcghIEHG8ZbW&#10;9ZCpmxETzpLRzzF8hIWwEAfEgWhwQIKM40urphMCQkAICAEhIASEQCQRkCDjeFvTZy81Lb+bYY5/&#10;d6L5v/fTzGkoUTrtI38gU+Y0jo80hIE4IA6IA9HnwGRzcvtJ5pi3J5gLOmWazplqe+34kqvphIAQ&#10;EAJCQAgIASGQ0ghIkHG8fYEgQxPHv72XZk6F+KIhDMQBcUAcaI4cmGz+CUHm6LfHm/MlyDi+2mo6&#10;ISAEhIAQEAJCQAikPgISZBzvYf2CzGQIM8FojoGJjlkBuTggDjQfDpwCMZ7jn+3TIMhMMOdJkHF8&#10;tdV0QkAICAEhIASEgBBIfQQkyDjew4YFGWbMUJRpPkGJjlV7LQ6IA82RAzFBZjIEmYkSZBxfazWd&#10;EBACQkAICAEhIASigIAEGce7mCjIBB/KT7FCjASZ5hiY6ZglSIgDzY8DEmQcX1w1nRAQAkJACAgB&#10;ISAEIoiABBnHm0pB5i6Y+h4LD5m/wkPmZGTDeGMy0tfjBZmYWOOltmsIA3FAHBAHosEBvu97JUvI&#10;kHlrojlXJUuOr7aaTggIASEgBISAEBACqY+ABBnHezhl9hJzZ6/ptqvGCe9OMv/8EKaO/jgZ96dg&#10;nOrf83cNYSAOiAPiQPQ4wPd97utJH6SZv7SbYM75NMN8nqEuS44vuZpOCAgBISAEhIAQEAIpjYAE&#10;GcfbR0HmDggyNHE8PkGQCT6gU5ThB/WwWKOfhYc4IA6IA9HigAQZxxdYTScEhIAQEAJCQAgIgYgh&#10;IEHG8YY2JsgEoowCr2gFXtpP7ac4IA4kckCCjOMLrKYTAkJACAgBISAEhEDEEJAg43hDmyLIKHBT&#10;4CYOiAPiQPQ5QEHmHyhZOkolS46vtJpOCAgBISAEhIAQEALRQECCjON9lCAT/SBLgbT2WBwQB5rK&#10;gRMhyPxZgozjK62mEwJCQAgIASEgBIRANBCQION4H5MLMui0EecZk/i7gpumBjd6nLgiDogDqcQB&#10;CTKOL7KaTggIASEgBISAEBACEUJAgozjzYwTZND6mi1P//lhOkYgwvA+/LuCq1QKrrRW8VUcEAc2&#10;hQMnvj8JGTLj1WXJ8bVW0wkBISAEhIAQEAJCIAoISJBxvIueIDMNXZbG/z97ZwEn2VXl/5mJO/EQ&#10;I4EgCU5wC77owgK7y8KysCy7/10iEyUTmYl7Ju4hQgwI8fHp0R53d3d31/M/5757X7+qrpbpvt09&#10;9fpb+by0TPWtqu897913fveInP/gkNKCzGMqyDymwoyJNRwwwAawAWwghzYwXMX34ZIIMoPkH/40&#10;StteL5Ztu/ZEXnUYDgIQgAAEIAABCECgXAkgyESeOSfIvK6CzP0ZQSYVX/QG3TleJsZwwAAbwAaw&#10;gXzagF3n7XrvBZnOCDKRl1qGgwAEIAABCEAAArkggCATeRpHLlwv//PaZPmYhqh/SlOWvqQCzJce&#10;tWO4HsP0Z/2qYow7NI2JAwbYADaADeTNBvSa7671w+XzjwyXD3ceLN95ZrQ8R4RM5BWX4SAAAQhA&#10;AAIQgEB5E0CQiTx/iSAzxbU5/eSDw+SLKsh8UQUZa336RRVkvqg36F9UIYYDBtgANoAN5NUG9Jqv&#10;6Up2vf+cCjLndR4i335mjAoyS0hZirzmMhwEIAABCEAAAhAoZwIIMpFnzwkyr6sgc38iyKTRMCUF&#10;Gbtp54ABNoANYAO5tAEV5BNBZrB8+08IMpGXW4aDAAQgAAEIQAACZU8AQSbyFFoNmWJBxmokWMpS&#10;tQgZi57hgAE2gA1gA/mzAYuE1Gt/lSBjKUtEyERechkOAhCAAAQgAAEIlDUBBJnI01csyJjgYnVk&#10;nBjzyFAvyoyQL+jvvqAiDQcMsAFsABvInw0EsT1NWfoTgkzk5ZbhIAABCEAAAhCAQNkTQJCJPIWl&#10;BJmkjgyCDE5n/pxO5pQ5xQZK2wCCTOTFleEgAAEIQAACEIBADgkgyESe1BoFGSvmG4r6kp6Qv/QE&#10;5pQ5xQawgRI28NmHh8m5roYMETKRl1uGgwAEIAABCEAAAmVPAEEm8hQWCDIP+C5L7ibdOm74Lks4&#10;bjhu2AA2gA20ChtAkIm8yDIcBCAAAQhAAAIQyBEBBJnIk2ldlv779cnyEW17/Yn7h8oXHqFWDCkN&#10;pLVgA9hAa7UBJ8jcO0i+9fQoeXbUYtpeR15zGQ4CEIAABCAAAQiUMwEEmcizZ4LM77OCzMMj5PPa&#10;9tQdWsQ3/T78bL/jgAE2gA1gA7m0gc8gyEReZRkOAhCAAAQgAAEI5IcAgkzkuRyhgsx/vTZJPqw1&#10;Az6uETKfV0Hmcw8P12OYtj/Vw33vD/uZAwbYADaADeTWBj790FD5EBEykVdahoMABCAAAQhAAAL5&#10;IIAgE3keiwWZL1iETBolYwLMcPlsVqDBEcutI4bYhuCIDWADiSBTKd8kZSnyastwEIAABCAAAQhA&#10;oPwJIMhEnsMgyJznI2RcDRlXRyapJfM5PT5jogxCDEIMNoANYAO5twETZD54T6V846mR8gw1ZCKv&#10;uAwHAQhAAAIQgAAEypsAgkzk+csKMh+zlCUVY6xuTChoGQSZz6gjZqIMBwywAWwAG8iXDWQjoz79&#10;IIJM5GWW4SAAAQhAAAIQgEBuCCDIRJ7KIMicqxEyH7l/iAouGhWT2QW3ny1CJjmGccAAG8AGsIGc&#10;2UA2AvLTDw7TCJlBRMhEXmsZDgIQgAAEIAABCOSBAIJM5FlMBJnJ8iEVZD6sra+tw4bdnDvxRb9P&#10;0pWSOjLWDpUDBtgANoAN5NAGfATk+SrIfOBuFWSe1JSlkdr2eueeyKsOw0EAAhCAAAQgAAEIlCsB&#10;BJnIM2eCzO9UkPmgF2Q+7USYYfJpO/z3SbclPR7igAE2gA1gA3mzARPYQgTkp/Q6/34TZJ4YKc8i&#10;yERecRkOAhCAAAQgAAEIlDcBBJnI8zdcBZn//Psk+aC2Of3wfYOdCPPph4f6w6JkhqoYkxyf0Rt1&#10;DhhgA9gANpAzG3DX/eT4pNaQef/dWtQXQSbyastwEIAABCAAAQhAoPwJIMhEnsO6BJnPejHGvoYb&#10;dr5WOS+wgAU2gA3kyQYQZCIvsgwHAQhAAAIQgAAEckQAQSbyZCLI4EzmyZnks2DP2EDjbABBJvIi&#10;y3AQgAAEIAABCEAgRwQQZCJPZn0EGYuOIUKmcU4OTiL8sAFsoBxsIAgyXydlKfJqy3AQgAAEIAAB&#10;CECg/AkgyESew7oEGashE45ycCZ4jzi92AA2gA003AZMkDlHa8h8zXdZ2kqXpcirLsNBAAIQgAAE&#10;IACB8iWAIBN57uoSZKoK/FJDBiev4U4e7GCHDZSHDZgg8z4VZC5QQeZP2mUJQSbyostwEIAABCAA&#10;AQhAoIwJIMhEnjwnyLyqXZbuqZQPdx4kn35IhZeHhvjDvueAATaADWADrcUGPvnAEHnfXQPlgidG&#10;qCCzCEEm8prLcBCAAAQgAAEIQKCcCSDIRJ49BBkczdbiaPI5sXVsoG4bQJCJvMgyHAQgAAEIQAAC&#10;EMgRAQSZyJNZWpAZKudr7Zhw4MTU7cTACEbYADaQBxv4xIMaIXM3ETKRl1qGgwAEIAABCEAAArkg&#10;gCATeRpNkPmtpix9QFOWzktTloIYM8yJMnlwMvgMzCM2gA1gA3XbQBBkvkrKUuTVluEgAAEIQAAC&#10;EIBA+RNAkIk8h8MXrJPf/G2idtUYKOfeWynn6+6oOS3nPzRMPvXQcPcVJ6ZuJwZGMMIGsIGytwEV&#10;4E2Qea/WkPnK48Pl6RHUkIm85DIcBCAAAQhAAAIQKGsCCDKRp6+UIHO+dtn41IOJIGNf7Wd3OKGG&#10;AwbYADaADeTOBvw1/uMIMpFXWYaDAAQgAAEIQAAC+SGAIBN5LosFmU/pzbgd1vr0kyrG2NfwO74m&#10;bDhggA1gA3m1gY89MFjOvmsAETKR11qGgwAEIAABCEAAAnkggCATeRaHL9SUpVdDytIgL8YMcWHr&#10;n3jARBk7TKAZzAEDbAAbwAZyawN2nR8iJsicZYLME5qyVGPb6726EtnBAwIQgAAEIAABCECgNRFA&#10;kIk828NSQaZSPnTvYBVkVIB5qEiQ0Z8/+dBgFWk4YIANYAPYQB5twK77dgRB5ssqyDyFIBN5xWU4&#10;CEAAAhCAAAQgUN4EEGQiz98w7bL0G+2ydM7dg0oKMhYpE27UP6FiDQcMsAFsABvImw1UXeerBJlh&#10;KsgslK0795RYdYiQibwUMxwEIAABCEAAAhAoCwIIMpGnadgCFWT+Vh9BJtSUsboyHDDABrABbCA/&#10;NpBERhZEyDyugswIBJnISy7DQQACEIAABCAAgbImgCATefpMkPkPFWTed1elfPCeQfLJByxdyVIS&#10;khoy7qv7Wb9/YBgHDLABbAAbyJ0NVF33P3r/EHnPnQPky9r2OhFkdhMhE3ndZTgIQAACEIAABCBQ&#10;rgQQZCLPXBBk3quCzAdUkPlEjYKMF2hMpOGAATaADWADObKBjCBznwoydyDIRF5qGQ4CEIAABCAA&#10;AQjkggCCTORprC7ImOCSEV/SCBkEGYQoxDhsABvIrw0k1/iPpoJMSFkiQibysstwEIAABCAAAQhA&#10;oGwJIMhEnjoEGRzM/DqYzC1ziw3sqw0gyEReZBkOAhCAAAQgAAEI5IgAgkzkyUwFmTs1ZUk7LX1c&#10;6wd8/IHBeujX9Hv9vf3OfuaAATaADWADubWBj1iEzO0D5UuPDZcnhy+iy1LkNZfhIAABCEAAAhCA&#10;QDkTQJCJPHvVBRkTYzICjBNnEGQQohDjsAFsoDXYQCrIPIogE3m5ZTgIQAACEIAABCBQ9gQQZCJP&#10;4bAF6+TXf5soZ985UN5/d2X1CJn7E0GmoK4MxTxzVMyTlI59Teng+dhMHm0giE0fvm+wnHn7APkS&#10;gkzk1ZbhIAABCEAAAhCAQPkTQJCJPIelBJmPWbqSS1ka6gSaj1mEjH79BAcMsAFsABvIpQ0gyERe&#10;XBkOAhCAAAQgAAEI5JAAgkzkSS0WZD6mETEf1eNjTowZ5r66n3XX9OMcMMAGsAFsIJ824GqGDZGP&#10;ECETeZVlOAhAAAIQgAAEIJAfAggykeeyTkHG2qAiyOTTAcOxZl6xAWzA28DHEGQir64MBwEIQAAC&#10;EIAABPJHAEEm8pzWKMioEPPxBzRCJggyVkuGziowwAawAWwgdzZgYkwSGTlYqCETeZFlOAhAAAIQ&#10;gAAEIJAjAggykSczCDJnaVHfc7Sob5qypKHrJsbYjbqlK9nv3fccMMAGsAFsIFc28FEvyJgoc55e&#10;78+4vb988dFh2vZ6IW2vI6+5DAcBCEAAAhCAAATKmQCCTOTZG7pgvfz7XyfJe+6slPepIGM35Nkj&#10;1I752H22g2rpSxwwwAawAWwgXzaQRMg4QabzIDldBZkvqCDzhBNkdkdedRgOAhCAAAQgAAEIQKBc&#10;CSDIRJ65+ggyLkIGQQYxCjEOG8AGcmoDpQSZ4QgykddbhoMABCAAAQhAAALlTgBBJvIM1iXIVEXL&#10;ECGTrx1xIhyYT2wAGwg2UCzIDNAImREqyCwiQibymstwEIAABCAAAQhAoJwJIMhEnr2h89fJv/9l&#10;orznjoHy3rsGupanH9FomPTQ2gIfCUf293xfyAke8MAGsIGytQG77g9yh0tZuk0FmUeCILMn8qrD&#10;cBCAAAQgAAEIQAAC5UoAQSbyzJkg8ysVZM68Y0BpQaZsHYyMqMRnwFHGBrABbKAWG6gSZM5VQeY0&#10;FWQ+/4ilLFmEDIJM5GWX4SAAAQhAAAIQgEDZEkCQiTx1Q1SQ+aUKMmcgyOCw4rBiA9hAK7YBE2UG&#10;y4fuHSynqiDzORVkHkeQibziMhwEIAABCEAAAhAobwIIMpHnzwSZf0OQacVOGJFEBSl6CBKcC63c&#10;BoIg81kEmcirLcNBAAIQgAAEIACB8ieAIBN5DqsEGashU4kz1sqdMcQJBCpsoHXbAIJM5EWW4SAA&#10;AQhAAAIQgECOCCDIRJ7M2gSZDyNOIFBhA9gANtCqbABBJvIiy3AQgAAEIAABCEAgRwQQZCJPpgky&#10;v3hlgpx++wA5+86B8uHOg9PjvMz32d/zfRUjWMACG8AG8mQDH7xnkLz71v7ymYeHyWPDFlLUN/Ka&#10;y3AQgAAEIAABCECgnAkgyESevSDIWFeNszKCjIkx5+phXzlggA1gA9hA67CBD6ggcwqCTOSVluEg&#10;AAEIQAACEIBAPgggyESex6wg8x4VZEJUTBBkTJThgAE2gA1gA63DBt6vgszJXpB5nAiZyCsuw0EA&#10;AhCAAAQgAIHyJoAgE3n+6iPIfEhFGTtwyGCADWAD2EA+bSBc5xFkIi+yDAcBCEAAAhCAAARyRABB&#10;JvJkOkHm5fFy6m39xSJkXJrSvYPcYd9/SL+GA0csn44Y88q8YgPYQLjOmyATUpaIkIm84DIcBCAA&#10;AQhAAAIQKHMCCDKRJxBBBkcMZxwbwAawgawgc/ItSVFfBJnICy7DQQACEIAABCAAgTIngCATeQJd&#10;22vtsnSqFvU9844BLhomOGdExuCk4ahjA9hA67KB999dKSfd3E8+/dBQ32Vpd+RVh+EgAAEIQAAC&#10;EIAABMqVAIJM5JlLBBlLWaoSZD7UWdOUMulKOGStyyFjvplvbKD12gCCTORFluEgAAEIQAACEIBA&#10;jgggyESezKSorwoy2lUjRMhk68bwfVUNHVjAAhvABvJuA+dYhMwtRMhEXmoZDgIQgAAEIAABCOSC&#10;AIJM5GkMXZYSQWagpixZId/CYr55d0D4fDjZ2AA2gA0kNoAgE3mRZTgIQAACEIAABCCQIwIIMpEn&#10;MxFkJmqEjKUsBUFmCKJMprsUjhrOOjaADbQWG0CQibzIMhwEIAABCEAAAhDIEQEEmciTOWT+eifI&#10;vFsFmTNuHyAf1JanH7xniB6D/WE/V3LAABvABrCBHNtAEJzOuWugnKhFfc9/cJg8NnShbN25J/Kq&#10;w3AQgAAEIAABCEAAAuVKAEEm8syVFmSCGGNfEWQQpBDksAFsIO82UCDI3IQgE3mpZTgIQAACEIAA&#10;BCCQCwIIMpGn0VKW/vXlCfLuW/pnImQGywe0jkw4ElGGAwbYADaADeTWBvSa/0E93ndXpZx4U38i&#10;ZCKvtQwHAQhAAAIQgAAE8kAAQSbyLFYXZGwnvFiQyUbM8H1VOhcsYIENYAP5sIEgwL/vrkEIMpHX&#10;WYaDAAQgAAEIQAACeSGAIBN5JgdrhMy/vDJBTtEuS6ff3l8+cPdAPQbJB7wo836LlNHoGPc7Dhhg&#10;A9gANpA/G7BrvI+KRJCJvMgyHAQgAAEIQAACEMgRAQSZyJMZBJmTVZA5TQWZ95cQZN6vN+vvxwnL&#10;nxPGnDKn2AA24AT4KkHmvRohc4KmLH2Kor6RV1uGgwAEIAABCEAAAuVPAEEm8hxWCTIDVJAZIO/X&#10;LiImwGRryDhBhgMG2AA2gA3k3gbO1hoyx2tR308+OFQedV2WdkdedRgOAhCAAAQgAAEIQKBcCSDI&#10;RJ656oJMIr4gyCBCIcJhA9hA67MBBJnIiyzDQQACEIAABCAAgRwRQJCJPJkmyPzzy+PlZO2ylETI&#10;tD4HhM/MnGMD2AA2kNgAgkzkRZbhIAABCEAAAhCAQI4IIMhEnkwEGRxRHFFsABvABoINIMhEXmQZ&#10;DgIQgAAEIAABCOSIAIJM5MmsSZA55+5KsSPrqIXf8TVhwwEDbAAbyJsNBEHmE1pD5pGhC6ghE3nN&#10;ZTgIQAACEIAABCBQzgQQZCLPXhBkTipKWUKQwdHMm6PJ58GmsYG6bQBBJvIiy3AQgAAEIAABCEAg&#10;RwQQZCJP5uB5WkPmpfFy4s395NTb+hP1QeQLNoANYAOt2AbOunOgHHdjX/nEg0OIkIm83jIcBCAA&#10;AQhAAAIQKHcCCDKRZxBBpu4dY3bVYYQNYAOtxQYQZCIvsgwHAQhAAAIQgAAEckQAQSbyZCLI4Gi2&#10;FkeTz4mtYwN12wCCTORFluEgAAEIQAACEIBAjgggyESeTASZuh0UnDgYYQPYQOuwgUFy1p2VmrLU&#10;T1OWKOobebllOAhAAAIQgAAEIFD2BBBkIk8hggyOZutwNJln5hkbqNsGVJC5Y1AiyDyAIBN5uWU4&#10;CEAAAhCAAAQgUPYEEGQiT+GgeWvl5y+OkxNu7iun3NpP3nv3QHnfXRwwwAawAWyg9dlApbzn9kFy&#10;7A195eP3D5GHh9D2OvKSy3AQgAAEIAABCECgrAkgyESePhNkfqaCzPEqyJysgszZKsi8VwUZDhhg&#10;A9gANtDabKBSzry9Ut6lgszHEGQir7YMBwEIQAACEIAABMqfAIJM5DlMBZmb+qkg01/OvqtS3qs1&#10;BOyw78MRfsfXKj6wgAU2gA3kxgacEF8pZ9xRKceYIPMAETKRl1uGgwAEIAABCEAAAmVPAEEm8hQW&#10;CjID5Ow7B6kYkxxn31V1hN/xtYoPLGCBDWAD+bABFdYQZCKvrgwHAQhAAAIQgAAE8kcAQSbynA6a&#10;t05+9sJ4Of6m/nLyLSrIqAhTSpDJijN8XyhWwQMe2AA2UO42kET6DPIRMv3ko1rU9+EhC2Xrzt2R&#10;Vx2GgwAEIAABCEAAAhAoVwIIMpFnDkEGR7LcHUnePzaMDUSwAYuKRJCJvMIyHAQgAAEIQAACEMgX&#10;AQSZyPOZCjI39peTbtEaMn6X1G7Mz9LvOWCADWAD2EDrsYHTbx8oR9+QjZDZE3nVYTgIQAACEIAA&#10;BCAAgXIlgCATeeZMkPmppiwdlxFkTIwpJciYWMMBA2wAG8AG8mUDWcENQSbyIstwEIAABCAAAQhA&#10;IEcEEGQiT6YJMv+kgsyxN/ZzETI17YSfrZ033ssBA2wAG8AGcmcDdn0P134nyHTqKx/RttcPDVlA&#10;DZnIay7DQQACEIAABCAAgXImgCATefb2RZCxm3YOGGAD2AA2kD8bQJCJvLgyHAQgAAEIQAACEMgh&#10;AQSZyJNaX0GGGhKtp4YEc81cYwOt1waIkIm8yDIcBCAAAQhAAAIQyBEBBJnIk4kg03odL5xu5h4b&#10;wAaKbQBBJvIiy3AQgAAEIAABCEAgRwQQZCJPJoIMDhlOOTaADWAD2ZSlozr1kY/cpzVkBlNDJvKS&#10;y3AQgAAEIAABCECgrAkgyESevkHz1mpR33Fy7A195aSb+8lZdwyU93DAABvABrCBVmkDp902QI7q&#10;2Ec+fN9gBJnI6y3DQQACEIAABCAAgXIngCATeQaDIPMuFWROvKlfq3RAEKAQ4bABbAAbSGwAQSby&#10;IstwEIAABCAAAQhAIEcEEGQiT2YQZI5RQeYEFWTOvBPHDMcMG8AGsIHWagOn3TZQI2T6aoQMKUuR&#10;l1uGgwAEIAABCEAAAmVPAEEm8hRmBZnjNWUJQQZHtLU6onxubB8bsAgZBJnIyyzDQQACEIAABCAA&#10;gdwQQJCJPJWVc9fKT/48Vo7WIo7H39RXznR1IyrT48zbB4o79Pdn3lnJAQNsABvABnJpA3aNHyin&#10;ag2ZI6khE3mlZTgIQAACEIAABCCQDwIIMpHn0QSZH9chyJyhgswZKsicoU4IBwywAWwAG8ijDdg1&#10;fqC8G0Em8irLcBCAAAQgAAEIQCA/BBBkIs9loSCjKUs+QiZEwzghBkEGIQoxDhvABnJsAya6D3CH&#10;CTJHdKyQ8zoPlgcHz5etO3dHXnUYDgIQgAAEIAABCECgXAkgyESeudoEGbcLnhVkNJXpDA4YYAPY&#10;ADaQMxsoFGQOR5CJvNIyHAQgAAEIQAACEMgHAQSZyPNYLMiYAGM1Y5wQkz3sdxwwwAawAWwgnzbg&#10;r/cWIYMgE3mhZTgIQAACEIAABCCQEwIIMpEnspQgc7o5XNppIxFgkjB2xBgEKWwAG8AGcmwDmZQl&#10;BJnICy3DQQACEIAABCAAgZwQQJCJPJEmyPzjn8fIUZ0q5Lib+rmomNNVhDldd0nP0OP02/rrz3q4&#10;m/USkTP8Di7YADaADZS5Dei13q7zepxya3857Precm7nQfKA1pDZQg2ZyKsuw0EAAhCAAAQgAIHy&#10;JYAgE3nu6ifI6M06gkyZO1yIaQiK2AA2UJMNIMhEXloZDgIQgAAEIAABCOSSAIJM5GmtnKdtr18Y&#10;K0ff0EeO9xEySSHfJEImSVnCkYMBNoANYAP5toGqLksuZek+uixFXm4ZDgIQgAAEIAABCJQ9AQSZ&#10;yFOIIIOTmW8nk/llfrGB+tkAgkzk5ZXhIAABCEAAAhCAQO4IIMhEntKClKUb+yb1Y0J0TKgj438X&#10;/o2vCSMOGGAD2EDebIAaMpEXWYaDAAQgAAEIQAACOSKAIBN5MmsSZFwx33AgPiC+YAPYADbQKmwA&#10;QSbyIstwEIAABCAAAQhAIEcEEGQiT2ZNgsxpKsacqod9zdsOMJ+HqAZsABvABkrbAIJM5EWW4SAA&#10;AQhAAAIQgECOCCDIRJ7MgXPXyI+eHy1Hduwt79LCvibABDHGBJkgyoTf8zXhwwEDbAAbyKMNnHxL&#10;Pzk00/Z6K22vI6+6DAcBCEAAAhCAAATKlwCCTOS5C4LMESrIHKOCTBBh+JqIURwwwAawgdZkAych&#10;yEReZRkOAhCAAAQgAAEI5IcAgkzkuUwEmTFyhLY5TQUZrRVxqh0IEjDABrABbKBV2QCCTORFluEg&#10;AAEIQAACEIBAjgggyESezIFz1yLI4HC2KocToZGIF2ygZhtAkIm8yDIcBCAAAQhAAAIQyBEBBJnI&#10;k1lSkEGgQKDABrABbKBV2oAJModc11s+dO8guX/QfNlCDZnIqy7DQQACEIAABCAAgfIlgCATee4Q&#10;ZIgWIFoAG8AGsIFgA0GQ+SCCTOTVluEgAAEIQAACEIBA+RNAkIk8h1WCjBX1rZBTb+1XsCv8bv05&#10;HO7fOGCADWAD2ED+bMBFRA2QE2/uL4dc21ucIDOYCJnISy7DQQACEIAABCAAgbImgCATefoQZBCZ&#10;ENmwAWwAGwgRMiferClLCDKRV1qGgwAEIAABCEAAAvkggCATeR5NkPnhc2Pl8Osr5OhOFSWiYfrr&#10;78JRFS2TjZzhe7hgA9gANpAPGzjx5r5ysAoyH7iHGjKRl1uGgwAEIAABCEAAAmVPAEEm8hTWT5AZ&#10;4EWZfDgcOI7MIzaADWADpW0AQSbyIstwEIAABCAAAQhAIEcEEGQiTyaCDI4pjik2gA1gA8EGEGQi&#10;L7IMBwEIQAACEIAABHJEAEEm8mQWCjJ90vSkUzVNKRzvvjVEyGTTl/i+KpULFrDABrCBPNhAPy3q&#10;S8pS5GWW4SAAAQhAAAIQgEBuCCDIRJ7KKkGmj9aQ6auCjIkvA+TUW6qO8Du+Jmw4YIANYAP5tIH+&#10;CDKR11iGgwAEIAABCEAAAnkigCATeTYRZHAs8+lYMq/MKzaw7zYQBJleFPWNvNYyHAQgAAEIQAAC&#10;EMgDAQSZyLOYCDJj5PDrtMtSR01ZukXD7jlggA1gA9hAK7QBTVm6qY8cfE1P+cDdlXJ/5XzZsnN3&#10;5FWH4SAAAQhAAAIQgAAEypUAgkzkmUOQQYBCgMMGsAFsILEBBJnISyzDQQACEIAABCAAgVwRQJCJ&#10;PJ0IMjhiOOPYADaADSDIRF5cGQ4CEIAABCAAAQjkkACCTORJLRZkTtFd0pO1w9Ipduj39jX8jNOG&#10;04YNYAPYQL5t4MSbtMvSNVpD5u5BpCxFXm8ZDgIQgAAEIAABCJQ7AQSZyDNYLMicrCLMSUGE8eJM&#10;+BlHLN+OGPPL/GID2MCJN/VTQaY3gkzktZbhIAABCEAAAhCAQB4IIMhEnkUEGRwwnHBsABto3TYQ&#10;IiMtGhJBJvIiy3AQgAAEIAABCEAgRwQQZCJPJoJM63bEcMSZf2wAGwiRkRYNeYJGyBxEhEzklZbh&#10;IAABCEAAAhCAQD4IIMhEnscBc9bID54dLYdd21uOur5CTrpZu2xop42T9DhZv7ev4edT9GcOGGAD&#10;2AA2kC8bCNd9u9YfpzVkDuzQS95/V6XcVzmPtteR11yGgwAEIAABCEAAAuVMAEEm8uyZIPN9FWQO&#10;VUHmyBoEGRNlgkBjIg0HDLABbAAbyI8NZAWZY1WQOUAFmfchyERebRkOAhCAAAQgAAEIlD8BBJnI&#10;cxgiZA5RQeaIjhUuGiYcTohBgEGAwgawAWwg1zaQjYw87sZEkHnv3ZXSeRARMpGXXIaDAAQgAAEI&#10;QAACZU0AQSby9IUImYNLCDInmDjjHTG7YeeAATaADWAD+bSBkJp6PIJM5FWW4SAAAQhAAAIQgEB+&#10;CCDIRJ7LAXPXyPeeGy0HXddbDs9EyJxwc185Xg/7GurIZKNn+L4qkggWsMAGsIE82IBd6xFkIi+y&#10;DAcBCEAAAhCAAARyRABBJvJk1keQyYOjwWfAYcYGsAFsoHYbQJCJvMAyHAQgAAEIQAACEMgZAQSZ&#10;yBOKIIOTipOKDWAD2EBhylJvee9dg6Rz5Xy6LEVecxkOAhCAAAQgAAEIlDMBBJnIs2eCzHc1ZelA&#10;TVk6zKUs9XVFfU/QryFlydWS4YABNoANYAO5tQG75tv1/1itIdOuQ285+04VZAYiyERechkOAhCA&#10;AAQgAAEIlDUBBJnI09df217/g7a9PuDaXnLo9b1dzZhEkNFaAr6OjBNmcMRy64ghtiE4YgOt2way&#10;1/tjbuwjba7uJWfdWSn3IshEXnEZDgIQgAAEIAABCJQ3AQSZyPNXJcj0dIJMEhWjgoweWUHmeP+7&#10;8G98TRhxwAAbwAbK3Qbs+n78TXb0lUSQ6YkgE3mtZTgIQAACEIAABCCQBwIIMpFnsZog427K+yc3&#10;55kImeRm3X7PAQNsABvABvJpA/0QZCKvsQwHAQhAAAIQgAAE8kQAQSbybPafs1b+4ZkxcsA1mrJ0&#10;XYW2PM0KL2HX1FqhIsjk0wHDsWZesQFsQG3gZjsQZCIvsQwHAQhAAAIQgAAEckUAQSbydKaCjBZx&#10;PPTaYkFGb9BNiAkH0TFECGED2AA2kE8bQJCJvLoyHAQgAAEIQAACEMgfAQSZyHNaoyDjbs4RZNg5&#10;J3oCG8AG8m4Dx6nIdpympR5nNWRuqKCGTOR1luEgAAEIQAACEIBAXgggyESeyToFGasdQ4RMPnfE&#10;iXRgXrEBbMCJMf3lWASZyKsrw0EAAhCAAAQgAIH8EUCQiTynrqjvn7TttaYsHaI1ZGyX1AQYt1uq&#10;9QSSXVM72CXP+y45nw8bxwZapw1UE2T+2EPOumOgtr2eJ1t27o686jAcBCAAAQhAAAIQgEC5EkCQ&#10;iTxzWUHm4Kwgo6KM7ZiGA0GmdTpqOOjMOzaQfxtAkIm8sDIcBCAAAQhAAAIQyCkBBJnIE9t/9hr5&#10;ztOjpd3VvcQEmWMtOuaGvnJsOG7U792hv+eAATaADWADubUBi448plMfaXNVT3nP7QPlngFEyERe&#10;chkOAhCAAAQgAAEIlDUBBJnI0xcEmbYZQSYVY7LCDN9XiVSwgAU2gA3kyAZMhA+1wo7u1NcJMmci&#10;yERebRkOAhCAAAQgAAEIlD8BBJnIc1ggyFzbO4mGKRkhU/T7HDkjCFDMLTaADbRmGwiCjEVBHtVR&#10;I2Su7JEIMtSQibziMhwEIAABCEAAAhAobwIIMpHnb58EmTR9KaQx8TVJ5+KAATaADZSvDRyn17CQ&#10;koogE3mRZTgIQAACEIAABCCQIwIIMpEns05BxiJhTHDIFPjl+8KCx/CABzaADZS9DfjoSCfIWMqS&#10;dlkiQibygstwEIAABCAAAQhAoMwJIMhEnkAEGRzJsnckEQsRTLGBxtsAgkzk1ZXhIAABCEAAAhCA&#10;QP4IIMhEntNaBRlScUhHwgawAWygVdkAETKRF1mGgwAEIAABCEAAAjkigCATeTJTQaaDtr0ORX2r&#10;OWAaRYJTBgNsABvABnJvAwgykRdZhoMABCAAAQhAAAI5IoAgE3ky+89ZI9/502hpW6MgY2JMfz0Q&#10;ZRClyrdoKXPH3GED9bOBozppDZk/9tIaMpVaQ2a+bNm5O/Kqw3AQgAAEIAABCEAAAuVKAEEm8sxl&#10;BZmDrukt79Iivu+6sU9y3NDHCzGJIGM/c8AAG8AGsIF82sCxeo1HkIm8yDIcBCAAAQhAAAIQyBEB&#10;BJnIk5kKMlf3kgOvqZBjVJA5Rm/Kw/EuFxnTXwWafgW/zz6H76t4wQIW2AA2UK42YEIbgkzkRZbh&#10;IAABCEAAAhCAQI4IIMhEnsx+s9fIt58eJW2u7llSkDGB5l03mBhTKNSUq8PB+8ZZxgawAWyglA0k&#10;1/gjO1b4ttekLEVebhkOAhCAAAQgAAEIlD0BBJnIU2iCzLfqEGSOQZAhOigTNYUzi6CBDeTNBkyM&#10;SYT3IxBkIq+yDAcBCEAAAhCAAATyQwBBJvJcIsjkzbHi8yAWYAPYwL7aQBBk+qkgo0V9r+wlZ9xe&#10;KXcPnEdR38hrLsNBAAIQgAAEIACBciaAIBN59moTZI52URFVO6c4Ofvq5PB8bAYbwAbKwQaygkxf&#10;FWR6yukIMpFXW4aDAAQgAAEIQAAC5U8AQSbyHBYKMr3S1JyjtcvSUXrYVxwqGGAD2AA2kHcbMFHG&#10;UpYsQqaHCjIDNUJmLhEykddchoMABCAAAQhAAALlTABBJvLs1STIHGXFHb0ogyOWd0eMz4eNYwPY&#10;QGIDh1sNmSu7qyAzAEEm8nrLcBCAAAQgAAEIQKDcCSDIRJ7BQkGmtxzTSXdJO1XIUTdUyJF6HOVS&#10;lux3ye85YIANYAPYQN5sQMUYvcYf3amPHNaxdyLI3KaCzABqyERechkOAhCAAAQgAAEIlDUBBJnI&#10;05cKMn/0ba+d8KLpSiq+VAky2n3D/97+jQMG2AA2gA3kzQYSQeZQBJnIqyzDQQACEIAABCAAgfwQ&#10;QJCJPJeJIDNa2lzVSw7sECJk+mpkjKYsuQiZZOeUAwbYADaADeTbBhBkIi+wDAcBCEAAAhCAAARy&#10;RgBBJvKEZgWZA1SQOdqLL4kgo5EyGUHG/o0DBtgANoAN5M8GQsrSoa6GjBb1JWUp8mrLcBCAAAQg&#10;AAEIQKD8CSDIRJ7DrCDTVgWZozKiS/g+uVHvK0dywAAbwAawgdzZQPa6f9j12mXpCm17fZt2WaKG&#10;TOQVl+EgAAEIQAACEIBAeRNAkIk8f8WCjIkudnMejhAxgyCDIIUghw1gA/m1gXDNR5CJvMgyHAQg&#10;AAEIQAACEMgRAQSZyJNZSpDJOl0IMvl1wHCumVtsABsotoFDiZCJvMoyHAQgAAEIQAACEMgPAQSZ&#10;yHNpgsw3XVHfnmIpS8U35yGU3b7ivMEAG8AGsIF820AQZE7TlKW7SFmKvOIyHAQgAAEIQAACEChv&#10;Aggykeevrwoy33hqlCvi2PbqXnJkRy3mi/gCA2wAG8AGWqUNHHqdFvW9ooecqoLMnQgykVdchoMA&#10;BCAAAQhAAALlTQBBJvL8lRRkTJThgAE2gA1gA63MBvqKE2Qu7y6n3jpABZm5smXn7sirDsNBAAIQ&#10;gAAEIAABCJQrAQSZyDNXJchoylKIkMEJa2VOGAIcAiQ2gA0kNoAgE3mRZTgIQAACEIAABCCQIwII&#10;MpEns1CQ0RoyHbU+gt6UH9GpjxyuxxGWtuB+xwEDbAAbwAbyawN6ve9YIQdf29tFyLxbI2TuIkIm&#10;8orLcBCAAAQgAAEIQKC8CSDIRJ6/mgQZE2MOc6IMDlh+HTDmlrnFBrCBYAOJIHMQgkzkVZbhIAAB&#10;CEAAAhCAQH4IIMhEnss+WtT3a09rUV/tstTm6kyEjEXJ+INQftI5sAFsABvIuw0k0ZGHUEMm8irL&#10;cBCAAAQgAAEIQCA/BBBkIs+lCTIXlBBkcL7y7nzx+bBxbAAbyNpAEilDDZnIiyzDQQACEIAABCAA&#10;gRwRQJCJPJkIMjilOKXYADaADYTULQSZyIssw0EAAhCAAAQgAIEcEUCQiTyZxYLMEbpDGlKV+FqV&#10;tgULWGAD2EC+baAwQsaK+tL2OvKCy3AQgAAEIAABCECgzAkgyESeQCvq+7WnRkqbK3tImz/2ksOv&#10;10K+11dwwAAbwAawgVZlAyq46fU/1JA55Zb+ckf/ubJlx+7Iqw7DQQACEIAABCAAAQiUKwEEmcgz&#10;VyzIHKY35IepE8IBA2wAG8AGWpMNmBjfRw72RX1PRpCJvNoyHAQgAAEIQAACECh/AggykeewtCBj&#10;ogzCDM5oa3JG+azYe2u3geS679peX9ZNEGQiL7YMBwEIQAACEIAABHJAAEEm8iQiyLR2J4zPjxCB&#10;DWADZgMIMpGXV4aDAAQgAAEIQAACuSOAIBN5SusvyISoGb4Gx4Wv2AI2gA3kzQYOuk4jZC7XCJlb&#10;tYbMAK0hs5MaMpGXXYaDAAQgAAEIQAACZUsAQSby1NUqyGgtgcPscDVl1PG6jgMG2AA2gA3k0gZC&#10;hAyCTORVluEgAAEIQAACEIBAfgggyESeyypBpru0uapnIrx09PVj9Mb8MDtCkd8g0PA1Eao4YIAN&#10;YAM5s4GDru1FhEzkdZbhIAABCEAAAhCAQF4IIMhEnsm+s1fL154cIW2uQJBBYEFkwgawgdZuAwgy&#10;kRdZhoMABCAAAQhAAAI5IoAgE3kyaxRkOlqakkXHZCJkaIdNO3BsABvABvJpAz7SB0Em8iLLcBCA&#10;AAQgAAEIQCBHBBBkIk/mvgkyQaDha5VYBQtYYAPYQB5sIKkXlggyXbWobz+5o/8c2bKDor6Rl12G&#10;gwAEIAABCEAAAmVLAEEm8tQhyOTBkeIzIAhgA9hAY20gI8hcpoLMLQgykZdbhoMABCAAAQhAAAJl&#10;TwBBJsoU7k1H6TNrtXz1Ca0hc7mvIeO7Kh2qO6WHaEHfcNjPaXFfvocFNoANYAM5tIE+ctA1FdLm&#10;0m5y4s395HaNkNlMhEyUVZdBIAABCEAAAhCAQB4IIMhEmcVCQeYrNQgyB6sgEw4EGQQpBDlsABvI&#10;uw30kQOv6aOCTHc5QQWZ2xBkoqy4DAIBCEAAAhCAAATyQgBBJspMlhBkrMvSH63tdeJwmACDIJN3&#10;54vPh8CADWADVTZw6HV95IAOKsi0rxJkqCETZdFlEAhAAAIQgAAEIJALAggyUaaxZkHGhJhwFAsy&#10;2X/j+ypOsIAFNoAN5MIGVJBp10FTlhBkoqy0DAIBCEAAAhCAAATyRgBBJvKMWg2ZJGWpm7S5qkdB&#10;3ZisIJOtJ8P3VbV1YAELbAAbyIsNHKw1xJwgk0lZIkIm8qLLcBCAAAQgAAEIQKCMCSDIRJ68YkEm&#10;K8LwfVUNHVjAAhvABvJvAwgykZdYhoMABCAAAQhAAAK5IoAgE2U6SxX1TSJk8u9w4FQyx9gANoAN&#10;lLYBBJkoSyyDQAACEIAABCAAgZwSQJCJMrEIMjikOKTYADaADRTbAIJMlCWWQSAAAQhAAAIQgEBO&#10;CSDIRJlYBBkcMZxxbAAbwAYQZKIsqQwCAQhAAAIQgAAEWgkBBJkoE40ggyOGM44NYAPYAIJMlCWV&#10;QSAAAQhAAAIQgEArIYAgE2WiEWRwxHDGsQFsABsINtBLDr7Wjt7aZak3XZairLMMAgEIQAACEIAA&#10;BPJHAEEmypwiyOCI4YxjA9gANoAgE2VJZRAIQAACEIAABCDQSgggyESZ6BKCzGVdpc2V3f0uadgt&#10;5Wuya8wBA2wAG2gNNhAiZLrJCTf3k9v6z5EtO3ZHWXUYBAIQgAAEIAABCECg/AkgyESewz6zVstX&#10;nhghbRBkEF4QnrABbKCV2wCCTOQlluEgAAEIQAACEIBArgggyESeTgSZ1rDrzWckugMbwAbqYwMI&#10;MpGXWIaDAAQgAAEIQAACuSKAIBNlOhuSsqS1BrTgIwcMsAFsABvIow2Eor69pE17TVm6qa/c1o+U&#10;pShLLoNAAAIQgAAEIACBnBBAkIkykQ0VZCpUkOGAATaADWAD+bIBE5gQZKIsrwwCAQhAAAIQgAAE&#10;ckwAQSbK5CLI5MuZwjlmPrEBbKAxNoAgE2VpZRAIQAACEIAABCCQcwIIMlEmuJQg062OLkt2w96Y&#10;G37+Fn7YADaADeyfNoAgE2VpZRAIQAACEIAABCCQcwIIMlEmOCvIrNEuSyO1y1J3aXNFDzn4mqob&#10;86o6EUko+/7pSODgMS/YADaADTTOBhBkoiytDAIBCEAAAhCAAARyTgBBJsoEFwoyX3aCTA8VZHrK&#10;QSrIHKS1BA5SAeYgjYhJvmZ/tt9xwAAbwAawgfzYQNV1vl0HK+rbVY6nqG+U1ZZBIAABCEAAAhCA&#10;QJ4IIMhEns2KWavlS4+PkDaXJhEyB6ogwwEDbAAbwAZakw300ut+Tz1UjLm6p7S5pIscd2MfubXf&#10;bNm8Y3fkVYfhIAABCEAAAhCAAATKlQCCTOSZqxJktIaMCjIHqCDDAQNsABvABlqTDfTS635yBEHm&#10;WASZyKstw0EAAhCAAAQgAIHyJ4AgE3kOEWRak9PFZ0VkwAawgdptoM3VKspohAyCTOTFluEgAAEI&#10;QAACEIBADgggyESeRAQZHFQcVGwAG8AGgg0gyEReZBkOAhCAAAQgAAEI5IgAgkyUyawq6osggyOG&#10;M44NYAPYAIJMlMWVQSAAAQhAAAIQgECuCSDIRJleBBkcUBxQbAAbwAaq20Cbq3trylJXTVnqS1Hf&#10;KOstg0AAAhCAAAQgAIH8EECQiTKXCDI4Yjjj2AA2gA0U20CFFvXV45LuKsj0U0FmDl2Woqy5DAIB&#10;CEAAAhCAAATyQQBBJso81iDIXK5dljrYDbp12/A36vazOzK/oxMTnaiwAWwAG8iRDej13V3nM4LM&#10;TQgyUZZbBoEABCAAAQhAAAI5IoAgE2UyaxJkunvhJSvI2I26P3DAcuSAER1BdAQ2gA0EGwjXeU1X&#10;cilLGiGDIBNltWUQCEAAAhCAAAQgkCcCCDKRZ7Ni5mr50mMjpE37rtLmim4qOPSsEmA62Pf+yEbN&#10;IMwgzGAD2AA2kCMbMBFer/V6nW/zRz0u1hoyN2kNmb6zNWVpV+RVh+EgAAEIQAACEIAABMqVAIJM&#10;5JmrWZAxIcZSmPyBIJMj54vICCIjsAFsIGsDQZDpqYKMHhd3SYr6IshEXnEZDgIQgAAEIAABCJQ3&#10;AQSZyPNXIMhc3tVHxFj4eiY6xn2fSV3ie3hgA9gANpBDG0CQibzEMhwEIAABCEAAAhDIFQEEmcjT&#10;WTErk7JUIMggwCBCYQPYADbQ2myACJnIiyzDQQACEIAABCAAgRwRQJCJPJmFgozWkMnuel+tkTHh&#10;YDc8h7vhONutzdnm82LzddlAG73mt7kkpCzR9jrykstwEIAABCAAAQhAoKwJIMhEnr5CQcZ3WQri&#10;C4IMIgxCHDaADbQqG0CQibzIMhwEIAABCEAAAhDIEQEEmciTiSDDjnldO+b8OzaCDbQCGzABXuuF&#10;uZQlImQir7QMBwEIQAACEIAABPJBAEEm8jySstQKHC0iHFpVhAPiCed0g2wAQSby6spwEIAABCAA&#10;AQhAIH8EEGQiz2nJor6uxXWRUxN+x9eEDQcMsAFsIE824IVbUpYiL7IMBwEIQAACEIAABHJEAEEm&#10;8mQWCzLtrMU1ggyOZp4cTT4L9owN1G0DCDKRV1eGgwAEIAABCEAAAvkjgCATeU4rZmbaXl/RVdpe&#10;4wWZbJoLzkzdzgyMYIQNYAPlbAMIMpFXV4aDAAQgAAEIQAAC+SOAIBN5Tk2Q+eJjI6RN+y7SRgWZ&#10;NirItMuIMfZ9O/tdOTsavHccZWwAG8AGareBIMhYUd+LaXsdeallOAhAAAIQgAAEIJALAggykaex&#10;96zV8oXHhieCzOXdpI3elLe5ure0u1rrpGiRx7Z6tNE0prY4Mzi02AA2gA3k0wZMjNFrvV3321yl&#10;x0Vd5dgb+sqtfefI5h27I686DAcBCEAAAhCAAAQgUK4EEGQiz1yVIKPRMRlBpq3emLczMcYdeoNu&#10;kTIcMMAGsAFsIH824K/3dt0Pgsy7bugjt/SdjSATec1lOAhAAAIQgAAEIFDOBBBkIs9eb01Z+sKj&#10;mrJ0iUbHZASZRISx6JgkYoYDBtgANoAN5NUGMtf7q/S6f1EXOVoFmZsRZCKvuAwHAQhAAAIQgAAE&#10;ypsAgkzk+XOCzCMqyFysETKX6eEiYszpSKJi2nTIqwPC58K5xgawAWwgtQF3vbcIGV0DLlRBppMK&#10;Mn2KI2T26gpkBw8IQAACEIAABCAAgdZIAEEm8qxXCTJaQ6ZAkMFRwVnFBrABbKDV2YDVkLmwqwoy&#10;fVWQKa4hgyATeQlmOAhAAAIQgAAEIFBWBBBkIk9XvQWZP+pNOgcMsAFsABvIpw2E1FQEmcirLMNB&#10;AAIQgAAEIACB/BBAkIk8l6UEmbalasbghOXTCWNemVdsABswG0CQiby6MhwEIAABCEAAAhDIHwEE&#10;mchzWizIWJtra33qum2kXZZ8pyWK+1LcGBvABrCBHNqAXe/9cWWmhgxFfSOvuAwHAQhAAAIQgAAE&#10;ypsAgkzk+atJkDFRps3VPTJH5oY93LjztcqJgQUssAFsoKxtwIR3Pa7U6/6F72gNmQq6LEVebxkO&#10;AhCAAAQgAAEIlDsBBJnIM1iqy1JbDV9v+0e7Oc8KMv5mvSBqht8VRhHBAx7YADZQrjZg13sTZCxC&#10;BkEm8lLLcBCAAAQgAAEIQCAXBBBkIk9jybbXrqZEsSCTFWf4vlCsggc8sAFsIA82gCATeYllOAhA&#10;AAIQgAAEIJArAggykacTQSYPThSfATEAG8AGYtgAgkzkJZbhIAABCEAAAhCAQK4IIMhEns59E2TK&#10;NRSf900aCTaADWADNdtAEHMQZCIvsQwHAQhAAAIQgAAEckUAQSbydNZbkLEUJtrjwgAbwAawgRza&#10;QEhRpahv5CWW4SAAAQhAAAIQgECuCCDIRJ7O2gWZzI7yVfr9VVpbhgMG2AA2gA3kzAYy1/q0y1If&#10;uixFXm8ZDgIQgAAEIAABCJQ7AQSZyDNYsyBjhX0zhxNkOGCADWAD2EAubSBc712XpS7a9rqv3Nxn&#10;jmzesTuz6uzV7+3gAQEIQAACEIAABCDQGgkgyESe9VoFmYJdcJywXDphiGwIjdgANmA2gCATeXVl&#10;OAhAAAIQgAAEIJA/Aggykee0RkHGiTEZEYa6ETmsG1EUBcUcM8fYADZAhEzkVZbhIAABCEAAAhCA&#10;QH4IIMhEnstEkBkubS7uIm0u7SquC4cV8C3eNcdRw1HDBrABbCDHNuCv/dkaMn1mk7IUec1lOAhA&#10;AAIQgAAEIFDOBBBkIs9eKshcpIJM+26FYozrrESqEqlK2AA2gA3k3gbC9f4KbYH9h3fk6I5a1Lea&#10;IBN5AWI4CEAAAhCAAAQgAIGyIoAgE3m6EGRwNHPvaFIjhRop2EDdNoAgE3l1ZTgIQAACEIAABCCQ&#10;PwIIMpHnFEEGQQZBBhvABrABFw1pBxEykVdZhoMABCAAAQhAAAL5IYAgE3kuEWRwxHDGsQFsABtA&#10;kIm8uDIcBCAAAQhAAAIQyCEBBJnIk4oggyOGM44NYAPYAIJM5MWV4SAAAQhAAAIQgEAOCSDIRJ5U&#10;BBkcMZxxbAAbwAYQZCIvrgwHAQhAAAIQgAAEckgAQSbypCLI4IjhjGMD2AA2gCATeXFlOAhAAAIQ&#10;gAAEIJBDAggykScVQQZHDGccG8AGsAEEmciLK8NBAAIQgAAEIACBHBJAkIk8qQgyOGI449gANoAN&#10;IMhEXlwZDgIQgAAEIAABCOSQAIJM5ElFkMERwxnHBrABbABBJvLiynAQgAAEIAABCEAghwQQZCJP&#10;KoIMjhjOODaADWADCDKRF1eGgwAEIAABCEAAAjkkgCATeVIRZHDEcMaxAWwAG0CQiby4MhwEIAAB&#10;CEAAAhDIIQEEmciTiiCDI4Yzjg1gA9gAgkzkxZXhIAABCEAAAhCAQA4JIMhEnlQEGRwxnHFsABvA&#10;BhBkIi+uDAcBCEAAAhCAAARySABBJvKkIsjgiOGMYwPYADaAIBN5cWU4CEAAAhCAAAQgkEMCCDKR&#10;JxVBBkcMZxwbwAawAQSZyIsrw0EAAhCAAAQgAIEcEkCQiTypCDI4Yjjj2AA2gA0gyEReXBkOAhCA&#10;AAQgAAEI5JAAgkzkSUWQwRHDGccGsAFsAEEm8uLKcBCAAAQgAAEIQCCHBBBkIk8qggyOGM44NoAN&#10;YAMIMpEXV4aDAAQgAAEIQAACOSSAIBN5UhFkcMRwxrEBbAAbQJCJvLgyHAQgAAEIQAACEMghAQSZ&#10;yJOKIIMjhjOODWAD2ACCTOTFleEgAAEIQAACEIBADgkgyESeVAQZHDGccWwAG8AGEGQiL64MBwEI&#10;QAACEIAABHJIAEEm8qQiyOCI4YxjA9gANoAgE3lxZTgIQAACEIAABCCQQwIIMpEnFUEGRwxnHBvA&#10;BrABBJnIiyvDQQACEIAABCAAgRwSQJCJPKkIMjhiOOPYADaADSDIRF5cGQ4CEIAABCAAAQjkkACC&#10;TORJRZDBEcMZxwawAWwAQSby4spwEIAABCAAAQhAIIcEEGQiTyqCDI4Yzjg2gA1gAwgykRdXhoMA&#10;BCAAAQhAAAI5JIAgE3lSEWRwxHDGsQFsABtAkIm8uDIcBCAAAQhAAAIQyCEBBJnIk4oggyOGM44N&#10;YAPYAIJM5MWV4SAAAQhAAAIQgEAOCSDIRJ5UBBkcMZxxbAAbwAYQZCIvrgwHAQhAAAIQgAAEckgA&#10;QSbypCLI4IjhjGMD2AA2gCATeXFlOAhAAAIQgAAEIJBDAggykScVQQZHDGccG8AGsAEEmciLK8NB&#10;AAIQgAAEIACBHBJAkIk8qQgyOGI449gANoANIMhEXlwZDgIQgAAEIAABCOSQAIJM5ElFkMERwxnH&#10;BrABbABBJvLiynAQgAAEIAABCEAghwQQZCJPKoIMjhjOODaADWADCDKRF1eGgwAEIAABCEAAAjkk&#10;gCATeVIRZHDEcMaxAWwAG0CQiby4MhwEIAABCEAAAhDIIQEEmciTiiCDI4Yzjg1gA9gAgkzkxZXh&#10;IAABCEAAAhCAQA4JIMhEnlQEGRwxnHFsABvABhBkIi+uDAcBCEAAAhCAAARySABBJvKkIsjgiOGM&#10;YwPYADaAIBN5cWU4CEAAAhCAAAQgkEMCCDKRJxVBBkcMZxwbwAawAQSZyIsrw0EAAhCAAAQgAIEc&#10;EkCQiTypCDI4Yjjj2AA2gA0gyEReXBkOAhCAAAQgAAEI5JAAgkzkSUWQwRHDGccGsAFsAEEm8uLK&#10;cBCAAAQgAAEIQCCHBBBkIk8qggyOGM44NoANYAMIMpEXV4aDAAQgAAEIQAACOSSAIBN5UhFkcMRw&#10;xrEBbAAbQJCJvLgyHAQgAAEIQAACEMghAQSZyJOKIIMjhjOODWAD2ACCTOTFleEgAAEIQAACEIBA&#10;DgkgyESeVAQZHDGccWwAG8AGEGQiL64MBwEIQAACEIAABHJIAEEm8qQiyOCI4YxjA9gANoAgE3lx&#10;ZTgIQAACEIAABCCQQwIIMpEnFUEGRwxnHBvABrABBJnIiyvDQQACEIAABCAAgRwSQJCJPKkIMjhi&#10;OOPYADaADSDIRF5cGQ4CEIAABCAAAQjkkACCTORJRZDBEcMZxwawAWwAQSby4spwEIAABCAAAQhA&#10;IIcEEGQiTyqCDI4Yzjg2gA1gAwgykRdXhoMABCAAAQhAAAI5JIAgE3lSEWRwxHDGsQFsABtAkIm8&#10;uDIcBCAAAQhAAAIQyCEBBJnIk4oggyOGM44NYAPYAIJM5MWV4SAAAQhAAAIQgEAOCSDIRJ5UBBkc&#10;MZxxbAAbwAYQZCIvrgwHAQhAAAIQgAAEckgAQSbypCLI4IjhjGMD2AA2gCATeXFlOAhAAAIQgAAE&#10;IJBDAggykScVQQZHDGccG8AGsAEEmciLK8NBAAIQgAAEIACBHBJAkIk8qQgyOGI449gANoANIMhE&#10;XlwZDgIQgAAEIAABCOSQAIJM5ElFkMERwxnHBrABbABBJvLiynAQgAAEIAABCEAghwQQZCJPKoIM&#10;jhjOODaADWADCDKRF1eGgwAEIAABCEAAAjkkgCATeVIRZHDEcMaxAWwAG0CQiby4MhwEIAABCEAA&#10;AhDIIQEEmciTiiCDI4Yzjg1gA9gAgkzkxZXhIAABCEAAAhCAQA4JIMhEnlQEGRwxnHFsABvABhBk&#10;Ii+uDAcBCEAAAhCAAARySABBJvKkIsjgiOGMYwPYADaAIBN5cWU4CEAAAhCAAAQgkEMCCDKRJxVB&#10;BkcMZxwbwAawAQSZyIsrw0EAAhCAAAQgAIEcEkCQiTypCDI4Yjjj2AA2gA0gyEReXBkOAhCAAAQg&#10;AAEI5JAAgkzkSUWQwRHDGccGsAFsAEEm8uLKcBCAAAQgAAEIQCCHBBBkIk8qggyOGM44NoANYAMI&#10;MpEXV4aDAAQgAAEIQAACOSSAIBN5UhFkcMRwxrEBbAAbQJCJvLgyHAQgAAEIQAACEMghAQSZyJOK&#10;IIMjhjOODWAD2ACCTOTFleEgAAEIQAACEIBADgkgyESeVAQZHDGccWwAG8AGEGQiL64MBwEIQAAC&#10;EIAABHJIAEEm8qQiyOCI4YxjA9gANoAgE3lxZTgIQAACEIAABCCQQwIIMpEnFUEGRwxnHBvABrAB&#10;BJnIiyvDQQACEIAABCAAgRwSQJCJPKkIMjhiOOPYADaADSDIRF5cGQ4CEIAABCAAAQjkkACCTORJ&#10;RZDBEcMZxwawAWwAQSby4spwEIAABCAAAQhAIIcEEGQiTyqCDI4Yzjg2gA1gAwgykRdXhoMABCAA&#10;AQhAAAI5JIAgE3lSEWRwxHDGsQFsABtAkIm8uDIcBCAAAQhAAAIQyCEBBJnIk4oggyOGM44NYAPY&#10;AIJM5MWV4SAAAQhAAAIQgEAOCSDIRJ5UBBkcMZxxbAAbwAYQZCIvrgwHAQhAAAIQgAAEckgAQSby&#10;pCLI4IjhjGMD2AA2gCATeXFlOAhAAAIQgAAEIJBDAggykScVQQZHDGccG8AGsAEEmciLK8NBAAIQ&#10;gAAEIACBHBJAkIk8qQgyOGI449gANoANIMhEXlwZDgIQgAAEIAABCOSQAIJM5ElFkMERwxnHBrAB&#10;bABBJvLiynAQgAAEIAABCEAghwQQZCJPKoIMjhjOODaADWADCDKRF1eGgwAEIAABCEAAAjkkgCAT&#10;eVIRZHDEcMaxAWwAG0CQiby4MhwEIAABCEAAAhDIIQEEmciTiiCDI4Yzjg1gA9gAgkzkxZXhIAAB&#10;CEAAAhCAQA4JIMhEnlQEGRwxnHFsABvABhBkIi+uDAcBCEAAAhCAAARySABBJvKkIsjgiOGMYwPY&#10;ADaAIBN5cWU4CEAAAhCAAAQgkEMCCDKRJxVBBkcMZxwbwAawAQSZyIsrw0EAAhCAAAQgAIEcEkCQ&#10;iTypCDI4Yjjj2AA2gA0gyEReXBkOAhCAAAQgAAEI5JAAgkzkSUWQwRHDGccGsAFsAEEm8uLKcBCA&#10;AAQgAAEIQCCHBBBkIk8qggyOGM44NoANYAMIMpEXV4aDAAQgAAEIQAACOSSAIBN5UhFkcMRwxrEB&#10;bAAbQJCJvLgyHAQgAAEIQAACEMghAQSZyJOKIIMjhjOODWAD2ACCTOTFleEgAAEIQAACEIBADgkg&#10;yESeVAQZHDGccWwAG8AGEGQiL64MBwEIQAACEIAABHJIAEEm8qQiyOCI4YxjA9gANoAgE3lxZTgI&#10;QAACEIAABCCQQwIIMpEnFUEGRwxnHBvABrABBJnIiyvDQQACEIAABCAAgRwSQJCJPKkIMjhiOOPY&#10;ADaADSDIRF5cGQ4CEIAABCAAAQjkkACCTORJRZDBEcMZxwawAWwAQSby4spwEIAABCAAAQhAIIcE&#10;EGQiTyqCDI4Yzjg2gA1gAwgykRdXhoMABCAAAQhAAAI5JIAgE3lSEWRwxHDGsQFsABtAkIm8uDIc&#10;BCAAAQhAAAIQyCEBBJnIk4oggyOGM44NYAPYAIJM5MWV4SAAAQhAAAIQgEAOCSDIRJ5UBBkcMZxx&#10;bAAbwAYQZCIvrgwHAQhAAAIQgAAEckgAQSbypCLI4IjhjGMD2AA2gCATeXFlOAhAAAIQgAAEIJBD&#10;AggykScVQQZHDGccG8AGsAEEmciLK8NBAAIQgAAEIACBHBJAkIk8qQgyOGI449gANoANtLm6hzhR&#10;5gr9+od35OiOfeTmPrNl847dkVcdhoMABCAAAQhAAAIQKFcCCDKRZw5BBkcMZxwbwAZauQ38UUWY&#10;Dt3FiTJXKIv/69IMgsxeXc3s4AEBCEAAAhCAAAQgUC4EEGQizxSCTCt3xK7i8yNGYAOt3gYsMqaD&#10;ijFX69cr9fhDVxVk+mqEzJwSETL7KqLUJLwgyERezhkOAhCAAAQgAAEINDkBBJnIiBFkcEZbvTOK&#10;KCXYQGu/DvTSdCU9rtbDzocLVZDp1E9urpgrm7dnU5ZMRNlTj8iWILbs1RiYPe4gGiby4s1wEIAA&#10;BCAAAQhAoAUIIMhEho4g09odMT4/YgQ2gA2YDXhRxiJkLtSUJSfIaIRMNUGmPpEtWUHGRJn6/E3k&#10;xY3hIAABCEAAAhCAAASiE0CQiYwUQQZnFGcUG8AGWrsNaLrSVf5Ii/paypIV9d0VedVhOAhAAAIQ&#10;gAAEIACBciWAIBN55hBkWrsjxudHjMAGsAETY7So7x/1uLKb1pB52xf1tRoytQky+xr5UhU5k6Qw&#10;7Ws9msgLIMNBAAIQgAAEIAABCOwTAQSZfcJV95MRZHBGcUaxAWwAG3Atr69WQeaqrpqyZIKMRshY&#10;ylKtba/rI6qUEmGyv6t7neIZEIAABCAAAQhAAAL7BwEEmcjzgCCDI4Yzjg1gA9hAUtTXImU0QsYJ&#10;MhUqyNSVsuSFlVp1GQSZyMs2w0EAAhCAAAQgAIEWI4AgExk9ggyOGM44NoANYANOkLHjShVlTJDp&#10;1Ftu7zdLdu2xDkl1POoTKFPXGPw7BCAAAQhAAAIQgMB+TwBBJvIUIcjgiOGMYwPYADbguizZ4Yv6&#10;HnNDhXSunFv/Fae+5WAQb+rPlGdCAAIQgAAEIACB/YwAgkzkCUGQwRHDGccGsAFsILUBE2Qu7CpH&#10;duwjV3adIdNWbpZF67fJ0o3bZeXmHbJh207ZonVldu6urwJTtGghyERexRkOAhCAAAQgAAEINB8B&#10;BJnIrBFkcMRwxrEBbKCV24AV9A3HVfr9pT3k4A4V8ukHh8tv/z5ZLnpnilzXe4Y8OGSuvDp+ifSf&#10;tUqmLt8kqzfvjLwiMRwEIAABCEAAAhCAwP5MAEEm8uwMnLtWvvToCGlzURdp016LOdpNud2Q25G9&#10;QQ+/42sVH1jAAhvABvJgA67Dkj/SNcCnMGldmUOu7yXvvr2ffObhIfKzF8bIJW9Nlrv7z5GXxy5V&#10;cWatTFq2UWav3qKRNBZFs1OjaHbJtl27tal1A6NoIq9zDAcBCEAAAhCAAAQgEIcAgkwcjukoQ+av&#10;k688poLMhQgyRAm08iiBPDjWfAYEoobagBPgNV3JDuu2ZF8v0zbYF2kb7PZ6XNldDr22Qk6+qZ+c&#10;c9dA+eQDg+Wrj4+QHzwzRn71yjgVaaZqEeB58tyopdJ9xioZu3S9LNu4LfKKxXAQgAAEIAABCEAA&#10;Ai1JAEEmAv3de/bK6i07Zc7qrfLU8MXysfuGSptL9Ib7UouQsbandhAhg0CDQIMNYAOtywZMiFER&#10;5mo7/DpgXZfcobZwRW89fOHfK3S9uNwf+jfH39hH15Jh8v1nx8nvX58snSpmylMjFkj3aStl5MJ1&#10;Mn7pBpm9ZpOs2rK91s5NxNREWOQZAgIQgAAEIAABCDQRAQSZFGzDKyPOW7tN3py0Um7uPVd3N8fJ&#10;CTf21xtrvQG/Um+u7UbcbsjdTimiTOtyxnC+mW9sABvw0THZ9FUTY5wgo8flPnLmUh85Y2K+RdBc&#10;0V0Ovqa3HHdjPznjjoHyoc6D5fwHh8oFGoH5g2dHy6//OlFu7DNLXpu0XGau2iy2MVD4sASnvWJN&#10;tpN/qf7vye+QbJro/ophIQABCEAAAhCAQJ0EEGQaIchs2L5LxizeII8OXSj//vJE+di9Q+Xojv2k&#10;rdYISMPUXah6sSDjd0obGgrP35FGgQ1gA9hAPm3AomcsqtKJNvpVhRkn8Jtwo8WB21yiQv9lXeXw&#10;63vLR+8bLL94eYK2054ng+evlTUaqVn8QJCp8z6IJ0AAAhCAAAQgAIEWI4Ag49HbPmJ2L7H6zmHh&#10;LuK2nXuk/5w10qH7DC3iO1xO1l3MQ67W8HOXnuQFmKtNmAm/CwUe/b+HNCacqnw6Vcwr84oNYAMN&#10;sYFsSpOLojEBRmuSWQrsZfqzFYtvrz9f2VU7N/WUk27oq5Ezw+Tit6dKN01nWq8bBXU9quJiwndE&#10;ytTFjH+HAAQgAAEIQAACTUEAQSYVZJLw7qrw7dI3qFt27JapKzbLaxNXyIVvTpWPaBj5ASa82E2y&#10;FWx0u5shIkbFGCfI+LQF67qRDVtvyM06f4OThw1gA9hAfm0gCDJXeUHf1SHTFCZbV0z0twjMIPxr&#10;pIyrV6bPPeeuSvndq5Pk5XFLZPLyjbJR16qaHggyTXE7xZgQgAAEIAABCEBg3wkgyFRjVvNO4aZt&#10;O2WYhoXf2neOfEc7YZx220DdobSijL4OQHojnU1JspvnbNvrEDWT+T3OVX6dK+aWucUGsIGG2oBr&#10;n21dmkI9Mt8628QaG9OlM+m/63GgijWn3tJfvvnkcLmx90wZOG+tRssUizKFkZ7VhZl9v4ngLyAA&#10;AQhAAAIQgAAEGk4AQaYegozVSpyzZqu8NmGZXPL2FPnMA0PlkGv7aESM3QhbVEwo1putF5PprhRu&#10;nl1RXwQZinxS6BUbwAawgZpswNYIL7iEltmhS1O2MLxbSzLPtbXosm5ySIde8qn7hsj/e2OqvDRu&#10;uUxbuUV27LZKMtUfCDINv3niLyEAAQhAAAIQgEAMAggydVDcvXev3tBulseHLZIfPz9GTrm1rxxq&#10;N8WhS4aFkbvw8Wx7U9/m1HVWKhJgUlEGhwyHDBvABrABbKDYBkKqki8OX9yhz0XM2GHRM0GUsSLA&#10;uu5YxIxGbB6imwDHa7e/bz89Rgv+LpBxSzfK1l01pzDFuJlgDAhAAAIQgAAEIACBfSeAIFNLy891&#10;W3fIgNmr5aaKWfLtp0bJcZ0qtLCiFlNs/05y81vQxtpujEN4eSjgGyJnMmHmtL4mfaGh6Qv8HbaD&#10;DbQCG8hEvoT1wokvYT2xryb2h5pkXrhxmwO+jpl1Yrq4qxxxTYV8+dGRck2PWdJ9+kpZsnH7vt8l&#10;8BcQgAAEIAABCEAAAk1GAEGmoJBvFefdmqc0aO5queiNSXLuXQPl8GutVozd7OqN7lV2hMiYsJvp&#10;C/haRIwVXszuXLqijLYL6gsypjfS7I6zO44NYAPYADZQygb82mJrSYiIcalMvlB8WrMsCDOhg5+t&#10;U75VthaaP0TrnJ1z5yD57d8myTvahWlzyUgZuiw12V0WA0MAAhCAAAQgAIFaCLR6QSbprWQ3o1U5&#10;9tt37XFdKm7tO0u7KA10efltbMfRasaYmKKtRgtCxt0Nc+io5EUX97tsV6WiHc1QV4Yd71aw443D&#10;jcONDWADDbAB69KXivthjQldlvzGgKsz49ekP1rkpqXM2u/0eVbw19au9t3l7Nsr5Y/dZ8q4JRtl&#10;y87CmjJhHSws+cu9EwQgAAEIQAACEIBAUxNAkFHCiSBj+fXJd7NWbZGHBs/XbhUj5MiOelNrgszl&#10;VjcmK7aY4OKPDv6G2O1ehmKMIcTcdjN9SLkVZnTRMv53iDGIMdgANoANYAPFNpCmtoaivT4y5o+a&#10;Nuv+zdYcX6ssRM+4dSgIMrZx4CNsrN5Z+25ykEbKfEXTlzoPXCBTVmwpuLcwecYOBJmmvuVifAhA&#10;AAIQgAAEIFBIAEEmvQlNbkfXaGvr1yYulx89N1ZOuM7SlLqqEKOHK9qbyeF3IouvGxM6YRQU8A03&#10;0l58sZvmDn7nMnTQwBHDEcMGsAFsABvI2oCrRebF/oL01iDKhHUnU6PMpcr6Yr/Z+jIufVYP1xq7&#10;uxx3bYV886kx8uLYZbJ22670biBJWEo2JHhAAAIQgAAEIAABCDQfgVYvyGRRb9m5SwbOWyMXvjVV&#10;Tr1lgCuK2OZyPf6oETLpza6vHeO6LOlNsH11Yk3oqKQ7mFfZkSnkazfbTpAJN8wNCF3HacNpwwaw&#10;AWwg/zZQTZDxXfxcN7/iQvEh2rJIpHF24tckFymjP1sNNF3TjunUT/7rtSm61q2VbZqeW/VAjmm+&#10;Wy9eCQIQgAAEIAABCCQEEGQyljBnzRa5qd9sOe/+wdLOBBUnyPhuSqEmzNUqzphAkxbq9Te+7mbZ&#10;RBgLKbfUpqJOGMXRNdSQyb9jhfPMHGMD2EBDbCAbGeMiL4PgEtKUMh2WwvjZ56W/C/XOfFvsSyzi&#10;s5d8uPNgubH3TJmxcjP3QhCAAAQgAAEIQAACLUgAQcbDX6/h238bv1S++fRIOcCK9poQc4XdxHqh&#10;xXL3nShjN8QWMePrwdiNsxNjgiATOinZ7mTmOe55doQuGb7WTENu1vkbnDxsABvABlqHDbjCvr64&#10;b/H6EyJhQjRMgXiTEXFsEyG0xNaozkM1auZrjw+TP49eLGu37pQ9e4mOacH7MF4aAhCAAAQgAIFW&#10;TCBXgkzNjTtL/UvVDeimHbukYuYq+Z+/T5JTb+0vbS5VIUXbhValInkhJexShmKKBVEyWcElK9KU&#10;Sk9CjKHjCmlr2AA2gA3UxwaK6pW59NiwCRDWGj+OqyUTOjOF6BgfVRM6MFnq0qXd5KSb+8pv/jZR&#10;umkr7FVbdtTjNiiso8XiDS2z6wGPp0AAAhCAAAQgAIGSBFqHION2/0rdRIrLoR+3dKO2A50h5949&#10;SA52BRAt3z7Uhcl8DYV8XYvR0DGpPjfUPAfHCxvABrABbKCJbSCtP+NTmgpql/mozSs1WkY3HA7Q&#10;iM8P3FUpF2nNtEqtJ7N15+46ivoiyHAfCQEIQAACEIAABGITyJUgk4gueqT6i32vRw39PHfu3isz&#10;tMX1o8MXypcfHymHXq1pSZf7Yrxp5yRfC8YJMHYzHVpfh13KJr7BJi2hdaQlMM/MMzaADTTaBoo3&#10;EGzzwB+hrpmlN1kxet14OES/fvLBYXLPwHkybeUm2V5Q5NfvY6R7GTUJMrFvSxgPAhCAAAQgAAEI&#10;tB4CrVqQsboxL49bKj98frSc0KmP7hpaa1C7eQ0tRO37UBPGCzKuYK+FkCPIsNuNGIcNYAPYwP5k&#10;A5bKZOm2mTRbJ8jYeuWjZkKdGWuFfUk3OapTX/npi+Pl1YnLZOXmbYV3PwXBpQgyrefWkE8KAQhA&#10;AAIQgEBzEciZIFMDNrfDV/1mct7arXLJO1PkuE69pF37LkkhX7uZdWKLF2Y6WDFfay2a+Z3d0DZ6&#10;J3N/uonnvTCf2AA2gA3kwwaKCsw7McbXRLN1yzYcbA2ztFytl9ZWfz5Xuy51tK5LqzbUcu+BINNc&#10;N2a8DgQgAAEIQAACrYdA6xBk3HwW3kzu2L1Hhs5fJz94bqS0af+2tLnwbWmrHZXahsiXNBff37za&#10;jWyaxuTTmmhdjTCFMIcNYAPYwP5kA2FDIZte66JmTKgJ6Uu6hlnaknUR1CK/R13XW/7tlfEyZvHa&#10;fRRk6M7Uem4X+aQQgAAEIAABCDQFgZwIMsVFe2vvqmRlZVZu2uHaXF/wxHBNVdLomIv1cKJLaC/q&#10;w7vDjbYL97boGS2I6L7XyBm74d2fbsR5L8wHNoANYAOt1wbcpoF1VbKomND2OtORyW00+GjPsKFw&#10;aVdpq8c3nxoplXPX1Ps+Y69ucuytqUBbvUfhiRCAAAQgAAEIQKB1E8i1IFMlyxQKNLv37JZpKzbJ&#10;PQPmy/la0DAJ3VahpViQsZ9tF9G1ErXDCzIufcnEGFKXEKRI88AGsAFsYD+xASfI6Frm1qogyGQi&#10;OosFGVvHNG2pzcVd5TMPDZM3Jy+Xrbt21+uuCEGmXph4EgQgAAEIQAACEKiVQE4EmdKfsbogk/xm&#10;284d0nfWavm/N6bLe+8YrIKM3rBqG1AX0p3tSOEEFxNi9Ka1g37tUJSLz050692JZu6Ze2wAG9jf&#10;bCBEyLiaMaGwrxWiD8XoQ2HfsNGgv79Mv2/fQz5y3xB5ZOh8WbRhq+yxMNI6H6UiUev8I54AAQhA&#10;AAIQgAAEIJAhkCNBJlsjJrmZrEmQ2bh9uzwzarGmK42RY67vlwgyFiWTFWTCzawJMmGn0UK903Dv&#10;/WRHdH9zCHg/OKnYADaADbSMDbgIGJ+WFGrGuFoyloob6seEr75ToG1GXNpD3nf3ILm250wZs2S9&#10;bKtXlAyCDHeTEIAABCAAAQhAoLEEcibI7FEedtS+u7dy8w65ofdsOfXWSmlrba6v9KlH4WbWvmYd&#10;Cit8aIf93iJlLH0JhwMG2AA2gA1gA/uTDbj0Wl8HzaJlnCjjNxXchoKPkHEbC5am2zWpoaaizKm3&#10;DZDf/n2ydJm2UtZu3VmPewsEmXpA4sjkoz4AAP/0SURBVCkQgAAEIAABCECgVgI5E2SyN4g1t+ic&#10;vWqbpitNk4M76I2r5s6nN6yuO0WmG0WoIXOl/1242aXtNU7Y/uSE8V6wR2wAG0hTlEJUZ1aQyRar&#10;D5GeVmdGjytUmNFOS++6oa9855mx8tSIJbJ04w5unSAAAQhAAAIQgAAEmoFAjgSZYlomyFSPlrHc&#10;+GHzN8gvX56oLa51tzDtrmQ3sXYDa7uGvpOS7SxaUV9XxDd0rQgFEklZIkoIG8AGsAFsYD+1AdcN&#10;0NeKcTVk7LCfw3pmqUs+2lPXuUOu6S0fvm+o3FQxR+av3dYMtx+8BAQgAAEIQAACEIBA7gSZJC4m&#10;+a+UILN26w55Y+Jy+cEzo5PdwUve8YJLZlfRtbcudSMbbnD9DW2ao7+f3pCza86uOTaADWADrcgG&#10;bFPB1q9QoN53WgoF6tPOS2HNqkq/beeiZPpo9OhkmbFyc+HdEdlJ3C1CAAIQgAAEIACBJiGQS0Fm&#10;TyrIFN5F7tEfZ67aJA8NnidffGxo0hr0Us2fdzewduOa3UUMXSgq9Hl6uH/3KU1OsClKbWoSp6dU&#10;rRq74UYA2j8ZhBSBFpifgrpHWRvJ2FDBczKtcFN7wrb2T7tqAXuq8xpTl62XQZ0tdz5kP0czRT8W&#10;1ygrOP8aew7WJMh4G0rXuRAZ4+ujGYf2lr7bXX7+4hgZs2g9gkyT3HIxKAQgAAEIQAACECgkkBNB&#10;plB4qamk7y5VZIbMXytXdpsu53auTDomXabpSVawN9tVKeuMuBvY4FyEm/e6nJF9cKBCWHnYwbTX&#10;zopD7veZyBwTkVxq1T68Rmt+bpg/4+zmOYTr+6+WkmZFnbPPS3kXRUQ5R6roualzlRXr7PtGzE+a&#10;UuDHCbvaxbvc6fv0haYLRMOQYhfa3Ya6Ef7zus4rKjTa15QJtsV5VZvdFkcRelHazh9XGD38uxe2&#10;nY0FIbvompVeV4uEm/R62Ijzp+B6l0nPSc8ff167wrZBXLfXK9EeuqHXzoJzOCP0uMiVEGEZRJKQ&#10;RuTfS6Ov7551jSwzzMM10T7nJSrIXNpVvvXkSOk1Y5Xs3F24kiZRp4TKcBMJAQhAAAIQgAAEYhLI&#10;pSBTE6Cdu/fIG5OWy49fGCcn3dw3ETY0TDupE9NCR02CjOX2Z8PLXQeoohv5lnrP5fS6aSFmEyLM&#10;gfROjxO2/NwHQcYxD6JNEGM897TdeWghayKIf47jYXOj4t7VVn8ogiBj7y90RXHvy4tBqZObcebs&#10;38PhHD7/t2nEl/27/d6/X+c8B0HGvg9MsK8Wuw6UxTnlowhd++RMlKATZEJ9Evs3/zwn0GTOn2wk&#10;SDZSIytepnVPsudWY67NQXQJ54+/rrrzxc4TO1+tblgQMfx7bqwwVHAe2mcJr6uv0yFznhV83oxo&#10;2hL2cIlyuLSbfO7h4fLc6MWycvNOsajS8ECQiXnrxVgQgAAEIAABCEAgIZATQabqlrG2ltdbd+6R&#10;R4YslPM6D5aDXcqROeT2tTE3/A392xKOf7ozGv4tOOUZB985PyYucNSLgdsVtygQ42Zcjak/HG+/&#10;e+0cNHOcMo6mE3MyDloaRZXdYQ87/37O0miTRsyPcw5DSlwQT8KudhDqMrvcxel2TnwJETL2vKyt&#10;ZXfrzXZDEWv/fPuM2FZ+GTTmWhcEPmurXC0CzIuZQTQOESJByExrcmUEknB+ufMunGfedp3o4209&#10;RAk29L2H95Kev/56kEax2LkWzoOMoGrvqaHnQirS+s9rn6eDjtchRMNkzslUfI/0eRvKqb2l8HbX&#10;9XGI3NJvjkxcsUm2F0XJcOMEAQhAAAIQgAAEIBCXQKsSZGzHr2OvWXLsjRodc4nWjgntrBt6A9uo&#10;vysWZHy0ju5Qus5PF2mx4Yv1sLz+9vqzhZNfrP92kR32vf6Oo54MinjZ3IejvfK83IsfWWcyTR0L&#10;TpIJFTpHl+lzbSfZ5qO9zY8ebm78/Livetj4jZkfm/+LbIzMuOE9m41cru8lRHal6VY+RcTeu0V+&#10;qXOVvDdvS+59hcP/7pK39Hdv+9/r893rNfK98/f7L8Os7e/r93aumNPeXm3vEvtqERVqL5fZYTaZ&#10;tE+uikQLQrIXAYs7/KR2G0TGjFjhBJlsFFdDhe8Q6RYEUy842rkRzlX31c4HOw/8+ZBecxt5LqTX&#10;GUsHMn52fffnmLGzNShEFBWnTTZqfWkAL2NyWQ85845K+Z+3pkrP2atl447dRXccNSUEx70xYTQI&#10;QAACEIAABCDQWgjkVJCpnue+RztgT1q2Wf7vzaly6HVaO+NCvdG+IuPUNvfNb1ogOLM7bA6/iQPm&#10;3NjNe3C8zfnWG2V32O/MAbqco34MdJ4v0+NyO4ypFyrMGTKGV4SdcYuMCXPhd9ALduZ9RIrZjJsP&#10;c0BtDBvf5sR+r3/v5sjPYUPnyOY3zL8JQM4evOPr3rM5vT66x0UZhIgdH2XgBBk9wvu0z++c5uLD&#10;3nd4/4kz5hg19H3zd/s/u5J2UMo2arIXbydml06AscOfR3ZumN2562qIHPPpTE7gNIHGizRpXa5M&#10;BFu11CWzZyuobudjAwSG8DfZ9CMXFWfvPVwH7Kuds15sdeeXXSsy51tD7ToIVe4cLj68gGWCTFqb&#10;yjMyYbgxn7ehf2vXC52/42/qLz/QtN4/j1sqq7fszNwLFXUuTJdZ6sq0lhtGPicEIAABCEAAAvEJ&#10;5EqQqWp3Xf0GccP2XdJ9+mr555fHy8HX6A2+RZmY89BS9WNCrRKXIpLsEJ90c3/5wqPD5Z9eGCs/&#10;/fM4d/yTO8Ynh94k27/90wtjOOrJ4KcvjBY7fuKOsfIT5fjT58fLz/T7n700Vn743Gg5/6HBctyN&#10;fRIn0uzBOYAhtcc7lzo/R3bsI+fcXSkXPDFS50Pn6EUdTzuSWE2in7xg8+Pnyc1ZY+ZJ//Z5HcMO&#10;G8vm/M9j9HOMkR8+P1q++sRw+cA9g+ToTv2qnFXv7LbVr4dd21vec/tAtaUR8qPnk/dhf5u1G8fC&#10;7Mk+R4GNNeZ9Y5f7/bmpdmS2tE+H2Y7+zT8+P0a+/8xo+c7To+TrWvj1K4+PkM8/Okw++eAQ+dC9&#10;g+RMtbnjbugnB3XQ88cJHj6ixoQ+O7eyqUOhw1GoPxPqzRSnQhUUVW+IKJOJvvGpgEd3rJCPPzBE&#10;z6VwnbVrwgQ93/Swc0HPaTePxqme15kan+eu4zZ+cj3/qZ1vet79/MVx8g1lePqtAxLxxUSsbBe/&#10;hooqjfk7v0FxqF4/Pnr/YLmj/xxZsmFbkSCTWVsRZOLfkTEiBCAAAQhAAAKtjkBuBJmwd5e0vNZw&#10;GNcNouoxb+1WeWLEIvn6U6PkQAsRt7STdBe3ITf6Ef4m1CdQYeiQa/u49/bEiIUyfukGmbhsk0xc&#10;ulEmLNkg45ds1N9tcscE+x1HvRkYw4nKcJwyHKvfj1OGE/WYpHzHLN4gb0xeLpe8M1U+oEKLcyJt&#10;xz/U8gkpFhoJ0FZtxkSQ/359svxFd45tTiYu0/H0GOO/jtN5G2/zpa9jR2PmafwSnWt9DTvcePoa&#10;9nqDtEuY2cgv/zJR3nOXvmcTjywyx9lSdzlAd9dPv7W//MtLE+SpkYtl2ML1MsH/rX0N783e9zhl&#10;YD9PtNfCvho1X42Z6+b82zD/+/I12M1IbYU8cO4a6akdeN7U8+YVPQ+eHr5Y7h04Xzr0nCW/f32K&#10;fO/Z0fKx+wfJSTf1kYOuzUZvecEhbTNtkSE+yssKApsg49KU9HcuQsRHsjS6QHbonGTX6+Q1z1Px&#10;6IY+c2ToIjun9Hpgx2I9BxbpYV8bee6Gvw/XgIl2rdBzzF2L3LV9g56TG+T50Uvkm0+OTs5dS2UK&#10;dWdCgeHGiCuN+Nu2eh059ZYK+WO3KbJg3ZaqRTRdUos3PIiQaXV3jnxgCEAAAhCAAASiEciVIJPc&#10;FlYXZOz3Y9RRvr73LPnYA0Olne262u5tiwoyftdY38MB+n5OvW2gplNNU8d7Q7TJZaDaCVjXrW7T&#10;V8lv/jZJ3nOb7lRbKpClX7iuK1ZXxotuKtQcfn2FfE13tB8ZukAWr8vuGjcvZWvd3nvmahWGpsiZ&#10;d6ogY46spUO4dJHucsg1veSj9w2RGytmy4zVW5v3zfFqrYLA7r17ZfPO3bJG01kWr9su01dsUeFv&#10;g3RToeb5MYvk7gGz5MquU+RXf53gROb331Mph2tUirNRS+crSGkKUYo+3a6D/rsd2YK7jWkDnbaM&#10;T0Seg1Uk+qaex29NWdnic9V/zhoXwebWIavtlBYdzhTsboSwss9pT36D4EDldPbt/aRjj2myCEGm&#10;xe2ENwABCEAAAhCAQL4J5EaQSaYp7NQV7tiZRFMxa7X8x6uT5AxzvO0m1+ofpJ1sIkS77OuNc6hl&#10;cGVXdfZ7y+ceGS539psnM1dtzrfF7Sefbs/e3TJ43hr5f29MkdNUDDvUomGyXZjSlthJ/YpTbukn&#10;v3hlvLw2cZms3ryjxT6FvfbTGullO+vHdNTi1K5mh4/sUUf3yOv7yJcfHykPD1kgyze13PtsMUC8&#10;cLMS2KvizC7txLN11x5ZrwVgV2/doXa3Reav3STDF66TP49ZKpe8NU2+oulzp948QNNF+0jbDr4u&#10;jEsXNeEziJ8mynhBxroRWcTMvl5Xqz3fR9vYOaLjnXRzP/k3TVvto6JmSz4WaSrQ48MXyhceG6bX&#10;HUvtMiHYp0s2tmZOQ5n5GkBH6zXkAk1He3zIfFmxaXsGU3Z9bUl6vDYEIAABCEAAAhDID4EcCTJV&#10;SUtVwkzVRL08bol8/pGhcqTd5LtaIbYLa45ASxRQ9LvB9h60KOxxGt7/M60p8PLYZbJkvUVf1NTJ&#10;oqioYn7ssFk/yTaNjBm2YK1c1XWanHPXwKRornOIfLpEmjZhDmEvaaftaj9w70C5rMtUGawpG5u1&#10;HlHhIxubFctpKZ0GMHPlFrm2+yyN6KmUA66wgql+N90KcupxrNbw+MFzY+SFsUucc5w+1HEWS+Wz&#10;r9WGTqLKkoMuKs1qjDl/saUbdsiA2Wvl6WGL5couM+Q7fxqrXXwG6zmlooxLEQwRab6WlokJLnXJ&#10;jgiRIiHSRl/Latucq+lKl3WZJsPmryt5Dtck6jdsmrInWtV5tU3Fq4Fz18ql70yXczR6yAlSVgDY&#10;1c8xATjUsIohSO3DGG4+usu7ta7Nr/46SdPSVsq6bYVFfavqtDWMCH8FAQhAAAIQgAAEIFBIIGeC&#10;jLXotKPQqdyuN8CdK+dqlIPuzl6krU1ttzQUUGwxQUZvul0IfxdNV+orF789VSrnrpeN20q1GfWf&#10;xznT3qnGkhtEQDN+ZMrKzXJrvznyKS3sebDtxLsuKr52jDmBdqgI48Q6tZNDr+sln3lkiKZizJbZ&#10;qzapplFdtCiWAxv05gr+yDtz2ZfS70cv3Ci/f3WKHK41h1zrYXPeQh0ZjZY57bb+8ptXJ0iXactl&#10;fdaZMrtx54Z95QGB5iFgp4oJEBu27ZKpKzbLc6OWyq//OkXO7TxYjuhowrSPVHTpMkFg9IJ1cYHf&#10;hkR+hA5LKjYcqd31rBjx/YPmy3S9BpR+xKyHUjpic5NGEr06Ybkr9muF3N11xkVs+po6LSXImDCt&#10;ApmlmF2lou+Q+Rtky85C8TlIzzVvGjSPXfEqEIAABCAAAQhAIC8EcibImLNZWNBXgyG0MOE2+WP3&#10;GXKEpga1+YMKMhaZEloFN+Qmv9F/4zt/WO2Pi9+Rs+7sL7erQDBnzTaxGiFVj6IbeifI+CMvFtiM&#10;n8N2d+es0+LOWuz2W38ard2IrP6Ktri9ysQYvyMfOixZ7QkT7nT3+phOFfLtP42Q50ctlLXZqJOa&#10;ZyrCp6ouyGxVR673jDXaIWq8tLX3e7GvO2HvWZ3ZA1Vc+tgDg+SaHtNlqEYAbdE6H+kjRMgQARNh&#10;blrrEIWyYxItkXXN6xIz9uq1eLu8M3WVXNtzutZkGqYRXSZMW6RgNlIxdByKECETigirIHPCjf20&#10;GPYEeXPKClm1JZvOl1xzY8W2lbp+ZyPPNmzdJY8MXiCfenCYHGod/yxi0yKFXNFhS1sKHd72Ibql&#10;0WuSLyys4vSntGvWQ/r+5q/ZqutRVsAN8TF1zXNrPT/43BCAAAQgAAEIQGDfCeRIkMl++CpRY/MO&#10;DQ+fs07+8++TdUfWogrMAbfUFBNFWig0PHTT0B3Jtu27aBHWQa4uyHrdRS58FO+wkk6y7yZe9Rcr&#10;tu2Ql7UGzM+0hsQpt+jOtEsZC6lKFhnj0wXcTr06KCaYqbPk6se8PFbembLc7fY3z6O6q7tIndk/&#10;j14q3356tLQzQVFtx30GF8nTU47s1FuFo5Hy+LAFMnv1FtmptT14QCAegRBllURalS6fXpPNJWKO&#10;/d8iRMYsXiedB86Wbz41Utu395W2rs28iTImjvpotVCQtzGRMi491QSPHnLa7QPk8m7TtdvaBtlR&#10;JDQEQSZI+vGYJSNlqSzXNK6OvWZpZKTWM/NpQm20lphLoY2VqtUQgcY6D2qx+688NlxeH79MNm/N&#10;piuFT4EYE9s2GA8CEIAABCAAgdZNICeCTPFNYtXt7/KNO+QvWpvlx9rN4vDr1OG+VG987Qbd3ey3&#10;oCBjDr/uDB+m9Uq+8eQIeW3SMtlh4TwFj+JomdZtrI359Ju2qzA3b53831tT5Yzb+0s776SFVrjp&#10;znRIcbB/t44w6iiec/cgTSmb4lr+FkYwFbtxhTvtjXm/xX9rmWyjtS3vrX3mymceGqqFUfX9Wd0J&#10;21XXoqBtNbXqJBWOfqURAF2mrnQpIiUyq7xrmBH68K9iTlPOx6orQqamjx/+rup6tmP3btcC+gFN&#10;H/qORqsdd6MWqDZxMbSdD+eh1XNqTJelkAqlgsz77h4odw6cIys2lypUW9Whz2opxU7JCZ/cNNJJ&#10;yzdrMXHbIND1x0TVUNjYpdH66MmGCCqN/RuLuNP229/Rzlj9Z61R/ayUuFa8JsWPK8r5ScTHgwAE&#10;IAABCEAAAgUEci/ITF62SW7RFsCf0TBsVy/Etbv2YeEuNLyZw8Lt9bwY0FajdE67tZ/89m8TpK92&#10;gSoMD8dSYxHYrY7F6EUb5YZec+TT9w/RNuPq+Jkd2K682303UcNHmqQOoAkePeTAayrks48Ol9u1&#10;foy1JLexqotmhbWLmkLjWKeCUpepa+V3Wj/mrDu0ELG9T3Ne7b3r1wN1Z/292gb7kreny4iF62VP&#10;SWcqCEgIMrFsi3EaTsAE6CnLN8mDg+bJ154aIYepQNE2W0vGFdn29b4aep12ha97ywF6rT3/IY1E&#10;HLlAtu/K1unKnq32fek6ZA3/lIV/uVGjg7rPWC0/fWmcHHStrUfvJJExQYBKW1+3wLrkBZnvPzNG&#10;hi/YUI+PXBzBWY8/4SkQgAAEIAABCEAAAnkUZMJnqr5b11vbm/5UOxidcEOFtHPFE33hxBhiTOjg&#10;keb8h2KUfpfTOfuhHoKvkWBijBVw1OiGQ7SGyfkPDZEbe8+ScYs3liwWi71m5rZah6C6pQ8rwDtv&#10;7VbdiV8gn3t4hBxtc2XFK0MR39B+3FIlXLpEmCeLYOopx2jXoh+9MFaeG7tY5q/fWr+okyaYtBWb&#10;d6kzuVSLko7RnXVrG+xFJGdPWnhYhaNP3D9Ubuo9W2bUWLC0Cd4YQ0KgEQR2aArg+CXr5eY+M+Vz&#10;2gXvqOs0UuZyq99korkXZJxIGiJHMtGNaUqT/S50zLPz13/vzo2kU9q7OvWRHz43St7QSMTqomr2&#10;AzRV0pKV/7Jr0TZ5YsRi+erTI6XtNSbIWJRbZo1wa0pjxBhff6aAjTEJNXpK/HuI0LF0Xr02/kCj&#10;SUfpelRdeC4lRpMW2Qjz508hAAEIQAACEICA5CRCprQgYzfez49ZIh/WbjrOCXdFWiNGx7icf+8g&#10;hM4YoThsKBrsWihndnltB9jEAA1VP1qLxf5Ib36f184jC9ZoGD33trWckgqnAYLM4o3b5EVtAf2D&#10;Z8fKodeqkGG7wNbdKohpoZ6Pm0tf3Nft0vfUuhY9Nb1poPzPm5OlYs5qWbe9uKZC8dutWyBq6DVn&#10;0frtcnv/efKBewZXpTi4FI/E6TxK63B87YlR8rAW41yoRax5QKBcCGzZsUsGz1stV3ebJh/tPFQO&#10;+qO1xPaRhO76aQW3rZtY6Hxm9Z70Oe53dj0vjqJJinG7SESNcrNIxPffXSkXvjlFW3CXSjvMkmq6&#10;c9jWoxEL1kuHHjPlPFuTrJObr1OVijLu8wbxpCHCjDHyndcct6xYlYhTyb8bQy96hcLHlj6lAtH3&#10;nxsjIxcVR8iU4tJ0rMrFdnmfEIAABCAAAQhAoLEEcijIVCFZq0UJO1fOl9MsxeNiK4AaikU25oY3&#10;c5PsdnDDzyEqJkTJ+Btrq/Vhh7v59buT5kRf0lVOuKm//P61qVIxe60W9K2p3TU3vdV3aou7aZWu&#10;Y7BZd9+7zFgp/6Z1VU68qV/i5GmNhKSGUJiP4JzYPHmBzRcCPVAdpvPuHSSdKmbJlFWba+mA1djT&#10;sO6/n7Fyi1ypBUldrY1sMV+zJT1OurW//PylCfKXcctk5aa6hKO6X49nQKBpCRRe19Zt3S5vTV4u&#10;//6XSXL6zQPlAE0zctGMqcCdva7a9xYlZjXAvKgQaoJlI0NcRGR3Ofja3vLFx0bIXQPnav2WTVoa&#10;pTblu+mutxYN1GXqCvnFK+PlZG1P79aDgu5S4TM2RIjJ/o1fi9y6Y2KVF6zSyJsMy5AiZe/Frivt&#10;35EfPDNKRi1an5l+dgqa9lxgdAhAAAIQgAAEWjOB3AoythtpqRvX6m6kFTtNuiupMx5uUNMQ7kbc&#10;/Bbk/RdF3riIC+/gh84Z5kC4FsX63Iu7afeegXJ1j1muyOOOkrVJKJhY/eQsLixqz6jOaYt21xqq&#10;tVQu7TpNzrzDupl4ISbUonCOm3fqnNMXdpPViXGCjBZcvr6XfP7RYfLQkAWybHO2TW7p12yqC4k5&#10;ckPnr5Pf/X1SUpjaiYteVFQxxjoufaDzIGn/znTpp+LehmriXlO9M8aFwL4SCM59sfCxV2ap6PmQ&#10;phZ+4/FRcvT1lrpU1UEsjWhLr6WZ+l/uOqznRRo1kxEcdIzDr6+Qn7wwTl6dtFyWbdrhm3XX9L6b&#10;TpCxNvTPjlokX9RrymGarhpqiSV1zDKRK1HSaf31rFiQSdNos1FFfl3SKNKD9Lryz5qiOW5JNkIG&#10;QWZfrZznQwACEIAABCAAgfoSyJkgU/WxN2zfJf3nrJH/fm2SHHujb3edRsgU7xg2QpRxO7T+SL+3&#10;cPCQFhMKNpqTkBFkNFLjLC3CeteAubJkw7YS2UoUTKzZiBM2QZpJvqtyGvZqAM24xZvkRi3m/KmH&#10;BmthXktd0OKZTpDzKWZhLlz78xC67+3Aok70ucfdVKHh+6NcytN6tadqj6bz3apeSnfzl2va1d8n&#10;LHWdwg65xmzZUpXMoUtSqw5TkeZLj49w0WDTVNzb2Wytuet7meF5EAgiZuhgVN3J36Tn2ICZa6T9&#10;W9PkfXcNquq65Oo7Za+jmXM2TT20a2uImsmINSoyWGrof78+WYZr1Ef1TnbNNzNrt++WuwfOk/fe&#10;NUDamkBsKbShmHgaqZJZSxpayDgVne165lOWgpDlIjWNZaa1uE+3tRTNE28aIH94c5pMXbE5AwZB&#10;pvmshFeCAAQgAAEIQKC1EcitILNEndiXxi2RH/95jBxlRVBdu2u7Ec2EhTeqeGI2dalIkHE3v8HJ&#10;t13eTCFFu0HW93GwOhKffniY/GnkQlm/tTj6IjgvRMjUdkIWCjLJMy3QaN6aHVpLZbF8RdMUjrDC&#10;mVfa3GtUiTkhbl58mlKIjAl2cKWJHPpvKsi01Z3l99ypHbBenSjdpq2ULdodpSUEmb36gSYt3Sh3&#10;958jX9BuTwd1UEHmUv0MJshY4VMVZN51Qx+187Eq2iyXNZs1XanWlIzWdonj8+4/BMIZa+dSdSff&#10;OoMt0fpHz49arK2wR8nhHXtp1yUTLnx795BmGK7hBfW5MoK3XW992qHVDjvppr5ydfcZMn/d1hZD&#10;YdelOWu3a0TkTDnhZj2HNTUo7ZKWRmuGVMpGbhAURH96QaagtlkmjckEabvuqThkqV0ffWC43NJv&#10;vis+nFGFW4wbLwwBCEAAAhCAAATyTiC3gsy0lZu0COoc7dwxTIu5qpNtxRNt59AKQbqoiMwuamN3&#10;IrM7kmnnpRCFY9EWPjLGnnd5Vy0W201OvqmP1vwYL29NWa7Ofonoi7xbXqTPV+zWLd+4Q14Zu1x+&#10;9uJE3e3VOg3azcqYu13hbB0f56CEsP1gD1aTwgSZnnLwNb3kUw8Olut6ztAWsOu0Va7t7CePmgNj&#10;4kc17dy9V9OQ1sj/vTFFowYGuvQkV3fCOVGJ43aKpuT99tVJMnDOujo6yESCzjAQ2FcC6alh55EJ&#10;MlXnU1ac2aWtsO18a//2FDnn7gEqQCbXzDRFL3utdtfaTLSjXdddTS+rq2RRZN1V0OkuH9SCvndr&#10;JOIarSlW86Npw902adv6ynnrNe1wsovYcYKM2yAIIkzRZ2nwmpQZp3iMEMnpOsn5lEdbB11h8K4q&#10;7FbId7Xl9Z9GLXGpXTwgAAEIQAACEIAABJqeQG4FmWF6U//bv0+U09RZPcDddPo8/VSQaewuZPbv&#10;MxEwwUlwIfY+PSYVZCx1pos6GT3kY/cP1l3bmTJ4/nrZrk5IXQ+CxusiJFo7ZZf0nrFa/lPFiffc&#10;NlDamgNi3bVst9w5a5bSYHPl08lCWlnaecsEmcRWLKrqu38aKU8NXyhz12wpEDqaU5DZunOv/HXi&#10;CvmHZ0fJMR1DtI+lOiSO1AHqsJ6jDucVXWbI+KWb6obEMyDQEgT8SWOtn/eqGJOkGYZH4dVtgUay&#10;PDJ4nrZ4H64t3q24b1H9p1QAz0Z/+KhEE1nt2nuFRdb00JpLfeSCx0fKsyMXy+ZSUW7pe2i6dtf2&#10;EtYl7YUxy7T19liN/NHrkAnFBWlYPqKy0W2vSwkyfvMhFX/8emXXOrc2KqvLu8hpt/aV3786Qbpr&#10;ROD6bRQGb4nThNeEAAQgAAEIQKD1EciJIFPdRe46bYV8+QlN8XAh7z5KJW33aQ6635ls8E6k3UBn&#10;IitCTZLQhjW92fbRMfZcEwY0deqw6yrk20+PkseHLpRpK7fKzjpSTKpSc1qfgdb3E1tK0XAVt6yI&#10;87mdK+VAqzthqQ4hTc2JMZoq4ObM5j+TVlYQPZOkAZ10cz/5zV8nSM/pK53Qk6lQ06wpQeu37ZFH&#10;hy+Sjzw4SNpdqbvql/uddasfoxEAh13f20WB3dlvnsxc1XIpGfWdJ57Xugkk8TEmyRQ/qs6wVZp2&#10;95YW4P2Pv4530V9JrRUf0VEQIeNTRUNkjBMcrDaKCQxJqujptw2S3/xtkhMZttVaW6m4c1u8ebLL&#10;+zhNO7y5z2yXpnqwFea2z5Qt5uvSWiNsErhrm09JKhg/K/jYa/loQFuvTPBSgeicuwdKp57TZfzi&#10;dcqqRIpmPCSMBAEIQAACEIAABCDgCeRSkNmq3SyeG71YPqgti11HGktXci1Sfe0Q1w7UR0k0pttS&#10;Ksh4YSbrGKRRF/7f7MbXtbvuLkdqB5F/e2WCdJ2yUlao81FXfIztJof/Wrfllq6ps0fTeqYu2yx3&#10;9J8nn3lkuBa+VeaX6rzbzm8qvoSin16QCS3IgwNjqRE2Ryp0WHHLs+7QqJOuM2Tiso1FbXL1PaQC&#10;WtNLZUs27NSaDnPl1DusU9jbSfqGq0OUvNfjVTj6kdaPeVbTDBbrLjwPCOyfBEIh7kSMqR7xVyWq&#10;m7g6etEG6dhzpnyk82A5KIjZ7lrtr9vZaI9QmNv9u49MdC2zK+RjWhPlJi3ubV2DdlXrZJclVXxt&#10;iZjCpNeLPrNWuXpUp98+QNrZtcYEpiDi+6K6TSvIZCIDw7XPRcj4KMJLuspH7xsiTw5bICs3bdNr&#10;Xl2r0v5pZbwrCEAAAhCAAAQgUG4EciLIFN5YL9LCkHepc25djNpcbDVEQjFfqx+jRwfvlNvNewxB&#10;JuTmuyKToSaAj4zJtlO2tKmLu8uxN/TXThZTZMTCdbK1Xh1xStVdKDdTi/F+qwsyVgh00Zpt8uyI&#10;JfJtrX9wyPUaBWPCl4uKCs5bJn0s7YgV0sx8pEwHn66kIsdB+v1H7xsqt2nUyaL1NRW3tPdiu8hW&#10;/6dpnBfVFTUNaYtcpulIx2nNoTYXW4SMfS6LtkoitM7SbjT/782p0l1TtWqvkRGDP2NAoKEEgnhZ&#10;Wo7JVmaytKbFet49PXyxfPOJUXKUph05scJFu1ktKDtCGqIX2dPoEi+AX5bUC/u6RiK+MGaRdrLb&#10;WkIEqu2zxBNk9uzZI69ql7RvPT0yaVvv1h17f/q5XOSefQYvCDc2SqZUhEy6cVAiAsde91IVri/p&#10;Jp9/ZIS8qZsEu2sVrho6//wdBCAAAQhAAAIQgEApArkTZCwsfdTCDXLFOzM0J36g3miGoq52wxtE&#10;Er8zGHZcG3oTnHb78DfTaYFJq1cSXisTjWOCjLa7Pu3WAa5Y7PRVm4tqKdRkpAgyVQ5bYeHclZt3&#10;yGsTV8ovX5ksJ96i832Z1enx6Q02P273PAgzRWH7abcle05SzNd2ro+8vkK+onUnHh26SFZtydZS&#10;SPb1w15/IsaUEmTiOHNrt+7WVIu18u9/mZR0ClOnyXVXcoJMdy3w20s++dAwuVXFx0na7rr2lAwu&#10;gBBoSQLFBa+rzqLsWRXeoUU5dpm6Sn7+4gQ54UYtzu1qO1nEW1aQ8QJ7EChd2o+PhGzfXQ5U0ebn&#10;L42VAXNXq/C9ryk4cc5h+zyW/vPUiIUarTMk6Rplh4ug1HM61DTLivkNXY/cmNnoTy/AFIs9xelf&#10;GkF6kAq833tGWc1bV2UkFC5ryROG14YABCAAAQhAoJUQyIkgU3XnuNrqD0xeJb96ZZLeyGuaR/sg&#10;yJhTHooZBgElUt5+GjLvI27MuXeCjAkC/gbZpZn0kHb69RNa0Ldz5VxZsCEbfVGbxTV9asz+b+/F&#10;3sFe2bRjp/TRDkT/+9Z0OfvOwdLOuFsEiUXHpG1eMy2uQ32fUDMmiGbmxFmRXBd90kNOubWfOoLj&#10;5C/jlsm6guKWxYKMOXnFHWOqJJvGMp2zeps8OmSJfPPJMa7ukEu9c625TTjqJodc21O+8dRI+fOY&#10;pWJ2j//UWOL8ffMRKBZkqr/yQBUH/vPvU5yw3taupVbrJC2WHgR2fw23c8KJMXqe2Dmi1/2jr+sp&#10;//vGRJm6ouWKXdunXLZpu9w5cJ6cfZdGbLqOUb5Isb1PuyZZCm04XCe4RtaSKRBg7FqY6ebk16E0&#10;Pcpx09THG/tqMfTJMnrxhiJBJp4w1Xy2xStBAAIQgAAEIACB8iGQO0FmgaYrPT5skXzzqdEaVdA3&#10;6bKTFlAMN7oZh72xN7+2KxvEl5ACVVDg10dnaERDW929fNeNfeT7z43WMPolrn5M/R9JX5LWe3tc&#10;KDds085Uo9R56NR7tnzigWFygM2BE1Syu8IhQibj5DihJghywR68yKERMjbOuVq3ov07U6Xv7NVF&#10;nVmKBZmaZiTGLO2VkVpH48qus+RD9w6VAy3NziIEXAcZE2a6u6iZn7wwVrpr4eFdWkeHBwTKhUC2&#10;KlZNljty0Xq5+O2p8l7X7l3tP3RMS89xE77tHA4RcT46xupA6blyhnYNul4jERcXCN81vVqMc7Y6&#10;/S0aHTNmyXq5rNt0efdtA9KOUW1VnG9r79MiWjr4FKwgIruNg0aIMiFFKRQwd4WOgyiTiRY0MeZy&#10;TdG8prdeYwa5gujTVmzOCDIhLbOmNLNysTbeJwQgAAEIQAACENh/CeROkJmiqRsdesyQ8+4ZJAfr&#10;jWaShpKJjHF1RUINggi7ka4wYqhjEOqW+DoGIVXGXlN3d62Y4wf0xvcPb02VXjPXaPeefQujJ04m&#10;OZGsxMF0jR65r3KhfO3xUfKujlqLwcLwXaHMkI4WhBmLUPLOSCi07Jy4JD0pSR0IP/fUqJO+Ll3p&#10;/kHztAPWJtlRj5bkTXN675GeM1fKz16aoLvXmrLhCg6bIJN0j2qnn+F0be39P69PkeEL1jbNW2BU&#10;CDQRgfrIH2O1EG+H7tPlw/cN0rpOJsgUdVtyEYiZNEQTbfx5fdh1veSz2tHowSHzNe1wR+ZTNK8g&#10;s1SjY16dtEz+9ZXxcvxNeh672lZJ4fB29jWt+ZJJs4wiyITufnZN9J2nQoFzi8ZxReb10PTOozr1&#10;1Ui7UfLI0AViLcerHibEWEqmrVMIvk10KjAsBCAAAQhAAAKtnECZCzLVIxSGLlgnP31hjBxzjd7w&#10;hsgY12HJbtb97mAIDzdhplFFfbO1SbzoEyIwso6CFaPUrj8HavefLz06Qu4ZME8mLt0kO/cxqqHq&#10;09YVmVGTu1MfN2j/PyOWbtguL49dIT/98wQ5ztLSjK8dbn69g5bummd2oNOddS+chbawTpBJBB3r&#10;gPVPfx4vb01ZIeu37yrqsLRvbApp1xXfVOjw7NYuJ3+ZsEQ+9+gwbeEdxCN730mEzKFavPizDw2X&#10;2/vOkVlai4iHEcgyrs3xbq07/vvP+V+frnGTtMPZLX1myWceHiqHXqupSK6VdTb11IuvLvrDRHZ/&#10;nuh5bO2y//ml8fJ3FUM26Hlc9WiIIFNbl7sgk5e2qSkq6t5VOU++/MRId21JP4OuR21D1z8n3PvP&#10;FiNlKb2uBT7hemfitP7OFbU3QcbWpR5yws0D5Jd/mSivT15RomZW+FwIMlxjIQABCEAAAhCAQFMQ&#10;yJUgY21N35m60t3At7lYWwS319bHTiAJdUTshlQPFWvauDbHWce8ASHi4UbaffUFJcOubdptyRx9&#10;vfG9pIu2Y+4tP3x2jPxl7FIxUaHhj5piZepySKv+fY92MjFeFgGyXQsh22Hf79i9W7+3Q7/PHv7f&#10;kuc077FTX8/EK3tPq7WI7zvaCeT3f9dUhju1rblzLHQHOOWd2TEP0S+uzXk2XS3bdSkj1uk8WS2F&#10;3/19snbAWt/w6fF/2RhBZr3Wrnl46Hw55x6tO2F1kFxdHC8qqiN1zE395PvaVepJLTw8e9VWx2eH&#10;MdL5a+75SV8vtaEqW3L25G3M7GmnHrv0Z+ukE/9Rl/3bKyYFsveq4GXdZMy2Cu2//rZt50/jPkXy&#10;9+59+HPNsbLzK5x74VwrOhfdc9LD5ny3+yxmB/a+divfpmEca9bqFoema/rMPQPnasTaCO1OpFFw&#10;QZBxNbuy9cC8IGPXYYui0ciPD90zWK7WFJxh2snOiuo27mHzpDZbcrZDWk/pKJKh+voXavrjORqx&#10;eZBLq/Rph26DINthKYhKXuRvTMpSQdqmXQ8zKVDZQucaaeeKzN9eKVd0myHDNUVys7V24wEBCEAA&#10;AhCAAAQg0GwEylyQqeJk/t2qjTvlKW2VajVAXIvgS/WGM83L97uQIWzbburTYrwNEGOCs1/QwSeE&#10;iQdRwNcrsV1d7fZ0uO7y/vKVidJ75lrZuL0xN75BkKnJTmp2dsypsPorq7buktlrt8lkTfGauGSj&#10;RuxsFNuRnrRcv7evyzbJZI3imaLfT7bv08N+bt5j+srNriPVBH3dLlNXyKVdpsmHOw9xApfb5TWx&#10;wrUX93NaXCPGRc2ENDI/N67Ysv+9K5KrEVX6vDNuHyBXdNUOWCu3RD4J64pqqnq5nepQz1y9RTpV&#10;zJZTre6EtW73qQ5JalY3OV4jAH74/Bh5cNBCGTR3g9Z+2CpTldNEnT+bx+aeo8Q+Nid2ou/BHc6O&#10;Njh7ssOKq85bs0VWaxrHduf4NU7OKDVBxZSTn5P/QgTNTm1DvG7bDlmwdotM8/Zu788xW27v3z5L&#10;aYbuHNHPaLU25q/dKis3b5f123ZpFMZuF4lhQtr6rXbo7zQl0X6/Xo91dujP6/S59hx7rn2/QgXG&#10;+ZomMl0jKSanrBKWU9xh52Dh+3HnaPE863u29zRTz5M5+rkWrN8iyzdude+l7rS7YiGrrmiuGKdG&#10;3YLMzFVbXMrR17Vw9RGWluhSlnyKoRPUi85pu86qwGBpOJ99eKQ8NnyJctjuxKnGP2qOqqqKn6nO&#10;rfdM7RSldZ6OvaGPS1NKO0W5qDwfqRKiKUMEZ2OiNrNiTDbaJttZKWwkXKYbFrpOvk+LDXfWosOL&#10;o7FqPG1GgAAEIAABCEAAAq2FQG4EmZ279sqUpZvlpoo5cs7dGjlhBSBtRzV0nAipLEFAcc57qP3S&#10;UEEmExLuhB4vyLib4pA+43cnL+3u2rf+31vTdCdyo4tmaPijLmem5n/foc7+Io3OGTBvvTw7eqnc&#10;O3C+3NVvrtzTf65+r4d2f7pHj3v1Bv0+Ta26T39nN+v2PPva2f3cfIe9/sNDFshDWt/gjgFz5fev&#10;T5JPPThEuw5ZZyQf4eRqx3iBxcLxqxXt9c5b2Fl3Ip2Plgq1FHRX/VDtZPRxLRB8m/IwJznuo/6C&#10;jDnr/bR7lNWHOUEjYZIImZBel6QtHXNTX/nc48Pl/70xRW7vN08eGrxQHhy8wM9d881PlS2YvcxX&#10;e9Gvaj/3Vc5x9nS3HncNnKNf58hjwxZodNNyJzBsdN2rGnMOlJ6d4tix5OesICOyYcduPQfXy3Oj&#10;FyXvccAcTSOc4+z6Pk0vsaMmG3fniH7GhwbPl+dHLZI3NCWm+/RV0kNrQvWYudp9333aSj30d9NX&#10;S48Z+js9utmhP7t/t+frz13162uTlrv38YgKD/aad+vY99i5NmCB3K8879ef7bhPbd/OBTs/q87R&#10;MM/2nufre1qgrdoXylMjF8nzYxbJq5ry1n3aChkyb62KSJtl3trtskTP/dVaU8XaSld/ZG20qdO6&#10;6rqGicxWUfIRtZlvPqPpPjf4lKVUkPERY1lRxq671hpeBZlvPz1W3pm2RiM+YtlYbSJ3EndVXHbd&#10;Ip9em7hMvqERPgen6VSZaJ6CNtUNXINqiqQJGxEu3TG7Hvm0R6src5luWmgk6cfuGywvjV4i23fY&#10;p+ABAQhAAAIQgAAEINCcBHIjyNhOdJ9Z2gJZHdTTbtPiiZd5JzbcsJtY4g4TUbJtQCPcCAfRJ426&#10;yYSI++iLA7SOzQe1W45FPVikQGOTHcxI6nZpqj/DduuHLFgvd6rY8rMXxssXtabNFx4ZrrVthrvU&#10;gK88kRwXqLN/wePD5Kt6uN9roVs7vqrfN+dxgb7eN7XgpBWd/OwjI+SsOwfKEddbmpHvNuR2k02s&#10;8HPqImVKhP2nofp+buw5IZXJ5kgFGSu6+d1nx8qfRi2W5RrF0TyP6nNkXWGeH7XEpbcd3VE/q+1k&#10;W0FfZ2eJDR+iHZZOvbO/fOKhwW6OvvHkCPma1qmwuWrO+QmvZfP0tcdG6hHsRm1Kf/cF/dmOL+l7&#10;/NmLY+UOFf4Gz9sg67Y2JkKs9plJHWOPttglN1Hi0eGL5EcaufCZR4bpOTBMvvyY2brZfXLUxfCb&#10;GrXx42dHy69eHqftgifJ716bqscUbdM82f3sfqctm+2w1s3hsHQ4O/5Lj9/qc/7tLxPkHzXS6dtP&#10;j3Kv+WU9x76shaq/oscF+n14P+E9hfOzeJ7tuXaOfOtPo+V7ajc//vMY+deXxsnvXp0o7d+ept2G&#10;5shd/RfIY0MXy+sqAo3WlLyVm7LFbouZBmp1X2Uadp7UPe6cNVs1ymWhfOfZUXL0jSrIuC5jXuhO&#10;UxB9xExIYWrfXQ7WyJNfaDHskSp8x5MYan+/Ca1CS1uj0UlPqJ196oHhSQFdF+VmtW78EQr6Fhcd&#10;b0xR33TjIUT/mXCdicRxwpCteVYcXK8runHx1cdGSDdNA20CfbRhpsFfQQACEIAABCAAgVZEIDeC&#10;zJKN23UHXrvuqFPiuu6EdtchXSUVZOxG1Zx33wo0Sni4D513YkAmlN52Jy1KRyM4ju7UT76pu7ZP&#10;qIOxaJ2lwzTeVajbpan+DIuOeWXccnXWxsu7b+7rdm4P7tDbpf9Y1MlhKnYcdn2FHKHfH3F9L/1d&#10;Lxc5cqjWcDhMj8P19819HKkFbC1l4UBLUbL5MscmG4KfCjKBfVaQ8QJMcUtZ5wx55845KD21vW6l&#10;/M8bUzWaYZVLaWmeR/U5mqqpJzdoO++P3z9EDrV6R+Y4OUfO7CwRFttqgeiDbH6u76nzZEcvnZeK&#10;zNG88+Ts5dpeajd29HS2dIgeB11rhwpI+rsPd650dT2GL9wkm3ZUubCxYhiq5iujxJQYfIqm91z0&#10;9nQ5zrreqB2Z7R+q7zPhV8wty7Tq34/Sc+R4TUOxc+gMTSs7445KTXezY6D+7A/7vobjTE2NO0OF&#10;41Nu7a91i/ppC3M7t5LzrOpcK3w/dm4eaudnyXNQz1kd46hOfeQY7ZpznNZCOvnm/u413n93pXzk&#10;vqFaW8tEm9FawHWC3Nh7lkbQLNOWzBtd2pRFc5R+1H2Vadh5Uve4JsjY9fK7Kny960brpGYpqEGY&#10;DOe1P4ddTZZeWsi9l5yoPC/RTnaWvhXvUff7zSoaVsvHUt869Z4j779Ha5rp+6omyLgoPTuvM9er&#10;sIHQ0BoyIfovpERd6aNAs2uT/U7tvp2ug0erzfzipYkyeO66eKgYCQIQgAAEIAABCECg3gRyI8hM&#10;WbFR20lPkxNuGSAH2o6gE0J8AcU0bcnf+Lpivj6qoqkFGROG9LXeo5EdtltuNVDWbbXoi5huaH2c&#10;BWsXvVejc7ZI58oFGhUw3N2Qu8LHlg6T7VQUuvqE37kIEnMo/C6vCSLNebg5MhEmvE/7PhRRDgWb&#10;QwqaiTY+6sk5N/bvmRSlIJg5B84/Tz9LOxU7PvXQULm132wZt3RDhEKg9T0Hi5NsRNtYb5Df/m2y&#10;piv1d61xkw5SPhIgfE1Trry4aPbsorFaap7C+aZOszu3vGhm56ErxtpNzus8UNPBZsucNdu08GzC&#10;x75ES45JT4Pi86HqXLNiuZVz1qogOTGp4XGRRdL5qAFn50W27SPcEraZf/fpcm3Vtsx20kNtrs6f&#10;9TkH2PP0b9umBWr92AWv5xmGlu7peRBESc/crnOhy5jjHuzf3ltPOUhFvUNUKDOh9WgVbE5RkeYT&#10;DwzViKVxck3PmfLa5OVaa2VbMwsydZ8fc7TeUCLIjJF33aAdiqwI7VUmymTSlYLQ4G3/0Gv7OCHz&#10;jn5zZPGG2GmHdb/n8IzVW3ZKN01bs2v+qbdpYW5nY5nonlDHJa1llb1mZa5NDRFmwnoXui1la9SY&#10;zZsgo3Z+sAql5947RFuLz9IaT5vq/+F4JgQgAAEIQAACEIBANAK5EWSGzF8n339ubHLja3UEnMNk&#10;u6l2ZISYEDET6rzEEGRSJ7lEhIwrLNxdPqF1T27UqIdRmipgXYziPuonyOzSXdsRCze4G/Dz9Ebc&#10;MbL355y5bI2SjIManLtQi6DYQW2On4MjmqaahWKeGTHGR444ASaILWkx3yDIhN3oZDc962QfqLVn&#10;vvHUCPnz2CUaMbCtUe2u921uw9z5iBEVzay+yDc19eQAc9ZDMV9rkZtt3Z529rLP4gWr4IA1x5xU&#10;ew1/vrnUMe9cmn2ZGOOdvy89NlT+NHKhFrutakMcT5BRfnUIMiZIWprO38Yvl394enRi91YwuTYb&#10;L3aIaxNMgphTSrwJokopwScVQI2hZ1fb1zB+Nl0vpOwFIcxFkXkRwAnTlqJiRxKx11aL4p6gUScf&#10;7TxI/uPvE+WVCUtVlNlaQois37Vl32y+fs+2GjKPag2Zb+u5cFRHaxlt1/VMhExIT7Svdt2/vJdG&#10;PQ2QH2kK2J/HLtYWzs0V5Vb981h0zyNDFmoqmkb3aMRSiJRMxGETV/2aVFzLrLERMmmx+SpRLn2t&#10;rGCrLI/sVOHYPj5skRaorkmQq99c8SwIQAACEIAABCAAgYYRyIUgY/Upu0xd5epnuAKo2mK6MFff&#10;RxekBSAz3ZDq4wDV9ZxQXDZbKNY5/Hpo14+2WqvkgieHyxPqXMxRJyN+O9r6OU1btWhjL3X2/1tr&#10;XbznDi18bO/RtWENIfMhFSg4hl64cMJGiHooEmuay/nPijJhVzkN9Q/vMxT0DTUTLCUgzL19Ri/I&#10;hFo/QZTT+TtMU1Z+qjVFemsdol3ahafpHoUCTPHrbN2xS14Yt0Q+rtE6bS636A3vgJogE6J90kKd&#10;JtKEiKAgqLXQ/IRzwDmEQfBS5lpg1c4Dq8/zY+X7+uRlrqVz9tH4WLHqUUal5s9aS0/Swt939Z8v&#10;n3lIBUmLtrAIsX0VZILglwoeIZKlmH04nzICVRBm0qgX+7eMOFjXtSYrjKZCnBfkUiHMv48wlnst&#10;E8YScSxJ+Uuiaw7RlJmz7hwg//7XCfLy+KUyT4tZx6hvFeP8maEpR/cNmidf1dpIh2k6V2Hba+Pm&#10;z2kTNy43W+up17VKufCtKdJ3zipNi6sS/mK8n+pj1HzdHa9d667uPkMFr8FyqBUaT6+z/nqUjeIL&#10;xeDd+lT07/Wxh9oK+wab8CldTvAzkfTSLprW1kf+/W8TXNTmak1b4wEBCEAAAhCAAAQg0PwEyl6Q&#10;MXFj9eZd8qwWQf30w+rE6o2mO1Ln2zuI6c5jcN59gd/G3PBmHZ5ssUYTCoLjpIKM1dD4kRbZ/Lt2&#10;ZFnZJDe+9RFk9sqqzVY/ZokTHk7S+hLOETQnLY0aMscw49wFxzoIMi7Vqx47+E35nBDq76Jl7DCn&#10;LETKmAATPo/fiU5TlPyutP1sDpK1zQ0RBjrGCVpzwwqtjl68MeJZWEpqqFmQsToeVl/IOhK97x5t&#10;d32pdkGx+jFOePKCjIlJqSATIoUyjmlTsq/X2P49hagPFWTaqcP5vrsHy/++OU36zVlTS72ShqIv&#10;7KJU0yhbVJCs0Jbz//vGNK0XNDARbS2lMCvI1OczlopiyHZzK4hYyghU6dg1Rexlz62i55R6X9kI&#10;sGxr96yzX1wg1kRiS1lxtZhUkLJrpYozZ93eXzt2TZb+Oj/bigSzhs5KY//Oav3crqlHn9PCy4dc&#10;a4KMXX+CzRsrL0LadcDmUQv6ntd5iOvsNWv1Ztm5uymFVft0NV93h2rEphVtfrdeZw9wndzCey26&#10;fmZrW0UXZMK5aNeMcI00QUZZabvrk7X+0RXdpss4rSO0rWTXrcbOIH8PAQhAAAIQgAAEIFAXgTIS&#10;ZEo7sts0/Wfs4g3Ssdcs7WKkUR92s2lH6iBlb+C92BB28V39hkYIDOlupo3rBYJQpDGkDlzWXQtS&#10;9pX/0JvzCo2+2KRdjuI/6hJk9qoTvFtmrNro2hF/5fGhmgJghR1tJ91EDIssMSdNnZ5si1S7iXfO&#10;mxcB6uOsNuVzUkc4qUmS7JDbe9f3nXbPSlLEkt+HNuQhksT/zgky9rdJKocJZh+8Z5B06DFLpmlB&#10;3TiPmqI2ahZkNqttDNUWxZe+PVU7hWmagznL5jQ7QaaEHYfCxMHmsuJTU85DXTvy2SKlGo1hRaE/&#10;r928bu07T+vzbNJ0sCzhumy37tnIkq4t2mb9tt3y4thl8t1nxsqxN2g7cVdrqgEiY4Eg44UT95mD&#10;SOiFwgJOmflzYnE4TDjMzm0m8iN9jo1d4jqVdg7LpqeEiLDM1+z7CIJMEFktUkbTFg/Qr9Zt6pkR&#10;2mFsw06N4iueo7rnIfYzLMrk+l4ztRX9EK2Do+dwEGSqXY+SiA/7HJ/Tz/CKRvps1OiYxkdeFX+i&#10;xFaD/Ffj59Wn9dT6MT9+fqwcaQXma+ualKbTho2DWBEyZlNF1z9nL14cUkHGilHfpd32lm3c0QRR&#10;m7GtgfEgAAEIQAACEIBAPgmUvSCzSosnPqdtir+nrVEtyiEpvOlvRkPdDefMBNEk7DwXO0ENEGaK&#10;d8XTzj0hhaGHHKTPOefuQXJltxnahnWD7trGdxPqboC9V7aogzJo/hq5rOtUfT8D9X2F9xgcwkyN&#10;krSuTkbIiBlKv89iQSaqydWICfMZnBhfuDekMKQChheZnB2oaGNfTaQpEmSOuaFCvvbkSHlw8AJZ&#10;sDZWIdCahJeimjGZ68pydYxeGbdM25GPc+kESacwE43s8wYG3mFL61CENCwfEdSYlrn7PC/Zcyac&#10;T+b0+XPNR8kcd1Mf+ckLY+SFMUtl4frtRY5yHEGmNO3Cc80Krd6rBa0/pPWTDrL3lrYi3sdzv5Qg&#10;46LHQnSZF1Cy50waCREitUwI9edeKhxa9IqJpCbo6LxfrUcH/T60Z0/TToJAmolGciJzRhwK6ZMh&#10;Wq94btP0Sv2bS/U1LukqZ2vh8U49Z8v4xZs0YiIbXdIU16y6F9RRer28vOt0+ZCKpQdqJ7iaxTOL&#10;kOki7TQF67vPjJK+s1Y3gRhj77duQcYiNtdrjaQXxyzRNNWRcoBF9rjrT7huFUfIhPWoSFRr7LmY&#10;RsQUiekuWkdf8+Iu8j7tKveUCnDbd7XM/NZtATwDAhCAAAQgAAEI5J9AGQkypSdjlnbiuLTLNDn5&#10;ln66y2sig92A6k3wH8ONsN3oWkSF37UuqPOyj45YjZEB3jHK1iax3Vxrd607pBc8OUJrISyQGSut&#10;fkxTGFXdTq2lSr2u3VT+9ZXxLmKnretCFZwAf9PuBCW/y++cSy9s2edyTmEDogka5ViE+cns9qZF&#10;e310U0Ealf9d6LySihgZgc4V//U7xd4uTteuM//x14nyxqTlmtbVvLUUsuZghUDv0Pomn35ohGsx&#10;7hxQV9TXHHUvmAXH3kSlIDQWOPuRbHqf581sKLxHs32zr8TZPOOOfvJ/b03SdJjVsmF7tq5HrJOh&#10;JvsvHH+R1kfpoG23j7tR0/VcdzHfhW2fP2sdznMQbML1IBRyzUbkhegWE2NKCTIhBdLOO0uvCy3P&#10;0+LOpebZC2F2nrq/K3HOBtG4gwk+Pr3vch1LI/lO01bc/6tt33vNWCNrtzR1/ZW6r4PDFqyTP7w5&#10;Rd57x0DtSGXRTCXSftKaPN213XeF/EZrooxetK7uwZvoGVYfyaLs7hgwVz5hdaBMSHJrUrheBRE5&#10;XKv8HIUIqEYL39nIGC9cu/pf/nz01/wD1Ka+qoLRm5NXNBEJhoUABCAAAQhAAAIQqA+B/UiQqVtU&#10;qP6B9sq4xevkn1+07kq262dtUYOIUCLiI3TlSHezG+u8hh3xjHARIhTUwbGb4FO1NsMvtWDmq+rs&#10;N039mKqd29om3LpoPDVysXxLu34caOH/WtumqphvcDCLBJmQ9uMcS7+T21DntTF/l3YmyQhITljx&#10;79cJK+bo+BB9977DzrN9DXVl/E51qDnju0ude2+lXNdzltiO/OZmrqWQLaA6WWtm/EHrrJx8szqg&#10;Ll0sG3GREaCCABMc/oIixY216Qh/76KvEgewrX7/wXsHyg0VM2WmFmm1OjnJoyHne00WXjxW9XiZ&#10;HVpPZNySDfL71ybLIdeoWHuR1efx50BDbbNaLRnveAchsGB+fGRT+lpZETdEN/n5dvMeIqHMlv2R&#10;1hgpcS6mUYBFUTIuasaP5b6Gfw9pVSZ06O9V7Dj5tn56rRovf5+4TCxaq+pRU/pdfZaYup5Tsx0M&#10;VUHG5ssEU7OjtDBuSM2zz2OsrIuXCpQWSXNtjxkqiDRRC+casw2rhD+LjqnQCJ0L354mZ9+t7a5d&#10;JFZ2TjLrU7iuhoi+MOeNSaNNa+yEyJjMddBEdhV5D1aR6IP3Dtb6MTNkjKb78oAABCAAAQhAAAIQ&#10;aDkCZS3I7NmzS/rNWC7fe3pkEnbvBBnv3ISaDsWRHgWOSyOdz1BU1jlgmaKJ9h4s3USFgg92rtQb&#10;32maLrS2REvZWBNft3M7edkm7S4zVz738HAtsqrv17fjdg5a6iQG8SJEE5kj6D9XQ53WGH9XELnj&#10;xZXUmfHvtaBmjDk9XqyxtI8/ZurKpOkD+hzvKH1Gi0E/pq1fF63fKc0fF1DlzA2bv14LLo/TdDJl&#10;rh1jnGBWUGvEO9QhpcylX4X6OY205UbPU5Ht+MiFg9RRPl87Gj2k6WCWMlTo5MeKkCk+j6qfD/ba&#10;b09ZmfC1qAXX7jpr+w3gVyzIVPs5XIu8+FKKcShSHebZnY8h2qg4ZdAzDjWDCoSWWt5/QWpl8fMs&#10;FcgEmW5y8q195Bd/HSd/m7hU68hkBRlLX7LaV01RJLf0tct+awWGf62Ra6fc2k8FGT3Pg4CWCl1e&#10;kFEx6V0aifhdFZufHLZQFmokVJM86iHILNmwXZ4bvUR+/OdxcoIVTnedrewaFFILiwSZUrXOGiXI&#10;ZMS3YG8hGst+ViH+yOv7yM9fnCCvTVopKzZnz8kmocagEIAABCAAAQhAAAK1ENjPBZmwM2uOQKHz&#10;Zqk/qzdvk5dGL5QvayHHNpfqTa/WQUh3lsNOcCrIFDtFfue4MY5oGmkTdsbDzbD+7ASZbnL+w4Pl&#10;Xu2aM22lFTNtKge0lENa9bsdWiNgyNy1clWX6fJhLXzc1j6z8UrbXWedtBCVkfksjWEU428L5jK7&#10;4x92f+29hvkNcxH+zdfjCFE0qbObCDJtNXT/60+NlDc0dH9rWkshzjzVLZPZHCWvpRvr8s7U1S6N&#10;IGlLG6J+TJSxI0RY+Plxu+n7iWDm5jgjHjnn2Y6ecvT1/eQ76ii/qPVjNmuXo0JBpnmuzXbazdJ2&#10;8w8PWSBffXyEHGDpXi5CrAEiTMHfZM77MB/FNXycw130vIIxslFQIfKlKNImLWKbiXaoFvlST0Em&#10;W+vGvQ8vyGhE37tV+Pj1qxNcGsuqTcXiWfVr8L7NXk1qRumzZJNGqr2l7Zh/qtGPx2sNIiewuhQ4&#10;L3KFNC6rA6Tnyqm39Jf/1miaHtNXabpV1XuPcyb7T1oPQcbs7FbtDHX+w8OqWnW7TnZh7vzcloqu&#10;il3/KdheSIszVhd1UfGqr1z6zgyZuGyL7CyosB2V1r6ZB8+GAAQgAAEIQAACrZTAfi7IhJ1Z250t&#10;vFm0G8lJyzbKHf1my8fvH5w4sVGcrEY6aeEmWAWZdupIf+Op4Vp0eJEsXr+tierHlLLcQlardRf0&#10;jYnL5devTJAztbOGE2QspWpf2/022oFtJNsGvb6PKghRJRlHyDgcoXUnfvbSOBmgglVssaB+goxa&#10;tj5xiUbnPDZscVJ3wnbUG9KOuUF8Is5JSCEzQUbPx7YqJJx52yD57d8mSzftOrNVO6K1xGOPXkas&#10;DfHlXafJhzoPknYmyLiUwoifvVzGStvG22f3kTgWjaUCrV0bLnprqvSbvUY2mEIY9VF/QcbOh0Ub&#10;t8nToxbKt/40Uo7Sc9QJMVaLJXQKcvVxbB716yXd5L13VsqNFbPF0v62Z9IOm1tiGKedoS7RdKX3&#10;aIFkF4noanU1MhKrobaVpjYaP18U+cJ35MSb+slNFXNlqXbTSh6BUnPTimpgDAYBCEAAAhCAAATK&#10;ksB+I8hUv10P0TFZt7bq+y1609131lq5UGtuWHcQl34SogoaegPbkL8LdRlcipSPFHCdnro7R8Kc&#10;/bcmr5Q1zRoaXnVjvVu90dmrN8ujQxfINzVS4ZhOvhOVKzrcGhzSkEpTFFGiTpK10jXH6UJtMz1G&#10;64u01GOr2vKohRvlGi04+757zJa9INMQe2zJv3EOoHc+fa2K8x8Ypi3pZ8uIheu1w1hTpLwEhzLr&#10;TBZKYbu00OrbWtD6n14YK8fdrPZv79EVS24N9l/8GUOEVSYtyq6b7bvKOXcNkE69Zsh4PRe2N5V4&#10;Vu1CX122tMK4k5ZvlDsHzJHPPjpUDtG29GlqZVow2UeMWeqltnA+t/NgeWL4Elm7Vdtdu6iP5MjW&#10;aGrq89sa6Jmw+2utGXaCRfWYENPs19lwvQuRhJZy6gUti9TReT5LxauHhyzUTlpBIG1s9FNTk2V8&#10;CEAAAhCAAAQgkF8C+40gY7eEhbeFpeILwrMkaS06drl8/9lxcvwN/RIHy3XhaGYnKzihoTWtLzLZ&#10;Tn9/1l3m7E+TAXPWFaVrNLVBVTmn5uyP1K4j1/SaKefePzRpH+sEo9bikPpUAVfQOXS0SRzyIztW&#10;yBcfGy53aUcUKzjbUo81W7QDlkYw/VI7YJ18qwlmKsi0hC039txJO8RYOpilK1XI97UN8TMjF8k8&#10;bSe+pyA9Iibt4mtF4c9bduyWp4cv0lo2Q+UAs4PQcaaxn7es/z4IMkl0jHWdOu++Srl/0ByZv3az&#10;zlUTiWf1EGQsOqdS68dcqS2vz9UUS4s0dEWiXYqlr8ESxO/LusoBl3eVzz82QmuirNK00GBXiaDf&#10;XIKMRfWs3bZbXtXz+EfPjZajOvqi3HadbVbhO6RGhRTHTAqn8rOaTl94bKS8Mm6ZRuYhyMS8CjEW&#10;BCAAAQhAAAIQaAiB/UaQqV96R9WzrGPRbf3nyQfuHSIH2026F0KaVZAJXU9cm1l1GOxw3WV6ypHX&#10;VcjntYDu7VpPYKIW1N3VZM5oTRECiTms27ZTes1cJf+p9RVOuGVAEuLf7E5CM4tkxY5y2irat7w2&#10;h1x3i0+8pa/8y8vj5C/jl8iyjU1UCLQeZ+WSDVvlwcHz5UuPD9cUKivkqg5yOQpmaTFSOx97ampE&#10;X01XmiAVan+bd8ROgcmCrf3qsVyj027rN1dO05QcixBInPsWtskWe/3EQbeuRW1dXSWLLLSIrO7y&#10;aa178szoRVp82Qr6tlz6yspNOzSqcIX89q+T5PRbdc5CYdxUkLHP4GvK6HXfCvr+9KXx0mfWmqKz&#10;rfk+w3aN6pm+aovcb+exikMHX6vnsbvOtoDwHaKIsi20lWFbFSPfrWvAL/8ySc/J1X4LJKwf9bhQ&#10;8RQIQAACEIAABCAAgegE9htBZl8/2Xzdcb+oyzQ54gYNDbeQe9/VpVkdrawgE0QZX8z05Bv7y0+f&#10;GycvjF4sizds29ePt4/PLxUhkAyxfON2+duEZa7rx2HXKauLy9TZb4wDG4rfWnSQRUi4CBStmXHn&#10;AFdXZNjCtSoYtFy3kdlrtsjV2q73bI2oOsCKlQZnszGfuSX+NggyVutDX/8MbVd8RdepMllrPTXt&#10;o2ZBxoTQSSs2y6Va0PpoS9fToqZJd60QQdDahJmkc1M7FWTamfCnokxb5XHYtX3k+8+NldenrBAr&#10;qNs0j/rJ7gu13tazI5fIDzX68VibM1dPycQjX0PG2ZmJqj1cxN8H7hksl+l5PHLxuhYTkjZu3+W6&#10;Ql2uUT0f6jxE+SZFw5tfkAkRRJaqZDbuU9QskuiaXvLxB4bK9ZpCmLS7bj7BqmnsiVEhAAEIQAAC&#10;EIBA+RPYjwSZ+t2sB+RWPPFXuvvu6kFcrE5Ws4aFFzlxofOHvRdLNdE2smffPkj+7/Wp0mvGatmg&#10;N+sxH9VJ1cxu7pqt8rjWC/jGEyPlYBMktABm8zsJ+4HTG1q/moNiNVpUkLG6E50HzdcCotvFau00&#10;3aN22x6vhUh/9/dJcpSm+JRlZExW/DEnVI8D9Jz40D2Vcmvf2a6gdUs91m3d6Trv/PKViXL49erc&#10;B0HSFSAOdZ/2A/tsNgEtqSnSVgvOuggZFToO0TSWD941yBWjrdTix9ub5FwINcHqrlcyQzsV3T1g&#10;vnzxkZFyuEYaJul7vqNY4OTqs3R3LZy/9sQIeWDwXJmxelOVmUXTGuq3Lq3avF3+qsL3v748QU6x&#10;SETraGT1Y5ptXoMNh1S0RBR1h7G6tIscdG1P+cbTI+WJEYtkjm5opA/Lt3IdAKNBa6nTndeFAAQg&#10;AAEIQAACZUegLAUZK0ZoTtaPnh+d7JS2mCDjb7izIeIWraNpQefprm3HXrNktO5E7ohczLS+gswu&#10;daxsJ/TGnrPk/AeGuPoBLj2hJcLom90xKRbNwu56Isi01eOzmqLxwtilstWqcTbpo2ZnZ/vu3dJH&#10;d9Z/8vwYJ2K0udRsKuNMtTS3fX19c0JVkDlCHekva+rG48MWyZpMG+ImxVxi8Lla0PqJYfPlm9ra&#10;/BCLEHOFv70Y0yoFGR9BYR2ALOpErwdHasrP958ZI08OX6jtwTfL7iZxzOsnyFhm55glG+XqbjPl&#10;PE1HPUijOpKIJl//Kdijit42l8ff2Fd+/Zfx8vaU5bJCRZEqkSGWpdVPqFisaYcPD5kvFzw+UkUi&#10;Ff7s/bWUIGOsQvSm606lxyVdXXHkf3l5vHTTtXONprIiyMSyEcaBAAQgAAEIQAACDSdQdoLMHt3J&#10;W7Rum/xpxEL5qhZkdU6F3my2SISMtfd1IeGZXUlrp6tpS595aIg8MGiezNRd2917mzL6oubJX7d9&#10;p958r5Tfa/2Y91o6zDW2q9xKBZl0tziJCjhMd4u/+8xo6Tp1ZZO4n4WzUtqp2622vERr1zw3ZpE6&#10;cmbLtpNd5u3IXTRDDzn11v4aLTBRXp+0UjZuz6bANLX4VUh+zKL1mg42TT583yC1f2v9a+esP2/T&#10;mjetKEImpLGESLH23eQUrdNyoba7HjBntRZL31l1Pripqp8gUb8lKIxV85hbduyR3lrf5Hevav0Y&#10;rfnTzqUY2vxkRAY7l32769NuGyh/7D5DxqqI0zSdoer3+WeqkNWp90z5yL2DVUSySLfwvpvZtkJ6&#10;pgluLgrMXl+/18iww1WQ/L83p8qEpcU1zZr3nKyfrfAsCEAAAhCAAAQg0DoI7IeCTO03wDt1C3Ws&#10;Rn3cVDFLPn7f0ORmvaWc2NSx84LMlUkhx8N0J/Ifnhmp0ReLZKk63Htc/6jmfZhwtXD9Fnl61CL5&#10;7rNj5F1aYLXt1YlY1CojZJwgY9Eb3V3XltNUMPjPv0+WQfPWNsPElLbpbdpaePSSdXJDn5nysfuH&#10;JO+v3AUztf+2WgfnI/cNdo7yEE2B2bYza/9N6fxV59xn1ioVhsbKCTf20UK2Pn0jjYwp40ikfY1c&#10;Cs83IcauW/5cOEh//8mHhml3pfnaCWtLYSes6IJMVuCpbgfWhWvZhh1ad2uJ/EA7FR1j9cFChIe9&#10;/7Tuj34GE741/fK9mmp178D5smRDJjom6hldtyCze4+2rddOdhe+OUXOdCKS72TXEmm0abSmbxVu&#10;821C70Vd5ZiO/eS6HrO0gLkVbc4+mvKcjDoZDAYBCEAAAhCAAARyR2A/EmSSm3VrxZm04ww3iYU3&#10;xNu0m0WvGavkvzTq4z23Vya7f7Zb2lAHpTF/Z46N24W08H8TY3prW91ebmf3P1+bKN1nrNAd56bo&#10;WFK3k7BDOVkx1Vu1y9PH1eFy0QEt0YmqMXxj/619fi0QeqgKZp9WJjf1mSOTljd3u+sq52eDRiO8&#10;M225/EZt5cw7ByY2bPVtQveb2J+/OcZTJ9Q6zFhdj8c0hWPOKo0QK0gJy0ZJxLqehjFN+CkUP1/V&#10;uh5ffGyYHOgECB/NFlqgW9RFOaeHNWQ+Q4SMsrDCs9bF6N//OlG6TrNIpri1rmqf3ep2sE2jYyYs&#10;3qQdsebIZx4ZKgde4wU0l2IZ2l7770241GinT9yvnaFGLJZN2iq7ZTSGvbJ+63bpMnWZ/ELrx5xw&#10;U//EplqiyHxJe/Cd/5TX+++slAcq52kB86Yq2hzrfGYcCEAAAhCAAAQg0HoIlJ0gs0V325/VzkVf&#10;UYfvaC3o6CJkWiRX33ewcM6d1TnQ4/Je2smoQs5/aKh00gieMYvXa/2Yprj5rVuQsTbDQ+avl/ba&#10;Xeb029XZtx1lq2vQEru2DXEcm+JvXDRVN90prpAfa82WF8Ys0Q5YTbWzXtNFpEqQWaXthZ/Q1LsL&#10;tNDm0RYN4ESDMhdkNALpyOt6yT+/OEa6T1shG0yQLNiAD7VEYu7KZwWZqnE3quP5yLCF8v57Bmm7&#10;a3PgLTrEUjn80VoFGRMLNIXl4A4V8vUnR8kjQxfIjJVaO8YVdq3NbptizqrGXL91l/Savkb+940p&#10;cvadKmxcqamoFtHn2l37r/4caasdoo68rrd8T2vfvDlpuezQaLOWEGSsTtdsTUt93OoUPT06KRxt&#10;15kWE2RMsAqHrY3aRUvFrJO11s7P/zxe3tEuWtZ5jAcEIAABCEAAAhCAwP5BYD8TZAxK7WKDdU25&#10;pd9sOe32/tLucn/D3lJFatPOPcmNrx3WpvV7z4zSApmLZP7abU1Un6QuQWavFlLdobveq+XXf52U&#10;tI61OjsmyLS2iICQ6mCf20QzdcxP0vSt/3t9slRqMd1NzRoVEOw7OfmtHfrN2oXoA/dqfRMXZWXp&#10;Bb7GSVMIUk05pnNCkwifE2/oJf/7+gQZt2SDWOpcdU+57k47Dbs8Vr2WiQvWref6itlyitYZaXOJ&#10;peuZiGqpHCH9pRWmLAUBWwXa996h9Ve6zZARWmdnS51RE3Vdc/Z1xqqPt0RTaZ4bvUx+pO23j7tB&#10;67BcZi3KLQrRRG8vMtjP2sL5wA495H1aF+sPmiY0cO4aFRmaPy3UPvEWLTA/dMFauabnTG0pPUza&#10;WSe7llqPQlpmNpVW03ktVe/zD4/Q1K6FMnXFlhrWpNjzu6/2wPMhAAEIQAACEIBA6ySwHwoytU/E&#10;gnVbNOpjqhyqu6NtLn6nage1KZ3NmsZOnTtf+0PTYU65ub/8+18myJuTV6goUioFIEbKRl03z3u1&#10;1fAWV4vhR1o/5ghjZYKMOaStXZDRuhOn39bf1SBaoDUzmrbddbEtF86bFQK9RG35hJv6JdEb5ixb&#10;zQer9VNuBWfNtvRop7vzZ93eVzp0nyZztOV66UfT79Bv1Aixviq4/dfrU7R+kkZbZAUZJ9L5Tksu&#10;mqCZC6+2xOs5sayqaPSZtyTXKYuYWJftuFMwYdl5quuaU9cCWkqYK/zd9FVbNF1prnxW0wktrdDS&#10;C5MOS4Ud0tpc2lX/vbd8SQth3z1wrkzUtvFVwl+M62v1z6LJtO6/4odF9bylDP/jb5PkDItEtLl1&#10;ompL2ZXxsqOqmK+lpv1Eo2O6avTRxu01CVeNnd+65p9/hwAEIAABCEAAAhAoRaAMBJmqm2DbBR25&#10;aK385tWJWl/ABBndQbWb35ZyqkI9BnOgLVpH8/TP1jz99u9MkwG6a7up5K5z0zgM2cndq12dJi9d&#10;L3dr9MWXHjHnRlm5wsct5SS0sMMbnBOLkNF6Qx/UTiiPaSqL7W4336PQ4TEHcujCtVq/Y4J2P9Fo&#10;gNDuOkQDlJ0gY+lWPX3K3hC5e8BcWbJ+W/PhLXqlRfraz41arMVhVZDUts5t2luETMb+U+Er5+dE&#10;iFxy7cg1WkKvAadqjatfqhjzyvhlYpyqrrAxBZjaxcjiSEireTVw3hqNeJms19CBcqAVxk07Ffmi&#10;6a7Ar4o0KsgcpVF/P3tpvPx1on6GjduLPkPsCCyTYvaUFGRWbd4hz45cLN/70+gkEtEVTdf36FKs&#10;WvK6ZxF3elzUzUXf/Ua7Vo3WTlQ1S6EIMi12seKFIQABCEAAAhBo1QTKSJDZI2u3bJO3Ji+Tf9T6&#10;H66TxSUqyFixx5bajXQFfS2k3pw9q/3RQz56/1AtFjtbxi3dINt3l9qNbHpBZstOjQ6YuUouVufm&#10;A3dXqnhl9W28Q1quNWTSNJNsgU9LZci0w03bkJvjZk5cJj3FOaa95FBNKfjy4yPkr1rstfBR7JDE&#10;dFAK59yyeFZv2SmvTlwq3392lLbJ1fdpgpl7v76+SUsJMuF1U94+msRFldj787zTOhUW2ZM4+/b1&#10;ZI0Q+8fnx7rorNXqrIZHdatv2iiZyRo1cWPv2fLJB4dpkWEVvHw77lS8tc+XdlvynzFEFhR0qinx&#10;byE1pNmF4BAp4lOuXLRbppuOuw56gSnUMTEhxupHaapeW/2392h02C9eGS8vjlsiC1SMKawbY3Ni&#10;wkMiPhRGhDT2fMhaQJj75OturWmyRNP3/jx2sZ4Po+VoFdDa2vlrAmr4jOHcMFtr31WO1agya9U9&#10;dME62VwgrMa8vlaNVcijynYXa1eo+wYukM+pnR1uwnfoYhdE4BYTZXyhea0VdKhuXlzy9jSZv66m&#10;iDWbhcbOb6u+j+LDQwACEIAABCAAgQYTKANBJvlse2W3zNKOLY8Mni9feWyECjLmxGpUStYJb+6b&#10;3yDI2HvQSJ1DNdLh60+OlseGL9R0jS0tUjzRbquX6Y6xFaz9oUYHvMsVi/U1bixCIBSbLKuvYac5&#10;iDGh0KfagBYmTUQZE8fCzrR3RkJKmetepO2Y9edTbhkg/6bRAdapq/kFmeQVrajmxGWb5E6NIvmc&#10;RjAdYN1knGDg0wxM9GhuWw6vF8SIEKnjRAvv5Nv7utp4exEgiDIWpeYFyQ9qAd326vz1m1VYnydx&#10;9V0ftWZx/oYuWC+/e3WynKpdhNrZZwlpJOlnCcKXryPjxBif6pEW/g21Zuz3Po3M/s2xaonIPC/I&#10;BEEoRL+Eoreh8G3opua/ttXnH65pi+dpraL/1OjCl1WMsRbX1SUx+412udOjejxIDIe99NxvVUFl&#10;xML10rFX0v7dzlMXzeTE4yDK+O8takbFpVO0hlgnrQ80e7WKDE2m7VVZbfVrhdqzKqtTVm7RVtKz&#10;5dy7B8tB2u7d2ZmLRMy+75aIlEmiitpp3TBL0bxVNwnWqAjMAwIQgAAEIAABCEBg/yKwHwoypW/8&#10;92gazki9ab+2+yz5SGe7adebXKsx0Oy71CVurvUG/AB9P6doXYZfvjJR3pyyUtZo8eFam5ZEsYPq&#10;rGy3eZbWJrlHayt84oGhiXPgomO8oxAKxzrHoVwO75wFBzSkXjnH2UQCc5x9pJKL7DCBJvzei1Aa&#10;JXCgRsdYBFOHnjNkpHbAKvTkmiJCplRUgMhW7RTWa+Ya+X9vTJNzVMBoa45cNp2mxer8+AgYE1zs&#10;PXUITENaT/j3THSJSyMxQSkRMz7z8HC5r3Khdu3ZKrsy7a5DhEFzCTK9Zq6Wb2sayaFa/NV163Gp&#10;jT3ddaOdHm1DxEW2yG8oAO2iZ/xndMJLDeJLtptOYwXObMRRXWJceg6H8yKc2zYXFq1ktVf00M9w&#10;kNZiefet/eXrT42Ua7XwbNfpK2Xh+q21dFQKETIlmmNFET6qizJrtGX169op6VevTJBT9RqaXK9M&#10;XM0IZK42iz9PNDX0g50r5b4hC2TF5qZsd12TCJVY8YbtO6WP1in679emaPvwgc6u0mtqXXPYZP/u&#10;RWt3Pektx2jXpwu01s5zIxcVtruOMpdRFjEGgQAEIAABCEAAAq2aQNkIMhZa33XaKvnXlybJu28e&#10;kOxSFzixLbALGcLqddf2EA1X/2jnwXK1di0ZvtDSlZrjjre6w7BT06Smrtgkd/SfI596cKirT3K0&#10;diw54ea+cqI6Oyfe0k+O1+/L6bD3ftLN/TQdZoB+HSjH39hfjtS0hoOsjlCo45N2FjFH2sQYE2t8&#10;ZIM5qVrU9VBNXfm2tqZ9auRCjRDYXCTINMV1oLQgs3H7bnlx7HL53rPj5ThN8WnTwSJ6gujRAnac&#10;Ood1CTL+vYWCuE4I85EA1sFLuX/rT2M0FWulrN1WnK7XPJExNos79dx7Zfxy+aQWh7WOPG0ut1pT&#10;SdSCFTg18bRdGo3kxZeQYhIEmmA7QYyxcz0VYII44K9Bdh3a16NYwDFBppSoE+am4N+8kFqQnmRi&#10;U4WrrXXY9b3k5Fv7ynkPDJavqhDzH3+fKA+peDFy0QYt6lqq0Hg9bD9GgEzByyTXR4sysW5Y9w6c&#10;J19+dIQcdb1G9JkgY3VYQnHrYGMuaqa7HHZtDxWYhsvzY5fK2h1F19nmuOzq+7b1yKKMnhm9WCMR&#10;x2okohbmDgV97b23SASVnZ9m5ybC23vo6erx/Pdrk6T3jJWyLdsavJk41cOyeAoEIAABCEAAAhBo&#10;1QTKRpDZtWe3PDVioYtwODQbDh5qXTTZjmMtDnIQZNQZPapjhXztyRHywKB5Mlu7y7TM/e5e2aGC&#10;zCx1cJ4asUh+8fIE+epjw+W7z4zULhtj5cd/Hic/fsG+jimr4x+fH63vf4z8/MXx+nWCfOOp0XJe&#10;50FyrKZjtQ2Os3PeQmpNqKthv/PRA1pL4fDr+rjOMhVaX2eT7m43/aO0F7taO7PcP2iBa5Obikqh&#10;FpKz55AW09ziTJLmkNSxUZYuQsZSwfx7cqKFZ5qmCnpBRkXJg1X8+2cttDpo/npNyyqm2zyCjBX+&#10;tkK191YukPffM0TTGtUxtRoqPiLGImSsloodyef0kTBpPZnk87fV37e7RiPfNJ2snYocbTuYrVW4&#10;VMm2LoJIv+rzTOBpyOHGyBxtNXrLWia303Etxcpe/wCNUrL6Qu6w7/1xsD7HBODDlPcRKmAcpVEQ&#10;VlD2FBUsz7mrUtPghsq/vjxOOvaZ40SL/lpg3K4JlhpU/VFaNKz5efHOGoszWb9th1TMWiX/T9vQ&#10;v+cOa/+uKXEuVSkb8ebPBxVq2uk5foZ28frtqxOkm6YdFgfIFL676CpSOrxdZ8doW3drW//ZR4Zr&#10;JJK+b7dBYEdInWwpkVV5OZvvoVGSg+WWPrNcC/qdmdbgpdPVWmbVimdRjAQBCEAAAhCAAATKj8B+&#10;JMjU7his37Zdbu4zQ469UXdQL7YUhODQmLPY3I5reD1f60Bvfo+7qY/85MUx8tK4xRpGX1XMtHlN&#10;Yq86wnvc6w+at06e0e4fJhA9NXyBPK8dZ6zrTHIsKqvj2VEL3ft9SZ3LZ0ctlRsq5siPtLDzGbf3&#10;SwQZ57z59IasMOdSHnw0gdrMMeq0XqYdsKZrBFEz5JPp1Jd2CK2Yaqfes+SsOzQ6Ju0S5gWl/UGQ&#10;yRaKDaJBmtoTBBljGxxQq8/TU6Ou+mka1hSZpAV1a3f8m+6s2KwRIIPV9i99Z7qcefsgdUwtnSqT&#10;ahVsopog4/nrdaWdprsdcX2FnKb2dd59g+XjWrD1I/cPkw/fN1Q+rFFw59lx3yD3/Yc1fbIhx3n3&#10;DdExMofWTvmw/uwOHfcjOv7H7h+sRYmHyPnuGOy+fvqhIfLZh4fJF7WO1gVPjJLvaETSPz4/zhXq&#10;/Z120rnsnalyu4oEf9UOSmOWbNKW1sUiTLHT3XKCzG5NQ521aqM8OnSeiqwj5YjrrEuR1U8yAcbb&#10;V/Z8UHHNxKnPPDxEC6fPktGLN6gAXZuI0HSCjIlbFbNWyx+0sPA5d6ud2ft0LbozR0tsEoTNCq2z&#10;Y9eWr2q60jOarmQiZVVr8FJld5qOVdOd7YwMAQhAAAIQgAAEyp/AfiLI2M2gbamXbleqZVFkhhb0&#10;bf/2ZN0V1pv1C99JWqKmdR5aSpCxm3B15DQt4hRNEfjtaxOk64wV6gQ1R/RFKePT/igaSr9NwxNW&#10;aQHH+Wu3yRzdGV+wdqu7IV+0Tg/7qjUkyulYqN1B7P0u2bBd5q7ZJq9PWSG/1x319901sCo8Pzhu&#10;riCuj9pwQp2lOSStck/Tdr+39ZtTR3HL+jqoDTv5LaVsrDqSF781WVOwVFy0WhmWjuJq4JQQlZrd&#10;qSuKzkm7KpnwadEy2aiZJIXE+B6itUo+pFFL16vQNFsLWlc9anKY4zmA2VdYvmm7/EXFCIvUOdHS&#10;wSyVKjj52fdfEE3lo2RM2NPrirVcfrem95lIcNHbU6Wjdmvq0GOmXKXpiFd2na7HDLlKv9rPDT2u&#10;tLGKDjeWG3uGXN19ulzTY4YrdHtD75lyY4UeKkJYB7fbNR3x3sr58sjQRfL8mKXy5tSV0nfOatdx&#10;yCIhpq/cLMv0XNm6sxT7mgSZYntO5ifuLBWOtllrKfXX993+nSnyfu0G19YiY7QtvYuQSc9n/73r&#10;rqQdgzQq6Hvaiek5TRWyrkG2NtT8iPfui1/DUr9e05bb//zSOFc7LO00FuoPtdgmgb/m2aaF2vIP&#10;nx0jPbVukKUrpaiaDkvDLor8FQQgAAEIQAACEGjFBMpCkLEiqAPnrpXf/m2iCjLqcF+sNSHCbqTL&#10;1W9ZQaadOqQfuGeAXNF9mgxasFY27SiVGtAcVpb/O20rWtxLd6Z/q3URzrhDBRlXUNaiG0JaTZEg&#10;4wWDg1Ts+KTW1HlKd4u31WtXPT5LG9E6nbytgtIvXhmndSesTa4JMt7pdKlBoQ5ES9m0F4XSmiqZ&#10;NtepoGEChk8LM7HrCm1DrJFr39IiutZhbJGKAS0lyMzWgtZ3qWDxee1eZVEuhXWmfHSPFfpN2xLb&#10;57DPY9eRRBwzQebsOyvld69NduLOiIXrZOj8tVKpqT8DtIjrwDn6vR16TbLrUswjjDtYxx0yf50M&#10;00LmVsx85CI9tBD1aBVcxi/b4OpEzVaxddmmHbKlen5YtYtNYTHlrG3XZOdNK8hYwfOF67bLk8MX&#10;aUrlaHmXRq+589gVarc5CYePODFBRkWGwzVF61d/nSi9tSj2hjrr4cQ/hwPYlRqF+LSm0H5TRbtj&#10;OqmwGlq/O1vy771F1iUfMejWyJ7yb5q2Ok4F4IKHw5IVnptjbeI1IAABCEAAAhCAAARKEdhPBBl7&#10;azXfPC/VNs6vjFsmP9TQ/EMsV9+FY/s6A+YQtkRB1EzHn8O0nsMXHx2mu9ZztQ3qJlfHpWkftTtR&#10;TfvaLTv6Fk0VeHncUvnuc+rE3WiFNC1tzDvaLmLKO9gudSARCyyl6cSb+slPXhinHbBWaC2FWrbV&#10;m86Hc4VAp2ub3AcHL3D1hg7V4qtJAdMQ0ZOpfdMi3cOKI2CyTnGIjMkINsbYd+o6XcWx/9JuM12n&#10;WYexbOHYhHVzuX/jl26Qi96aouls/V3x3sJ21z7FykUi+TQmq5nj0mOs7ofZiqZfqSBz5p2D5P+9&#10;OU36zF4ja7fuUJF1pyuIu0E7Am0Mh/3cwMPGKj5sLDe2/7dNWvx5s4q7dpjdJ8cejXbYqdeYXZqe&#10;WB/htzjKJUQiNvU1qvbrhH1GE7YueWuavP8uqx3jz2MXLebnxomsoQ6UflVB5l1aN+pibas+bukm&#10;MXG2buGvaa5Xs7Td9h395moamdY006idJBIvpB0G22qpWlD6XjQi0ATJizSlyooPV1dkbP7NfrJ2&#10;UGu4UdOAZFQIQAACEIAABCDQygnsR4JMzTMxSneH/6jh/B/R+grWRSRxwEM6ii/a2ty7kb4Fq9XO&#10;MGf/Z+rs2276ct2xzubqN4191VeQqXpec7UbbprPm4y6VwUNS8O6e8A87aAzRAtpmjMdnO7iArTe&#10;ybYuO+rgnXvvYLlC00yGatSBCSM1PppQkNm1e7eLsrD6Jpbe004Lxrp20U4U8JEo2RonzW3T5lSG&#10;lKQ09SJTE8MJXpkoHnuvdi7qTvyHOg+VW/rOkynLN7uUuWJHuXZBJp4jOFgjWX720lg5XFOoErEr&#10;U/PG8fSijHP6zZH2NuQcfxNl7PP11ppQA+SnL02Qv01cLhYNsX896itvlYpysStBEGVa5lNZgNqM&#10;VVvkEe389M0nR8uRrnaMzUuIFAvng/1sETNJPZS2Op/vUeHvhorZMkfTMKuLDM3zebarfQ+et14u&#10;fXu6pk2qmKTFmNPrkCt6ndhQkjrZzJFuvhvXEXptPF+vkfdrDbHVW4rt1+wiCDItJ2o1z2zxKhCA&#10;AAQgAAEIQGD/JrDfCTKl/OG/q1P0tSdGyBFa0LGtOU7ZIq6hFkRL3Piqg3CQdjyx+gcX6U5v/znr&#10;1RktvsGNWYehNmMKN9ml6/BU3YC37M54Y06HbRohMHLBBq3hMVPOuUcLaZo4YA63pf2kXYrMCcq0&#10;w9ZCoG3VOfqKFkF9eMh8LSK6uYYOWIWW1xS6zPZdO+TNSUudeGdtvF3NGKuFFOq0hI5hLVV/IqQk&#10;pfVVigUa35XI/bs/D01QusIKrY7Uuh7LXBHZ2vSu6vMf7LYxokzyt2bZXbRextefHqn1SPT9WYel&#10;0PmmJFvv+GcdZxNqNGLpoA4V2jZ+mHP+x2jKR+21Shpj1Q3525pY1S3UJrTtmlQ8RtHfVhsq3hmx&#10;Vm2ki0ZS/V7TDs++Q2vHGH+zo3SO/Dns5iWpUWRC2uEaHfkFPY8fHbZQLGqyUPSr6brXEL41/42J&#10;wss27pC/aVv1f3lxgpygwl3a+t2JIXZeeHGpudckez3rrqQiqbW7/r83p0gfTe8s7K4V5j3efMYl&#10;zGgQgAAEIAABCECgdRHYDwWZQldhm4boP6QpHmdqCkKbS7SYbxoWnq110cy7kC4qQ1//cisy2Us+&#10;rV0/btZimxOXbS6ynlI71E1lYNld81IOWwzHt6nee93j2rtfodFHb0xcKb/6ixbEvcXqx1SlzFR1&#10;N8mk/9g8XWJRD720E81YeWeqFlzW9JPSj6YXZDbv3KFdohbKl7UV+aEWwWGOWyrImDATbLoFdtZd&#10;dIKPhnGOpH9/acRMSF8Kz/ORJ+r8HaDP/9bTo6X7jNUFCRB1z6o9o77RHrWNttdFPa3aulOe0i5i&#10;52v9mKQeidlHuDZkCz37SIy0Tkng7VNNTMRR27Jirf/6ykR5Y/JKTVmqLrTW7/PV/r4LP39dolS4&#10;nlSXU5JXqV2Qqf0K0TyCzE4Nj5mk18lbtBOURXC4SCYXZeXTfUJh6zA3do7oXLZVG3u3FuX+hbat&#10;f23yCk0jyxZOb75rm9nZ1BVb5D5tq/7Vx0fp9d8Kc5sAE2zIR2C1lCjTXiMCdV369ENDtejzQi3o&#10;vk1Tu7JiVR1CXOONmhEgAAEIQAACEIAABPaBwH4myFS/sV6sXYFu1M4tJ9ysYe0XW3elzM1v2FFt&#10;iZ1Iex9643tUpwp1RnXXdugCzdXPhtEX3fjG8DvTiW3o7mZdDt8+WE4zP9UiFKZp/ZUHBi3U7jdj&#10;tD6CRpi4dB8vIqS1YzLinAk2F3XRlIKe8httCTxKC6IW1p3Ifoi6BK3Gf+AV6kTeO2i+pt4N1qgd&#10;/95dQd9QO8YiUvzPLWHT6WuGCIWMSBQ6V7m0Jn+4aLVuckzH3vJv2nbZuvxUPapsraHWui/Erb6K&#10;Fby9Tq8VH7pXo6fs/AxilxNQLfLFp5GEwquhS5sTATJRDa4uVTc5Qj/Xl7W19CPDlmhURHFdnJY8&#10;l2oXXkpxq0uyaI45sve1eP12eXnscvnpC2Pl2BsqpK0rau3Tkiw9yQmAeljhZZsfs7tLra16L/mo&#10;tgHvoJ2nBmva4ZYdxWlxzTMfJigN1Si9q7vPci3K29p71HWgsCuU2ZOdGy2wUXCJFvO9vKt8/cmR&#10;8vqkFVp/yOy2phQ1Y2Z1ZOxoHn77ck7zXAhAAAIQgAAEINAaCOyHgkyVa7BdW3WO1voxVqTTijkm&#10;3ZWCA2tObKhn0QI3vubwaUeQ427qKz/X1qd/0RD25RrKXsohdb9rIkEmOFrJHmjxjXfUF23R88EE&#10;meFqC1f3mK6O2RAtAqrOtYXnh7oTTtQIkQ/eHiya6hItBKpdUK7oNl3maevsmh9NK8jsUkduitbN&#10;uLbXLDnb2nW76B7vcGbFpLRGSwvYdLEg43gGsSITAZC259aUvWu6ax2N/nJ5l6ka+bCx0P490iRB&#10;Jjh8TWOTVifj9cnL5d+1E9upt/k2xE6sM45BbAl1evR3QYwJny/tumTzkggEJuS9X2sPXd1ztraT&#10;3ixWOyR5NJd8UZO11mSrNb+vatTTpybfVP/L7G/ifF5Lnek7a4384c3pcs7dKpoZcydmhGK4QVw1&#10;QcaEGX9+tO8u7fQcueDJ4ZquNF9matphYWOpOO+vPhe47dpKvNf01fJfr06WMzVix0VsqgCSiJTh&#10;GlQk8DWbMKOva2ukMv3hc2Nl0Lx1vp5Z1RlYKLsUrh71+fw8BwIQgAAEIAABCEAgLoH9TJAp/HCr&#10;tJjmm1OWy7+q4HGUdbLQLhtu59tufLV2S+JstcDhC/pamP2ZWgPhf7UbS++ZazUdJtv1pHkiBKr2&#10;OO2mu3i3Mz833LtUkamYvUr+6/UJWthTHSGbd9fuOjjdGTHG7MM54erI6fPOvWeI3D1wrqa0bIt7&#10;9uzDaOs0OqbXTH3/2kr5lFtNMPBRGyYkmS2bwJRGyrRgHYps+3DjWBA94h1N171ID7X/ozr11tSN&#10;4Vo8dL7MXVMkeBU5/YViRtwd+UUaSfeQFom9QCMDLGotqeUR7COkw9jnKXaag1gTag8ldpMIZj3k&#10;eK318wtLW9JogxUquMZ91/tgQCWf2hAhIlXJfFBETWMUCzKNq9GyZ+8eLfi8UW7rN0fOf3i4HGKp&#10;Phb94roqBZHdX8vT9uo+ikxF1QO1ftiP/zxGRbdlsmpztn5M8wpk67fslr9px79/0hTIE2+0YsS+&#10;hpUTZDLXoOZem9z1RN/Dpd3lYC0ybBGBU7Q1eniElWD/st/G2j9/DwEIQAACEIAABMqfwH4tyMxZ&#10;o504NBXo69oi2FpLt7H8eCfI6M2n7l4ngkxj62342hKh+0oQeLIFJs1RDq+TKdx4sDrSn3pwuNaP&#10;mas76Jtkm+6eVj2yfY1KFdGMYzxVkku2e0qpaITyvhXfqtFS5oxZqsMJ2tXKCTKh7kRwfsKcuWK/&#10;iTN3TKe+8t0/jZEXxy5xrYtb6mFixZMjFsr3nhsjR9/gu8pYGk3oZrS/CDIu4sgLREG8SKOQvFjh&#10;at/ooTvxJ9zSV2v6jNdixcvVUS6qzxNBkKmSBWqP2Ji9aqums8yU92mBbXPe0/pCIUomaxshXcyL&#10;dol4l0nTci2ME8HvYK1x8iWt+XPvwHlaO2SzK4i7r4+CGBSreNwQHSW6IOPfRx11Z0qLaCESr/B6&#10;VxuXBeu2yTNa3+f72q7+aIt2dOdnthNR5hqbCjJJSlwbTcM5XAX5X2v004C5a7VwenG771JAw+/2&#10;fb4KP0fV39unXrB2u3aHWigXPD5CjtK20u48sM8SOpCF88etGY3YLMjWN3LXiIwYWhDJ5rlZ5Kge&#10;h2iB8PfeWSkde86UhZmIwOo0GstlX88Cng8BCEAAAhCAAAQgUIrAfijIVN0ojlm8Ua7SdtfnaU0I&#10;62ZkKULJjqrdAIfIiEa2Fw0dbgqcs+xOpy/0Gdrj2s67pTTo6x+rO6Tff3asFmpdIrZDX9yJpbQz&#10;iSHuKwHjuGzTdhU0Fqk4N0qO7KiChhNhaoiQMftwLY97qXMySP7wxlTXbcQKRLfUY5R26rlOnaRP&#10;aueeg7RbTFL/JpMSlDpgZtctGCGTth42uw9OciaqxHVXMkHGiuZ2k9PuHKD1NGbI2MXaYUxTUmI/&#10;6ivITFBB1KKP3mVRC8FhDSlh6TmeTcHyqUyu1bXZkReiUuFVf7brjX7e9989UC5+e6oTA3bs3ncb&#10;ajpBpiG0YwgVIRKvenvzUu9otUa0vKad8n6pBXlPv926i1n3K2ObEWEKhHC7vvui0crf6sycqgWW&#10;22u7+LE6z9Y2u+5HrJiQqhfbqnlSIxdtlGt7zpKPah2og6/RtScUjQ4pk1EFGYua08NtQPjaOgWR&#10;N0FE1K+u21lPOe6GfvLdp0fJMyMWyMpNtUUERlMF654KngEBCEAAAhCAAAQgUCOB/VqQqZi5Rn78&#10;/Dh5l+5EtnO71kVOrLuJb6wgE1Kf/O5/tp5BuhOZbY+bOKPtVCA6/fYBLjTcusts2RGc0VIuJDe/&#10;jTkHt6kjNH7pBi3uPFs+fv8wjYBQQSOtDeKFg6xD5EL3TbzTDlgPDdd0pXmaLlFYd6JePl1j3nTR&#10;31rtjP/82yQ547aBrg13m8tDmkZm59sJID5NozG76w3921AzJqRfpA5z5n0F7iZ4KeP3dx4sD2rE&#10;wEqNjtmzb/2u60W3PoKMFVodMHut/OzFcXJI6NrjCvmGCLqs45/lm2Hv0rNC2phF2PiUOBVgT9KC&#10;4j97caz8XUWF9dqyuepRfF5nI9OKn+WfGzVCpl4IC5+U6jHZ95oVaepzZtQ/Qmb9tp3SZ+ZKrRsz&#10;Wd571wA50AQ9FVja2jVU58i6J6XCZFYUz0S9HarRkZ96YJjc0W+e1o+prQ5U9qPGEJ5svCoeq7fs&#10;lHe0Xfdv9Dw+9dYB+t6DLfkIqxCxGc6jRnda8nabjZBxvLLXDL95YOejMrU16fcqTPbQ97lB2ddu&#10;q/WZ6wbYGH8CAQhAAAIQgAAEIFBvAvuhIJO8d3Pu/jJ+mXzi/qHq+CWtPJOd7+xufQxBJqQ+hRvd&#10;sDPrxZ/wmk748eKPOtMHdqiQc7Xg5xVdp8twjX6ourVFfKm39dXziZYK03XqSvmvv0+WM+7QgrgF&#10;7ZnDLnIQ1ix0X+dO606YU/0t3S3+q9rRyk07C5JNmtMVsfo3b2hKz4+eGSPvsuges+ErgpBULMg0&#10;Is2hoUJMNjoh7aCUPdf8uRF2/339nra6K//pR0bIKxNWyK7mBJp1M/V1V23eJa+MWy7femqkHBi6&#10;3gRnuKbUkeKUxGJBxqXEJdeAI1UQ/qKmLVmdnNmrLRKuWMwIbyic+42rt1LP06JhT6umU2Tfc9z3&#10;bRElA+etlT92n6rXcU0ls85JTig1MaaHtkvX7klpRFaIDPNRkHat9efIyRod808vjJMXRi+VpRta&#10;rg7UPE2hfVrTDr/7p9FypNXAcWuSr1WUjYxx16fIUW7ZyBgXIWppTP4IxZEv66pFqCvleu00NmbJ&#10;Rk3tqq0TFetUw04g/goCEIAABCAAAQjEJbAfCTKFHt06rffx0ND5crY54Be+7dMHQvqQz89P0wwa&#10;4cSGVJHUmc3soKfFJsMOu4Wo6/eX9tRw9T7yuYd117b/XJm6cnPWRdTv93XHOe6k7p+jNXTHeq8W&#10;i90iT2m60veetfor6ghdYWJLSHnIhPWHObR6ClYAWiNlfq6OXOXcNZpqUmhf1fvKlIp2iKMyrN++&#10;U54ZuVi+pOKFFdx0wmJod50KICH6K6QKNcKmGyPMFIhdRWlh4VzxRa0P1ZSN7+qc9NBixU33qN1x&#10;3KFK0KRlm/U8nC/nPzg0aSfuHOWM0JUKudkULIuIybAOAk21iI1eGtXRS87S69BFb2na0py1snFb&#10;aIFdymbMCbZ/L91KuKFnQTS+NQoyxdesmn7OvpOaP411VBq6cKO2IZ+tRXyHyhEWuWRpNS5VT9OQ&#10;VLBwc5Wm6oV0Mp8+5q6z9u89tY35YLm0y3Tt0LRaNmwvqlMUDUztA9knnahRerf1nSWfeWiYHGBR&#10;biYuubRJO3z6kKu/1FhBJoi1frMg25LdjZ+x3cDP0ut04+ITDw6Rx1Q0WqoidtUlr9Q8Icg0k+nw&#10;MhCAAAQgAAEIQKBWAvulIGMb0LPWbpYb+8yU06yF7UXvZAQZTVcJdR6aRJDJOMIuVLzIQfaOwpHa&#10;Svm7z4zWHdNFMn9tqTB6u+EttePcWm+EG+6KTli2QW7pO1s+84jVX9H5uMzan3tBJtQHye4gW8qS&#10;FoC2QqD/rVE1U5ZVdRupOhvqEmDizNNuNebZazbLnSrcffQ+EwxCtEnibCbtcv33YZfddYlqIUGm&#10;4HXNefY1VoIT6KJ7NNVEHcFTbx3o6rYMWbDGi5BNcbWtfR42qDjSffoq+e/Xp8pZd1UmQoylbzhB&#10;xtcYKhBkfKSbq82RSVcsEKKyf2v2ZlEyfeQHKj49r4VpF66tKUojnPPF3c6qW10cqa8peddXkKl+&#10;jdu0XcWYBWulY8Uc+eyjI+RQZZcIMSG60ddDSVtF+8jD9HzwgmX7RFj7rAo692ja4STt0rRzT/w6&#10;RfWhuGvPHhk8b41c9s5U+dA9g5NoSe1oVFXHKrYgk7HPIMiE9chS69J1ya9P9l6U1xeV9xtTV8h2&#10;fb+1W12c61t92PEcCEAAAhCAAAQgAIGaCeyXgozVYxk8f41c+NYUOVHbzrr0E9dRJ9R5COlFtoPY&#10;2Boy2ZSlEk5w2so0tMJNUhmsdfF/aNePtyav0HSYmnZti52VrMO2/7pkTXPC1CRQ1f5q9ldDFqyT&#10;S9UR+uA9ldLW5sOlPfjd9dSp9g6RqzXUTdMhumt77EotpDtH5q8pbpNb6jXrEmgaRmXD9l1SqY5c&#10;+3emydna/SS043ZiQbZzSnCwqkVsNacwY7VTgmBhjp4xDoKMT48w7ip4HKKFiT/90Ai5pc8c1864&#10;6R61O4527v1p5CL5joqjx97kC/r6VKPC1DY7z4ON+KiqbDpTGiETou+8SGbRQOrsttP5+fQDQ+SW&#10;ilkyQdNBso9CqbEu4bGuf286ksnIDX/90n9ZeB3bqDV2+mu9pGt6zFAxZpgTsly9pMt8BFg21cZ9&#10;H6IefeSYOy98utwlds3tKd/QLnt/HrNYFm/Yqu++Za6b1qGty9Tl8h9/neDqQLlISVf02c4Pfy0K&#10;aa1BWGqMqJoWos7Yo1uLQvSMpnvp9SOJMjIbTaKPvqcd5So1TazwUfecI8809XnH+BCAAAQgAAEI&#10;QKA0gf1SkFm4TlsED18o39H6H0d11Bv6y7wYku1Ek+bsN1aQyaQ2FHSw8I5wKNBojoLrsNRDnbOe&#10;cu59g7TN7gwZNn+92I5w6UcpJ9+eaykN+96tpbyNuGGCzDatv9J9xip1hCYm0VKuXoLtTHvHxDl0&#10;3tlz0Rs2R121E1Mv+erjI7Vt+mJZtjGkmNRGsGkEmYXafevFMUvk5y+Ol5OsXbe9v9AdKhX7vNCY&#10;jdhojDPX4L8tEmTc+/Pnh3OeTeyyYr5d5ShtJ/5Pz0+QV8Yua+K6HrW7itbd7LZ+s+Wj9w+WQ67z&#10;Tr2lrIXaJAW1N4oFmWw0XIiEy0Rr2N+aIGPXHx3vbC2Y+j+vTZIKTdHalum2tG+WvW/Pjn/O1+2c&#10;1/Satf3lHj1PV6g41nP6arlcxcdPPDBYDrvOzke1GZsPl6LnRb0QbRXsy9lrRpAJXa9UZDhQU/x+&#10;8uexWkx3hawrKFIbn0yNn1s/+GKtXfOMCn/fU+HvONfJyz5XOJezYp+PAnKiUiOOajVjLJIuCDL2&#10;VUVCFUtdYWFle5DyO+Xm/nKRdpSbsrw4IrDuOUeQaT574pUgAAEIQAACEIBAlsB+KciMXLTedYo4&#10;RYs5HmgiTNpaNOtAWdh2Nu2gkTe/qZMQ0hjCeEnNA3e4G/AeLhXmK0+MlIe1u8zcNdtkd3G/61pt&#10;rFSHktZilLXtbpd2CVZs2SEvjF0qP3hunEZAWMvcYA9Zx9mnpoTillpj5rTb+rrd7DenrJQ1BZ1x&#10;6ss6josyUeub3NZ3rnxB68ccYYJBqG+SFpHNpNBkxb/GOHON+tuM0GWt5tM6Sl6csVSxS7qoU9pP&#10;Lnxjmgybt162ph3G6su2gc8rMSUzV22Ry7tNl1Nv75+kg1kETxohY0JXiCjwgoCLPAjdlIIYm00Z&#10;K04VCY53TzlW6xd9/9nR8txoE/kKo65qj9soJfY1kEGz/VnWic9+utLnxXy9Dv51/FL5/d8nyrmd&#10;B8lhlloY5iJtPx7mIjD211bXPS/YnU+Tc9fbHnKinvO2FlTOWyfbC4rUNhsIfd29MmHpJk2bnCvn&#10;a/2YQ7Trk1sP7H1n7SukZIXItwafh8EuQ2pXuL5lbdnX4DFb15S6Yzv112LDY+RPwxepbRan1Flc&#10;UfWqWc1HkFeCAAQgAAEIQAACEKiJwH4nyNhtY9fpK+TLj4/IFIG0ne2MUOKcxKxj1QgxJkTaaNek&#10;NlZwNY1SKBZkqhyz49UZ/ckL47UN7gotMrmvNQ3q3q1sneZa3dGzug1TV2ySOwfMk88+MjKpRZGm&#10;mWQio9yOui8GatEMGkHzYXUKb9RuI6MXr5ctDXLk4ggywxZs0GKw0+WcuwbJAR0susd3C3NiorXv&#10;tppIPjogLRAaIn4aadcNcQhD6k61wqEZQeaiLvJubft7c5+5smidChPNlUVSNCVmHyMWrpf/1KiV&#10;oy1qwRzkegsySZRBm6tD6lgmqiaNXPKOsYuM00Leen34qHZ966R2NVY7q+3YVd9zP44tNe91oSZB&#10;pupdWK2vFVo8dszijfLEsEXyLy+P0zRBjWKzbkpOvA6RI4FtEBRMKDO29pyk61L6XPu9/U6Pg67p&#10;qXWXBkmnXjNVENmownfzEgivtm7rLo2KWiP/++Y0OSObdmifL22V7s9Z1wHJCygNOf+yRaWdbfpr&#10;W9o1LAiL/qvV5tGUujNur5TLtPDxkPnrZMuO4ohABJmWsRxeFQIQgAAEIAABCNRNYD8SZJI3u3X3&#10;Lo2IWCIfuW+IFvPVG3NXe8BHEYS0CXcz70Waxtz0ZtOezDkON9dph5bgGPuvevNrxUzP1Jvf//r7&#10;FOmnHVcKm/fU7cTUPSU8IxDYqN2JBsxeLZe8PU3eq4JGu4IWxqG2gjlF5gT53WqzF61Z8YVHR2pt&#10;kcWyRCMZrLBu8gj7xM3HuM/sNfLLv0yUkzSdwEWbuFpIYWfdREUTZeyzeAfVfY4WEGKy7YdDkeGC&#10;tAl7T97Rbt9dPqCFTR8fsVi2Nlu/6yJRQ+d07Zbt8ubkZfKPL4yVQzoqxxBJl36WkIaUEVuCkOuu&#10;G97ZTT9vJmImdYz936rQ01ajEU66eYBLn3tn8nJZvTkbJbPv0V/NZ4UlXmmfNaLqn2+BinFvTFkh&#10;f+wxU76mLcctovEAs10fSZjYeRAQPNus4OAEmUwKXxADXdphd43CqtCojxHy5LD5skA7rVV/7POH&#10;aBDyJZoW95dxS7X19njt8qbCn4mqLqqnMIUoqQ/lz+NsZ6R9XaNCJyWXouvPOzdGGN9HfoUW7+27&#10;aLvrQXLnwLkyRwvMV7Vlb9DH5Y8gAAEIQAACEIAABJqRwH4lyJjjvFjDrTsPmi/n3K2dLC7SG/NQ&#10;DDJEyFiUQdoRpegmf19vfNMbarvx9WkM4cY3FEvMOqUafXGQijYf7TxEru4+00VfFD4QZGLarqWF&#10;/G3CMvnnlye4FBlXO8Y5QmHe7asXZELBZ7MXdcz/4Zkx0mXaKhUMCruNNGdRUGv9+9qkZdqdZ3RS&#10;C8nVe8hE84Q0DWdrWaHGi00NsefG/E2prk82nhM6/HtX/ofqOfBVTdl7VUWJ5nsUOt8WHTN95Sa5&#10;f/A8+aJG0x1gaSQhVSmtH5MRZEL9krRostlRYB4c6yDI+IiNME7o6qaRCIdqMeNvPTlKHh+6UOas&#10;zooEIRWxVBhH8wgH+zQXDXxL21SAW6BdpiwS44lhi+U32sXsw1q/59Drff0mmwOzl1Q8D+k22Wt1&#10;EFP9uWzz4CJB/DzYOax1Z866Y4CmK02UrlpMd61G4rSUIDN79WZ5ZMh8ueDJkdrlTe3MFfMNgoxf&#10;j7JRMdVax++jwJoWr/fRc+H8SzcKMmmF9l4ueUfO0zl4Vgsfr9Mi4jwgAAEIQAACEIAABMqHwH4l&#10;yGzZuUdGaSrAVSp2WAh2G92JT1vYpjfAwVkNu9sRwsOdE1vCCU53Kr1Dqjuj1jXkAnVGO1fOcw5h&#10;7fkapbweUpbqe3rMXr1Vi/Iukm88NVoOu16dEy0max2UCjoUOSclM38q2hx2TS/5t1fGa6eudZls&#10;mgZ6oPV9s0XPsyKnC7Q49SND58uXHx0qh+h7StJpQlSAd+icXYfUmZDisR8KMuZoq/23U9anaoex&#10;X2uHsb5zVjWQTuP/zMSu/hqh1l7TND7YWcVbFy0QUl98VEZWnLIoGEulSaOPgvjimbsUrSD2FjnQ&#10;QcRRQeZAfc4n7h+i3btmychFG6UqQMiEmJraXTev7TWebukRNmp65tglm+QZjYz6gxaP/drjozRF&#10;aaAWUzZ71fPSRbZkhAoX7RUEyBAtY8/NphtmBA2XrqT/3t7Ok17yERW+r9f0MKsptl3XhpofTct3&#10;3NINcpN21zr/waGadqjvz9Iis7WVsrZVEMW3j0JMNiqroMaUX39C2+t0k8Dei7LSrnOff2y4pvqu&#10;zEQDNpUVMC4EIAABCEAAAhCAQEwC+5Ugs3rrTnlbi7D++m+T5CQNf3c3vm7Xu3h3NbPD2tjdyNRp&#10;y4SDh3Qoi5oJNWXsdTS64WRNPfnnl8bLS+OWyOL1WxFkGmyNdRcesUKaN1bMlU89OEzrSdjOtAoy&#10;5viFtJ6CcH6L5Oih7a57yOkqGFyqaU4TlmW7jRRHL1V//eQZcdKaNmuh26EL1mok1XQ5795KfV8m&#10;yGSiTdLdbi/QuHoRQVjaHwSZjGDhulfpe1PH70B1SD+hjmnHXrNk3BKLEKt7HutnIsVOde1O9kaN&#10;BPjL+GVay2mcnGjXCjuPgyATWiv7c7utfm1rfDsYYy/gpREzXrwJER0FRYzDv/mIBE1ZNEHqdO22&#10;ZILUW1NXaucfi0gI77WcBJn6CcNbd+6VOWu2uoiYVyYslY4Vs+VHz46V96oQc5idkyFyygmLmVpf&#10;aS2iIMrYVx+JmEaGhZoyxtmLkjZn7U3c6SmffXiEPKiF02fp66dZhyUtriZbabxQs00j7PrNWSMX&#10;vzVFPnB3pWt/bu2l0yLEwY4scjOkZwUODY1WS7tRFY2ZRs7YdcLEr55ygLbfPlY3Cf5FBejhWk+p&#10;6pE9L2vbGKjf2cmzIAABCEAAAhCAAASahsB+JchYi+BHNBXg60+P1La6GhHhcvXDDnZ21zukIsRy&#10;XM1J+//tnQd8HNXVxbFNCy1ACAkJBEiDQBKSkHwppPfeew/pAdMTDKaaZnoHg+nNFJvm3qss2ZYt&#10;uUiy5CLJqlbv3b7fuW/eG82uVrak3dVKu2ft99vd2dXszH/uzLx33i0ufMElW7VJg11ZZQgyWu76&#10;A7evlAtR1nXJjpoBlGGNfkAQn8M+8teqA7BVO+tlPBJpvv9WCBo6M632YGajbQ6F4Gy0hgKhAtAR&#10;Vy2QzzyQIbcvKzIDyb4P58nQd8Zdj9YeDK61RfuoRAngVzZVIH/MRiTAhWCAGf8DMHgKGbSGexAE&#10;w+OGOpiL9u+ClZ6cSGQqnannghey863HMuUxeEkUIV9F7B6DE2RqUH3rfoSRfOaBdJRXtvljXMiS&#10;E2Sw3SrGqEg3NpjAN6SiWiBMyeQ00ffWvvywG3sNssfvCOSr+eIjGRALCqWgukV6/GyzngWNnkck&#10;O9+DHCR7TOW4mtZuDPKb5JGMMjnvjVz5xhPrTGjMsdctknGmopl6sjhxwiVZ1+unu1brdVpFBRVj&#10;LFfnieiLqu6ccNdgDVOdZXLRfB2ecc+hwpqeS8FHf1JqX+7RX38rm7rkhawK+eWzWXLCDUtMDjHN&#10;UXXAZa7KW8BW/MmBMC+gQZ+TloVLOG14unxTlq8K07geHgpR7Ky7ViHRdIHkVbVQkBk9Jx+3lARI&#10;gARIgARIgAQMgeETZPqdkO3tXuftbkEJ23w5+dblcpCGF2h4iunMujK1gQGtPxvrlg3RPdxPpmpn&#10;z031G+sZ48IYbPWWQ9D5/RTKnt6O5IkFyCvQud+yHwMZEAzkO6lprfO2ViP0aKO844bF8HDQwZ8N&#10;FfDDSwIeJTak5vhJi1HtJRsleCtld9hAzqPoBs3x8JDpXed2JCG9d1WxfAXJTo+4BvljgqWYfQ8B&#10;NwPuwjycOGDfD3ogN9RzwP1dUDByg0IbaqLbMn62HHblIpPUdsm2Gmky3iGxegxOkFHxdtKibXLa&#10;bcuM14pfYcnPH+OJKCrIjMU5PiaYqNuFIJln531nPeScIOMSqvq5pCwbCMS6vvfethxVbfJkZVEd&#10;qtoEqy1FL+YNjGi4x9fA/mpf3+pC/FUJwuwyiuvlTXgqPowcMZfN3i7fRcn5D9y+Qg6/2ooBKoza&#10;amZefiHr+eKXEw8IMu54+IKMC78JhP34Vcb0GKCcM8RVLTH+a+SOmpVXJY1hdjZYQabXsgbmFeQY&#10;aRGtvN2tuN4XIUl4hhyuYZMmMbfam/PSDIhOJolxUHga6oSBPfeMR5cVA11ie2Wt1z8VoC+aKUfh&#10;mHz38Ux5Ym0JPDaD5a7pIRP9GcE1kAAJkAAJkAAJkED8CcRZkAkMsgYgyKjL9c+e3QgxZgEqmqgY&#10;Y2es/YGp84xxnXod0AaXDWVAal3qg51fM0OOdakopJ1sDYXAgPoodMi/NXUdZm1LUe66MwZ+FE4g&#10;2Ncgrq9go94j3ZjB1jwazRgMNiN8oxmlTs1r00Lft+C9tt7P3fcS8dx3W922aZiPbqPmqsivbpP7&#10;4S2l1VuOuEYFOZefwg2EnHhhB4Om/Otsee/kZXLprK2yqrDecBjeR+9x3IQyvRMR1vPRe9Lk4InY&#10;fpf7xg3wjaAYKN1uBq7WFnVmfNjFGCdu2YpmZvsCM/X6GoLM0dcslctm5UsB8icFw0iGk7P+7gaE&#10;s10EQeSkm5Ds2ZW7dvlL4slOhTXY2dGotqOhiy9vqpTKpqAHx3AKMi6RsPvNgYi7XlprTaDeBUFZ&#10;Q3L0vCtv7JJ1u5rl2fXl8j+I4j9BKNinEDL03lvT5OjrUD1JvdJM+W/rFWOYD+J660KYTPWhwHXd&#10;CF9WcDchfXPlYAjfH0LVID2PV0Mc0m2M5jFUQaa1Y4+kFTbIxbD3UxCuNKbPtjvhyXn3WPEyWk83&#10;J+yYBPbO2ybAWpepHV74phyHSlR/QfjcXCQwr4NHEx8kQAIkQAIkQAIkQAKji0AcBRnt+Gvwhx0s&#10;+IJMuDLjfa5dyTn5NfKFh9d6OQS0+SVRA4khXUUaF04RtSBjO9V+3gk74HfhCjoQ1UoWGCgcfz28&#10;L57NNrO2PXDrj81jf4Oo0M+hw0htS5esR/Ljl7LL5R5UmVGPnXtWFcEjo8i8Nw3hFPekFWPZLrlv&#10;JZ5RueoehHjosnvguZG4ZrdTtwP5IbztLjThH/dh++7F8ruxvVfN327KzJ4yGeFKmqvCD6UJejLY&#10;Y6cDFE0AfcEsJAJdJfesKJai2naIVrE6RgM90r2D8XTk3NDEp6dMXi5jdWB1KfLfmLAZHbQFPVHC&#10;REYX3hFPUaHfdYd7oClfe+7pABzn5Ik3LZdblhYinKVroFAG972Ip0MvV33VAI+J2fCe0jwub4dH&#10;1LALMuCg3nJfemgNbA3JveHZ1ytODaMgoz9qfnhggoyKMA0oJV/a2CabK5tk+c4aeXVzpUnSOxnH&#10;9MI3tsqPnsqSjyJp8dvAdRyEceP9omKnXgP9KmeDEGKCiWqdKOMnUbfeJU7AUM8TFb6vWSxfQUWj&#10;e3DNKkAlq96y9YMzJfftgQkyfQ1Pr7OzkSdI7ezYSfByu0STiruwNnftURY2D5SfYHwIfILnpF8u&#10;PHidcOKPfVZB5oKZJsH2hDn5shECcMewlaAf2nHgX5EACZAACZAACZAACfQlMHyCjP/bkV1lGuDt&#10;8XRWualkccB4dHyNIGO9IPwcBHZw6KpamESKtlM/5AGs81QIW09w8AAXfQ2Z0TCFf76aI8tQ3WXv&#10;sLkHhA4UtOzs5rImuR9Cxo+fXi8fRCiBDvpPQ+LY09H0+YPa7lwpp0Oc+NAdq+WM29PkQ8h9cxqW&#10;aUWa0+5IQLt9lZxuGrZLtxPb8UFUUdFt0dnwM+5cgeZt8wexvafeskKOu36pHIIQGW8GXcMlVMxw&#10;JWetkGFmrT2xYAw8Fz6H/DHTNlRKU1swjGR4T/02VISZjRnr3yDk4vhJmndCvQq0OpSdQXdhCL7X&#10;QHD2OzDwGrJNRzkgDKn2YvlqwmQIX59EyN6ja0vhfRQn4aHPuDhckNwr2zBIfzijRL6l5cQ1HMx5&#10;awzGY2OobPW3EK5zEK47Z+DcuxjJXpch6Wsrrl/D/ojAag+uSx3wKNEwn6qWDuRf6ZCSxk7jcZaB&#10;akVz86vl2axSuW35DlSoyoVH4gb5HMJx9LrxrhuXyFEIFTr4SvUQdMddvVY8ocSvoDQUdsGy4y78&#10;xg8ZsyKHCj9o70SSZj13XkHJ+yqIIsPz6CvIlCAE6NnMMvnhU+thZ2By8UxbJc16rriwtqAgMxQ2&#10;kf7G5cdSe3PVlYyQGxRkZsmpyK9118pCqcBx5oMESIAESIAESIAESGD0EYizIOP7x/h1SLwloZ1f&#10;Db/ZidwFd6JjeSYG5jrzp2EBIR3RYAJXV20iFmKMDvT/q7kBdIBvBSB/ptMOSjCYPviq+XI2Eohe&#10;iyojG0qbhuFIR/ac0YHWPJQ3/eeMzXLKLcu8GVtTfcjO0vozuC6kxw3OewfWfrUfV/VnOJ51QGcG&#10;dbqdnsdRb8iDbqstZ60DjuAA0IShWPHFeC3Z5Mv+IMbul5a7RljF959cL3Mghmg4RmwekY5D/15N&#10;mgy1tKFTHl9bJt9A8luTP8YkxdXttGFJfgJpFWhsC6/uE6uB3WDW43shWZsxA0EN19NjNl/edt0S&#10;+SlCWV7bUoUwktjQ7bOWELT6Ro9jr/ijxzUdoY1XoOy0Vns6yCR7HuYQL9jxWHDVPCfffzJTnl5f&#10;JuVNHUiGGyeRqj/UEcywHWJgQXWr8Xy5afF2uXT2VrkMHhQXoTz4P3DN+C1yMn0fAsM5D6+RD92V&#10;hvxMKnrqNVCPM64jKhyaZsOTnMgVqzAcPwTHer35ia09oUvbqajgpInTl0P4Ds3PEyebM6sNg4m3&#10;mj/mnhVF8qUpa5A4GucCcrZ454ITZAIhS6bKlDvHYyGqhodm6rkYEIJUvIJH4JlIsvwMQmg7Yna9&#10;iydjrpsESIAESIAESIAESCCcQBwFmdCf6pVh+goyjciBMh8ztyoynHwzckKowKAu8n6Zz2Bei7Dc&#10;G1ENFFz+Apc0WIUBO+D3SyrrwAQ5I65fJN97aoNMhXfAzojVe2JtXJEH/bsx6/34uhL5BipRHW2S&#10;xWL7XCiBye9gBY1gElOTkySQ/8GJI8P5bPJPBMLQ/LwfOvh3gxk7C29zSfQuD4QHuKotzjPGCB1z&#10;TAWsd9+0TP4GG1pRWBvnkLL+BRkdQGYinOzahTvkY/etlgN1sGtEPzvA8sPwtGKUhjDZMKaRIsgE&#10;q9+YbVL7gvcR9uHMO9Lkspn5shr5ebp6hkN86CvIdCDTqoYr/fGlzSZ8yghdOpAfjPAU7Xet7Y6B&#10;zX3k3jS5YfEO2VTRNIAk3+4aET92mg8mvbhBJs4rkI8jf5FWq3vrdYvlbQi3PFZfX70IyWkXGc+z&#10;cVfg+qEJzP3cKE4UtcKCCy1yVaeCovhgGbr8SOa66ioUqcgQECRtouCPQCiaBKZa9n7/idNjfd31&#10;1tcJT8TVRY1y+WzkgUII10FXYFtt6KpvayEhWGHXqKjuS0FBNGySwIY7jsF1/iAw/erUDJwPu+MD&#10;gWslARIgARIgARIgARKIO4HhEWT6H7+aHdSKKTcv2S4fu2eVHDExkDzSn4m04UR+5926cQ92UBDR&#10;NdzNPAaEATc4NkIBqn5gUHoSvFH+NiNH5m6tkbq24XKj73v8i7W6zJId8v7bVso450liPE9UiNFk&#10;j8pPm+vU64AnkAdkOEWY4G+pEKFeMG4WOeiV4+eUsGKSL8gEBjl+KV0rnrn3KkhhZl9nsM++L02u&#10;Q+WdLAyOQ32zojmPBuIh0zvArkU55ll5u+Vv07fIe9SDyQ//cSFWQS8Ze1zMgFiPl/uOyx3hvJuG&#10;6zkgSLpKY3rcLkIZ4gkL5ctT1smDyPGzraoV3iBBcSF+AkPQO0Z/sR2CzPMIbdTS25prxAgy6i0Q&#10;i2vBYNahtg0B4V03L5N/I4xxKapOaXLtyDJ0cGlfkWno1tnXNjWPiOYTuR6efGegHLIRbHH8jMeh&#10;ywOjAq4JD4JdGQHXu855XmqOZaCynS+CRmGHLveXOf/d9Tzs2ovt0lCwzyOP2IPpJaZsvXqcxecR&#10;nBjo+xuaIPe1zcgf8+IWI/yNVSHEVUozXnz2HuRymPmVu4ICczS87HUixCPQiro4Zgfi905CiNnf&#10;XtkEAa4ugChevOJzFLhWEiABEiABEiABEkh1AiNCkNlY0Si/f3GjSZSps/Fe+I3rzAbFGHw2QT0L&#10;Is3kDrHz68/cBgZ1rvKH2QbkzoAQdCZym1yzYDtmwnXWNnGd3lyEI4xH+IEZjGqeHRUv3GDAzTz7&#10;g3tXvtvOQg9mwBnr77q8PyEhCy5MLLgPgTwJfu4EO5NuZp2tV5MTDIyH0EyE0yxATp1MeTKzVAr7&#10;Lf86lNN9cIJMWWO7PJG5y4SyaEiL773ke8AEct+o90lIJbGAx5bvUTNEux7S8XMDc7UXazu6fePf&#10;NAleNcnyTCQ5rQ1J6LsftXUoyPfxNzUQvO5H8udPwfvoYBNqo15hCRJkLppjqi39BIlwn88sl7KG&#10;jrDKa5HYaAiW5puJRUidyo6h1yLVLyoRPvVidoX89NksE2ZmrhEXW+85F5bmhFFfHHHCrRNMNIwz&#10;gufgkOwqIEIGw3pMCKIVj3EMx0DkOAbePLrdL26qQP4bVLKL26W2f0FGc4EX1rTLQ6jy9pVH1smR&#10;8Cgy96NgjqKQ3C6Bamm+Z2WUNumHDzqPTSvS6jbA7g6F7X/2gdVyKyYy8lDxrPcRN2AxPpO5OhIg&#10;ARIgARIgARIgASUQJ0FmMIO0PUiKWSPfeny9F3qg+WP8QWowpMjNGMZQjHE5PfywERdW4jq/nhh0&#10;KJJcfgb5Yx5YXSyVw5Zksq+BdmG0tXpXPap+bJQDNaHxeGVlBzUqePg5cJxwERxUBUWP4Rzk29/S&#10;AYYr43qZDUHzc8IEwsSccOGqXJkZYnvMTTiZ7q8OgLBv+mw8AGZiFnuxnPfaFlm8HR5MMU1wMhhb&#10;Fszqt5iEqZ+FvbzlSmyj2rSGa5njE87dhSOEC1LODhN0nEzJd2yDGSxjG89/Qw5EyMZfXtmM6l5N&#10;puR6IgaAWjVLB59Xzy+Q05BQVxNtG0FmOMpdhwsR1kPmUBzjT9+XITciRG1DaTNyeYSyCRdMenOV&#10;RDtw9qrY6b/w3+hEUt81qPJ1OcpGa5jZOD1XLrSCjDuvgl5Z5jroRBNni05kCIgp/t8M1S7t8fJ/&#10;z/6u9aTTfEDvR3np897IkUU7qmNYtn5w57AmRc6GnV+LsvVnIOH4OFfu2y9Z765pKmJZXkExPDyU&#10;adAiVpho6yqzuXLXyB1z5FUQoJ/KlBeQP0ZFYP8RrVmxX0QCJEACJEACJEACJDCsBBIqyGjfsaWz&#10;E9U0yuTzD6HcNWb+IgsyGFCYDq92fu3gfdCd3H4GEa76h9+xtmKGzhyrOz+eNVfLdx5H5xdlplvR&#10;WU/EQ6s6qXfAq1sq5AdPrYMLPQYD6Jh7AgVeT9BBf1CscmJW0OPEdvRjxW4w63HeLs7zw223C6dy&#10;4RLuOKh4M8HN2luvqWDZaFN1ST2qsN8XzpT33bpMJiFMIxcliGPrwTTwwZwOjDeWI+/EnK1mIHeQ&#10;lg024TT9CTJuIJxgsSx4HF2+EBeKAbFjDPgee91C+S/2a2ddYPBnToThGwE2omTzwm3VSE6rYSRL&#10;rXBrcyMNxhZj8V0jIsyRA8HpJOQu+v2Lm+X13GqEMwbDlvp6sMTu2qHr7oEc02OEmfBHcV2bPJq+&#10;S741dZ0ccTW86fTaquKlnm/mvHJCghWf/ZAb65HoRIVwT42o2LlQvMBvqKCm5zB46nZ+7qEMlFWH&#10;J2JlYwzL1oeew/uz2CaEni3fXivnIRTtXTfAw0hDvpRdJEHGD28NiKi+x+JQhavAtdt4cLrjhfXp&#10;dpw/S47BPenv0zebyQzdXgoysTuzuCYSIAESIAESIAESGE4CcRBkBp4jQWfaC+FRcO/KnUhAudrz&#10;JnDVlYIhS8Eyqc4TxHm3hHeSBzVgsAKFnwcgMEBW4UAH03AR1xwCf3xpi8zJr5FO9WeP6SN8wB9Z&#10;AOhBboi83U1yD1id81A68tpg+y5y4QVWuFBBxggcwYGAm5W2HhohA62gIBDv126QYQWkYHUVl6DX&#10;VbfyQ5XcAC44g+/2wx47DcW4ENVG7lopD6TtQrgGwhxienwGvjLNb7IEHjp/xUBJB+ljzYy2zRPj&#10;PGTCB2t+wtShDt5i+XdhHmkmRGOuHALPBU1sqlXQNIwkvo/I9q+hK0WoxKYhaT9Ccu23XaflrjXk&#10;K8rQkEFdLwKsbfiKhtkccsV8+TSEhPsR4lIEISSY98TYYnCXgpEyUYHUFakYEzn8SfNczUE1Nk1y&#10;feLNEK9M1SQVbF0y6aBnh0ua7pJPWxHRiQFRe8ZYkduVrzdiqnpgWQ8xFbeQz+Zt1y3Dsc2Sp3CM&#10;y5ra45IHqv+7U+9Vo7qlE5XEKuU3qEh1rNoZri9+zphgric/P5S9PsXMW0uve9ZDyXAKXDP1GEKQ&#10;efukpag0ViBbq1vimGcnKgPlH5MACZAACZAACZAACQyAQJwEmYF5FbTB22QVXOsvQ2lWdVX3KgZp&#10;J916w7hKQX4n2HZM3QDBHzAMdVAaHICGzQzrb0IgGocO8UfvXi0T5m4z5XY1bCK2j4EJMh2de2Qp&#10;Zm3Hv5ErH7h9pZc3RpNy+pVPAiFLvujiQmKsKONCmhIiyljWJhzGztSHVLRynkmuAov9flCMc/kZ&#10;fBHO82I6BMu/iNK0z2VVSGOHDlCH/6EljyswiHxuQ5kRDI7V3B3GbvcnyKhNW9sz3kOBmfahigVD&#10;/rvA+aDrMOWk58pxk5bIj57eINPgIVbXHu+E1pGvHRoltb6sUa5ftF0+reFgmvzblSAe8v4O9bph&#10;/07tUUUhlIk+5dblcsXcfFlf0oAKPb3XiFBBBu9UWRrY5XE/RuykBf2t0NLg+oft2Ibcqha5dXmh&#10;/N+Dq1FVSa8V6mlmE/f2CbUJVrILXEvM9zxhOiSHyqCZO9vSMEoNN1ShwXqdqCADD5533bBczn0Z&#10;wjeqaDWGhB1GK7H2At+fIKOHR5MJP7IG3kXwijwSVamMd5HL1bU/QSYmAqHzWnLClT0Ger28DOIQ&#10;QlVPRGnwO1cVS23cz8fhv5byF0mABEiABEiABEgglQjEQZAZOL4GdLpf2VIlv5y2Wd6BihHe4EYH&#10;qIFkkuEeMcGyvH3yIQxlgOUEgIBruEng6LnSH3H1Qvk63P4fQHWZfAxwdOAd28fABJmmjj3y4sZK&#10;+b4Z7CMEwc3GmsF8sKyyZWDY2OaEmCDLQQ+ohsI2+DfWo8V4hASEomDeGzODbnPD+J4k+xApcIxU&#10;MDsBYQW/Q1Lo2SidHh5SFuujFXrse9fe3rXHVLe5dclO+dyDa+XQierBERhIRcwh4z63nk5uVjya&#10;8sLRHtegB496q2EfPgix9MI3c2XpTuUbXkkotmdDf2tTb7pFECT/gTCS906G95HyNIJRAkUsI1Rg&#10;Gy6eJcdDtPrzS5tkVu5uqQ9UYdNQQ+8RFFCitcqgm40TeUJFGRWwmiBOvpZTLb+atlHeievrGBVA&#10;nIhljrP17Ij07F8/7Pdcmfqo7cuGGhqhxwoyehxha++9ZYUR51dDpG/riqWwGnqN3Rd9rVK1tqRR&#10;rlm4Tc6+Px3nseaBsoJUf+dlfxyjYeWv0143nbirHjKXzJKP3L1Knl5fJj0xvx8Nz/nMXyEBEiAB&#10;EiABEiABEvAIJFSQqUKC3HvSSuRTGMAedhU6vtrphyBjwnHcgKFfQSZs9nDInV83G+m8NmwIhBmA&#10;zJHjb1hsKkC9iYGWljTuHWDFyoQGJsjUtfXIfQjJ+TC8dQ4yHkI6GLXhSU7A8r0rVPSwru6ai8VP&#10;+Otc66MVV4by9+6YBsvpukGh8+DRbbYDNnf8w4+rGxQZwWw2BkwL5GP3rpYrkYAzAwOpzrAyudEO&#10;ffd9lHvXrjP6iwpqZPzreRAwVsk4k4Mo6LVkQ63MDHowfMx60JhjF6jWMmR7HsqxcX8T2C79fc1R&#10;BEHmMxiY3r2iUPKqkdB3b6w9xAZ2HnUhWe7rW3aj0tMGOU7DSNT2TX6eRAoy6rGg2zFHjkL+k689&#10;ug4VoFAWvKbVHyiHCjKxilcKu2YYr5vIbjeZJU3w7itASN8qiFg4phoW6ior9ecxZ8JB7fnqe29F&#10;Y1eBvzWCbJhQjON4IOzsEwhbvWXZDtmyWyvZxdLOBu6SpJMEs+Ghc66WrZ+8HMnT7Xkc4iHj9sd6&#10;s8VNkAmEZ9rryRgcM03o+90n1smsvKqBnTz8FgmQAAmQAAmQAAmQwIglkABBpncQu6u+HQlQC+SE&#10;GzHjbVzi55vSp2MxIAgRZUIq79jBQqwGr35n2g2MA+75+OyUW5fKJZi1XV/WFBarH6uhfn+CTOj6&#10;yxo75GqU3dbcAd5AWbfTDu79AY4OFHQg5aoraYfeCU32s0SGxBjWzgtGPWF0O12Ijp0tDyawjJhv&#10;Rf8e60GYiFZXOgoeTN95Yj1CDEoxENa8E/F6RBrU9f6a5p14aWO5/PK5bOMtYcQCkz8mXARzx8QN&#10;Sq3d+Wxc+FKMBsCDEnYCQp/a1nhPkPk2Qjde2VQp1SpIxgvvftbbhIHyM5ll8rVH1sgRGJD2liGO&#10;MsQrmgSsrmw5WB18xSJUflolF7yZJ8t21iFZeSw9PAYLvfco7ahtlYfSiyEWrUWYF4Qs9fbw828N&#10;IAePn/Q86KkRhW2GJ6k13ojz5GgIWt9Bpb3HkT+muBF5eIbN86OXlYpn5bjOag6bb6Fs/ZHXLpQx&#10;xhPRcgoRXqyA6l9Pw8TMQZ13YTz7JDzXzzVB+HxTfv4D8Fi74PUcSS+uDzOMgQtPg7Uofp8ESIAE&#10;SIAESIAESCA+BIZJkAl2FHs7wLmVzcgZsFkO1mo0F+hssyfIjAkKMmbw4GZs3eDWzYrHYHY8pIqI&#10;drx1sI/1YlvGYXb0w0gWe/PSHbKroSNC5zeagxIWduCvyqvMEixlq94Bmyqa5D+v5cph6kJ/Pspd&#10;q/eFE2SCM91GkImQnNPkX4kBr2gHGmYA7DxBrLeMWacVKoJ5ZfYlyGiYA4Sp465fIue+skXmIeFy&#10;bWs8w2n2LciUI5nwlIxdZuB7JEQi44nQryAT9JBxXjThNh7FoHfIx8gKfC4cDoKMCqO/ej5bVhbV&#10;xbh6VX/njuPcG4LThbxNOyEs3LFsp3zy3jQ56IrwED0rMgxlv6MSZBwvCMg4t96KfCPffVJz7VRI&#10;DQQ6L7dLPB+9Nhnqe9N7ja2DiDYvf7f83ST3XY4SzvZc8/Nz9e6DJ9QEmrtehAi+UdiluU5ZgdiE&#10;LHnbotfZU5ET5W84j+cg7LChs2sYhb9eVj2wswIkyb0deXc+dt9qJOVWUVXz7oR7tblJgeD1NJaC&#10;DNal4WVBz0aT0wzCH8qsf+HhDLlrxQ6E0DYHjCtW3lfxtFeumwRIgARIgARIgARIIJxAAgQZbxNU&#10;cFiJmeSfPJPl5Y2xs/FeItThbk4M0Gd1UfcEmcMRRvWFh9aYgbZWLYnto//ZzPBPavHbs/OQC+K5&#10;jXIoOuSGlQoyw85puI9L+MyxDcXSgZx6oFw42wwyNSQjG/lbgslUY3es9jXr3DuY21bTJjchf8zZ&#10;GMi95Upbjns0HiNXoUvFPiQzPfKaxfLv13Jk8+7G2CHd55qUqQoZ6mHi8W1AuetlO2uQxybHJP8e&#10;Y0L0rKdUMAfRsJ8PLtxR7XEOvPzmIHxOw7uKZHs1wpb29O5DfOCFCjIuva9fihwfd6Py11Ycu9uX&#10;75DPPpyOa5qKWSp+22udz8+FKGFfXFlsP4xOvbmscDhUxiFeH/a3jXfMHJOg+ZP3pcm1CDvMROLm&#10;7mHzjgk9Ku3IW6NJmSfMyZdTEK50wMUQY0yI1zBf94wXkQoyAXFMvXRQ7ektEOR/ggTbL28sQ0W5&#10;YAn6RPmuxceyuVYSIAESIAESIAESSBUCcRRkQj1Agh4f2t/WWP2XkaT2q8i7YAbXCRdknKeCzRmA&#10;Tvg7b1gqP3s224RrxDoEIdwLJmhwof5Ee03Vj4dRUverj6xDaAQGVFqGdTQO9mMxsHGVlmwi0A+i&#10;4tSty4qkEOFv/kDUhxkLF/4IIWUhiVpF2hCeoolIL3xTq4WtlAM174Zu32g8RiZRrdcOhujxgdvT&#10;5DpUNiqsaxmma2JfD5nSxnZ5PqtUfv7cBnn79QjZg1jq5duxA9eYlGUewqBbt0ObEQhxTiK57yma&#10;mHZmvqzeWS+tnaEeW96exdKTISjI9HrW+f51dozeiEo8MzZXyC9eyJLjNXm6eqmY5L4uh5P1nvPz&#10;uyhX5zkTI686X5BxIVM4fip8m/w7C+UbSJz+cPou2Ymy4bF/DOw60NDh5YH6J/LHvENDQ/U6myhB&#10;xlWScx6cKsjAM/JwhJ39HduXXlyHxMdqX84LK5Z2FfsjwDWSAAmQAAmQAAmQAAlEJhBnQaY37CA4&#10;f6cVU/KrWuF2XYyZ0XRvAAhvh+jKqg5hQBUUCIKu+hisjMHs5IfuXCUXYXC1bEe9aBWdWD4GNkRQ&#10;P4E9sgblti+fhcScd6SZqkJakcQLV4pyn0fd39tBokn+jJLkGLR8FiWQH8kolYrmSOFKA6W8ryO7&#10;L0FGc6mi3DUEg5dQEvoXz29EEuhlJuTOCDKj7hhZTzEN00Boy7HXLkPp3yx5bG0ZSnqHh+zF8mzY&#10;97pykeT1juU75QsobX6YyYOinhUqJowQQcaEOYIZbFIFo58/nS3Pra9APhINW+p99AoyfctUR0/T&#10;eRbtCQt4xJAdNppR3CD/nbNVzkR1nrFXqH266631jAnJj+I8Bm0OJBVuLoOAYoSwIV5zQkKhdB1e&#10;ThT1wjoOVeN+Ce+/lzftlt3NsfZEVLIDuw6UIuzw+Q3lOH5Z8rZrUclOr7MmcfQQ9znqvwt4buq1&#10;5LxZ8lZ4rF0+Z5sU1Wm+LN2voBfWwPYzelvjGkiABEiABEiABEiABGJFIE6CjO0Y+tU/gjPDIh1w&#10;o9dwpUtnbkVFmpWeJwE65gnp+PoJgwP5TLA9JlZ/ylq5a2Wh5O5uERWRYvno03Xupy/djbCHWQhX&#10;+sWzm+Rt1y3tHexH3dlP1CBjKL/rwiWcIDMP+R3myduvWyg/f2a9TIcHk1ah6vuIwQAl0oEKhFRo&#10;fp882MfdK4uMvZgyubEqETzsx1j5atUgL5nvqZNXyb9fzTX5eerb4pmfZ9+D5rW76uWyWblyxh2o&#10;XqWJoP0yxM6TYyg2FYO/8UUG51U0D+Fqi+QsVAvSBNzZ5c0IW+oVcuMnyAS9irzfC79aFcHL7hGE&#10;Xn778XVyxDVgaHKjBBLTumS7fhJqe86ZsBnrJROVIKPhhoFrrK5LxQ6IHu+6aan8C/mxFqOseWN7&#10;+Hkcg3N4AIJMF87pjTiPJyNP0ecfROJoU+7aVfKKga0M9lx2+cFcRTbN/XP+bCP4Tl5WaEqaew8X&#10;qEYPmVjen7kuEiABEiABEiABEhguAnEWZIIjg96OdQtc+advqpCfoYTtO5CU1QgyiXAN95NYaqll&#10;W5nIzHbPQ+6MJfJThCupq39Vc0dIkt24HJx+xh3qlv4Uqst8+v418AjRWWrdvkTO2iZgcOIn/LX7&#10;jeOjoVsfQcJlHagv31GL8JA4VbWJeFx6h7tt8JxaDe8DzWNzBkoLexWgEiQuDnbQ1+f7VpBB6I3a&#10;2MchLExessMklNb9jO8j8gmgOqiGkfwZpedPvBGCpIoDOpA3ZYhti3q/h2jTGtZj8q1YuzQhTPAs&#10;wjXtt9jeeQVV0mLCSoKPeAycg+uMJBzvlUbkoVq6rVbOQz6gkyerF5cytJ4vJnTJ7ocTqN21MWYJ&#10;fcOuseY6hrw7EAA/dNcKuXphgWxA/ph2iPWReUVjffsXdZph34twHfn367nyvltXyEEm7FA98RJ0&#10;rfUFGfUG89ohELT+74EMeXp9mXT7ZcGdZ1RsJwyioc2/JQESIAESIAESIAESGDiBGAsyYYONkH5w&#10;75sG5DS4d1WRfOzuNDl0gh3AJqrjawZzLlmsdclH5/e4ScvkH6/myFqEC3X2GSQMHHD/3wwbJPje&#10;RKEd61p4JtyBJKEnowrJARdoWITtoCdqEJqQ3w267mP/L5orh121CBWN1sn9aUWSh2ojPb4HU4wH&#10;JvsZy+lM9dyt1aZCzEk3LfNClbS55LgJ4TVEgcFtq8lRNAfVXNag1HSpVEKQhCNQnB+RQTch0arm&#10;cPoRyhAfey3ClUzlmxEieLlKOCpamLAeL5xQwwq/MnWtPLOhVHa3xDPUq/d66/LGmCURvLrUU6e4&#10;th0Jh4vlMxjUH6qJp/Vaos3ldzG5eJwAESmUKYqQJSP6aLPJmI3gMAfeOvPly2D1YEYx8scgEXLA&#10;+8wzuf2LKbEwTL3Ovqx2hoS5R16zyFT7S9i1Njy8C5MVY8HuNC13/UaepKHiWajGB0ZxPz9jQZnr&#10;IAESIAESIAESIAESCCcQJ0Fm36DLkY9iwtxt8jb1jtFKFpqwMNH5NgIDaM0fc/LkFXIFvB521AQr&#10;WcTSgMIHGn1nOnVwUoDfvxzb8bbrMRg15a7t4G80DvSHvM1hggyEqaOQS+FXyNkyYwvyTpgSw+4x&#10;vCOTavz28xvK5CdPrTe5MEa/IINBM/I5jcFg+btPZKK6VxXyJ8XJ+yh0VGkH370LNfdJYUO7PICE&#10;1l9EtbPDrtIBvV4rRogg45dodyE9ODdVzIIgd9Y9aTJ56Q7ZUhmv6l9BscKTY/zglX40jNaOPfD4&#10;q0L4Y3avZ6ITD00VJb22WO8jJ6C4czaa8uAhubpsImEcw7H4zXffvER+99JGeS1nN8rWh+aPGa4z&#10;WTWg0oYOhHSVyDkPZcALCwxMDqgohc2hXu+MQGYnCXQdF8yUAzFx8R2Em+m1RnNW7efUieWNiusi&#10;ARIgARIgARIgARKII4EYCzID29Lcqhb5+4xcOfAKW8JZ81YMtfMay78zuT8QDoP8MZoH4jbE6lcg&#10;0ePwPJwg0/trjaj6sWR7nfzl5c2YtVVWKsgkyIU+lpwHuy4doGhoiPGOQLtglgkL0bwTKwu1mk28&#10;w2mCg99QayjErP69qwrliw9nyJEok+4LMr6nQYIGdYNlrN83oRFeqIaWR/7di9mYja81iYsT8WhG&#10;GFp6SSOE0W3yYSTYHmdCg9T7aKR4INlz0RcrNCeKJ8icjHLs/5yRI3O2VkFoCL+GxMfro3etkdev&#10;XmSrUA3s0pl5yMezEuFCGiqquWSsAOByxbjqS36lJWsXJudMlPZsctLoeTxbDrpivpx55wr57+w8&#10;VA1qEM3HlIhHN7yH8nBPUgFN7Sxh5a6DbE2omPIGq/FvyEEQZP4I4Wo1qit1mXClIKv42FMijgV/&#10;kwRIgARIgARIgARSjUBcBZlI3Wt1nV8Jl+tfvbDRS/I4XgcEI0Fk6A2FOAaVUr71+Hp5fF2Z1ITN&#10;2sbPQPp2qovr2+TxNaVIxLke3gEY7GvVj1QVZMwMvhVkMIg88ZZlGKjny+byJuRTGI6BXN/jo4me&#10;M0s1f0w+Bpar5OAJGgaiop4KjCPBpgc5eLa5KsbhvDx18nK5dNZW2VjeGDb4i98ZEL7miuZO4wH1&#10;hxc3y7tRgt5LRDuSBBnL15SLtp4fGk6FdvTVi+TLj6yV+9IKZWdNeMnweA+gI69fPY52YFumIDzo&#10;m4+tg+imyX2DohLs15QT1/1RERT7omFZxnMmyipLTmww57GG9c02YVOfQ5W025CnKH936/AZVtgv&#10;aU4zFR41H5XavUkwn6icZr5Hkgoyyl3LXb8hh0K8Ov+NXHhMOluiIJMwg+EPkwAJkAAJkAAJkEAM&#10;CcRJkOl1oQ8fKmuIx0sbKyB4ZHodf82LEu2sa9R/b2feL8O2oBN8Cio//XVGnszaiqoffjWLGFLf&#10;56p6iWVjMHzVvG3yUXjrHIQktmaQkCg3+qgZD1IcCP+9QDjFgRj8qgfTHct3eIPduHpw9ObpCJmV&#10;xm/Wt3UipGe3/OmlzXLCDcvhcWCTLpskxKNQkNHBOdpRVy+WL05Zh8pRxRjAJ26gvKO2VR5EuNI3&#10;pq6D95Hav1Z/cnlOlLHNSxILz42h2Lef68PlRrGiBbbxQNjASbcslQtn5khmSYMpPd37iJMg099q&#10;/Z/eC2+yblm6owbeZTkIF1phKy3ZUCWzP5p8Vxv4qhhjkhbr/kG8UfseCqcQkUGPH66zOJZHQLT6&#10;7mMQvlG2vqQ+mGtnuARW74jshvD36qZy+cO0LHnnjZoHChwSWu7aCX3W1hEGp+GQ1yzYJnr/7P8R&#10;J7sarlsff4cESIAESIAESIAEUpDAsAoye+BRkFFcL5fPyZcPo4St6dybctcxcIWPZqBgvBl0Znu2&#10;jMUA5JNIennT0iLJrmiVjmHxvghaXu9gZCmqfvzuxU1y/KSlJqljSnrHBI8rxIIxsJWjr10i30OS&#10;12fXl8juJs2nEM+QpciCjNpyUV2bPLa2BN4G6+XwiVotTAfkNmnpaBRkTJnf2fJuDEr/CJHpVeQb&#10;qcJgdd+P+A2etbrTdQu3odrTKhOyYcKB+ggyKhIk6PrhJ8O1HiQqWhjhAtsDL65DJs6Xnz23AWXD&#10;q8OqgMVp4LxfQcY7khpmdyvKO3/ivnQTnunljYFIop4rJneJE2RUjLGCjClZHUNBBqXVj5uE/DHT&#10;Nstrm6ulqiWYPyZ+NhUqiuHKAaEsvwphhyt3ytceWSNvxbXFhO0l3BNRk0R7gsxh8I75FI7Voyhb&#10;vu9qcnGyqxTsGHGXSYAESIAESIAESGC4CMRJkPE2P7xbrSVNn0AY0DlI0HmE5o8xpU/trGyiBlV+&#10;7gx0fjEYPeSKeQgRypTnN1bK7tZudNgDXXh03jWfxnDl1NBEl196dC1KsConHTRF6WUSlWg1An4b&#10;uTnGQZh6/23L5d+vbZGF29xAdzgGcKGnpOZxyC5vlhuX7JSPY7A0Vgerl6gwYAfko5G1hsRhoHw6&#10;qrlMnFcga1BhrDWY0LcPZl0Qns8idpeu1ch3cv4bOShDDO8jPQdwfhrh1IWDmYo9iRRkbPiN2R7r&#10;RXK5FWVUaIZg8yWELT2xtsx4gOwNXkyiwRTluFur3L2QVYaKQuvlbZOQiNqI0chPpZ4rrux1sNJP&#10;cNlQ7dp5M6lQaUL65uA8XiGXzMqXFTsbrCfi8J/H7d17EK5Uj3ClrfIhDTu8EsnTbfnyqLyBhspJ&#10;/85Vo9JrPtifigp7f5uO611Btc0fE248/XjxRWNj/FsSIAESIAESIAESIIFhIRBXQSZ8D2rauuTa&#10;hdu96koaqqQdX7+aR4JmuY0gY0vWwk1dQyN+80K2LEey2K6wAZQTY4ZDkOnEQEHFqzPvgieRqdwy&#10;EkK7EijKqBiFQe5ByNPymQfT5ZZlO2QjPCiQkighjw4cHx1IXjRzq7zvdoR+6CDThDkkUCCIZhCo&#10;f4vqShpK8glUCHoA5cSLw8oQ9y2tGz9BRis7zc6tkt9O22jCSMaoh4Ypdx0UZFzIUoLsUsUFv1S0&#10;N3j2wns0vMoLWTvzrjS5EmGH6UUN0haralVRCjIqJqbtrIMIgeS+d62UMRqW1EeQCWPrBJqh2pgT&#10;ZEzi9LlyyJXz5bMPZsgdKMOdV9UmnX0S1UYW9WN9sjcjcbpWEvsVrvnHXrfEeOB59yUbxjXU/Y3m&#10;70x4JrbBinr/hzw7d6woMomHQ0PfHA0KMrG2C66PBEiABEiABEiABIaLwLAKMtvq2mU8KnwcOhED&#10;lvM1/GAEDF5dZRErymh40H+QX2FLZXOcj8G+O9HlKG1669JCORmzoweMt4KMGQBaESuaDv9o/FtT&#10;XUkTgS6U7zy5Xp5E+dfi/ZZ/jXLkug8L0IHcmznV8keElL3rJiScVe8Ck3Q2gcJiNMfVCF5eCfov&#10;Tlkj07LKpSFiQuv450LZA5WtrL4VniUlyDW1QY66FnxV5DAhHOp5YsUPf9A8EvL1WG8ZDfvR7TJl&#10;k+fI8TcskZ88myXPgefu1mCelFhcXvYVoxS8voT+lqazKa7tAN9yw/ewq9VbEdcYI3a5fDg2SXGs&#10;yl0729SwQwgOmhPlx09vkBezKpE4vaev1odNjp3c1/91oA42rrb+lUfXyTgTaua8nZz3UyLEPk+0&#10;Mtd9cPvGY5kyDXnXdoeEdekxjd/1LRbWyXWQAAmQAAmQAAmQAAnsn0AcBJnIAwF1DV9R3Ci/f2Uz&#10;3MLR8dXOpvOQiWYgGe3fmjKsXqf7wAkL5YO3r5Kr5m+TQiQUjefDS3vs/QvvWLd37UG4SL1c9OZW&#10;ecckJJnUSlQY4I0x+Rx6tzdhLvXRMh/s3+vx0QEKyl0fNnGR/AZeE7O3Vktde3fYSNOi9JfGY8Di&#10;rbOiqUMeX1sq33siEzPrGubgBBk7uz3YfYzl9yPmrwkXLZywZwUk5QtB6TDkPfnxMxtQrrlGOmCH&#10;kQE7USYefEXUOyartF4mwZvu4/dmyMEa3mg8F2ySU1+QsQLNiKho5QQZG1alHlPqCTIBpZ3h5XbD&#10;ku2yoy682pKj21ec7St7eVeK/Ri8/Xj/HhOtnXtldVGT/OvVrV4iWyPGqCBnQ0hNOFhAnImJfWJ9&#10;SJg7Vqt4oUraP2ZsliXba+EdE9yrXpvqX1Ia7JU5sp2qMFWCSnYPrS6WsxF2eMBFOIbWK8UrrW7F&#10;tZjs+2CEHRVkcCzOe8N4hf3s2WxUJqyXNtxDB3b8B8uH3ycBEiABEiABEiABEkgUgTgJMn3zSpQ3&#10;d8nzmyrlu09tkAORpFAH12aAFa0rfLSdZVdOGYO8t1672JSqvR/hGmXh3hfmCMV2iBBKqXe4VdHU&#10;iRnRcvnpc9kmge0BF+pgWQcy6NSbqicjwSNgMAMMlxdhiCEmRmDQUrSz5TiEu533aq6kFzZg4L6/&#10;eKVYCga9IoSWbt9S2YT8MTvkU/enoyS5JgFVQSbMwyBa2xzK3ysrU6rYzvQbjwflH7AZPyeILXNs&#10;yl3PgSA5V065ZQny8+TIKvDtizd29r+vC556LcxHItx/zciR98BDbIwNcwkRIN0+mUFzgs8H/xrm&#10;BCPHf56MQaLko3Fd+derW0yJdE0G3fehy1SV0OZ9HvzWHrzrQa4efY7VwxMjOmTykiL52N3pCCHS&#10;8zlgwyb0zuboMV55gzzf+3zfCoAXQ/iGwPbRu1chlGurbChrGAaRIfJ1oBMGrpXsrl+0Xc64Iw1i&#10;DPZRE1sbwa/3GEa/74NlZ693KHet1/x/zNgi22vbBnD0Y3m9i5WlcT0kQAIkQAIkQAIkQAL7IhAn&#10;QaZvxzB3d4vctqIQeQPSZZwKC5oXZUQIMl6uAHWjf8/Ny+T38L6YvqkCbvSRqsvEbkDad029g62t&#10;yBVw49Lt8skHV8uhV8E7QHOTXDof26gVUHSwkOAB6FAGZ35SzyEM7kwS0NlyEI7R6Rg4Xbtgh+RU&#10;IJ/CfpOkxnKA0ivItKAU+pLtdfLP13LlpMnL5UA9JmYbrcBo8ogMYT+HwjX8b4wg44ROux2+V5XL&#10;2WS9rPxwPbyHmHT41Qtwfq6WmyA0bULIXl+8sbP/fV2Uyhs75DmEpP0EIS3HqPcRhDiT1NoXkpzn&#10;hhOaEnQ++DYd9FoLG8xDeNZBte7LrNxqaWiPJCIqV12OpkqJ999/7DViDMJ69urnYWpNFPe3ZiT3&#10;nba+XH74BJL7Xm+9vEyuKsfT2k/MbBnrxbE89MoF8vmH1yAvSqHkV4eHhsZwBwME+6aYF6lD0vZ5&#10;+VoCPBdC5Eqv3LUKMq5svfWcHHZBxniCzZNDcE3Re9IkCEbVfapQ9SfsxU60i8K0+KckQAIkQAIk&#10;QAIkQAIDJBAHQabvL+sYQytZXPRmnpyGBKhjdNCogyzjHp/gEBwdbNjQqY8gtOAqU12mPrS6zABh&#10;xupra0vq5e+vbpZ337wEZbhtuM5ICO+KhWAwlHWYQeJsOfqaxfL1xzbIlAzkj8Hs/vA+rOcCniqb&#10;uuTF7N3yg6ez5LBrNf+GnU1XIcR4MCXapgPnlW6L2R4VYwI5m1xCWn1WsQOi39vhffRz5Dt5VvPz&#10;NLQNL96ABLGjxitD/OWHM+RwJNk2g2QnyLiyzKbEtPX+GYpNxeJv9ifI6MBahWcw/tyDa+TulSVI&#10;zNouPfsaM/t6RKiPjPGeibEg097VLWk7auR/yOv1oTshSKgtuEpWMfcQUdHSq+J1NM6ZH+LceWp9&#10;mexq0LL1iXkUIqfZVFTA+v5TWfC8Q54icx44QSaBoqoK8Lg3HgvPqm8if8zTmaXSGBKeGQ/RKjHH&#10;gL9KAiRAAiRAAiRAAqlOYJgEmb0yK6/axMIfOwkhODoDqR3/RJdxNr/v5TXQGcnPPpQhU9eVSGVz&#10;h3Tv1/siWtPpv1O9CIOk72NG/VDNtWNzUXjJYhPkdRGLwev+1tFf8lA9RhDvVMTT8JU/v7xF3sip&#10;kbq2kMQT9mDEY6AS6hWi4uL26nZUISqVcx5eCwEG26e2bIQPFWTCk84ONlwhBt/3xRYrxjgRwwgy&#10;nkeYlxzXbqsOAJE74+SbVsiFr+fJMuT1aOhQwWs4Z9t7f2sTyolfPS9fzkJYi8k3pXxNwmQndgXO&#10;hUR5MRiOAY8jZezbuA1dUkFGhWds9ymTV8jfp+chFKsW1ZbCch8FLyUhgkyvV1bQeya6w9Jrzxp6&#10;VwHh7enMMvn61Ew5CAmzjSjhe4jE0PPIXMdwHkNYPWnyMvk7wtHmIA9UbcTE0dFeW/f/90phY2WL&#10;XL1wh3zkbngiahitu9bGPHfOIM9p4xEG7xjk2fkbOM0rqMUEQdCzKnhN6s1Ctv+95jdIgARIgARI&#10;gARIgARGGoFhEWQ0F+EzGypRrngt8gfooNCFeAyyo7q/Qf1gPze5M3RA7SXM/cYT62QWclfEXYsx&#10;VhBZPOjG4le27PYG+8gbY8KVrAu7702U0EFonI7ZPgUZPT7zkXciTa6YWyDpxQ3SoaD6POIlyPRm&#10;+1GhbkNps1y/YCcEg9WeLesAygkyLn9Lwo6RC5mxCUlNmBvOOW1+6IkVZIwoY23swjly+m2r5KZF&#10;OyQX+XG6eroSIsh04rgu1XAwDERP1XAwM1BW8dZWAXJc/QS/cbLHwVxLDGOXqydse4zAMU8ORzLq&#10;zz+0Rh5J3yU1EHz3/4iHLbvrTq89axnlVUWNcu4ruXKcJhAPir6xtGHNrwTB4yAIbGfdt1quQxjO&#10;htLG2JUC3z/QkG+oJLZyV4OcCzvTvFRG8DNhhypixjJ3zhDs8yLYOrbnTJQkV8Eos6wFiY/7v97F&#10;y1IGiZRfJwESIAESIAESIAESGAKBYRFk2tD7vRceBafcssLmjnFeBAn2+rCVZbTz+xYkZv3FC9my&#10;Gp30/h+h3hJD4B34k77daBWCqlq65aH0UvnoXRjsY5BswjVcUlOXH0QH/4MZMI7m75qwD8ysY8Cr&#10;eSfuXVUk+VWtJtXG8AkyvT+mM9WL4UEyHp4k778V9qyDOC0X7SeZDXpxJOI4qSDjhXh5HmjBPDL6&#10;mQ44rXjg7EptDOV+z743XR5evUvKTRhJb4LZ/jnHdiio4oDmyngxuxI5V7KR12SJjFEPJN2X/6og&#10;Y7ffefj47xPBOfCbfuiSbp8KMO665sJekP8Jwuq7b1wqV83NFw3JGpjtxsNDqe81bHtNO/IyIbHt&#10;nWmoaGXLi/shkroPdr+GmrvKiN6eMHXENYvkqwjD0VChisZOiN/x2Mf+rg29y1t7emTOtmr54TPr&#10;kQMK26ehZWaiwIb3mSpTgRC/4bqG6u/rtkDA+qwKeOC0q7GrnzA371j2noWxPR+ju7/xr0mABEiA&#10;BEiABEiABAZCIO6CjHYXK5p70OHfKcciB8gB/9FSns6jIIFx+trBNoKMJt2cIyfevFTOfz1XNlWE&#10;J5kMYoyvIKNVg9T74qq52+X9CHEwJVjDBRmXo2S4BgiJ/h1b7vogDBS/98QGeSGrAhWwIiVcHoi5&#10;R/+d3RAMpm2skF+iAtYJNyDvhAlLceVxrdCRyKS+RqRwpZfVxm0ojasco9s2wXrM6OBPPTjQlO83&#10;MFCell2BcLD9eceEhkxET9VbQ2fPHsmtapY7VxbKORiMvmWi5omx++NKXRvxw3kBOYEmQYKMy3/l&#10;ctk44cIPZbKeM/r+Aoi+ExfAE2Uz8mmhQlgfD6/EDaarmjsRtlQiP3wyE3mEcI02Ql0g51BI5a4h&#10;sHaCDDi9A+fML5/bJG/mVINBrCxnIOvpFX5UA9rd0i7PZZfKVx7J8ERViL5G5Pa9ERMoyIyHIAMB&#10;61uPb5DZSDrcst9qcm7/E2dDAzkC/A4JkAAJkAAJkAAJkEBfAjEWZPp2CDu6eySrrEnORyWLI+C2&#10;f8B5b3rlgf3BjM5IDqGTHwuhwAxGZ8thE+fLp+5Ll5sX78TsdW8y09C521iKMZFNsQb5FF5HuNIf&#10;X9wsJ2A23SSYNKWUbV4HP2lsDHM7xILjUNbRX4hSyLpsuBY8UI7GzPofpm2SeVtrpCFi/phITGM7&#10;QOnBSC4f3g13rSySL05ZI0deDXvW7dXQMjMIT3Cog2PnxAuTMwaihtk25+Xgwms0FMjb9nHwBDjh&#10;xmXyx5c2o+pMdYSE1vG3fT16TZ3dsrywVi6ZvdUk/x6rIVUq3hpBQIUYV4pZvXysJ0MicyuFXMOC&#10;5bdteJjJ3aODfLTxs2XchPnyHVQ0ei6rXEoa203tpN6HMu4NJQpd7q5E8TkO7V09klFcJ1fMyZMz&#10;ECZjrse+d5VyVv5RlIG2oqVWiXsfhOb/vJonK3fWR74IxvaUjfgbnYih3bq7CefxDvnkfSh3rfcB&#10;9UZ054kL5YtZdalB3N+U+/kqyMyRXyDn2oayxn6rnQ0DKvaZSIAESIAESIAESIAE4kwg7oJMTWsH&#10;ZkMr5NfPZZk8CjpT7M9C6gAykVWWjCAzx+QQ+Okz2fIcSsBWNvV6Xwy3IFNc32ZCcr70yBo56lot&#10;Q6uDhECSWJenZKihA0MRTuL1NwMRZGxIzThsw/sQHnTZzK2yBvlj1JNoYI/YDlnaIS6mF9fLf2ep&#10;YLBSDlRPEx3EOW8CE+YwAhIvm3NKt0U9TFwiXxeKYb14jDeAJ8i8ZeISOfu+DLlm/nZZV9IoXUj2&#10;GvroTywY2FEY6Ldq4JnzWu5u+f3Lm+B9BE8NVOQxCX1NjhbdFxWXnNhh9zFYOSpettrfen1Bxnrs&#10;GOHUCXPqiaTCkRMV58g47MNHEIp4BcKW1uyqRRhKMDH1QAWZSKLNQAn3p4Hsld3N8BjZUCJfm7rW&#10;eEuF5q0KeCQNhbFNbqznyyfuSTd2loX8MRGTRsf2lI24w01wzVm+vUYunZVrzmNzHlxkj12iva+w&#10;LWPhGXkk7pU6iVFY13942zCgis6w+NckQAIkQAIkQAIkQAL7JRB3QWZHTYs8mFYoX3tkLaoGYUCl&#10;YThm4GJnDYMJMYfS2R/q3zg3egxIT568Ui54c6ss31knzR2Rqvcox/h3f/N2N8t/4R3wvtuQzNSU&#10;uw4kmvQFDOstM9T9Hk1/ZxKBzsPgZCESombIncsLpaC6NWzGeB85KGJ8yOohGMzJrZI/Ttsob7sO&#10;goFN2BqSp8V4brhcIoOYGY/ZcbGeJE4c8nPbWFHDVANSG7KlpFFh7OjrlpnSv4+tLZWdte39FPGJ&#10;f66PCiS7fRKlkL//1Ho5RsuJqyBjSopbccmJLyYPjvOaSXAeKv+42fApV17cbKNuuz2HYStjsB9v&#10;vWaJ/OCJTHl1UxlCtMJjdvbHOBbCWJiXjf3Jbohwq4pq5Q/wkjoG5Zb98B2zH2rTYdftgdqrSZwO&#10;NvD4OPyqRfL1RzPlQeQp2ob7wvBW8eq9F1Y2dcg0hD5q2OE7b0AiYxVUL7Z25J8vzgNrGM9hGz54&#10;xBUL5eP3rJE7VhRDKAtPAB3ji9p+uwj8AgmQAAmQAAmQAAmQQDwJxF2QycRM6ARUxvnwXWkQGbTj&#10;O8IEGcTqfwjbdvuKItlZ1ybdIdUs0Pk1SSfjEyoQfmDXljbIHxCudJSGwpiqH86byObaMYO9kTIA&#10;HYaBioZsYUD37huWyK+e34Bkr/BgagnPHzN8gkwZkt0+hxLB33tsnRyi1X+0GooKGy4cyA8piyK8&#10;Y6AD3X6/5wQZF6ak24JmcsdA5DChP1aQQSJfzZ1x/KSlyG2yReaaMsTDmtgjcArsle21rXInzsMv&#10;IHnz4VdpCWbHNmDzfi4c3adg2NIw2OP+jo0ZzDsPmYAgY8qL6/ZBWIIAfAbCse5fVSj1bYPNhRSL&#10;61BkQUYPRH51i1w5b7ucfseqUC8ZJzLub/8jfW4FmTEQZd6J/DG/x/XtVYRlekLD/gSo+Nz6dkB0&#10;vG1ZoXzq/tXw2oSdqSBzaVCQCXiTDWWfh/o3er1DU5HoVy9sQbW9Kqlv13xOwQcFmfhYBddKAiRA&#10;AiRAAiRAAokhEGNBpu9OLEYJ29+hE348OuNjdFDivApcIkwXtjTUTuxQ/86Wu1bh49MPpMsLSGba&#10;hpCUkCHCXoQHaPiGPsd58KC/MB/Ve777ZJaMVTZaStkM9l3uDCfKhIWhDHX/R/zfKQMvjOB0eAxd&#10;9MYWlEOukWYco95H6OAk3kMVre50LwSDcx5MN2XSD7hopid2GMEDzSRcTqR3jA76rZ2YkCS1H02g&#10;bQUZU/7a5jVREUm91cbPlBNvXGzCsNahwlhbn3CweFP1jmbXnh5ZU1Ivl8/Olw9DEPCr/bjrg9kX&#10;y9fsjxU5fJFyBAkyzjvJePEof+vNowN/hGwejxDJCXMKTLUw5DH2H8NDun9RpwLhmo+vg+D45AY5&#10;1iT3VUHUev744tcgOev1HuvQSkYfwnG9HPudUazlrgcadhj7G+PGyja5EB6R75i0SMZqSJwRjawI&#10;k8iE3FqtDRMWJjxzdoGsLKoHp0heVN5danjsJfb8uUYSIAESIAESIAESIIFeAnEWZPbK9C0V8oUp&#10;CFfSjq4mPzUdXzcD6Tr3CUhSqwMFeMcchMHSdx5fJwsKavrahRFkIACYXA/xm83V0q91HV3yNNzo&#10;z3l4ncfJCDI6GAoKMjrrPkLylMRd0FEPFB0QzkfeiTS5afE22ViO/CYhZXL7E2Rif6y6MHJeg/wx&#10;V2FA+dG7V3mD7IvhIeMS6JpBtwtXGuSgNaYswwUZFS8C4T2+IKM2hs9QYvc0CF63LN4uBVUtEAjC&#10;2cV/2KeHtK69U17PqZTfv6D5Y5ZBlNQ8Jpaj8eixAqULoTGsR5qHjAtbCiR3Nuytbeh5DUHmiKsX&#10;QqTeJHOQoLqurXfAHX/SwWF833OkCeGaa3fBo3Fevrz/9uWel556bfil0tWLZJC2bQWZt1y5QD73&#10;oJatL5biOoTFxf4UHdB9fQ/sO624SX6HBOEHXYF9uwBV/0xYnLWnRCaL1kpPEGXOujtN7l5RaDzG&#10;NJQs9NFrJcNjLwPCyi+RAAmQAAmQAAmQAAkMkUCcBZkeeTKzWD6Izv0YzMSrAOIl6LTNdO5twshg&#10;XpnBdvoH+32b02AM/k5nq//y8mbM2tYHEGqokmow+qwd4v47xUPkHvJnWokqp7JJblqyUz58z2pv&#10;IKozt361Dzf4TLT3xSAHY4M9LuHfV0EGA/PPI4Tl4YxihJS17kcWc0OU2Hs0af6YmRAM/oaEs6dO&#10;Rt4JHbgZby8rmAVn1geSsDhaNv39vTm/nGhn8w2FVzQzVXTwGbb/EGy3lph+JKME5cTb92POsQiZ&#10;6fsTOujUweeD6bvkq8gxcthE9c7AfriS3cbryFZb8nmPMGHSVSIy22rDlkwCYnvu6vVNQ7Aw4D4Y&#10;Vd0+P8XLibQVXjKRH+HD7fgPv1WMa4RA9OyGUjlnSrrn+aWCjPNSGko1PBt2eMw1i/2y9Sr89D7i&#10;v19BvprQd3ZutfzwqQ3esbkAVf/8xOn2+uonxbZJu+N1roav9wIIvLCPcx7MkJcgziungQlXw8sw&#10;Fvc8roMESIAESIAESIAESMAjEF9BBmLGIxlFcuJNKOH8b8xE6oy8G6yaQYsbMNrnqDq+gXX44VD9&#10;rNcKMoegmshHMRt59bxtsqWyOYIg05+ZxLYD3Ig8AfO27pZ/zNgi77kVVT9MuIkLWXKz7la40oHp&#10;cIpXUR2TCAKOS5rpr3cf3lFIOHvYVYvlh09nyUsbkT8mJMFlpGMQFAxiNwWvTiOFqIA1JWOXfPOx&#10;tXKMJvRVASYY5jCSBJlwQcgXZGyeDJMzY64JjXsH8sf86vlNJq9HXZ98FeH2Hx9BRqtXZZY2yTUL&#10;tstHIEhqeWTPmy6Y18OeByaxr/NAsYLuSDgfXCJn8+xy3rgwQ7ud6okBgWIcQttOvGmJ/Bni3jIk&#10;Eh8pgozbjpU7a+TXL2TJW5FYeWzwGu2qu/mJbyMIxL5oYxlYQefdWlYdoavz8mvg9RE8N2N7Ld3X&#10;jV3Dw4qQP+bxNSXyFSSZN4KMyQPlhBi9P1nhzz+HhuAVFH7N7HPNi3Bd1HvSBZi0wPZ8Y+o6WbKt&#10;doBijO7x8DFkx4kESIAESIAESIAESCC2BOIqyKhzyRTMvJ90M9zfz8NMpPH60M6o7eSa/Bv7GJAP&#10;VAzwS5U693qbK8Nf7kKk7CDBhCvNlqOuWYRwpUx5DNtYXL8/74Bgxzd2g31d625U/XhszS759uOo&#10;LnM9vC/MfuvAwObNMDPUTpAJLBson5HyPb86TvC4RxDNdHCCbR4LT4+Tb14h/5qRI4u3VYsKV95D&#10;+ess+/DkoehEoucN5c1yFQSDMxGuNE7LAjvRz5UiT3jumH14L/khglbM0ASmyM9zCMoQf/TONPkf&#10;8ras0HwVwYQmQ7rO9DcwVE8z53XWd8VNHd04vnVy/ut5qHimoTKwD5PQ13mauOuF8zZxQk0CvOui&#10;PZesZ9JBOCafg2fSixsrUP46tteTIR26gO9ZLrz1rprnhea9Bd48njjshAoNm9QQLJvHx9h9ILTM&#10;vXdeQuoVCbHyQ3eulMuQp2g17ExDNP1HH5OJn7jQ3rkXYYeNKLu9Tc66B2GHek3VSQITGmdtyexX&#10;DO5Jzk6Ugyazd9eHYLiuC3fU7+o9Cd4xB0Ks+/W0bMlCeCYfJEACJEACJEACJEACyU8groKMToQ+&#10;klEmJ9+yQg44H4KM5iQIEWQizLAOZcATnJ024oWbQXchA8GZarzWWVvk/3g7qvf8bfoWWYhZ20a4&#10;svd99Bc24AYU4R4Zg3nf+2u74H1xw6Jt8mEMjg9GyVMvkaYdGJjBTmCWdihhA0NhGo+/CRdkTFhK&#10;wMvBHUeTwBXeMRMXyafvS5cbF+2QTRBEOv2EvgMUZPzDN5jj0tcLREuhL91RK39/NcckpzahdyZ0&#10;xtmvCky6za7FcEAXi+Pg25ATZNQzAGWIUWHmG/AUeCCtWPJQYadvNpN9eRzti2n4mRRJkOkNK6tt&#10;6ZIZm3bLb1/YCL5LPOHWCTJ6Lvv273hbvr7nwQjjvb9jpsmqkUvmvfCGu2tlkVShclif1D39KxYB&#10;UXIodt3fTa1XJNnd3ImKZpXy82ez5Vgkvj3gUvUiUUHGhU46gdiKMRoiF3I+BK7rOI6HXrUAlbMy&#10;5A6EaKkn4t4hCTJD2dfQ63dj6x55fUs1Kj1tknfdjPNYRRjjwaPnsgpNgba/Y7jfzy0Ds04VZKyQ&#10;FbyemzA3N0kwTw6FQPoBhPdetaDAhGfyQQIkQAIkQAIkQAIkkPwE4irIdGLM9WB6ibznZnh9nIeQ&#10;JZMg0okjthPs51iIIj9JcKBgOso6QNBqRLYikfNmcGKGbgdcw0/EbLyGSeTt1monkWapddm+8pFE&#10;P0hQE8uvapbxr+ea8JExtkysGey7znxIuWsXDhEFr/0OJuK4brNfdgB9mSZuDXhLuVl3U/J7rhyH&#10;0KAfPJEpT6wtldLGroALf3/HJex4xEiQqcaA+TUkp/7FcxvkCAwutVR0iJDkqrSYQWvAkyCRnF21&#10;pZBwCevZo4IXkvkejfLqv3ouS6ZvqpBKeGn1PoZq14O5YPZ6OO1CktcpuE5867FMOfpaFQBgH9pc&#10;vilj/+HCXdDrLY72Go9jqIKeVluatMxU+1mD6latneF5VRzLvgKh90m0x6h/TxT1CMuuaJYr4Uly&#10;ym24dhsh3R6PPqGGKjYEKr+pmGwEVSdS6n4uxrmTJc+jkl1JQ9DOItlLf9s11P3tva5XNXXLw+ll&#10;yI+zFqGQVvhW4c+IMepV6TzfAvemoR5/P6eQtVMjyoRNQLjfNSGEms9smfzs2SyZll0uNa3h5a4H&#10;c27xuyRAAiRAAiRAAiRAAqOFQFwFmXp4FtyJGWDNl3DA+SrIaIc0vNOrHdUo4/T7zNy6wZobqLkZ&#10;dTcb6XnInH7nKiSLLZGG9uBgKHjo+hsMRRosDXbA4K2jB4Of9KIGU/XDJDNF3hS/uow/Y+vCApwY&#10;EyWvoQ4yYvV3JkzNhqOoKONmqJ14YDwk5kLIWyrnIs/GrLwqaewIhidFGrQ5kcYJaOqVYcetUQ5e&#10;i+DB9DhCyr45dY0crKWtNdeD8WJyg1R3XGwoVizzTwyWuZ/fI3AOuEo/7jzRATb24bjrFsk/4CG2&#10;FOXWIydaHaxN9zOYjrjYO04mHKy02Qijn7g3Xd5ylQoyeg4EPAx8rzB7HrvzYiSVvB7McVKxCaLe&#10;EQiZ/P5T6+Xp9WVIqBwuiPV3jYn22hP+95Hf67X78cxSOfsB5PRRMcZ4sqmd6zEIeII5USHck8lU&#10;LppjysO/99ZlMv7NXFleWC/NIcLT8Aoyu+o65dqFO+SkW5Fk3oh+1s78KmTOGyswaTCY4xr8ru9x&#10;Y9dlbDbg9RicmFBRCKFTp05eacIHM4ojlZ8fLV0KbicJkAAJkAAJkAAJkMBgCMRNkFG39G2onHI1&#10;3K/feQOEBq2ypLkrjCATmNH2Z8GjmOX2PWDU+wKdWx00u8osrlyuLwBomIwmNJ1rqvfM2Lx7EMkT&#10;B4N2YN+tb+2WGRurUIEkWw66Epx0kGC21c3SBnM1jLLQjH0NZvxy3jaMxu2z/o3J6zBXTr8DA5Q5&#10;+ZKGvBMd3fvLFxMuyAyM//6+1Y3VZpWjAtbiHfJ/96+WA9WuLoIt66DUD0dwOYsCXhshA9QobHuw&#10;A0I/LMyKePpez4cJbjCoA1EdAM6W99yyzPDVhLrt++W7P1L6+WAEGW99dRBDZ2+tlXOn52B7ViDh&#10;rXouqP1bD4uQZLnK13oyuLLXg+UzEr5vkorPRtnl+XImcqtcjmOgNtb76M9bL9LygRyXgQgfocdO&#10;3y1A3qafwrPl6GtxXVKvQydgGEHG5rjS660TJv1QUe8aq+LNQZo4HWXrb1yyQ/Jr2hJ2rdX92VLR&#10;Kv+BJ+Jh12BftKKRuR/ZUCK1J7UNv9S6FVKGbC9O1HETEHo+2nPQXDecR45e73A9QbWnM3C9u3tF&#10;EcKV2uCxOdTjyr8jARIgARIgARIgARIYTQTiJsi0dHbJisIa+ddrm+Vt12PWGy76B1xihQYTsuK8&#10;VlxsfRRigxmkWZdwHXj6goxzndd19+bPGINO+LEIh/nl89myZHtdhOO1F0NL71/oICmWAyKRbngH&#10;FCBc6u7lxfLZB9bJWDMYDQykjXDlPDGi4DPkQUUMhQQ/KbH1KvGrEgW8flzlLQgyYzBo+dQD6XIb&#10;8k5oSfAelEbe92N/3kxDOy2bMKM/f1uN/Oe1HOR3WOFVADKhd070U/u1zc16J1IssANM5TcWx11L&#10;u4eGSnjeVZrQ9+z7le9OyUf+mNgmlg0TZszbvsdHowR3IYTlicwy+RYSWh/ue8eo8BIcvLpzwAoy&#10;RsRV/lYAC+ZYGgm2PpBtwHk+Bu2tyOPzw6eyIH7UDs1Ah/pXEU8X61Vm16n5XiaiAt1HIKiosGLs&#10;3ogy9rqkx+AKPU5WnHEiq9qgCVuaa47pF5C8WJO7VycwDKcN5/FSXOs1T9G4K7Dd47XctbWhYGJi&#10;c+xi6YEYFNfdtd16hbpkvxdiW85/XT6ORMMvI8nz/r2IhnrQ+XckQAIkQAIkQAIkQAIjjUDcBJny&#10;xjZ5PqtUfvLsejkSrvkHXKizwraj62ZVtfPrYu2jqbbkBJkJ1hvADdRC8tVYd3SETR2EjvAZCFfy&#10;vAMiVbNQKWZP3AWZFgwStLzpBW9sldNuT4MIoTlV3EDUdt5DcjaMYlHGCRju2BhBJugpZQfdOvsO&#10;D47Drl4o335yvTyJwbomPd6jJbsS8Chr6JSnELrxPYSWHHc9Qu/U1tSDI5hQ1hdnXHiCy5+RoOOF&#10;bVPhaBwGlirK+JXMTK4KHQwukONuWCY/eiZbnssqk4qm9jBbjxZ0fyFlocu7IEjmVrYY0e1sJG82&#10;HgrqHWUGyurVo2KSbm9gH/wErKNckHH7iuTKH0eo1tMbyqQVXkqxlXz3cRydQ1n4DwbeVzZ1Ir9Q&#10;pfwCwvVRCG9TrypPkLHXUj02Rvx29u68QrDMVGZCHqjrl8qPITi9vLEyLE9OtDY28L/XXSptaJdn&#10;ERqmVfUOVLtSESQo+rlrUXjJ+IGIaxG/o+e+2rIVeJwXp/PUDHqygeuBl8ySryMkcvnOYRbmBo6R&#10;3yQBEiABEiABEiABEogDgbgJMjrrfhs8Pz730Do5FNVytMyuN5C1Ayx/VtINxKMYvLq8NOGVLIK5&#10;PFxi0IvmYnsWylcfXYeEw8WyHWFVkR9uZBI+uOwnLGMIB6eurUue3VAhP3w6W96OBJ+GjfOQcR15&#10;E75h3d39Dn4MPVeGPOAY5DaYAYgNWVNvJTcgCa+Qhf0fBw7vvmmp/PmVzcgfUy314OSFwwzvYw9c&#10;OLbCg+nmpTvlo/euRv4YPT7OyysQ0hCemNpP3hmFTUdzXMz2zId3zAI03U53jmE5chRpWNAHbl8l&#10;572RJ4tRPaq1q78cSoPl7Z0bfc+QwJLAYdQwNC1DPGFOgXzw9pWeB4bmD3IJrcNzxzgmRqwJFywH&#10;aY/R8I3F3+q+IY+VemqcgtCx61FlTa+ZoaF5kdSSaK8/AdeYEK+lvueXbktBdatcNX87qhLh+oRE&#10;6N71yQkvamOeF5bamdqbn2dGjyXOd60k9a8ZubKooCZQJW1fdhXcv9h4vXXBu25DeYPcsKRAPoWw&#10;w7HwDtMS073eh/a6FBTw/RDKoXrL6Llvz/8+Ybl6HbFhX/jOONjCCdcvlr++skk2stz1YC86/D4J&#10;kAAJkAAJkAAJjGoCcRNk1pY0ynmvFyBRoebdQCiOKRXsZrzdrHeMBlF2AOqXZXUDpmB1JeNGj4bQ&#10;qaPgsfMXDPaX7qiRNr+U8vAfx/r2LrkHJYfPvn+NJ1r5OQzswN+UhdZBjs5C27CAWAwGE7EOc4xs&#10;2Jjukz9DHEh0qd4baFru+pP3rZYbFm+XLbtbhv/ABH5RB0iXzd4q77oJA1LjIRCwY5dUNnxWPVyg&#10;GW7e7nxwA2TnhaaCHjwyDkFp9c8/tNaUXN5e25Ywvp1IlLGooFb+qfljbl7u5bbRhMPBEBJTtSdM&#10;2EoKQQb7pPuKfERvR0jn76dly8zc3dISM3Esdod1Gkpgfw5hR4dC8B5jxD09l73r6Rh4zIzF+TzW&#10;iH96ftvrLM6TQ3Aen/PwWlPueisqySXqsQfejgu2V8m5MzbKyaisN0ar7+n9KDxfjPN6M0JgMLdV&#10;FPcpJ0SHewSqIKPH35QFXyifRPjgTbjeba9J7PUuUceIv0sCJEACJEACJEACqUogboLMou018PzI&#10;gtCw2CvlrIMt4+nhzd73Puvg3CY+HNLA1c7++2FKrmpPWJy+DuJ0G86faXLaXDW/QEoa2xN63DWn&#10;wrWYGT8FVUg0r43n3h5oZsAQFC9Gs1eAPU6+iKF2oKEOAaFJQ9ouXSDHXLtUvosSyBoqpNVeEvfY&#10;g4TCNfL3GZu8cswmEaib9baDUjPgsjY9JPuNYrAX8fec90LgvDLnnCZK1upKs+TwKxd5YSQIR2lI&#10;IN/6ji6ZtrFcfvbMBpT8RTiYnp+6jSYExnIxgkwYo2D+nhHBfAjHUPdBB+XwJHnLlQvl0xiQ3wXh&#10;Qkusj7RHOqr+nPvyZnkPvNbGariPq7hky70b7xg/JMcKaPjsWBzTn6OMs5ZV97zcEvPQQDC1s69N&#10;XSeHo9S78eLxq0ZZDxgTvmRtzwiCAQ+4odiYu8+ZkDt7vwsPX1JBBiKvJk3+Ps7HpzLLw6ptJYYX&#10;f5UESIAESIAESIAESGD4CMRNkFlQUCXffTLTSwbpCzKuIocdwBhXbldtIkrX8JBOtO0Au/wTruyv&#10;Du5Q7vfoaxfK36dvRnWXKllX0iBrd2mrlwy8zsBrLTuqbQ3aWlT40eeMXY0mvGINSlTrAGU1vpeO&#10;v1lTPLi2Ft/3fq/BDIh/+UKWHHOdJvN1+QbcQN95BdgQGX/gn6AwmKEMSkL+xokvbrCj+2lDsXQw&#10;pN81+Snm4/gskS+hAtb1C7fJfHhQOF4ZYJ9R6B0D5Z6xq9a2OnN8tKWjrbbHR4/nGnAe9DGyx2c+&#10;bPi25dtNbofDJuI4uDAH3wNLPZd6PXy0PLApERw1qyEM8P3f7A0n8T0Z3My/DgBRbvkwCABfe2Sd&#10;3LJkJ86BGlFvtrXmPBicLYdy9c4X75zBsx4re97oOeUfExyfteY4NciLmyvkolk58IZKkyPgJWDO&#10;AZdDaV9eRkkhyDgvE+T5gSB9wqSl8uvnsmVadrl3POx1aE1hkKV3fVoT1XHCeYLr2Gqsw2vetcxc&#10;z8zx0vNKG44jbCId7fF1JfL7F7LlvZOXydgrrCATrCLme5boeeyEd+SPuW4Jcrask9uX7ZR5+TXe&#10;Ou35mIHrqmcfdp/866i1I/O93u0Z/Dnce53V375kVoF84NZVgcmAoIhqr0N+cmInHkdxHvqeMSrY&#10;BoV0K5Tqfc+WP38njv0/pufKwm110tDePXx3f/4SCZAACZAACZAACZBAwgnETZBJK6zDrOoWDDSW&#10;mZwgpvPpJ3YNCDPRzkQaF3knwDhvBe1Iu051wMVeO8nYjoNRbva021bI15FH5rtI8vjtx9bJt/X5&#10;ifXeM7wz/DZVX+vyDXhGw/tv4fNv4Xv6HPLdQb7/PMIATkJuBpNkUvfD5bnxxRfnJeBEGSdgJHrQ&#10;P4SBivOGCcmrYI+Xy7liEjsj1OHK+SiVvsRUHdFj9B3HdSqOw1Q9BnjWZY+vtU2PH5ajfUsbjpce&#10;H+942u8O8tjo+r/yyFr52L1p8g6UbR+n26higR8OZHOzWEFmDD4fi33U5od1JEKYcbZjmAa90vQ8&#10;0TCJubC3BfKuG5bK2fesRi6lTPnOE2AXyfYHxUw5e+075jjZc0P5o5lzxizT45RljtM5EN0+iMpV&#10;6n00TvPzGNsIetFZuw9yDBn8j8LzIBhOqYKxzVVyEI7JiTcuQ2gQbFqPB4QMc13SBs8O7xrlWjTX&#10;He86Zq5fOH++hXX6zfyGnlP2eqjnEF6f82A6xIwVCPVcKGP0WmWEdAhoKioEPfuCAits79ArsU/w&#10;qtFwnK/rsdf9UhvR/TH7pOu3zbc1a0fh1+FB2WIon69AfNSk6YfBW7M3VNLZWUB88T03Y3SdDbfV&#10;EK8ZrVoFjuPnyKk3r5RJC3aYfFVdWnqMDxIgARIgARIgARIggZQhEDdBJqeiRW5YuFM+eW+GyVlh&#10;YvaDgkxI4tMoB1Z+1Y/w2UgndNjZaFdqWT1lNOmk5gS5EGEopmk+B/d+Zuhy8xn+Rp/97+NvtJT3&#10;kJr+rf3NYG6dEEHGhXVZNs5jwOVwSMRgP5rfdIO1oNt+uAdTmDBjErwGeRv+OG7+cdDjpE2Xg5Me&#10;I+RIMcdRE5Ca4zmUY2SPj67LzzURsN9ged8+ggy8ZBKZQyaYm8d5HpnEvi40ww6oVSA1rFwbKqsA&#10;X3NsgscncG654+AfQ/u7eh66RNauXLjP14Yyhgz6nQeZFZuisclE/m246KpClB4TrTJl7Bd2bZq9&#10;TphrkNq0fT+k6447fyKdQ/ZcCvlddx7g78x1yooYepw0Ma4RZJxno3qL2RZMIq37pH/r7Ez3Y7xd&#10;r7kGBm0E23UBvnuBMojBvur6tSlP/zqL9ZvKUIF9ccnGNbeMCZ913ntR3pfcelwydpfc15Vs10T3&#10;42fLhyAWTc1AeGYrvWNSpufFHSUBEiABEiABEiABSyBugsyu+nZ5Yl2pfPeJTIQjIG5fO+Qmqa82&#10;9TSw7u3Gc8J6zAx5gGQHnGbddsBpBnXawQ54z/jJKHWg7QQYO6DETKXpvF+AcqgXvOGVRTWDHzd4&#10;0O9h0GI+16YVUqJpVvQxnkPYRlPi13nJhOU1cHzMwHSooV1D8GoZ8vGI9FtuJlqPh0uY6QY+YR5T&#10;uo8avqSDUyO4gLc2w18HlXaZvjfHAN8zzcuR4n1u+UZzjPS3dNCk22I8mJyt6rFSDwEnmnnLvZCl&#10;gP3FlN9gj58dcJp8GZa3q3BmE7KafQuKkNHatBMJzCDbnSfB42aPnZ4/462QZqqvOcHUPvulgXXQ&#10;b0VWx9XPyRHlYDmhx0aPpTsf7HFSEUNz6JhrjhVj9Nkw1fMgIAhHc5yCQo6eL+b80N+xzZ077hjp&#10;5yqyoTqX8+bprYJlz2WXo2gCvueuY8b7B3/jxBh3XvrnrL12umuquc4GzmN9ryx0e/3tHMr11l4L&#10;9HqvwojJFaNN7Uo9fQLXIyPGRBABh2IrIZWV1FaVh8sHptuh1xbvOH/6gXR5fctu6fG9Y+glwx4a&#10;CZAACZAACZAACaQKgbgJMhoLP7+gWv7yMhKiXgNXce1Yu4GXDU3xOshYbmL3oxhg+eVK3ey5GyiE&#10;z3jagZD5XSuEuCSzvtChQpFuj+20hyTbtSJSTMpPBwUKHRgEtt1tiwvzMQKW3V6/tOxgB+iJ/n64&#10;IBMQnVxojfHksIMi59URkmfG2ojvbWPfm2pU2D+TqDMw0B3KQCrkb1yomPMw0d/TY6HHyg3egrPp&#10;duAVVZLqGB4nY9uawym4H8FzxO6Xfz7G6LfdAN2cJ9ocF/09e37555DbBrddwYG/Oy/ccXfftUJY&#10;1Mc3Rvs7pO1wtuQEGWtHvmgQENTMQN6Ky0P6rUj7aW0iosBrt80dN/9cdEJq2LXLHW8ndPgeTu43&#10;AtfdPjmWAueUX2o6INAFlw1p3936nZgaJv7652rQtqJJMu/E2+C1zC1z1wrvHBiLBNZHITeVJrVe&#10;gRDf3gcFmVTpgHE/SYAESIAESIAESCBugozO9uVUtsiEOQVyPJIWmplYU6Em0Ek3ogeWRyvI9NtR&#10;H4o3iW6jGwCGD2QCnw1pcLCPAWCI8OO+534vKFYNZZ8SOfDsbzAY3Mfgd4KDuJG23eHbOZK3byRs&#10;W6TzJZJND/a8GAn7FottiCRCWz4h14N4nRMxvpaEhOpFWvcgRfeI18ShcB+kzcXk2m7FUFcK3JWe&#10;13udim4ml9lCOfP2VTJh9lbZXNHE3ggJkAAJkAAJkAAJkEAKEoibIKMsaxETf+eKQjnxZhVkEKZg&#10;Sl+HubkHqtQktjrNUDr6/BseM9oAbYA2QBuIYAO+QGU9ikzuGNwDNbk2QvUOv3qJfAMJsKes3iVF&#10;dW0p2P3gLpMACZAACZAACZAACcRVkOnZu1eeyiyRM+5cjjwEyMuiZXf9UtfOfVuf4zUDzIESB0q0&#10;AdoAbYA2MMw24CewVzEmkLPGVvrT3E3HoCz476ZtlDeQP6ampTPQG2HIErtmJEACJEACJEACJJAq&#10;BGIsyGhHMrQz+caWCvnqlHQ5zMwMWpd1P5liIG5/1CarHeaOfkzc6bnNHKDSBmgDtIG42UBIVTz1&#10;jAFrU5VKy13j9fmz5Pjrl8glM/NkfWmjtHftoSCTKr0u7icJkAAJkAAJkAAJBAjEXZBZtr1G/jwt&#10;W949aQnKAaMzaqoK2c6pK5sas1wBHGDEbYBBIcirGsNGBrQB2sB+bSCYK03vd9p0AgLJmS/G6//M&#10;lJNuXCq3Lt0h5c3tAmdSPkiABEiABEiABEiABFKQQNwFmQ2Y/Zs4N18+eleajJugnVGXtFIrqLim&#10;YUsc7HKwTxugDdAGaAPJYAO2EpipCOcmIWyiX70Hnj9TPnjbCnls7S7p6Al6x6RgL4S7TAIkQAIk&#10;QAIkQAIpTCDGgkxfkttrW+XB9GL5yqPr5JCJEGQucqFL4bH1Ma74sd8ZzGTo9HMfOHilDdAGaAMj&#10;zgaMF6g2V27b5krTEvTwEh2H+9MXp6yR13IqU7j7wV0nARIgARIgARIgARKIjyATcL+uae2U13N3&#10;yy+fz0JVCYQsXYAy1yaXjFZcQpJfrTzBpL4MAaCARhugDdAGksUGjCCjHqD2XqdeMrpvKsZg+Yk3&#10;LZO/Tt8iq4rqw3ohffOwsZtCAiRAAiRAAiRAAiSQvATiLsh0dPfI+rJG+c/rW+RIFWTgqh0iyGgF&#10;CoYrcSCWLAMx7gdtmTZAGzDVBOERaiYbbEXB/0KUuXiOHApP0XMeWiN3LC+UrdWtFGSSt3/FPSMB&#10;EiABEiABEiCB/RKIsSDTd3ZvL6ouVaOk5zULt8lR1yxCMsM3vcS+ZtDiwpZsnD0HMhzI0AZoA7QB&#10;2sCotwHNIYP7nSbx1WT2Gr6knqEXzpIjrlokv3g2W2ZsqpSq5q793qT5BRIgARIgARIgARIggeQl&#10;EHdBRtF179kr96wqlhPgpn3AeIQsGUHGVqFQV24TZ+9EGuZDGHH5EEb94Ig2RZuiDdAGhtMGbAJf&#10;FWOMIIOmggwmJA6Hh8x/Xs2RTCS8bwspd528HQ3uGQmQAAmQAAmQAAmQQGQCsRVk4CCj5Tu1ZkSw&#10;iqcue3pDmZx9/2o5SMOTLtMWLAtKMYaDpeEcLPG3aG+0AdpAHG1A73OumZAlTeaLiYd/vY7Q3YVy&#10;3aLtUoX8apir4IMESIAESIAESIAESCCFCQyLINOzd48s2FYlf3hxoxx/wxJ0TNFB1WpLvucFBRkO&#10;juI4OKKHD0NgaAO0geG0AZPU14biqmfMJdpmy1sumSMfuzdNnsIERU/ItEUK90K46yRAAiRAAiRA&#10;AiSQwgRiK8hYkOGTfnvR9cyvapK7VhTKp+9P9zxktNqSySFj88jo6+HsMPO3yJs2QBugDdAG4mED&#10;TpDxc8egoiDue2fetlIumrlV1pQ0pHC3g7tOAiRAAiRAAiRAAiTgCMRFkOmLd480tnfKyp11ct6r&#10;uXLCDUtlHGYKTS4ZFWciijEq1FhXb5NvxnpQmGUuCTBFHIpY9KyhDdAGaANxsoGQe80g7jfBkCXc&#10;48agutLx1y2Vc1/eIvMLaqSqJZDMl2FL7JGRAAmQAAmQAAmQQMoSGCZBZi9i5fdKLWLmp2WVy0+e&#10;2SDvvH6pl0fmkvB8MgHB5XItHWqTIrrSoeoGrkmAmQiYM9vxmNnmOmlXtAHagLnf2LCjy+Hd8j9t&#10;OhEQzH2mlZQCkwUhdmO/Zycdjr16kXzz0Ux5cl2Z1KDqYI9LHqNiTHjStZTtjnDHSYAESIAESIAE&#10;SCD1CAyTINMLdltNqzy2tkS+OjVTDroCJUEvcl4yTogJJEPUzq6rUqGvnRBjnsM6xxxEcRBFG6AN&#10;0AZoA7GyASPIBHLBhHtsmvuTE2icMKNeNAFPmgs9IefTD6yWu5YXSl5lS2gvQzPem5Z6nQ/uMQmQ&#10;AAmQAAmQAAmQgEiMBRntVe67Z9nZs0e2Q5S5euE2ef9ty71Zx8s0wa8TWYJhSvCO+a/1kJmADu8E&#10;/U5wptJ+HgxpilVnnOvhwI42QBugDaSwDQQmBPQ+pPcZI8IEJw30td6jVJBRIQb3qP/Z+5l6xyCR&#10;7ztuWCwXztwiGysapLNb3WHcQ++VPba5++b+76HsuJAACZAACZAACZAACSQPgZgLMnshyOy3S4kv&#10;LN5eI396aaMcd/0ieMnMlAMuRpLfCTob6WYdndhiO7shM5W2o2zEmv5cxuOUU4ADtBQeoNGmmKuE&#10;NpA6NuAEGXhy/lebE2NcfjPr1enfm1SMsZ9dhIkDeMccgxLXP3wyU17dUi4dPSq+BB8uXikYs7Tf&#10;u2fy9D64JyRAAiRAAiRAAiRAArH2kPH8YwYSEl/d3CHPry+Vrz6yRsbozOKF2pl1HWAnsgRnJPVz&#10;HQzpZ85zRgUc2wmmUEKhhDZAG6AN0AZiaQMuTMncm2xFQJdLxi0zIbQQYJz3pt6jLpgjY5DM9/MP&#10;ZsiDacVSCK/QvmLMACYv2EkhARIgARIgARIgARJIagIx9pDxBJmBzvEVVDXL9Qu2yYfvWCmHaif2&#10;YggslzoRJhCLbzrFzhXciTK2g0xBhgOwWA7AuC7aE22ANhCS1NeFKNnqfs4LxkwO6DINo4WHpz5r&#10;+O0lc+UgJKx/3+SVcvmcAtlY3ixd3eEhSd77vhMYA717JnW/hDtHAiRAAiRAAiRAAilDIOaCjEdu&#10;YJ3Kls4eWbq9Vi5+I08+MHkFBBnrKXOZm4nUWHzrAm6S+NrYfJc0UTvGFGQ4eOIAmjZAG6ANxNoG&#10;dCJggt5jAkl6g/lj/N+zuWMugyBzMdqlc+SUW5bJ36bnyKy8amnqCIYqhU5ZhAoywRCmlOmDcEdJ&#10;gARIgARIgARIIKUJDJMgEy7Q9Cb+rWntQqe1Sn7+XLYcdRXi9C/ATONFaDrTaGLzbXPVLOAG7lex&#10;cCWwVZiJdWec6yNT2gBtgDaQujbgiy9BQcZ5cIYl99UEvhfhnnXBbDkM97EfPbNBpm/ZLeVNnWEd&#10;jKAgEwxZCl2e0r0S7jwJkAAJkAAJkAAJpBCBBAoyvaJMaWO7PJixS779RKaccOMSOUg7wnD7PsB4&#10;yugMpYowEGsu06b5Y6wLuRFkrAcNB06pO3Diseexpw3QBuJpA744E6i8ZO5LEGHgEaPenQei2tLx&#10;k5bJV6euk/tWF4ve1/p/RJqkYO3rFOp7cVdJgARIgARIgARIwBCIgyATqXJEOG3MDO7t7Xz24PXW&#10;6hZ5PrtC/vVaLnLKpKGTi87ueFRfulRj83WGMlACO+gZ4zxn4tkZ57o52KMN0AZoAylmAzaPmYox&#10;pvqfq7DlRBmdOMD96Xy9T82T025Lk3MRpvT0hjLJq2qx9QYH1tPwqhN6HjNeyC8fJEACJEACJEAC&#10;JEACqUAgToKMxsxr679jqXpMQJMxrBvae2TJ9nr53+xtcvY96XLsxAUyVvPGaGy+zkJq7hidldS4&#10;fm2mg6xCDUtfM2SL5YhpA7QB2kAsbSDgoTnBemWq16Y2DVHCPWksQmuPvmKBfOzu1XLRzK0yr6BG&#10;6tqDYUoDE1f24F6pjXWXUqHbxX0kARIgARIgARIggV4CcRBkVIdxakt4XHzfZL/h3dVGiDJrS5rk&#10;gbRd8utnsuTkm5d5buGX6CykVrNQQUYbRJjLrdcMZ65TbOY6loMurouDeNoAbWAfNmDCZl1yXxVk&#10;9H7kTRKcOGmp/OzJLLl7ZZGkFTdIXVvXAPsXofdCT4rZQ++YAdLj10iABEiABEiABEggWQjESZBx&#10;/cqgIKOdzb4dzv7qMZU3dsqMTbvl/Nfz5JP3pcmx10F8MR1hr6yo8YrRcCUTssQBFRnQBmgDtAHa&#10;QDxswFVRsvcfTBC89ZqFctbdq+QfCFGallUhxfXtsmdgzjC27xAphwwFmWTpWHE/SIAESIAESIAE&#10;SGCgBOIjyET89f15y/SVZnY3d8n60ia5P61IfvhUphx//WJPjLlQZycD8f0UZChK0QZoA7QB2kCs&#10;bcAl89X1XqwJfOdicmCRfPuxtXLH8p2SsatRKvpUUtIbYFCdCd7bQsteh94qB6XoDPQez++RAAmQ&#10;AAmQAAmQAAmMYALDKMg4Cv2V9+zPV0ZkV32bPL2uVH7/wib50O2r5DiUFR2nuWQuhjCDMqMHjEdi&#10;RRVpLkLTTrN60RjBZoCzpX6yRltSO5i80a3Dr7IxwHUO9Lf5vYEfJ7IiK9oAbWBYbQAemJepF+Z8&#10;OfLKRfKB21bKr5/PkqkZxbK9trWfW/u+KijtS5AZwT0FbhoJkAAJkAAJkAAJkEBcCCRAkBnIfoTF&#10;1yMnTXljh8zLq5br5m+TH6E89vtvXS7jkEzxgEsgkKgYY0KZbAlSFWM08aLruF+G72gzyX/DQpw0&#10;5MlV0NBcAZpEWPMFmO8FS2xrpQ3bggJOUKjhay/HDxsZ0AZoA6PdBvQecJl3jzkI9xpNNH8ZEvfO&#10;zquS0oZ26RlcjNJAbnz8DgmQAAmQAAmQAAmQQIoRGMGCTN+cM62dPZJV0ijPri+VifPy5fcvbpYf&#10;PJUtX52yTj51X7qcccdKOemmZXL0tYtlnCb9VW8Z9aC5AB40+nwR3l8MscV50KhoY0qaqohgK2o4&#10;QcbkpgkIMv7gIlzQoQBBAYY2QBugDSSdDaigr94xEPjffsMS+ev0zbJse63ofaj3QY+XFOszcXdJ&#10;gARIgARIgARIIKYERqAgExrSFB5V39G1R6paOmVnbZtsqWxBRaZGmZlbLQ+vLpGr526Tc1/aJN98&#10;bL2cfscqJF5cZEtjuzKl9tmVLjVeNC5ho/OocSJNpITBVqQxHjeBHDajfSaY209vBtoAbYA2EGoD&#10;/jV+rpx+5wq5dfkOc+/hgwRIgARIgARIgARIgARiRWBUCDKeKNN/wkOdsCyu65BMJFicnVslj68r&#10;kxsX75QL38iDF81GeNFkypcfTpeP37NKTp28XI69fgnCnSCuqKfMeJTTHv+mTRTsQpt0thveMdr8&#10;fAWBMCYKMhwGwY+RAAA6eklEQVS8cvBKG6ANJLcNaFU/VFTSENaPodLfo2t3Sdce9dzkgwRIgARI&#10;gARIgARIgARiQ2AECjKRdmwv5Jh9lwTtgV7T0b1Hmjq6paa1S8qbOqQIyYA3VjTKwoLd8kxmkdy0&#10;uED+9doW+d5TG+Sse1bLCTculUOvXIAEwQtk7OULZcz/FnoCjMk3o4IM3pvS2ja3jMkdoyINS20P&#10;OGHysCbgZMJlHhfaAG0gRjagggzaGIS0fuze1TIlo0TauoPhSv3dhPtPUB+b2zbXQgIkQAIkQAIk&#10;QAIkkCwERpEgo6LM0MqCdvV0Iylwi2SXN8iCbdXyXFaF3LWySK5esE0ufnOr/OXlHPnCw5kQaJYj&#10;eaMmcrThS0aMsfllLrfJfs0yF85EYYaDvxgN/ihcsXoQbWBk2YAVZDQf2dn3psuU9BJp9vPHRBBd&#10;/EUUZJKlg8T9IAESIAESIAESIIF4Exglgkz0GPaiUlMXPGja0KFuhBdNbVuXyQdQAU+aDaVNMmnR&#10;DvnU/Rly+NXqJYMEwOqqrp4xmmNGn40gY0UZrcoErxojzHAQRQa0AdoAbSD5bMDmkDkEXpSfeSBD&#10;HltTKi0UZKK/GXMNJEACJEACJEACJEACPoERJMiEJvP1csaEVrDov55F3+/qHg7Un6YdiYIfW1sq&#10;X35krRx5DQSZy1CV6TKIMkaQCVRP0XLYpvS1fTYhTK6UNp/JgjZAG6ANJI0NmNDVefKWiQvlCw9l&#10;yJPrSlBhqdvePOkhw34UCZAACZAACZAACZBA9ARGuCATWvp6sILMQPFUNnfIfauK5Rx0ug+/Cp4v&#10;l0KMUUHGlMMOhCi510aQcWWyI3we6W+4LDJLciEX2gBtYCTagBVkDp+4SL40ZY08mQlBpqtroLcV&#10;fo8ESIAESIAESIAESIAE9ktgxAoynvgSOgs5MEEm8j73/q17pckZPR+aXUj+e9uynQhZSjezoZrI&#10;8YD/IZkjcgccMAECDUKUxmDA0NvmIQmwhi2ptwwbGdAGaAO0gaSzAROGNldUkPnilLXyRCZClrqc&#10;h4y7z0T2ztzvnZdfIAESIAESIAESIAESIAEQGEGCTOjxiHVaRF2fV6fJvVJBxithWgxB5pYlO+Rs&#10;VF46FJ1vE6YEoWUsEvyOuWKBEWbG6nuEKI2BEDMW4sxY5JDxBBt8l40MaAO0AdpActmAzR925NWL&#10;EM66Tp5cXy7NXcEqS+4uFerJyZ4FCZAACZAACZAACZAACQyUwAgWZFxVpUjSzL7kmgi5aLAIOX2t&#10;v02wE+15yPiCDEqbHnaVCjLqFYNy2PCOGWvFmHEIURo7AWFKV0CUwcBL21g2MqAN0AZoA0lnA3p9&#10;V++YMbjuH3PtYvnWY+vluQ0VCFlygkzwPkNBZqAdDn6PBEiABEiABEiABEgglMCIFWQiJfXt3fT9&#10;CTLBDrKvxPR77I0gsxQeMvetRg4ZK8jAC0YFGS15qmLMOFRYGnsFBJkr0VHXZ4gzKtaYz9nIgDZA&#10;G6ANJI0N6LXdE2TmyXHXL5EfPLlBXsqukLY+gozeVmLtz8luCgmQAAmQAAmQAAmQQKoQGEGCTD+d&#10;2sH0df3vDuaPRIrq2uQmhCx93HjIIIeMJphER3wcwpVMMwMtz0NmLAQZDWUa6z7jcy8nsiAL2gBt&#10;IAlsQK/vB9gQ1bdfv1R++GSWvJxdCUHGC3Pd92Nw95/9rY2fkwAJkAAJkAAJkAAJJC+BJBVkBnfA&#10;CiHITFq0XT56d5q8RQUZiDHqqn4gOuUHXrnQe4YLu2kQY8z7Kxah2c/MezYyoA3QBmgDyWADKsSr&#10;IKPJ24+HIPMjeMhQkBncfZXfJgESIAESIAESIAES2D+BESTI7H9j4/WNnbWtct2CbfLhO1eZKksm&#10;iS/El4OuXIC20HuGEOM1fa3LFtnPsexKNjKgDdAGaAPJYgMH4ppuvCQRtvrOSUvlJ0+tl+kIWWoP&#10;SeobrzsS10sCJEACJEACJEACJJAqBCjI4EirIHPtggI5886VJmRpHIQXbQdDiDkYgow+HzIRTd9D&#10;jDHNLj8YHXc2MqAN0AZoA8ljAyosqSCj3j7vunGZ/OLZDfLapkoKMqnSM+J+kgAJkAAJkAAJkMAw&#10;EaAgYwSZNggy8JC5a5UcjhKnB0J40RnSgyHCaFMxRkOZDoX3jCfSeMvZyIA2QBugDSSfDRyE6/sB&#10;GqKKa/1JNy+X30zbKG/m7Jb27oHkkBmmuzd/hgRIgARIgARIgARIYNQToCBjBZlrIMicCUHmCCvI&#10;6Ayp8YpBO9QJMhBlDgk2+7n7Hp+tJxG5+LZDm6BN0AZGnw2oyKalrzVc9eTJy+X3L22SmXlVFGRG&#10;fZeHO0ACJEACJEACJEACI4sABRkcjx01rXLV/AI5/Q4vZEk74dohP/QqbQuNd8xb8Np4yUCw0fYW&#10;fdb3bGRAG6AN0AaSygZUeNfS1wfDK/LUW5fLH1/aKLMgyHTQQ2Zk9WC4NSRAAiRAAiRAAiQwyglQ&#10;kMEB3A5B5oq5BfKB21YY0cUJMk6EMYKMeslos2KMefbFGifa8JlMaAO0AdrAaLcBFdpVkDkEgsx7&#10;Icj8CYLMbAoyo7y7w80nARIgARIgARIggZFHgIIMjsk2CDKXz8mX90GQ0Y64JuzVjnjIoMIJMirC&#10;XG0bBRmKUrQB2gBtIOlswAgySOirnjLvx33hry9vknlb6SEz8row3CISIAESIAESIAESGN0EKMhY&#10;QeZ/RpBZaTxgDpmIcCQIModdtcg2fd3bnFATXMbXoYzIgzxoA7SB0WoDeo0fB0FGn0+7faX8c8YW&#10;WZhfzZCl0d3f4daTAAmQAAmQAAmQwIgjQEHGCjL/tYLMYVcvRid8sRFiNMFvn2aFGe2oa0WmiN/h&#10;cnKhDdAGaAOj1gZMtT0IMofjPnDGnWly/ut5smRbrXT2sMrSiOvFcINIgARIgARIgARIYBQToCCD&#10;g1eAkKVLZ+cjeeMKiCyLTTsCosxR1yxCW2if9T0aOupH2oHWkfqejQxoA7QB2kBS2YBe2w8ygsxi&#10;+fBdaXLBG3mydDsFmVHc1+GmkwAJkAAJkAAJkMCIJEBBBoclv7pVLp65VU6+ZbmZEVXB5UiIMm+F&#10;IPNWCDLes75nIwPaAG2ANpDsNqBCu+YSU3H+w3enyYVv5MrSHTX0kBmR3RhuFAmQAAmQAAmQAAmM&#10;XgIUZHDstla1oMOdJyfdvNyEKqkgox3yo69dJEdDkDk6KMhg2VvZyIA2QBugDSStDRyFY6uJ3dVT&#10;5iwIMpe8mSvLIch0MWRp9PZ2uOUkQAIkQAIkQAIkMAIJUJCxgoy6pJ8IQeYtKsioJ8y1i+UYdMqP&#10;gRhDQYYiFEU42gBtIHVswAkyKsx/4t7V8t9ZW2VVYS0FmRHYieEmkQAJkAAJkAAJkMBoJkBBBkcv&#10;Xz1k3twqJ92yQjSp71EQY45GO9a2Y+z7o43XjG3X4ZmNDGgDtAHaQNLZgAryWmlPnz95f7pcMbdA&#10;VhfXS9eevRHu97os0vLR3DXgtpMACZAACZAACZAACQwHAQoy1kNmPDxk3g0PmcNVdMEA6xi0Y69f&#10;LG+7bokcqw2vj7XLVaDRz9nIgDZAG6ANJJ8NqPCulfT0+f8eyJCJ8wskfVcDBZnh6JXwN0iABEiA&#10;BEiABEgghQhQkMHBztvdLP9+LVfeccMyU8raiC8qxkxaIm+7fqlpx+nrSd5yNjKgDdAGaAPJawMq&#10;sh129UIjun/6wXS5akG+ZOyCh0xP0BOGnjEp1FfirpIACZAACZAACZBAXAhQkAHWXAgy/3g1R94+&#10;aSnKXS+U44wYg3YDRJgbIMagvR2vj7vBLdfP2MiANkAboA0kow0ci+v/4Ujors+ffShDrl1YIGtK&#10;4CFDQSYuHRGulARIgARIgARIgARSlQAFGSvI/NN6yBwFD5nj4Q3jCTBoN0KM0YbXvct0ORsZ0AZo&#10;A7SBZLQBFeOPQFJ3ff78lLUyackOySxtku6QHDL0kEnVjhP3mwRIgARIgARIgARiRYCCjBVk/vVa&#10;nrzzxuXyVuSQeSc64ce7BjHmeG3wkumzzH3GZ48RGxnQBmgDSWADb8f1/kjkj9Hr/pcfzZSblxbK&#10;hrJmCjKx6nlwPSRAAiRAAiRAAiRAAoYABRkjyLTIP19FDpkbl5mqGifA++Wdpi1FWxZo+j7S8uB3&#10;+DqUGXmQB22ANjC6bEDzib0Vydz1uH11aqZMXlYo2eX0kGG/iQRIgARIgARIgARIILYEKMiAZw4E&#10;mb9NRw4ZeMUcBTd1FWTeZdpStGVeu0nbUvtZYLn7nM+9rMiCLGgDtIFRbAMnQJDRhL4nYB++NnWd&#10;3AZBZiMFmdj2Prg2EiABEiABEiABEiABesioDWypbJZzX96MakqL5EgkcjwBwouKL669G69PvHkZ&#10;ymJ7ogwbGdAGaAO0geS1gRMgxh9zHcR5XO+//tg6uWNFoWyqaJKekBwy7EGQAAmQAAmQAAmQAAmQ&#10;QHQE6CHjBJmXNsnb4B1zFAQZHWipCBNsKsiceIsnyrz75r6fh3+f78mINkAboA2MThtQ78hj4SHz&#10;Llzrv/VEptyzqsgI9xRkoutw8K9JgARIgARIgARIgARCCVCQ8T1kNslx6IAfjaS+RnxBR9xr+nqZ&#10;nHTzcjnpFq+pMOOW85ksaAO0AdpActnAuxGi+rbrl+Bav1y++9QGeSB9l+RVtUjPXq2sxAcJkAAJ&#10;kAAJkAAJkAAJxIYABRlw3FTZIue+slnefj3c1K9d4okvRoTpbe/Bsvegc+61ZfKesM/Dv8/3ofzI&#10;gzxoA7SB0WIDJ0KQeTsEmfdMXiE/eDpLHs4okfxqCjKx6XZwLSRAAiRAAiRAAiRAAo4ABRmQyFZB&#10;Bkl9tbLGsdctNaLLyWxkQBugDdAGUtIGVIA/ftJSOXnySvkRBJlHIMgUQJDZQw8Z9p5IgARIgARI&#10;gARIgARiSICCDGCuL2uSv0CQ0RKnb4OXjIoxp9yqbYWcghnSU7XdgteBdrK+xnI2MqAN0AZoA8ll&#10;A3p9V4H+5FtXyo+f3iCPrtkl26qb+xFkGMYUwz4JV0UCJEACJEACJEACKUWAggwOd2ZJg/z5lS1G&#10;kDkOs6KnTF4up96mDUIMOuTv1YaZ0lPR3MDLiDRYzkYGtAHaAG0guWzgFFzr33GjivIr5afPbJDH&#10;1xbL9pp9CTIUZVKq58SdJQESIAESIAESIIEYEaAgYwWZv0zfghKncFO/YbkRYN4HMca199+2Ut5/&#10;axqWrzIizXvNZ6HfCX6fr3vZkQVZ0AZoA6PNBt4L78gTINDrNf8Xz2XL0+tLpLCuVfZGDFlSMWYP&#10;GkWZGPVLuBoSIAESIAESIAESSBkCFGRUkCltQA6ZLShzvULeecMKef9tq9AgwkB40fYBvP4Alr0P&#10;7b23Y3CF9oHbdZn3ORsZ0AZoA7SB5LGB90GQeRcEmfdDkPnN8xvl+axy2dXQRkEmZbpG3FESIAES&#10;IAESIAESGB4CFGTAOWNXE6os5chJ8JA5AR4yKr4YwcU0FV9WyAetMOPEmg9CpDkNn3+QjQxoA7QB&#10;2kBS2YCK8O/G/UCff/fCJnkpu0JKGzogyPR3Y6Z3zPB0WfgrJEACJEACJEACJJBcBCjI4HiuKmqU&#10;v7y8Rd6DDvi7MSuqIkuvIKOiywo5DTllTkPn/IO3paGtQvMEmdNuX8VGBrQB2gBtIIlsQK/xJ+J+&#10;oNf530OQeRmCTNk+BZnk6hhwb0iABEiABEiABEiABIaHQMoLMpoTYMXOevnzS5vl5JtXmE74aXdA&#10;aDENYgva6Xj9IYgyp5sBR5odeK00y9nIgDZAG6ANJJcNqNh+0s3LjOj+h2kbIciUw0OmvR8PGfWO&#10;oYfM8HRZ+CskQAIkQAIkQAIkkFwEUl6Q2QNBZvnOOnjIbDYVlN5z83L50J0QYO5chZZm2hl4fSaW&#10;6bO3TJ/ZyIA2QBugDSSjDZwOIf49t+i9YJX86aVNMn1TpZQ19heyREEmubpF3BsSIAESIAESIAES&#10;GD4CKS/I9ID1isJ65JDZIprI8WR0wo0Ac1eafPiu1bbp65VYtkrOwHJt+rnX9LtsZEAboA3QBpLF&#10;BvQecMrk5eYaf+70HHkjp1p2t3T1c2dmlaXh67Lwl0iABEiABEiABEgguQikvCDTjb70cggyf0Wn&#10;WxP3nopO+IchsHwYHfGP3t3bPmKXeUJNmnzENn3NRga0AdoAbSB5bOBMeEKeCo9JPaZ/n5Ers/Jq&#10;pLq1ex+CDL1kkqtrxL0hARIgARIgARIggeEhkPKCTGfPXlm6o07+Cg+Z05EvQL1kVIj5yN2r5KMQ&#10;Yc5yzYgzq7F8NZanmeUfxXf0e2xkQBugDdAGkscGVJR/763LzbX9HzNyZHZutdT06yEzPDdr/goJ&#10;kAAJkAAJkAAJkEDyEUh5Qaata48sKqiVc1FlSQUZra501j0QXSDAnGWFl7PQKT/rHrw3y1fLWfqZ&#10;LlPRJuBFw9ehXkXkQR60AdrAaLQB9YB04vw/X82ROXlVFGSSr//DPSIBEiABEiABEiCBhBNIeUGm&#10;pbNHFuTXmLLXH0IiRy15/TEIL6ZBfPkYBJeP3bNKPnavNn2NZfqs7yHS+N91f8NnMqEN0AZoA6Pa&#10;Bs7Ctf8DKHmt1/f/vJYr8/Orpa6tvxwyCb+PcwNIgARIgARIgARIgARGKQEKMvCQmV9Qh6S+OSaZ&#10;72kob/1xCC2fuHe1fAKdcdMgwHziPm36Ot171ve6XL/HRga0AdoAbSBpbODjuO5/EIKMPo9/PU8W&#10;b6uVxo7+csiM0rs/N5sESIAESIAESIAESCDhBCjIdO2V+dvq5G9I6qt5A06/Y4URWj4J0aVvS8ey&#10;DDR9jvQ5l5ELbYA2QBsY7TZwNsQ1Fef1XnDRm3myfGe9NHfuSfgNmxtAAiRAAiRAAiRAAiSQXARS&#10;XpBp7Ngj8/JrjSDzUYQmnYHy1mf7YosKM0FxxgkyHHCN9gEXt582TBugDfRnAyrInH4H7gX3r5ZL&#10;ZubJyp110tLRE7j7a1Wl/h6suJRc3STuDQmQAAmQAAmQAAnEj0DKCzJ1bd0yGwkb/zZ9i8kN82Ek&#10;6v3k/c4DJk3+D4LMpyDQfEqXoenzp9BJ12a+x0YGtAHaAG0gqWzgbHhBfgghrJ96IF0unaWCTC0E&#10;mWDIEgWZ+HVLuGYSIAESIAESIAESSB0CFGRaumVWjifIfBzii3rJfPqBDLR00z5jGt4/qM1b5r3W&#10;7/R+z32fz5aR5Uce5EEboA2MNhv4PwhsZ6LSkl7nL5uzVdKK6qS1i4JM6nSNuKckQAIkQAIkQAIk&#10;MDwEKMgYQaZa/g5BRkOVtHLSZ9EJd+1zD64R0x5aI599yFuur837wPf4upcZWZAFbYA2MJptQEX4&#10;D6PC3mdwjb98br5k7KqX9m6GLA1Pt4S/QgIkQAIkQAIkQAKpQyClBRl1Oq9p7ZaZudXyjxk5CE1C&#10;BaV70uUciC3ajPACMeYcdMo/DzHmnIe9Zfps3tvv8dnjxUYGtAHaQDLYgF73z0KFJd2XifMKJLOk&#10;Qbp6mNQ3dbpG3FMSIAESIAESIAESGB4CKS/IVLV2yhu5VRBkcuX/7tcKSiq+rJXPQ3TxBhZ4jecv&#10;PpwhX9BlD3ufqSCjy8132ciANkAboA0kjQ2c8+BaeEumm/25ev42ySptlG4KMsPTK+GvkAAJkAAJ&#10;kAAJkEAKEUhpQWbP3r1S2dwhr22pRMhSDnLCrEWyXhVe1soXpqDp88PrIMaslS9PWSNfQjPLzWd4&#10;bT5nIwPaAG2ANpBMNqBCzMfvTTfX92sXbJfssibp2ROayJe1lFKop8RdJQESIAESIAESIIE4EUh5&#10;Qaa8sV1e3VxhBJnPYlZUE/V+CYKL19ahZUKMWSdfeWSNfBnti1iurfc7fE0WtAHaAG0gmWxARXit&#10;tKT7dN1CCDLlFGTi1AfhakmABEiABEiABEggpQmkvCBTBkFmBgQZzSHzOcyKfga5A778CDxijACj&#10;zyrGrJOvPorXaF/C6y/5n3siDRsZ0AZoA7SB5LEB9Yb85P2rzfX/+kU7ZFNFi4Q5yAg9ZFK678Sd&#10;JwESIAESIAESIIGYEKAg09QhMxCy9E8IMuqmrskcvwrBRQWYrz4KIQYd8q9pw/uvTF0HUQYCjVmO&#10;z9nIgDZAG6ANJJ0NfAWeMVr6Wu8BNyzeIVsqWwQRriEPCjIx6YNwJSRAAiRAAiRAAiSQ0gRSWpDp&#10;QY+6tKlTpm/ZLf96NddL2otEvV9DJ/zrEF++PjXTew0x5utT0R6DMKPL7HL9jI0MaAO0AdpActmA&#10;CvEavqr3gJuX7JS8qtaU7ihw50mABEiABEiABEiABOJDIOUFmV0NHfLypkr5FzxkNHHvFyHKfANi&#10;zDfQEfeavl4r30T7BgSZrz8WXO6EGz57AhYbGdAGaAOj3wZUYPssBJlv4h4weelOya+mIBOfLgjX&#10;SgIkQAIkQAIkQAKpTSClBZluJAUoqmuTF7PLIchsMW73Ksp8C8LLN23T19q+bd+rKBP+XpexkQFt&#10;gDZAG0gOG1BR7XMPZpjr/u0QZLZRkEntnhL3ngRIgARIgARIgATiRCDlBZmdta0yLatc/v1qDkKT&#10;vNww334coott34FHjGmPZ2J5Jpbb91jm3usyNjKgDdAGaAPJYQPfxPX98w9l4Lq/Tu5ctlN21NBD&#10;Jk59EK6WBEiABEiABEiABFKaAAWZunaZtrFS/vN6HrxiND/MOvnuE5l++97j60Xbd5/obZGWBT/n&#10;61Be5EEetAHawGiyge/gmq/hq9/DveDuFYVSXNs2gI4C0/wOABK/QgIkQAIkQAIkQAIkECBAQaau&#10;A4JMlZz3+laEImWaPCjaCf8+BBjT0DHX9j28/t4TG7DMa0aUMcvYyIA2QBugDSSTDXzXCjLfx73g&#10;3pVFUgLhfv8PCjL7Z8RvkAAJkAAJkAAJkAAJBAmktCDThRwyO2o7ZVo2BJnXtiJfgJfEV4WYHzy5&#10;wWv62okzbhmefcHGfcZnMqEN0AZoA0lhAyq4fwkeMnrtv29VsZQ1dA6g50BBZgCQ+BUSIAESIAES&#10;IAESIAF6yHgEOnv2IFljmzy3oUL+81quyRPzTXTEf/DUBvmhbT96ar38CK912Q+ezpIfPr0B7/Fs&#10;mn5vPRsZ0AZoA7SBJLKBHzy5Xr7yyBpz7b8/bRcFGXabSIAESIAESIAESIAE4kIgpT1kVJDJr2qR&#10;Z9aXyb9fyzF5Yr6NcKQfOuHl6fXyYwgwP8b7Hz2dLT96Bs/PeO9/HHivy9jIgDZAG6ANJIcNqPD+&#10;talr5ce4tj+4epeUN9FDJi49EK6UBEiABEiABEiABFKcQMoLMlshyDytgszrOfJ9zIpqHgQjwjyD&#10;Z7SfoEP+E4gvP3l6o/z0GTw/i/e6DK9/DIGGjQxoA7QB2kBy2cCPILprPjG91k/JKJGqlq5AV0FD&#10;k/ggARIgARIgARIgARIggegJpLwgk2cFmf+8nis/NDljNshPIcj8FGKM17LkZxBkfgZB5mcQYX6q&#10;ggyaLmcjA9oAbYA2kHw28BMIMppPTI/to2tKpLaNgkz03Q2ugQRIgARIgARIgARIIJxASgsyHd17&#10;JHd3szydWSbno+z1jzUvzJNZ8nN0wn8O0eXnz+pztvzimY2m/RyCzM+eg0DzHD7Ds/c5GxnQBmgD&#10;tIFksoGf4R7wTSR51+v/1DWlUhciyLAjQQIkQAIkQAIkQAIkQAKxIUBBxgoy4yHIaGjSj56CAKMi&#10;DASXXzynrzfKL237Od6rEPOL57Pkl89nyy/Nd9jIgDZAG6ANJJMNqLikSd5/9dxGeZyCTGx6G1wL&#10;CZAACZAACZAACZBAHwIpL8jkVDbLU+tK5QKELKl7urqq/xLCy6+M6KKvN6JTvsm0Xz4PcUaXvaCf&#10;Y7mKMmxkQBugDdAGksoGVIzXfGK/wXF9cm2p1NNDht0nEiABEiABEiABEiCBOBCgIANB5snMUrnw&#10;jVwTfqSu6r9GJ/zXEF1+/QJev7ARbROWbbav7WcQZH7NRga0AdoAbSDpbEA9Y36Iktd/eHGjCWml&#10;IBOH3gdXSQIkQAIkQAIkQAIkICktyLQjh8wWFWTWl8pFb+Z5Hi+YGf3ttI3ym2n6nC2/w+vfTdsk&#10;v3ths/wWwowu/41+DqHmt2i/YyMD2gBtgDaQVDbwW4hsP4E4/5dXtshzG8qlvr2b3QUSIAESIAES&#10;IAESIAESiDmBlBdkNlc2GUHmkplbjcii3jG/x6zo79D0+Q8QX/4AQeYP0zbL71WYsZ/5n+t32MiA&#10;NkAboA0khQ2Y6z+u+5ov7O8zcuSFrAoKMjHvenCFJEACJEACJEACJEACSiDFBZke2VjRKE+sK5FL&#10;3tyKGd5N8HrJlj++BJEFTZ//hM75n17cJH98cTMahBn7mftcv8NGBrQB2gBtIDlsQK/tKspoHrF/&#10;vpojL2ZXSAM9ZNhjIgESIAESIAESIAESiAOBlBdksssb5bG1JXIxQpa88KNs+ZMKMS9tkj+bttE8&#10;/+mlzfKnl/H8Mj7TZpaxkQFtgDZAG0gmG/gjrut/gPiu3pL/gSDzMgWZOHQ9uEoSIAESIAESIAES&#10;IIGU95Bp6+6RDRBkpqogMzMPIUmYGUWOmD9DePnLy5vlXNM2mabv//KKNrzWpu/ZyIA2QBugDSSV&#10;DfwZx1MFeBXox7+WI9M3VkjjgDxk9uKeqo0PEiABEiABEiABEiABEhgYgZT2kDGCTEWTTEXZ60tn&#10;bbVhSRuN8HIukjlq+yteaztX23Tb3Hs+e1zYyIA2QBtIEhtQoV1FGfWS0WTvr26upCAzsP4Ev0UC&#10;JEACJEACJEACJDBIAikvyGSpIIOy15fNLsAsb47piP91OoSY6Tmm/Q2v2ciANkAboA2khg381Yrx&#10;ei+4dFa+vJFTJU0dwSpL/XnC0ENmkP0Pfp0ESIAESIAESIAEUp5ASgsyrV1eyNKjCFm6DB3vv0KQ&#10;Ua8Yrazxt+m58ne0f0CU+XtQmJmBQQk+1+/ocv2cjQxoA7QB2kBy2MDfX8H1H03vBf+dUyBv5FKQ&#10;SfmeEgGQAAmQAAmQAAmQQJwIpLwgk1naII9k7IIgs1X+9jLEFnTE/zkDQsyMPDznyb/wWt8bAca1&#10;V/E5mi7Xz9nIgDZAG6ANJIcN/NMI8bnmXvA/CDJvUpCJU/eDqyUBEiABEiABEiABEqAgA0Hm0TW7&#10;5H+z89EJh3cMZkV1YPXvV/Ns09cYaGhz4gs++9dr3nI2MqAN0AZoA8ljA06E1/vBlfPyZXbebmnq&#10;DIYsseNAAiRAAiRAAiRAAiRAArEhQEGm1KuyNAEzof+EB4x2wrXU6XkQXLT9J9ggxPzHtfDP+D6U&#10;FXmQB22ANjAKbcAJ8P9+dYtcs6BA5ubvlmYKMrHpcXAtJEACJEACJEACJEACIQRSXpBZX9Yoj60r&#10;kSswE/pvCDH/Qif8/Ndz5ILXt8h4POtrr+V6DQMM/7VbxmcyoQ3QBmgDSWED/0GpaxXiz3sjRyYt&#10;3iYLtlVLS2cPuw4kQAIkQAIkQAIkQAIkEHMCKS/IaA6ZqWuLjSBznumI58iF6Ihf+MYWuQBtvGk5&#10;aLl+uwCvtQWX8TV50AZoA7SB0W8D50GAPw/i2vg3c+XGJTtk4fYaCjIx73pwhSRAAiRAAiRAAiRA&#10;AkogpQUZnfVcu6sOSX2L5Mq5+fCI8bxfLkJH/KI3c9C2yIWmqUCT57eL3szDZ3iP75nP2MiANkAb&#10;oA0khQ04EV6v7zdBkFm0rZaCDPtLJEACJEACJEACJEACcSGQ8oLMmuI6mZJeLBPnFkBw2QrPlzy5&#10;eGaeXDIz17SLXYMAc7Ftl7y5VS55M9++x3fQcWcjA9oAbYA2MPptwPOQ1Gt/ntwCQWYxBZm4dD64&#10;UhIgARIgARIgARIgAXrIyJrieggyu+Sqedvg9ZKPtlUuRQlsr0GY8RtEGF02U1s+WoF9nYdnNjKg&#10;DdAGaAPJYAOeqJYnl+F6f9uynbJse520MocM+0skQAIkQAIkQAIkQAJxIEAPmV0oe51RIlfP3w7B&#10;BV4v6IRfNnur/BfP2vR1sP1XP0OJ7P/OLrDP+p6NDGgDtAHaQDLYgArxKshfPidf7lpZJCt21lOQ&#10;iUPng6skARIgARIgARIgARKgh4ys2VUvj67ZhfKm2+RSCC2XqNiCjvj/bNPXweaW87mXEVmQBW2A&#10;NpAsNuAJ8PlyBcJY700rllWFDdLaxSpL7DCRAAmQAAmQAAmQAAnEnkDKe8hkQJB5xAoy6vmiHfHL&#10;keD3cnTGTYMgE2z/m4OZU/O5DsAKfOEmWQYj3A8OrGkDtIFUtgEnyEycVyD3I5w1rYiCTOy7Hlwj&#10;CZAACZAACZAACZCAEkhpQaYZeQFWI4fMwxmeh4wbhFyBjvgVyCmjbQJEmd6Wj9dbsdz7fMLc8M+D&#10;3+XrUHbkQR60AdrAyLcB7z5QgDDWbfIQBJl03CPa6CHDHhMJkAAJkAAJkAAJkEAcCFCQKW6Qh9eU&#10;yLULt8sEdMInoDN+JcSWK5FTxjR97bcCvM6XiXg/cZ5+Fv558Lt8HcqOPMiDNkAbGPk24Ilm2+Ta&#10;BdtlCvKLrUGeMQoyceh9cJUkQAIkQAIkQAIkQAL0kElHZ/uRtaUyadFOlL6GwILO+ETMjE5EZ/yq&#10;BTvkqvnatpvZUq/pzKm+38FGBrQB2gBtIMlsQMX2ifN2mHvC1DWlsq6kUdq79rC7QAIkQAIkQAIk&#10;QAIkQAIxJ5DSHjItnd2iOWQeXVsiNy7eidLXEGHgAXP1AoguCyG+wGvmGogv10CIuQbLrrVNw5uu&#10;gWDDRga0AdoAbSC5bECFdxXhb1yyUx5fWyaZpU0UZGLe9eAKSYAESIAESIAESIAElAAFmeI6zILu&#10;kpsgyHhCS75ctzBfrl0EAQaijBNhdFlvK8DrbWxkQBugDdAGkswGVHzXe8HNS3fIU5llsqEMgkw3&#10;PWTYZSIBEiABEiABEiABEog9gdQWZDq6ZXVRnTyCpL43L9lhB1YFcv2ibXBXR4OHzCQMNkyDQKNN&#10;P7te36PDbj5fxEYGtAHaAG0gWWzAE9u3y63LdsqzEGSy+xVk9uKOrI0PEiABEiABEiABEiABEhga&#10;gZQWZJo7emRVYb1MQSWNm5fogApiiwosi3fIjYuCDe7ri7fJDYu9z25YiM8QsnSjPod8j+/JgzZA&#10;G6ANjGYbuN4I8Tvk9mWF8vz6ctkIQaYjoocMBZmhdTv4VyRAAiRAAiRAAiRAAo4ABZlCJPVFJY3J&#10;S3tFlxvhLXMzhJdguwmCzU1Yrp/dpJ9BiAn/Dt+TCW2ANkAbGN02cANEeRWU7lpRJC9mV8jmimbp&#10;6IkUsmQFGeoy7FGRAAmQAAmQAAmQAAkMkUBqCzKdPZJW1CCPopLGrcgXcBM8YFR40dwBt0B4CTZd&#10;5lr4Z3zflxeZkAltgDYwGm3gRggyKrrfvbJIXt5UKVsqWyjIDLGDwT8jARIgARIgARIgARLYNwEK&#10;MhBktLTpbcgXoIMHzSVzC8SXyabt9Jsuc20yvjMZFTi877CRAW2ANkAbSBYbuAmCjN4H7llVJK9s&#10;rpCc3fvxkGEvgwRIgARIgARIgARIgASGSICCjBVkNF/ArSqyoN0KIcZrWKbLIdb0Ltspt/mfhy4P&#10;foevyYY2QBugDYw+GzCiPO4D91GQGWK3gn9GAiRAAiRAAiRAAiQwUAKpLcggqe9qCDKPry2VO5YX&#10;QWjxmoozXsNrLL99uXvP5142ZEEWtAHaQPLZgHpGqhj/QFqxzNhSKbm7W6QzYg6Zgd5m+T0SIAES&#10;IAESIAESIAESiEyAgowVZDSBo4oyKsDcgdd3ura8WO7EMv/9CrwPfs7X5EEboA3QBpLGBm5TMR7X&#10;/IfTS+SNnCrZWtVKQYY9KBIgARIgARIgARIggbgQSGlBpgkeMprU9zF4yGgCRye03IXX+v7ulcVo&#10;u+xzkdyF93fhvT57n7ORAW2ANkAbSCYbuAMekXoveDSjVGblVcu26jbp6tFSSnyQAAmQAAmQAAmQ&#10;AAmQQGwJpLwgs6qo3hdkdFBhxBjkDrgXz/dCeLkHAsw9eNb3+qwCTe97XcZGBrQB2gBtIFls4E4I&#10;Muox+RiSvc/dWiPbayjIxLbbwbWRAAmQAAmQAAmQAAk4AikuyHTLqqI6CDIlnrCCcCRtKr7ct6rQ&#10;JHW8dxXe41nf6/M9+h7CzH0q0pjP2MiANkAboA0kiw2oGKPekZpbbH5+leyobYWHzB72GkiABEiA&#10;BEiABEiABEgg5gRSXpBJgyDzuAoyKrpYoeV+fZ1WKPej3YfEjirM6LL703R5MV57zXzGRga0AdoA&#10;bSBpbEA9JVV4fwKCzAIIMjspyMS848EVkgAJkAAJkAAJkAAJeARSWpBpNlWW6uWJdaUYTKjgUozK&#10;GrvkwdV4Xl2Ehkob+hrLH9KG1w+m6+deM5+xkQFtgDZAG0gaGzAekbjeP5VZKou2VUlhHT1k2GEi&#10;ARIgARIgARIgARKIDwEKMhBknlxXhsEERBaILQ+hPZwB8SVdWxGWea8fxoDrYfNZCZo+63fd9/hM&#10;FrQB2gBtIBlsQD0hVZR/ZkOpLNlRLUX1mkOGIUvx6YJwrSRAAiRAAiRAAiSQ2gQoyECQeSqzDN4v&#10;JTIFZU6nQGh5xDZ9/fCaXTIFzVtWglZqn3u/577PZzKhDdAGaAOj2wbUE1LF9+ezy2R5Ya3samyX&#10;7j3BKkv6mlWXUrvrxL0nARIgARIgARIggdgQSGlBpqmjG2Wv6+RJuKY/DA+ZR9EJfxTCi7apa0rk&#10;UbRHIMbos76fiqobWgpVn93n+hkbGdAGaAO0geSwARVjVHyfBkFmJQSZUgoyseltcC0kQAIkQAIk&#10;QAIkQAJ9CKS4INNlqiw9YQSZIpmKUKWpVox5DAkdtXlCTIl57d6Hf+a+w2cnXPGZtkAboA2MThuY&#10;YgWZF7PLZRUEmTIKMuw6kQAJkAAJkAAJkAAJxIlAigsyvR4yU5AP5jGIMY/DI0bLnT6OvDLaPPGl&#10;xFRiMg3iTMhrfc9GBrQB2gBtIClsQD0lp8JD5uWNFSbpe3ljh/QwZClOXRCulgRIgARIgARIgARS&#10;m0CKCzJelaWnkUNGw5RUWHkCootWXXoCy7Q9jtePr7PL9TM2MqAN0AZoA0lrA+olqfeC6ZsqJaO4&#10;USqaOinIpHY/iXtPAiRAAiRAAiRAAnEjQEGmuEGeWV8uj6ED/iTEF9MgxIQ2u9x9zudeVmRBFrQB&#10;2kAS2YDeC56AZ+SMzbtlza5GqWymIBO3HghXTAIkQAIkQAIkQAIpToCCDASZZzeUmzCkp5FLRr1l&#10;2MiANkAboA2kpg2oGPMUwlVf27Jb1pVQkEnxPhJ3nwRIgARIgARIgATiSiClBZlmVFlKL66X5zYg&#10;PAkzvM+sL5Nn4S2z3wYBR0Wc/X5vIOvid8iRNkAboA2MGBtQMeaZzHJ5I6dK1pc2ye6WLunZyzLX&#10;ce2JcOUkQAIkQAIkQAIkkKIEKMgU1xlBRkOVnoPIEt6exzLTsmzD6xeyKkzzP3Pf4TOZ0AZoA7SB&#10;UW0Dz8BL8jkIZDNzqyWrrFmqKMikaPeIu00CJEACJEACJEAC8SdAQQYeMiq2PIVwJX1+IUKbhmXT&#10;sitM08+nofqGthdQFpWNDGgDtAHaQPLYwLMQ6PVeMHtrtWSXN0t1a5fsoYdM/Hsj/AUSIAESIAES&#10;IAESSEECKS/IZECQUZHlmQ2l8sLGXrHFE130fbm8ZFqFad4yT5B5EYIMGxnQBmgDtIHksYHnIcio&#10;CD8XgswmCDK1FGRSsGvEXSYBEiABEiABEiCB4SGQ2oJMZzeqaNRDVEHumKxSeXETBhUoddrbIMJg&#10;2cvaIMRo0/cvbdLllUagccv53MuILMiCNkAbGK02MC2rTF6C2D4vv1o2V7ZIXVs3PWSGpz/CXyEB&#10;EiABEiABEiCBlCOQ8oLMWggyOnB4Hp3wlyG0vAyhpbdVyCtYpm06xJdXVIAx3/G+p+91ORsZ0AZo&#10;A7SB5LCBl+Ad8wrCUxcUVEvO7happyCTch0j7jAJkAAJkAAJkAAJDBeB1BZkUGVpbUmDEVymYUZ0&#10;+ubKPm0GhBdtr9rn4Hfccv2MjQxoA7QB2sDotwEVY2ZsrJRF22okr6pFGtqZQ2a4OiT8HRIgARIg&#10;ARIgARJINQIpL8isK2mU6Zt2I2wJnXAIMq/6bbd9XYFnr71mPtPl3mev4ZmNDGgDtAHaQPLYwHSI&#10;Ma/inrBke63kV7dKI4R7JvVNta4R95cESIAESIAESIAEhodASgsyTe09klnSZASWl7M9scUNrF7f&#10;UiWvb8H7LRBibNP3uvy1zdq812xkQBugDdAGkscGZkCM0Wv8sh31sq22XZo6e2Qv/vFBAiRAAiRA&#10;AiRAAiRAArEmkNKCTIMVZHQwNX2jJ7C8YdubOVWi7Y2cykCzy9z3zOdsZEAboA3QBpLFBlSY13vB&#10;ip31srOuXVq69lCQiXXPg+sjARIgARIgARIgARIwBFJakKlr8zxkVHjRTvjM3Co2MqAN0AZoAyls&#10;A6/BE1LvCasK66Wovl1ajSDDBwmQAAmQAAmQAAmQAAnEnkBKCzK1rd2iOWSMIINO+Kw8CDKu7WtA&#10;MpDvpPCAhsIWhT3aAG1gtNqAhqZSkIl9Z4NrJAESIAESIAESIAES6EuAggwEGR04vJbjCTJsZEAb&#10;oA3QBlLXBt7AvUDvCauK6CHDThMJkAAJkAAJkAAJkEB8CaS0IKMhS+tLm2R2XrW8iQ74nK3VbGRA&#10;G6AN0AZS2AZUjNF7wuriBilu6JDW7n2HLGk4E0Oa4ttR4dpJgARIgARIgARIIFkJpLQgUw9BJqus&#10;WeZurYFnTLXMy69hIwPaAG2ANpDCNqBijN4TMnY1yq7GDmmjIJOs/R/uFwmQAAmQAAmQAAkknEDq&#10;CjKY0qxDDpnssiaZj8GHescsKKhhIwPaAG2ANpDCNjAX9wK9J6wtaZCSxnZphyDDBwmQAAmQAAmQ&#10;AAmQAAnEgwAFGQgyC3U2GJ3wRRiEsJEBbYA2QBtIXRuYj3uB3hMyIciUUpCJR7+D6yQBEiABEiAB&#10;EiABErAEUlaQ2Ws9ZDaWN8viglpZgA74km21bGRAG6AN0AZS2AZUjNF7wobSRimHINNBDxl2mEiA&#10;BEiABEiABEiABOJEIOUFmU0QZJZsq5OF6IAv3V7HRga0AdoAbSCFbWAR7gV6T8gqbZbKpk7p6mbK&#10;3jj1P7haEiABEiABEiABEkh5AikvyGyuaDaDr0WYEV62o46NDGgDtAHaQArbwGLcC/SekF3WIrub&#10;u6W7J+X7CQRAAiRAAiRAAiRAAiQQJwIpK8jswaRnbWuXqCCjQszi7bWyfGcdGxnQBmgDtIEUtoEl&#10;uBfoPUHDWatbIMgwp2+cuh9cLQmQAAmQAAmQAAmQQJILMupqHtndvAeKTE1rp2ypbDKDr6U7amVF&#10;YR0bGdAGaAO0gRS2Ab0X6D1hU0WT1LR0id4r+CABEiABEiABEiABEiCBeBBIeUEmB4LMSp0NRid8&#10;FQYhbGRAG6AN0AZS1wb0XqD3hC3wnqxp6aQgE4+eB9dJAiRAAiRAAiRAAiRgCCSpIOM8Y/btIVML&#10;D5ncymZJK6w3HfDVRfVsZEAboA3QBlLYBvReoPeEnMoWeFF2S8+AHWT6v9+wv0ECJEACJEACJEAC&#10;JEACkQikrCDTbUOWcnc3m8GXzoinF9ezkQFtgDZAG0hhG9B7gd4Tcne3SG1bDwUZ9p1IgARIgARI&#10;gARIgATiRiBJBRnHq/8Zyy4IMtVt8JCpapb0XfWSVlQnGXhmIwPaAG2ANpC6NqD3AhXnt1a1SH17&#10;jzCFTNz6H1wxCZAACZAACZAACaQ8gZQXZPIgyGTsajAzomvwzEYGtAHaAG0gdW1A7wUZxQ2SX9Uq&#10;DRRkUr6TRAAkQAIkQAIkQAIkEE8CKS3I1LR1mVnQtbsaJaOoQdbhmY0MaAO0AdpA6tqA3gvWFjdK&#10;QVUbBZl49j64bhIgARIgARIgARIggWRN6juwkCUVZPIhyGSWNKID3iDr8cxGBrQB2gBtIHVtQO8F&#10;mRDnt1W3SmNHt+xhR4EESIAESIAESIAESIAE4kQg5T1kCqpbZH1pI0SZBtmAZzYyoA3QBmgDqWsD&#10;6xC6qoLc9ppWaYIgM+AiS3G6SXO1JEACJEACJEACJEACyUsghQWZPaIeMtvQ6d5Q1mREmSw8s5EB&#10;bYA2QBtIXRvIVGEe94KdtW3SDEGGikzydoC4ZyRAAiRAAiRAAiSQaAIUZGraJKu82XTAs/HMRga0&#10;AdoAbSB1bWC9CvO4FxTWtktLRw8FmUT3Uvj7JEACJEACJEACJJDEBFJWkOncs0dq27tkO2ZBN1bo&#10;4KNJNuGZjQxoA7QB2kDq2kAW7gUbIcgU1bVLayczyCRx/4e7RgIkQAIkQAIkQAIJJ5DygswOCDI6&#10;+NIO+GY8s5EBbYA2QBtIXRtw4nxxPQSZLgoyCe+lcANIgARIgARIgARIIIkJpLwgsxOzoJsrWyDK&#10;tMgWPLORAW2ANkAbSF0bUI9JvSfsauiAIMOUvknc/+GukQAJkAAJkAAJkEDCCaS8IFMIQSZndyuE&#10;mFbJxTMbGdAGaAO0gdS1ARVj9J5Q0tgpbd0UZBLeS+EGkAAJkAAJkAAJkEASE0hJQUa72JpDpg45&#10;ZIrglp5b1Wo64Hl4ZiMD2gBtgDaQujaQs7vF3BNKmzqkvYchS0nc/+GukQAJkAAJkAAJkEDCCVCQ&#10;gSCzFZ1vnRHPxzMbGdAGaAO0gdS1gTwIMnpPKIcg00FBJuGdFG4ACZAACZAACZAACSQzgZQXZIob&#10;2iW/utV0wAvwzEYGtAHaAG0gdW1ga1WLuSdUNHVKZw9DlpK5A8R9IwESIAESIAESIIFEE0hpQaa+&#10;rUtKIMiYwRcEme14ZiMD2gBtgDaQfDawDdf38BZ+nPXzfAgyek+opCCT6P4Jf58ESIAESIAESIAE&#10;kp5ASgoyelS74IreAEGmDILMjhpv8LETz2xkQBugDdAGks8GduAaH97Cj7N+vg2CjN4PdkOQ6aKH&#10;TNJ3griDJEACJEACJEACJJBIAikvyJQ3tkthrTf40Gc2MqAN0AZoA8lnA5FEtvDjvBP3gO01LbID&#10;z1XNFGQS2Tnhb5MACZAACZAACZBAKhBISUFGswIYDxlUWdLEjUX1bVJY12ae2ciANkAboA0knw0U&#10;1kFk6qcFj/dO/Q7uBdWtEGT2MIdMKnSEuI8kQAIkQAIkQAIkkCgCKS7IdEs5ZkE1sW8hWhEbGdAG&#10;aAO0geSygXoV3bXhOl8XuXmfe22nfgfP1a1dFGQS1TPh75IACZAACZAACZBAihBIaUGmsb1bKlSQ&#10;aURHHE2f2ciANkAboA0kiQ00YD8grrhWVIdrfYQW/p3i+k6pae2WbnrIpEhXiLtJAiRAAiRAAiRA&#10;AokhkLKCTCdClhoRslTZ3CG7kEemGE2f2ciANkAboA0khw2U4JqulfS0ldpn976/513wpCmBkFNH&#10;QSYxvRL+KgmQAAmQAAmQAAmkEAEKMhBkShrbIMS0mWc2MqAN0AZoA8lhA6W4ppdBlOlt+j5S6/2O&#10;Cjdl8Jasb6OHTAr1hbirJEACJEACJEACJJAQAikuyHTDQ6YTIox6yagww0YGtAHaAG0gWWygFNf0&#10;wbQyJHnXfS9Fyeu69h6GLCWkW8IfJQESIAESIAESIIHUIZDygoyWNi1r7ESn3XtmIwPaAG2ANpCa&#10;NlDe1AUxpkvKmruknoJM6vSEuKckQAIkQAIkQAIkkCACqSnIoJJpZ/ceaUJS3+qWTqnEbGgFmj6z&#10;kQFtgDZAG0gOG9DregW8Xgba1GOyXP8Gzw24P/QwqW+Cuib8WRIgARIgARIgARJIDQIpL8jUQJDZ&#10;jc63dsT1mY0MaAO0AdpAMtlAB67rA2+VEHD0+1qFj4JManSEuJckQAIkQAIkQAIkkCgCfQQZLiAB&#10;EiABEiABEiABEiABEiABEiABEiABEiABEiABEiABEiABEiABEiABEiABEiABEiCBpCTw/6+Ekdb3&#10;eD/CAAAAAElFTkSuQmCCUEsDBBQABgAIAAAAIQAS0kHP4wAAAAwBAAAPAAAAZHJzL2Rvd25yZXYu&#10;eG1sTI/BTsMwDIbvSLxDZCRuW1pKyihNp2kCTtMkNqSJm9d4bbUmqZqs7d6e7AQ3W/70+/vz5aRb&#10;NlDvGmskxPMIGJnSqsZUEr73H7MFMOfRKGytIQlXcrAs7u9yzJQdzRcNO1+xEGJchhJq77uMc1fW&#10;pNHNbUcm3E621+jD2ldc9TiGcN3ypyhKucbGhA81drSuqTzvLlrC54jjKonfh835tL7+7MX2sIlJ&#10;yseHafUGzNPk/2C46Qd1KILT0V6McqyVMBPJc0AliFQAuwFRkqbAjmESyesL8CLn/0sU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OY5fTcgMAAEwPAAAOAAAA&#10;AAAAAAAAAAAAADoCAABkcnMvZTJvRG9jLnhtbFBLAQItAAoAAAAAAAAAIQB4+r4CljoEAJY6BAAU&#10;AAAAAAAAAAAAAAAAANgFAABkcnMvbWVkaWEvaW1hZ2UxLnBuZ1BLAQItABQABgAIAAAAIQAS0kHP&#10;4wAAAAwBAAAPAAAAAAAAAAAAAAAAAKBABABkcnMvZG93bnJldi54bWxQSwECLQAUAAYACAAAACEA&#10;qiYOvrwAAAAhAQAAGQAAAAAAAAAAAAAAAACwQQQAZHJzL19yZWxzL2Uyb0RvYy54bWwucmVsc1BL&#10;BQYAAAAABgAGAHwBAACjQ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69213;height:94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fxwAAAANoAAAAPAAAAZHJzL2Rvd25yZXYueG1sRI/BasMw&#10;EETvgfyD2EBvsdwY2uBGCa2pIdem+YCNtLXdWisjqbb791UgkOMwM2+Y3WG2vRjJh86xgscsB0Gs&#10;nem4UXD+rNdbECEiG+wdk4I/CnDYLxc7LI2b+IPGU2xEgnAoUUEb41BKGXRLFkPmBuLkfTlvMSbp&#10;G2k8Tglue7nJ8ydpseO00OJAVUv65/RrFfS1Jro8v09vdSi+R1fZQjur1MNqfn0BEWmO9/CtfTQK&#10;NnC9km6A3P8DAAD//wMAUEsBAi0AFAAGAAgAAAAhANvh9svuAAAAhQEAABMAAAAAAAAAAAAAAAAA&#10;AAAAAFtDb250ZW50X1R5cGVzXS54bWxQSwECLQAUAAYACAAAACEAWvQsW78AAAAVAQAACwAAAAAA&#10;AAAAAAAAAAAfAQAAX3JlbHMvLnJlbHNQSwECLQAUAAYACAAAACEAIYy38cAAAADaAAAADwAAAAAA&#10;AAAAAAAAAAAHAgAAZHJzL2Rvd25yZXYueG1sUEsFBgAAAAADAAMAtwAAAPQCAAAAAA==&#10;">
                  <v:imagedata r:id="rId9" o:title=""/>
                </v:shape>
                <v:rect id="Rettangolo 3" o:spid="_x0000_s1028" style="position:absolute;left:27849;top:34671;width:40957;height:1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/vzxAAAANoAAAAPAAAAZHJzL2Rvd25yZXYueG1sRI9Ba8JA&#10;FITvBf/D8gRvdaMBramrmEJBhR60RXp8ZJ9JMPs2ZlcT/fVuQehxmJlvmPmyM5W4UuNKywpGwwgE&#10;cWZ1ybmCn+/P1zcQziNrrCyTghs5WC56L3NMtG15R9e9z0WAsEtQQeF9nUjpsoIMuqGtiYN3tI1B&#10;H2STS91gG+CmkuMomkiDJYeFAmv6KCg77S9Gwdd4Wp/vbert9phuNr9pzIdZrNSg363eQXjq/H/4&#10;2V5rBTH8XQk3QC4eAAAA//8DAFBLAQItABQABgAIAAAAIQDb4fbL7gAAAIUBAAATAAAAAAAAAAAA&#10;AAAAAAAAAABbQ29udGVudF9UeXBlc10ueG1sUEsBAi0AFAAGAAgAAAAhAFr0LFu/AAAAFQEAAAsA&#10;AAAAAAAAAAAAAAAAHwEAAF9yZWxzLy5yZWxzUEsBAi0AFAAGAAgAAAAhAG2n+/PEAAAA2gAAAA8A&#10;AAAAAAAAAAAAAAAABwIAAGRycy9kb3ducmV2LnhtbFBLBQYAAAAAAwADALcAAAD4AgAAAAA=&#10;" filled="f" stroked="f">
                  <v:textbox inset="1.02mm,1.02mm,1.02mm,1.02mm">
                    <w:txbxContent>
                      <w:p w14:paraId="3CEEE8D9" w14:textId="77777777" w:rsidR="001452A3" w:rsidRDefault="00ED6D47">
                        <w:pPr>
                          <w:overflowPunct w:val="0"/>
                          <w:jc w:val="right"/>
                        </w:pPr>
                        <w:r>
                          <w:rPr>
                            <w:rFonts w:ascii="Cambria" w:hAnsi="Cambria"/>
                            <w:b/>
                            <w:bCs/>
                            <w:color w:val="244061"/>
                            <w:sz w:val="66"/>
                            <w:szCs w:val="66"/>
                          </w:rPr>
                          <w:t xml:space="preserve">Settore Istruzione </w:t>
                        </w:r>
                      </w:p>
                      <w:p w14:paraId="3467A9BF" w14:textId="77777777" w:rsidR="001452A3" w:rsidRDefault="00ED6D47">
                        <w:pPr>
                          <w:overflowPunct w:val="0"/>
                          <w:jc w:val="right"/>
                        </w:pPr>
                        <w:r>
                          <w:rPr>
                            <w:rFonts w:ascii="Cambria" w:hAnsi="Cambria"/>
                            <w:b/>
                            <w:bCs/>
                            <w:color w:val="244061"/>
                            <w:sz w:val="66"/>
                            <w:szCs w:val="66"/>
                          </w:rPr>
                          <w:t>Tecnica</w:t>
                        </w:r>
                      </w:p>
                    </w:txbxContent>
                  </v:textbox>
                </v:rect>
                <v:rect id="Rettangolo 4" o:spid="_x0000_s1029" style="position:absolute;left:5180;top:61322;width:24084;height:4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mOHxAAAANoAAAAPAAAAZHJzL2Rvd25yZXYueG1sRI9Ba8JA&#10;FITvBf/D8gRvdaOWqtFVjCDUQg9VEY+P7DMJZt/G7Gqiv75bKPQ4zMw3zHzZmlLcqXaFZQWDfgSC&#10;OLW64EzBYb95nYBwHlljaZkUPMjBctF5mWOsbcPfdN/5TAQIuxgV5N5XsZQuzcmg69uKOHhnWxv0&#10;QdaZ1DU2AW5KOYyid2mw4LCQY0XrnNLL7mYUfA3H1fXZJN5+npPt9pSM+DgdKdXrtqsZCE+t/w//&#10;tT+0gjf4vRJugFz8AAAA//8DAFBLAQItABQABgAIAAAAIQDb4fbL7gAAAIUBAAATAAAAAAAAAAAA&#10;AAAAAAAAAABbQ29udGVudF9UeXBlc10ueG1sUEsBAi0AFAAGAAgAAAAhAFr0LFu/AAAAFQEAAAsA&#10;AAAAAAAAAAAAAAAAHwEAAF9yZWxzLy5yZWxzUEsBAi0AFAAGAAgAAAAhAOJOY4fEAAAA2gAAAA8A&#10;AAAAAAAAAAAAAAAABwIAAGRycy9kb3ducmV2LnhtbFBLBQYAAAAAAwADALcAAAD4AgAAAAA=&#10;" filled="f" stroked="f">
                  <v:textbox inset="1.02mm,1.02mm,1.02mm,1.02mm">
                    <w:txbxContent>
                      <w:p w14:paraId="60DE5B70" w14:textId="77777777" w:rsidR="001452A3" w:rsidRDefault="00ED6D47">
                        <w:pPr>
                          <w:overflowPunct w:val="0"/>
                          <w:jc w:val="center"/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FFFFFF"/>
                            <w:sz w:val="60"/>
                            <w:szCs w:val="60"/>
                          </w:rPr>
                          <w:t>LINEE GUIDA</w:t>
                        </w:r>
                      </w:p>
                    </w:txbxContent>
                  </v:textbox>
                </v:rect>
                <v:rect id="Rettangolo 5" o:spid="_x0000_s1030" style="position:absolute;left:32932;top:69343;width:35871;height:15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sYcxAAAANoAAAAPAAAAZHJzL2Rvd25yZXYueG1sRI9Ba8JA&#10;FITvBf/D8gRvdaPSqtFVjCDUQg9VEY+P7DMJZt/G7Gqiv75bKPQ4zMw3zHzZmlLcqXaFZQWDfgSC&#10;OLW64EzBYb95nYBwHlljaZkUPMjBctF5mWOsbcPfdN/5TAQIuxgV5N5XsZQuzcmg69uKOHhnWxv0&#10;QdaZ1DU2AW5KOYyid2mw4LCQY0XrnNLL7mYUfA3H1fXZJN5+npPt9pSM+DgdKdXrtqsZCE+t/w//&#10;tT+0gjf4vRJugFz8AAAA//8DAFBLAQItABQABgAIAAAAIQDb4fbL7gAAAIUBAAATAAAAAAAAAAAA&#10;AAAAAAAAAABbQ29udGVudF9UeXBlc10ueG1sUEsBAi0AFAAGAAgAAAAhAFr0LFu/AAAAFQEAAAsA&#10;AAAAAAAAAAAAAAAAHwEAAF9yZWxzLy5yZWxzUEsBAi0AFAAGAAgAAAAhAI0CxhzEAAAA2gAAAA8A&#10;AAAAAAAAAAAAAAAABwIAAGRycy9kb3ducmV2LnhtbFBLBQYAAAAAAwADALcAAAD4AgAAAAA=&#10;" filled="f" stroked="f">
                  <v:textbox inset="1.02mm,1.02mm,1.02mm,1.02mm">
                    <w:txbxContent>
                      <w:p w14:paraId="7845133F" w14:textId="28C9E07F" w:rsidR="001452A3" w:rsidRDefault="00ED6D47">
                        <w:pPr>
                          <w:overflowPunct w:val="0"/>
                          <w:jc w:val="center"/>
                        </w:pPr>
                        <w:r>
                          <w:rPr>
                            <w:rFonts w:ascii="Impact" w:hAnsi="Impact"/>
                            <w:color w:val="244061"/>
                            <w:sz w:val="200"/>
                            <w:szCs w:val="200"/>
                          </w:rPr>
                          <w:t>202</w:t>
                        </w:r>
                        <w:r w:rsidR="00651283">
                          <w:rPr>
                            <w:rFonts w:ascii="Impact" w:hAnsi="Impact"/>
                            <w:color w:val="244061"/>
                            <w:sz w:val="200"/>
                            <w:szCs w:val="200"/>
                          </w:rPr>
                          <w:t>4</w:t>
                        </w:r>
                      </w:p>
                    </w:txbxContent>
                  </v:textbox>
                </v:rect>
                <v:rect id="Rettangolo 6" o:spid="_x0000_s1031" style="position:absolute;left:27849;top:47696;width:40957;height:1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FhrxQAAANoAAAAPAAAAZHJzL2Rvd25yZXYueG1sRI9Ba8JA&#10;FITvhf6H5Qm9NRsVtKZuQiMUtNBDrYjHR/aZhGbfxuxqor++WxB6HGbmG2aZDaYRF+pcbVnBOIpB&#10;EBdW11wq2H2/P7+AcB5ZY2OZFFzJQZY+Piwx0bbnL7psfSkChF2CCirv20RKV1Rk0EW2JQ7e0XYG&#10;fZBdKXWHfYCbRk7ieCYN1hwWKmxpVVHxsz0bBZ+TeXu69bm3H8d8sznkU94vpko9jYa3VxCeBv8f&#10;vrfXWsEM/q6EGyDTXwAAAP//AwBQSwECLQAUAAYACAAAACEA2+H2y+4AAACFAQAAEwAAAAAAAAAA&#10;AAAAAAAAAAAAW0NvbnRlbnRfVHlwZXNdLnhtbFBLAQItABQABgAIAAAAIQBa9CxbvwAAABUBAAAL&#10;AAAAAAAAAAAAAAAAAB8BAABfcmVscy8ucmVsc1BLAQItABQABgAIAAAAIQB90FhrxQAAANoAAAAP&#10;AAAAAAAAAAAAAAAAAAcCAABkcnMvZG93bnJldi54bWxQSwUGAAAAAAMAAwC3AAAA+QIAAAAA&#10;" filled="f" stroked="f">
                  <v:textbox inset="1.02mm,1.02mm,1.02mm,1.02mm">
                    <w:txbxContent>
                      <w:p w14:paraId="34231CDE" w14:textId="77777777" w:rsidR="005D61C7" w:rsidRPr="00A441DA" w:rsidRDefault="00ED6D47">
                        <w:pPr>
                          <w:overflowPunct w:val="0"/>
                          <w:jc w:val="right"/>
                          <w:rPr>
                            <w:rFonts w:ascii="Calibri" w:hAnsi="Calibri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</w:pPr>
                        <w:r w:rsidRPr="004D07E1">
                          <w:rPr>
                            <w:rFonts w:ascii="Calibri" w:hAnsi="Calibri"/>
                            <w:color w:val="244061"/>
                            <w:sz w:val="26"/>
                            <w:szCs w:val="26"/>
                          </w:rPr>
                          <w:t xml:space="preserve"> </w:t>
                        </w:r>
                        <w:r w:rsidRPr="00A441DA">
                          <w:rPr>
                            <w:rFonts w:ascii="Calibri" w:hAnsi="Calibri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 xml:space="preserve">Corso di Formazione ALLENATORI FITRI – </w:t>
                        </w:r>
                        <w:r w:rsidR="00CC020F" w:rsidRPr="00A441DA">
                          <w:rPr>
                            <w:rFonts w:ascii="Calibri" w:hAnsi="Calibri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>secondo</w:t>
                        </w:r>
                        <w:r w:rsidRPr="00A441DA">
                          <w:rPr>
                            <w:rFonts w:ascii="Calibri" w:hAnsi="Calibri"/>
                            <w:b/>
                            <w:bCs/>
                            <w:color w:val="244061"/>
                            <w:sz w:val="26"/>
                            <w:szCs w:val="26"/>
                          </w:rPr>
                          <w:t xml:space="preserve"> livello</w:t>
                        </w:r>
                      </w:p>
                      <w:p w14:paraId="341A5BAC" w14:textId="77777777" w:rsidR="005D61C7" w:rsidRDefault="005D61C7">
                        <w:pPr>
                          <w:overflowPunct w:val="0"/>
                          <w:jc w:val="right"/>
                          <w:rPr>
                            <w:rFonts w:ascii="Calibri" w:hAnsi="Calibri"/>
                            <w:color w:val="244061"/>
                            <w:sz w:val="26"/>
                            <w:szCs w:val="26"/>
                          </w:rPr>
                        </w:pPr>
                      </w:p>
                      <w:p w14:paraId="602D2210" w14:textId="7CD60EED" w:rsidR="005D61C7" w:rsidRDefault="00A441DA" w:rsidP="005D61C7">
                        <w:pPr>
                          <w:jc w:val="center"/>
                          <w:rPr>
                            <w:rFonts w:ascii="Tw Cen MT" w:hAnsi="Tw Cen MT" w:cs="Tahom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w Cen MT" w:hAnsi="Tw Cen MT" w:cs="Tahoma"/>
                            <w:sz w:val="22"/>
                            <w:szCs w:val="22"/>
                          </w:rPr>
                          <w:t xml:space="preserve">       </w:t>
                        </w:r>
                        <w:r w:rsidR="005D61C7" w:rsidRPr="00A441DA">
                          <w:rPr>
                            <w:rFonts w:ascii="Tw Cen MT" w:hAnsi="Tw Cen MT" w:cs="Tahoma"/>
                            <w:color w:val="365F91" w:themeColor="accent1" w:themeShade="BF"/>
                            <w:sz w:val="22"/>
                            <w:szCs w:val="22"/>
                          </w:rPr>
                          <w:t xml:space="preserve">dal 09 al 23 </w:t>
                        </w:r>
                        <w:r w:rsidR="005D61C7" w:rsidRPr="00AE7544">
                          <w:rPr>
                            <w:rFonts w:ascii="Tw Cen MT" w:hAnsi="Tw Cen MT" w:cs="Tahoma"/>
                            <w:color w:val="365F91" w:themeColor="accent1" w:themeShade="BF"/>
                            <w:sz w:val="22"/>
                            <w:szCs w:val="22"/>
                          </w:rPr>
                          <w:t xml:space="preserve">aprile e dal </w:t>
                        </w:r>
                        <w:r w:rsidR="005D61C7" w:rsidRPr="00A441DA">
                          <w:rPr>
                            <w:rFonts w:ascii="Tw Cen MT" w:hAnsi="Tw Cen MT" w:cs="Tahoma"/>
                            <w:color w:val="365F91" w:themeColor="accent1" w:themeShade="BF"/>
                            <w:sz w:val="22"/>
                            <w:szCs w:val="22"/>
                          </w:rPr>
                          <w:t>5 al 27 settembre 2024</w:t>
                        </w:r>
                        <w:r w:rsidR="005D61C7">
                          <w:rPr>
                            <w:rFonts w:ascii="Tw Cen MT" w:hAnsi="Tw Cen MT" w:cs="Tahoma"/>
                            <w:sz w:val="22"/>
                            <w:szCs w:val="22"/>
                          </w:rPr>
                          <w:tab/>
                        </w:r>
                        <w:r w:rsidR="005D61C7">
                          <w:rPr>
                            <w:rFonts w:ascii="Tw Cen MT" w:hAnsi="Tw Cen MT" w:cs="Tahoma"/>
                            <w:sz w:val="22"/>
                            <w:szCs w:val="22"/>
                          </w:rPr>
                          <w:tab/>
                        </w:r>
                      </w:p>
                      <w:p w14:paraId="61FD5FEB" w14:textId="1E0C7D3C" w:rsidR="005D61C7" w:rsidRPr="00A441DA" w:rsidRDefault="005D61C7" w:rsidP="005D61C7">
                        <w:pPr>
                          <w:jc w:val="center"/>
                          <w:rPr>
                            <w:rFonts w:ascii="Tw Cen MT" w:hAnsi="Tw Cen MT" w:cs="Tahoma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A441DA">
                          <w:rPr>
                            <w:rFonts w:ascii="Tw Cen MT" w:hAnsi="Tw Cen MT" w:cs="Tahoma"/>
                            <w:b/>
                            <w:bCs/>
                            <w:sz w:val="22"/>
                            <w:szCs w:val="22"/>
                          </w:rPr>
                          <w:t>in modalità Online</w:t>
                        </w:r>
                      </w:p>
                      <w:p w14:paraId="3C8456A8" w14:textId="77777777" w:rsidR="005D61C7" w:rsidRDefault="005D61C7" w:rsidP="005D61C7">
                        <w:pPr>
                          <w:ind w:left="3540" w:firstLine="708"/>
                          <w:jc w:val="center"/>
                          <w:rPr>
                            <w:rFonts w:ascii="Tw Cen MT" w:hAnsi="Tw Cen MT" w:cs="Tahoma"/>
                            <w:sz w:val="22"/>
                            <w:szCs w:val="22"/>
                          </w:rPr>
                        </w:pPr>
                      </w:p>
                      <w:p w14:paraId="72086491" w14:textId="77777777" w:rsidR="00A441DA" w:rsidRPr="004B3D69" w:rsidRDefault="00A441DA" w:rsidP="00A441DA">
                        <w:pPr>
                          <w:jc w:val="center"/>
                          <w:rPr>
                            <w:rFonts w:ascii="Tw Cen MT" w:hAnsi="Tw Cen MT" w:cs="Tahoma"/>
                            <w:color w:val="365F91" w:themeColor="accent1" w:themeShade="BF"/>
                            <w:sz w:val="22"/>
                            <w:szCs w:val="22"/>
                          </w:rPr>
                        </w:pPr>
                        <w:r w:rsidRPr="004B3D69">
                          <w:rPr>
                            <w:rFonts w:ascii="Tw Cen MT" w:hAnsi="Tw Cen MT" w:cs="Tahoma"/>
                            <w:color w:val="365F91" w:themeColor="accent1" w:themeShade="BF"/>
                            <w:sz w:val="22"/>
                            <w:szCs w:val="22"/>
                          </w:rPr>
                          <w:t xml:space="preserve">dal 4 al 6 ottobre 2024 </w:t>
                        </w:r>
                      </w:p>
                      <w:p w14:paraId="47070117" w14:textId="77777777" w:rsidR="00A441DA" w:rsidRDefault="00A441DA" w:rsidP="00A441DA">
                        <w:pPr>
                          <w:jc w:val="center"/>
                          <w:rPr>
                            <w:rFonts w:ascii="Tw Cen MT" w:hAnsi="Tw Cen MT" w:cs="Tahoma"/>
                            <w:sz w:val="22"/>
                            <w:szCs w:val="22"/>
                          </w:rPr>
                        </w:pPr>
                        <w:r w:rsidRPr="004B3D69">
                          <w:rPr>
                            <w:rFonts w:ascii="Tw Cen MT" w:hAnsi="Tw Cen MT" w:cs="Tahoma"/>
                            <w:b/>
                            <w:bCs/>
                            <w:sz w:val="22"/>
                            <w:szCs w:val="22"/>
                          </w:rPr>
                          <w:t>in presenza presso il CPO di Tirrenia</w:t>
                        </w:r>
                        <w:r>
                          <w:rPr>
                            <w:rFonts w:ascii="Tw Cen MT" w:hAnsi="Tw Cen MT" w:cs="Tahoma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7C9BA3F3" w14:textId="77777777" w:rsidR="005D61C7" w:rsidRDefault="005D61C7" w:rsidP="005D61C7">
                        <w:pPr>
                          <w:ind w:left="3540" w:firstLine="708"/>
                          <w:rPr>
                            <w:rFonts w:ascii="Tw Cen MT" w:hAnsi="Tw Cen MT" w:cs="Tahoma"/>
                            <w:sz w:val="22"/>
                            <w:szCs w:val="22"/>
                          </w:rPr>
                        </w:pPr>
                      </w:p>
                      <w:p w14:paraId="7779CC8B" w14:textId="77777777" w:rsidR="005D61C7" w:rsidRDefault="005D61C7" w:rsidP="005D61C7">
                        <w:pPr>
                          <w:overflowPunct w:val="0"/>
                          <w:jc w:val="center"/>
                          <w:rPr>
                            <w:rFonts w:ascii="Calibri" w:hAnsi="Calibri"/>
                            <w:color w:val="244061"/>
                            <w:sz w:val="26"/>
                            <w:szCs w:val="26"/>
                          </w:rPr>
                        </w:pPr>
                      </w:p>
                      <w:p w14:paraId="125DB16A" w14:textId="77777777" w:rsidR="005D61C7" w:rsidRDefault="005D61C7">
                        <w:pPr>
                          <w:overflowPunct w:val="0"/>
                          <w:jc w:val="right"/>
                          <w:rPr>
                            <w:rFonts w:ascii="Calibri" w:hAnsi="Calibri"/>
                            <w:color w:val="244061"/>
                            <w:sz w:val="26"/>
                            <w:szCs w:val="26"/>
                          </w:rPr>
                        </w:pPr>
                      </w:p>
                      <w:p w14:paraId="5F0CD573" w14:textId="42174924" w:rsidR="001452A3" w:rsidRPr="004D07E1" w:rsidRDefault="00ED6D47">
                        <w:pPr>
                          <w:overflowPunct w:val="0"/>
                          <w:jc w:val="right"/>
                          <w:rPr>
                            <w:sz w:val="26"/>
                            <w:szCs w:val="26"/>
                          </w:rPr>
                        </w:pPr>
                        <w:r w:rsidRPr="004D07E1">
                          <w:rPr>
                            <w:rFonts w:ascii="Calibri" w:hAnsi="Calibri"/>
                            <w:color w:val="24406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 w:type="page"/>
      </w:r>
    </w:p>
    <w:p w14:paraId="4044F77A" w14:textId="77777777" w:rsidR="001452A3" w:rsidRDefault="001452A3">
      <w:pPr>
        <w:jc w:val="both"/>
        <w:rPr>
          <w:rFonts w:asciiTheme="majorHAnsi" w:hAnsiTheme="majorHAnsi" w:cs="Tahoma"/>
          <w:sz w:val="18"/>
          <w:szCs w:val="20"/>
        </w:rPr>
      </w:pPr>
    </w:p>
    <w:p w14:paraId="4A436CA4" w14:textId="2EEF1719" w:rsidR="00AE7544" w:rsidRPr="00AE7544" w:rsidRDefault="00AE7544" w:rsidP="00AE7544">
      <w:pPr>
        <w:shd w:val="clear" w:color="auto" w:fill="0070C0"/>
        <w:rPr>
          <w:rFonts w:ascii="Tw Cen MT" w:eastAsia="MS Mincho" w:hAnsi="Tw Cen MT" w:cs="MS Mincho"/>
          <w:b/>
          <w:bCs/>
          <w:color w:val="FFFFFF"/>
          <w:sz w:val="32"/>
          <w:szCs w:val="32"/>
        </w:rPr>
      </w:pPr>
      <w:r w:rsidRPr="00AE7544">
        <w:rPr>
          <w:rFonts w:ascii="Tw Cen MT" w:eastAsia="MS Mincho" w:hAnsi="Tw Cen MT" w:cs="MS Mincho"/>
          <w:b/>
          <w:bCs/>
          <w:color w:val="FFFFFF"/>
          <w:sz w:val="32"/>
          <w:szCs w:val="32"/>
        </w:rPr>
        <w:t xml:space="preserve">CORSO DI FORMAZIONE ALLENATORI FITRI ONLINE secondo livello </w:t>
      </w:r>
    </w:p>
    <w:p w14:paraId="17AB9C62" w14:textId="77777777" w:rsidR="00AE7544" w:rsidRPr="0005603E" w:rsidRDefault="00AE7544" w:rsidP="00AE7544">
      <w:pPr>
        <w:rPr>
          <w:rFonts w:ascii="Tw Cen MT" w:hAnsi="Tw Cen MT" w:cs="Tahoma"/>
          <w:b/>
          <w:sz w:val="16"/>
          <w:szCs w:val="16"/>
        </w:rPr>
      </w:pPr>
    </w:p>
    <w:p w14:paraId="2D9B160C" w14:textId="77777777" w:rsidR="00AE7544" w:rsidRPr="00AE7544" w:rsidRDefault="00AE7544" w:rsidP="00AE7544">
      <w:pPr>
        <w:shd w:val="clear" w:color="auto" w:fill="FFC000"/>
        <w:jc w:val="center"/>
        <w:rPr>
          <w:rFonts w:ascii="Tw Cen MT" w:hAnsi="Tw Cen MT"/>
          <w:b/>
          <w:bCs/>
          <w:sz w:val="28"/>
          <w:szCs w:val="28"/>
        </w:rPr>
      </w:pPr>
      <w:r w:rsidRPr="00AE7544">
        <w:rPr>
          <w:rFonts w:ascii="Tw Cen MT" w:hAnsi="Tw Cen MT"/>
          <w:b/>
          <w:bCs/>
          <w:sz w:val="28"/>
          <w:szCs w:val="28"/>
        </w:rPr>
        <w:t>INFORMAZIONI</w:t>
      </w:r>
    </w:p>
    <w:p w14:paraId="1492422F" w14:textId="77777777" w:rsidR="005D61C7" w:rsidRDefault="005D61C7" w:rsidP="00AE7544">
      <w:pPr>
        <w:rPr>
          <w:rFonts w:ascii="Tw Cen MT" w:hAnsi="Tw Cen MT" w:cs="Tahoma"/>
          <w:b/>
          <w:color w:val="000000" w:themeColor="text1"/>
          <w:sz w:val="32"/>
          <w:szCs w:val="32"/>
        </w:rPr>
      </w:pPr>
    </w:p>
    <w:p w14:paraId="3AB69B32" w14:textId="77777777" w:rsidR="001452A3" w:rsidRDefault="001452A3">
      <w:pPr>
        <w:rPr>
          <w:rFonts w:ascii="Tw Cen MT" w:hAnsi="Tw Cen MT"/>
        </w:rPr>
      </w:pPr>
    </w:p>
    <w:p w14:paraId="38811163" w14:textId="77777777" w:rsidR="005D61C7" w:rsidRDefault="00ED6D47">
      <w:pPr>
        <w:rPr>
          <w:rFonts w:ascii="Tw Cen MT" w:hAnsi="Tw Cen MT" w:cs="Tahoma"/>
          <w:sz w:val="22"/>
          <w:szCs w:val="22"/>
        </w:rPr>
      </w:pPr>
      <w:r>
        <w:rPr>
          <w:rFonts w:ascii="Tw Cen MT" w:hAnsi="Tw Cen MT" w:cs="Tahoma"/>
          <w:b/>
          <w:sz w:val="22"/>
          <w:szCs w:val="22"/>
        </w:rPr>
        <w:t>LUOGO DI SVOLGIMENTO:</w:t>
      </w:r>
      <w:r>
        <w:rPr>
          <w:rFonts w:ascii="Tw Cen MT" w:hAnsi="Tw Cen MT" w:cs="Tahoma"/>
          <w:sz w:val="22"/>
          <w:szCs w:val="22"/>
        </w:rPr>
        <w:t xml:space="preserve"> </w:t>
      </w:r>
      <w:r w:rsidR="0056340A">
        <w:rPr>
          <w:rFonts w:ascii="Tw Cen MT" w:hAnsi="Tw Cen MT" w:cs="Tahoma"/>
          <w:sz w:val="22"/>
          <w:szCs w:val="22"/>
        </w:rPr>
        <w:tab/>
      </w:r>
      <w:r w:rsidR="0056340A">
        <w:rPr>
          <w:rFonts w:ascii="Tw Cen MT" w:hAnsi="Tw Cen MT" w:cs="Tahoma"/>
          <w:sz w:val="22"/>
          <w:szCs w:val="22"/>
        </w:rPr>
        <w:tab/>
      </w:r>
      <w:r w:rsidR="0056340A">
        <w:rPr>
          <w:rFonts w:ascii="Tw Cen MT" w:hAnsi="Tw Cen MT" w:cs="Tahoma"/>
          <w:sz w:val="22"/>
          <w:szCs w:val="22"/>
        </w:rPr>
        <w:tab/>
      </w:r>
      <w:r w:rsidR="00600499">
        <w:rPr>
          <w:rFonts w:ascii="Tw Cen MT" w:hAnsi="Tw Cen MT" w:cs="Tahoma"/>
          <w:sz w:val="22"/>
          <w:szCs w:val="22"/>
        </w:rPr>
        <w:t xml:space="preserve">dal </w:t>
      </w:r>
      <w:r w:rsidR="00651283">
        <w:rPr>
          <w:rFonts w:ascii="Tw Cen MT" w:hAnsi="Tw Cen MT" w:cs="Tahoma"/>
          <w:sz w:val="22"/>
          <w:szCs w:val="22"/>
        </w:rPr>
        <w:t>09</w:t>
      </w:r>
      <w:r w:rsidR="00600499">
        <w:rPr>
          <w:rFonts w:ascii="Tw Cen MT" w:hAnsi="Tw Cen MT" w:cs="Tahoma"/>
          <w:sz w:val="22"/>
          <w:szCs w:val="22"/>
        </w:rPr>
        <w:t xml:space="preserve"> al </w:t>
      </w:r>
      <w:r w:rsidR="00651283">
        <w:rPr>
          <w:rFonts w:ascii="Tw Cen MT" w:hAnsi="Tw Cen MT" w:cs="Tahoma"/>
          <w:sz w:val="22"/>
          <w:szCs w:val="22"/>
        </w:rPr>
        <w:t>23</w:t>
      </w:r>
      <w:r w:rsidR="005D61C7">
        <w:rPr>
          <w:rFonts w:ascii="Tw Cen MT" w:hAnsi="Tw Cen MT" w:cs="Tahoma"/>
          <w:sz w:val="22"/>
          <w:szCs w:val="22"/>
        </w:rPr>
        <w:t xml:space="preserve"> aprile e dal 5 al 27 settembre 2024</w:t>
      </w:r>
    </w:p>
    <w:p w14:paraId="0A6CAB0E" w14:textId="4A84D4F0" w:rsidR="001452A3" w:rsidRDefault="00600499" w:rsidP="005D61C7">
      <w:pPr>
        <w:ind w:left="3540" w:firstLine="708"/>
        <w:rPr>
          <w:rFonts w:ascii="Tw Cen MT" w:hAnsi="Tw Cen MT" w:cs="Tahoma"/>
          <w:sz w:val="22"/>
          <w:szCs w:val="22"/>
        </w:rPr>
      </w:pPr>
      <w:r>
        <w:rPr>
          <w:rFonts w:ascii="Tw Cen MT" w:hAnsi="Tw Cen MT" w:cs="Tahoma"/>
          <w:sz w:val="22"/>
          <w:szCs w:val="22"/>
        </w:rPr>
        <w:t xml:space="preserve">in modalità </w:t>
      </w:r>
      <w:r w:rsidR="00ED6D47">
        <w:rPr>
          <w:rFonts w:ascii="Tw Cen MT" w:hAnsi="Tw Cen MT" w:cs="Tahoma"/>
          <w:sz w:val="22"/>
          <w:szCs w:val="22"/>
        </w:rPr>
        <w:t xml:space="preserve">Online </w:t>
      </w:r>
    </w:p>
    <w:p w14:paraId="68468F70" w14:textId="4B0DAA2B" w:rsidR="00600499" w:rsidRDefault="00600499">
      <w:pPr>
        <w:rPr>
          <w:rFonts w:ascii="Tw Cen MT" w:hAnsi="Tw Cen MT" w:cs="Tahoma"/>
          <w:sz w:val="22"/>
          <w:szCs w:val="22"/>
        </w:rPr>
      </w:pPr>
    </w:p>
    <w:p w14:paraId="4DFFFBE5" w14:textId="139A5E1B" w:rsidR="00A441DA" w:rsidRPr="00897797" w:rsidRDefault="00600499" w:rsidP="00A441DA">
      <w:pPr>
        <w:ind w:left="4245"/>
        <w:rPr>
          <w:rFonts w:ascii="Tw Cen MT" w:hAnsi="Tw Cen MT" w:cs="Tahoma"/>
          <w:sz w:val="22"/>
          <w:szCs w:val="22"/>
        </w:rPr>
      </w:pPr>
      <w:r>
        <w:rPr>
          <w:rFonts w:ascii="Tw Cen MT" w:hAnsi="Tw Cen MT" w:cs="Tahoma"/>
          <w:sz w:val="22"/>
          <w:szCs w:val="22"/>
        </w:rPr>
        <w:t xml:space="preserve">dal </w:t>
      </w:r>
      <w:r w:rsidR="005D61C7">
        <w:rPr>
          <w:rFonts w:ascii="Tw Cen MT" w:hAnsi="Tw Cen MT" w:cs="Tahoma"/>
          <w:sz w:val="22"/>
          <w:szCs w:val="22"/>
        </w:rPr>
        <w:t xml:space="preserve">4 al 6 ottobre 2024 </w:t>
      </w:r>
      <w:r w:rsidR="00A441DA" w:rsidRPr="00600499">
        <w:rPr>
          <w:rFonts w:ascii="Tw Cen MT" w:hAnsi="Tw Cen MT" w:cs="Tahoma"/>
          <w:sz w:val="22"/>
          <w:szCs w:val="22"/>
        </w:rPr>
        <w:t>in presenza sarà svolta</w:t>
      </w:r>
      <w:r w:rsidR="00A441DA">
        <w:rPr>
          <w:rFonts w:ascii="Tw Cen MT" w:hAnsi="Tw Cen MT" w:cs="Tahoma"/>
          <w:sz w:val="22"/>
          <w:szCs w:val="22"/>
        </w:rPr>
        <w:t xml:space="preserve"> presso il CPO di Tirrenia </w:t>
      </w:r>
      <w:r w:rsidR="00A441DA" w:rsidRPr="00897797">
        <w:rPr>
          <w:rFonts w:ascii="Tw Cen MT" w:hAnsi="Tw Cen MT" w:cs="Tahoma"/>
          <w:sz w:val="22"/>
          <w:szCs w:val="22"/>
        </w:rPr>
        <w:t>Vione dei Vannini, snc 56128 Tirrenia (PI)</w:t>
      </w:r>
    </w:p>
    <w:p w14:paraId="46B6863D" w14:textId="77777777" w:rsidR="007F401A" w:rsidRDefault="007F401A" w:rsidP="00055E09">
      <w:pPr>
        <w:rPr>
          <w:rFonts w:ascii="Tw Cen MT" w:hAnsi="Tw Cen MT" w:cs="Tahoma"/>
          <w:sz w:val="22"/>
          <w:szCs w:val="22"/>
        </w:rPr>
      </w:pPr>
    </w:p>
    <w:p w14:paraId="1E08BFC2" w14:textId="63489F8F" w:rsidR="001452A3" w:rsidRDefault="00ED6D47">
      <w:pPr>
        <w:rPr>
          <w:rFonts w:ascii="Tw Cen MT" w:hAnsi="Tw Cen MT" w:cs="Tahoma"/>
          <w:sz w:val="22"/>
          <w:szCs w:val="22"/>
        </w:rPr>
      </w:pPr>
      <w:r>
        <w:rPr>
          <w:rFonts w:ascii="Tw Cen MT" w:hAnsi="Tw Cen MT" w:cs="Tahoma"/>
          <w:b/>
          <w:sz w:val="22"/>
          <w:szCs w:val="22"/>
        </w:rPr>
        <w:t>REF</w:t>
      </w:r>
      <w:r w:rsidR="00701E07">
        <w:rPr>
          <w:rFonts w:ascii="Tw Cen MT" w:hAnsi="Tw Cen MT" w:cs="Tahoma"/>
          <w:b/>
          <w:sz w:val="22"/>
          <w:szCs w:val="22"/>
        </w:rPr>
        <w:t>ERENTE</w:t>
      </w:r>
      <w:r>
        <w:rPr>
          <w:rFonts w:ascii="Tw Cen MT" w:hAnsi="Tw Cen MT" w:cs="Tahoma"/>
          <w:b/>
          <w:sz w:val="22"/>
          <w:szCs w:val="22"/>
        </w:rPr>
        <w:t xml:space="preserve"> ORGANIZZATIVO</w:t>
      </w:r>
      <w:r>
        <w:rPr>
          <w:rFonts w:ascii="Tw Cen MT" w:hAnsi="Tw Cen MT" w:cs="Tahoma"/>
          <w:sz w:val="22"/>
          <w:szCs w:val="22"/>
        </w:rPr>
        <w:t xml:space="preserve">: </w:t>
      </w:r>
      <w:r>
        <w:rPr>
          <w:rFonts w:ascii="Tw Cen MT" w:hAnsi="Tw Cen MT" w:cs="Tahoma"/>
          <w:sz w:val="22"/>
          <w:szCs w:val="22"/>
        </w:rPr>
        <w:tab/>
      </w:r>
      <w:r>
        <w:rPr>
          <w:rFonts w:ascii="Tw Cen MT" w:hAnsi="Tw Cen MT" w:cs="Tahoma"/>
          <w:sz w:val="22"/>
          <w:szCs w:val="22"/>
        </w:rPr>
        <w:tab/>
        <w:t>Settore Istruzione Tecnica FITRI</w:t>
      </w:r>
    </w:p>
    <w:p w14:paraId="50B13192" w14:textId="741E2323" w:rsidR="001452A3" w:rsidRDefault="00ED6D47">
      <w:r>
        <w:rPr>
          <w:rFonts w:ascii="Tw Cen MT" w:hAnsi="Tw Cen MT" w:cs="Tahoma"/>
          <w:sz w:val="22"/>
          <w:szCs w:val="22"/>
        </w:rPr>
        <w:tab/>
      </w:r>
      <w:r>
        <w:rPr>
          <w:rFonts w:ascii="Tw Cen MT" w:hAnsi="Tw Cen MT" w:cs="Tahoma"/>
          <w:sz w:val="22"/>
          <w:szCs w:val="22"/>
        </w:rPr>
        <w:tab/>
      </w:r>
      <w:r>
        <w:rPr>
          <w:rFonts w:ascii="Tw Cen MT" w:hAnsi="Tw Cen MT" w:cs="Tahoma"/>
          <w:sz w:val="22"/>
          <w:szCs w:val="22"/>
        </w:rPr>
        <w:tab/>
      </w:r>
      <w:r>
        <w:rPr>
          <w:rFonts w:ascii="Tw Cen MT" w:hAnsi="Tw Cen MT" w:cs="Tahoma"/>
          <w:sz w:val="22"/>
          <w:szCs w:val="22"/>
        </w:rPr>
        <w:tab/>
      </w:r>
      <w:r>
        <w:rPr>
          <w:rFonts w:ascii="Tw Cen MT" w:hAnsi="Tw Cen MT" w:cs="Tahoma"/>
          <w:sz w:val="22"/>
          <w:szCs w:val="22"/>
        </w:rPr>
        <w:tab/>
      </w:r>
      <w:r>
        <w:rPr>
          <w:rFonts w:ascii="Tw Cen MT" w:hAnsi="Tw Cen MT" w:cs="Tahoma"/>
          <w:sz w:val="22"/>
          <w:szCs w:val="22"/>
        </w:rPr>
        <w:tab/>
      </w:r>
      <w:hyperlink r:id="rId10">
        <w:r>
          <w:rPr>
            <w:rStyle w:val="CollegamentoInternet"/>
            <w:rFonts w:ascii="Tw Cen MT" w:hAnsi="Tw Cen MT" w:cs="Tahoma"/>
            <w:sz w:val="22"/>
            <w:szCs w:val="22"/>
          </w:rPr>
          <w:t>settoreistruzionetecnica@fitri.it</w:t>
        </w:r>
      </w:hyperlink>
    </w:p>
    <w:p w14:paraId="38C77B71" w14:textId="77777777" w:rsidR="001452A3" w:rsidRDefault="001452A3">
      <w:pPr>
        <w:rPr>
          <w:rFonts w:ascii="Tw Cen MT" w:hAnsi="Tw Cen MT" w:cs="Tahoma"/>
          <w:sz w:val="22"/>
          <w:szCs w:val="22"/>
        </w:rPr>
      </w:pPr>
    </w:p>
    <w:p w14:paraId="482B1704" w14:textId="3F4E60C3" w:rsidR="00701E07" w:rsidRDefault="00701E07" w:rsidP="00701E07">
      <w:r w:rsidRPr="00701E07">
        <w:rPr>
          <w:rFonts w:ascii="Tw Cen MT" w:hAnsi="Tw Cen MT" w:cs="Tahoma"/>
          <w:b/>
          <w:sz w:val="22"/>
          <w:szCs w:val="22"/>
        </w:rPr>
        <w:t>SUPPORTO TECNICO/PIATTAFORMA:</w:t>
      </w:r>
      <w:r>
        <w:rPr>
          <w:rFonts w:asciiTheme="majorHAnsi" w:hAnsiTheme="majorHAnsi" w:cs="Tahoma"/>
          <w:szCs w:val="22"/>
        </w:rPr>
        <w:t xml:space="preserve"> </w:t>
      </w:r>
      <w:r>
        <w:rPr>
          <w:rFonts w:asciiTheme="majorHAnsi" w:hAnsiTheme="majorHAnsi" w:cs="Tahoma"/>
          <w:szCs w:val="22"/>
        </w:rPr>
        <w:tab/>
      </w:r>
      <w:r>
        <w:rPr>
          <w:rFonts w:asciiTheme="majorHAnsi" w:hAnsiTheme="majorHAnsi" w:cs="Tahoma"/>
          <w:szCs w:val="22"/>
        </w:rPr>
        <w:tab/>
      </w:r>
      <w:hyperlink r:id="rId11" w:history="1">
        <w:r w:rsidR="007F401A" w:rsidRPr="00EA7982">
          <w:rPr>
            <w:rStyle w:val="Collegamentoipertestuale"/>
            <w:rFonts w:asciiTheme="majorHAnsi" w:hAnsiTheme="majorHAnsi" w:cs="Tahoma"/>
            <w:sz w:val="22"/>
            <w:szCs w:val="22"/>
          </w:rPr>
          <w:t>help@formazionefitri.it</w:t>
        </w:r>
      </w:hyperlink>
      <w:r>
        <w:rPr>
          <w:rFonts w:asciiTheme="majorHAnsi" w:hAnsiTheme="majorHAnsi" w:cs="Tahoma"/>
          <w:szCs w:val="22"/>
        </w:rPr>
        <w:t xml:space="preserve"> </w:t>
      </w:r>
    </w:p>
    <w:p w14:paraId="7E05AFAE" w14:textId="77777777" w:rsidR="001452A3" w:rsidRDefault="001452A3"/>
    <w:p w14:paraId="32A2FBCC" w14:textId="77777777" w:rsidR="00055E09" w:rsidRDefault="00055E09">
      <w:pPr>
        <w:rPr>
          <w:rFonts w:asciiTheme="majorHAnsi" w:hAnsiTheme="majorHAnsi" w:cs="Tahoma"/>
          <w:sz w:val="22"/>
          <w:szCs w:val="22"/>
        </w:rPr>
      </w:pPr>
    </w:p>
    <w:p w14:paraId="3B31A956" w14:textId="7E1949BB" w:rsidR="001452A3" w:rsidRDefault="007F35DE">
      <w:pPr>
        <w:pBdr>
          <w:bottom w:val="single" w:sz="4" w:space="1" w:color="000000"/>
        </w:pBdr>
        <w:rPr>
          <w:rFonts w:ascii="Tw Cen MT" w:hAnsi="Tw Cen MT" w:cs="Tahoma"/>
        </w:rPr>
      </w:pPr>
      <w:r>
        <w:rPr>
          <w:rFonts w:ascii="Tw Cen MT" w:hAnsi="Tw Cen MT"/>
          <w:b/>
          <w:bCs/>
          <w:i/>
          <w:color w:val="0070C0"/>
          <w:sz w:val="22"/>
          <w:szCs w:val="22"/>
        </w:rPr>
        <w:t xml:space="preserve">1. ASPETTI ORGANIZZATIVI </w:t>
      </w:r>
    </w:p>
    <w:p w14:paraId="6BA046A3" w14:textId="77777777" w:rsidR="00A64466" w:rsidRPr="00CC020F" w:rsidRDefault="00A64466" w:rsidP="00A64466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6B08EF70" w14:textId="77777777" w:rsidR="00AF69BD" w:rsidRDefault="00A64466" w:rsidP="00A64466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A64466">
        <w:rPr>
          <w:rFonts w:ascii="Tw Cen MT" w:eastAsia="MS Mincho" w:hAnsi="Tw Cen MT" w:cs="MS Mincho"/>
          <w:bCs/>
          <w:sz w:val="22"/>
          <w:szCs w:val="22"/>
        </w:rPr>
        <w:t xml:space="preserve">Il corso per Allenatori di secondo livello si svolge in modalità Blended, ovvero attraverso lezioni on-line, per le materie prettamente teoriche ed esercitazioni pratiche in presenza atte a sviluppare le competenze necessarie alla figura tecnica di allenatore. </w:t>
      </w:r>
    </w:p>
    <w:p w14:paraId="4F648269" w14:textId="77777777" w:rsidR="00AF69BD" w:rsidRDefault="00AF69BD" w:rsidP="00A64466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4FA9EB96" w14:textId="77777777" w:rsidR="00AF69BD" w:rsidRDefault="00A64466" w:rsidP="00A64466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A64466">
        <w:rPr>
          <w:rFonts w:ascii="Tw Cen MT" w:eastAsia="MS Mincho" w:hAnsi="Tw Cen MT" w:cs="MS Mincho"/>
          <w:bCs/>
          <w:sz w:val="22"/>
          <w:szCs w:val="22"/>
        </w:rPr>
        <w:t xml:space="preserve">Il corso si svolge secondo i piani di studio e le modalità previsti dal S.I.T. </w:t>
      </w:r>
    </w:p>
    <w:p w14:paraId="6A78E076" w14:textId="77777777" w:rsidR="005D61C7" w:rsidRDefault="00A64466" w:rsidP="00A64466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A64466">
        <w:rPr>
          <w:rFonts w:ascii="Tw Cen MT" w:eastAsia="MS Mincho" w:hAnsi="Tw Cen MT" w:cs="MS Mincho"/>
          <w:bCs/>
          <w:sz w:val="22"/>
          <w:szCs w:val="22"/>
        </w:rPr>
        <w:t xml:space="preserve">Le lezioni sono condotte da Docenti Nazionali o da docenti </w:t>
      </w:r>
      <w:r w:rsidR="0056340A">
        <w:rPr>
          <w:rFonts w:ascii="Tw Cen MT" w:eastAsia="MS Mincho" w:hAnsi="Tw Cen MT" w:cs="MS Mincho"/>
          <w:bCs/>
          <w:sz w:val="22"/>
          <w:szCs w:val="22"/>
        </w:rPr>
        <w:t xml:space="preserve">della </w:t>
      </w:r>
      <w:r w:rsidRPr="00A64466">
        <w:rPr>
          <w:rFonts w:ascii="Tw Cen MT" w:eastAsia="MS Mincho" w:hAnsi="Tw Cen MT" w:cs="MS Mincho"/>
          <w:bCs/>
          <w:sz w:val="22"/>
          <w:szCs w:val="22"/>
        </w:rPr>
        <w:t>Scuola dello Sport</w:t>
      </w:r>
      <w:r w:rsidR="0056340A">
        <w:rPr>
          <w:rFonts w:ascii="Tw Cen MT" w:eastAsia="MS Mincho" w:hAnsi="Tw Cen MT" w:cs="MS Mincho"/>
          <w:bCs/>
          <w:sz w:val="22"/>
          <w:szCs w:val="22"/>
        </w:rPr>
        <w:t xml:space="preserve"> di Sport e Salute</w:t>
      </w:r>
      <w:r w:rsidR="00600499">
        <w:rPr>
          <w:rFonts w:ascii="Tw Cen MT" w:eastAsia="MS Mincho" w:hAnsi="Tw Cen MT" w:cs="MS Mincho"/>
          <w:bCs/>
          <w:sz w:val="22"/>
          <w:szCs w:val="22"/>
        </w:rPr>
        <w:t xml:space="preserve">. </w:t>
      </w:r>
    </w:p>
    <w:p w14:paraId="77D06A38" w14:textId="77777777" w:rsidR="005D61C7" w:rsidRDefault="005D61C7" w:rsidP="00A64466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7EC2D186" w14:textId="6B09C8B7" w:rsidR="00A64466" w:rsidRPr="00CC020F" w:rsidRDefault="00A64466" w:rsidP="00A64466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A64466">
        <w:rPr>
          <w:rFonts w:ascii="Tw Cen MT" w:eastAsia="MS Mincho" w:hAnsi="Tw Cen MT" w:cs="MS Mincho"/>
          <w:bCs/>
          <w:sz w:val="22"/>
          <w:szCs w:val="22"/>
        </w:rPr>
        <w:t xml:space="preserve">Il corso è attivato al raggiungimento minimo di </w:t>
      </w:r>
      <w:r w:rsidRPr="001C624B">
        <w:rPr>
          <w:rFonts w:ascii="Tw Cen MT" w:eastAsia="MS Mincho" w:hAnsi="Tw Cen MT" w:cs="MS Mincho"/>
          <w:b/>
          <w:sz w:val="22"/>
          <w:szCs w:val="22"/>
        </w:rPr>
        <w:t>1</w:t>
      </w:r>
      <w:r w:rsidR="00A441DA" w:rsidRPr="001C624B">
        <w:rPr>
          <w:rFonts w:ascii="Tw Cen MT" w:eastAsia="MS Mincho" w:hAnsi="Tw Cen MT" w:cs="MS Mincho"/>
          <w:b/>
          <w:sz w:val="22"/>
          <w:szCs w:val="22"/>
        </w:rPr>
        <w:t>5</w:t>
      </w:r>
      <w:r w:rsidRPr="001C624B">
        <w:rPr>
          <w:rFonts w:ascii="Tw Cen MT" w:eastAsia="MS Mincho" w:hAnsi="Tw Cen MT" w:cs="MS Mincho"/>
          <w:b/>
          <w:sz w:val="22"/>
          <w:szCs w:val="22"/>
        </w:rPr>
        <w:t xml:space="preserve"> aspiranti Allenatori </w:t>
      </w:r>
      <w:r w:rsidRPr="00A64466">
        <w:rPr>
          <w:rFonts w:ascii="Tw Cen MT" w:eastAsia="MS Mincho" w:hAnsi="Tw Cen MT" w:cs="MS Mincho"/>
          <w:bCs/>
          <w:sz w:val="22"/>
          <w:szCs w:val="22"/>
        </w:rPr>
        <w:t>di secondo livello.</w:t>
      </w:r>
    </w:p>
    <w:p w14:paraId="70428169" w14:textId="426B8E08" w:rsidR="00A64466" w:rsidRDefault="00A64466" w:rsidP="00D467BD">
      <w:pPr>
        <w:jc w:val="both"/>
        <w:rPr>
          <w:rFonts w:ascii="Tw Cen MT" w:hAnsi="Tw Cen MT" w:cs="Calibri"/>
          <w:sz w:val="10"/>
          <w:szCs w:val="10"/>
          <w:shd w:val="clear" w:color="auto" w:fill="FFFFFF"/>
        </w:rPr>
      </w:pPr>
    </w:p>
    <w:p w14:paraId="3334B088" w14:textId="77777777" w:rsidR="00A64466" w:rsidRPr="00193CC1" w:rsidRDefault="00A64466" w:rsidP="00D467BD">
      <w:pPr>
        <w:jc w:val="both"/>
        <w:rPr>
          <w:rFonts w:ascii="Tw Cen MT" w:hAnsi="Tw Cen MT" w:cs="Calibri"/>
          <w:sz w:val="10"/>
          <w:szCs w:val="10"/>
          <w:shd w:val="clear" w:color="auto" w:fill="FFFFFF"/>
        </w:rPr>
      </w:pPr>
    </w:p>
    <w:p w14:paraId="693100D9" w14:textId="0E8AC61D" w:rsidR="001452A3" w:rsidRDefault="00193CC1" w:rsidP="00D467BD">
      <w:pPr>
        <w:pStyle w:val="Rientrocorpodeltesto"/>
        <w:spacing w:after="0"/>
        <w:ind w:left="0" w:right="126"/>
        <w:jc w:val="both"/>
        <w:rPr>
          <w:rFonts w:ascii="Tw Cen MT" w:hAnsi="Tw Cen MT" w:cs="Arial"/>
          <w:sz w:val="27"/>
          <w:szCs w:val="27"/>
          <w:shd w:val="clear" w:color="auto" w:fill="FFFFFF"/>
        </w:rPr>
      </w:pPr>
      <w:r>
        <w:rPr>
          <w:rFonts w:ascii="Tw Cen MT" w:eastAsia="MS Mincho" w:hAnsi="Tw Cen MT" w:cs="MS Mincho"/>
          <w:bCs/>
          <w:sz w:val="22"/>
          <w:szCs w:val="22"/>
        </w:rPr>
        <w:t xml:space="preserve">Il </w:t>
      </w:r>
      <w:r w:rsidR="00ED6D47">
        <w:rPr>
          <w:rFonts w:ascii="Tw Cen MT" w:eastAsia="MS Mincho" w:hAnsi="Tw Cen MT" w:cs="MS Mincho"/>
          <w:bCs/>
          <w:sz w:val="22"/>
          <w:szCs w:val="22"/>
        </w:rPr>
        <w:t>giorno prima dell’inizio della prima giornata del corso, viene inviata ai partecipanti un’e-mail contenente il link per accedere al corso (piattaforma Zoom) che deve essere preventivamente downloadata dal partecipante. Per qualsiasi dubbio e/o necessità di assistenza è possibile scrivere al supporto tecnico: help@formazionefitri.it</w:t>
      </w:r>
      <w:r w:rsidR="00ED6D47">
        <w:rPr>
          <w:rFonts w:ascii="Tw Cen MT" w:hAnsi="Tw Cen MT" w:cs="Arial"/>
          <w:sz w:val="27"/>
          <w:szCs w:val="27"/>
          <w:shd w:val="clear" w:color="auto" w:fill="FFFFFF"/>
        </w:rPr>
        <w:t xml:space="preserve">  </w:t>
      </w:r>
    </w:p>
    <w:p w14:paraId="17FA70E2" w14:textId="77777777" w:rsidR="001452A3" w:rsidRDefault="001452A3">
      <w:pPr>
        <w:pStyle w:val="Rientrocorpodeltesto"/>
        <w:spacing w:after="0"/>
        <w:ind w:left="0" w:right="126"/>
        <w:jc w:val="both"/>
        <w:rPr>
          <w:rFonts w:ascii="Tw Cen MT" w:hAnsi="Tw Cen MT"/>
          <w:b/>
          <w:bCs/>
          <w:i/>
          <w:color w:val="0070C0"/>
          <w:sz w:val="20"/>
          <w:szCs w:val="20"/>
        </w:rPr>
      </w:pPr>
    </w:p>
    <w:p w14:paraId="7DC93EBA" w14:textId="325D7DBE" w:rsidR="001452A3" w:rsidRDefault="007F35DE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  <w:r>
        <w:rPr>
          <w:rFonts w:ascii="Tw Cen MT" w:hAnsi="Tw Cen MT"/>
          <w:b/>
          <w:bCs/>
          <w:i/>
          <w:color w:val="0070C0"/>
          <w:sz w:val="22"/>
          <w:szCs w:val="22"/>
        </w:rPr>
        <w:t>2. MODALITÀ D’ISCRIZIONE</w:t>
      </w:r>
    </w:p>
    <w:p w14:paraId="2C78615A" w14:textId="3605B95A" w:rsidR="001452A3" w:rsidRDefault="00ED6D47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>
        <w:rPr>
          <w:rFonts w:ascii="Tw Cen MT" w:eastAsia="MS Mincho" w:hAnsi="Tw Cen MT" w:cs="MS Mincho"/>
          <w:bCs/>
          <w:sz w:val="22"/>
          <w:szCs w:val="22"/>
        </w:rPr>
        <w:t xml:space="preserve">Le iscrizioni sono raccolte direttamente sulla piattaforma </w:t>
      </w:r>
      <w:hyperlink r:id="rId12">
        <w:r>
          <w:rPr>
            <w:rStyle w:val="CollegamentoInternet"/>
            <w:rFonts w:ascii="Tw Cen MT" w:eastAsia="MS Mincho" w:hAnsi="Tw Cen MT"/>
          </w:rPr>
          <w:t>www.formazionefitri.it</w:t>
        </w:r>
      </w:hyperlink>
      <w:r>
        <w:rPr>
          <w:rFonts w:ascii="Tw Cen MT" w:eastAsia="MS Mincho" w:hAnsi="Tw Cen MT" w:cs="MS Mincho"/>
          <w:bCs/>
          <w:sz w:val="22"/>
          <w:szCs w:val="22"/>
        </w:rPr>
        <w:t xml:space="preserve"> secondo le modalità già collaudate con altri corsi di formazione.</w:t>
      </w:r>
    </w:p>
    <w:p w14:paraId="14A48970" w14:textId="6325158F" w:rsidR="00D467BD" w:rsidRDefault="00D467BD">
      <w:pPr>
        <w:pStyle w:val="Rientrocorpodeltesto"/>
        <w:spacing w:after="0"/>
        <w:ind w:left="0" w:right="126"/>
        <w:jc w:val="both"/>
      </w:pPr>
    </w:p>
    <w:p w14:paraId="4CA64934" w14:textId="3A00C2E2" w:rsidR="00D467BD" w:rsidRPr="003B7263" w:rsidRDefault="00D467BD" w:rsidP="00D467BD">
      <w:pPr>
        <w:jc w:val="both"/>
        <w:rPr>
          <w:rFonts w:ascii="Tw Cen MT" w:eastAsia="MS Mincho" w:hAnsi="Tw Cen MT" w:cs="MS Mincho"/>
          <w:b/>
          <w:sz w:val="22"/>
          <w:szCs w:val="22"/>
        </w:rPr>
      </w:pPr>
      <w:bookmarkStart w:id="0" w:name="_Hlk77850663"/>
      <w:proofErr w:type="gramStart"/>
      <w:r w:rsidRPr="00D467BD">
        <w:rPr>
          <w:rFonts w:ascii="Tw Cen MT" w:eastAsia="MS Mincho" w:hAnsi="Tw Cen MT" w:cs="MS Mincho"/>
          <w:bCs/>
          <w:sz w:val="22"/>
          <w:szCs w:val="22"/>
        </w:rPr>
        <w:t>E’</w:t>
      </w:r>
      <w:proofErr w:type="gramEnd"/>
      <w:r w:rsidRPr="00D467BD">
        <w:rPr>
          <w:rFonts w:ascii="Tw Cen MT" w:eastAsia="MS Mincho" w:hAnsi="Tw Cen MT" w:cs="MS Mincho"/>
          <w:bCs/>
          <w:sz w:val="22"/>
          <w:szCs w:val="22"/>
        </w:rPr>
        <w:t xml:space="preserve"> possibile iscriversi al corso sulla piattaforma online </w:t>
      </w:r>
      <w:hyperlink r:id="rId13">
        <w:r w:rsidRPr="00D467BD">
          <w:rPr>
            <w:rFonts w:ascii="Tw Cen MT" w:eastAsia="MS Mincho" w:hAnsi="Tw Cen MT" w:cs="MS Mincho"/>
            <w:bCs/>
          </w:rPr>
          <w:t>http://www.formazionefitri.it/</w:t>
        </w:r>
      </w:hyperlink>
      <w:r w:rsidRPr="00D467BD">
        <w:rPr>
          <w:rFonts w:ascii="Tw Cen MT" w:eastAsia="MS Mincho" w:hAnsi="Tw Cen MT" w:cs="MS Mincho"/>
          <w:bCs/>
          <w:sz w:val="22"/>
          <w:szCs w:val="22"/>
        </w:rPr>
        <w:t xml:space="preserve">   </w:t>
      </w:r>
      <w:r w:rsidRPr="003B7263">
        <w:rPr>
          <w:rFonts w:ascii="Tw Cen MT" w:eastAsia="MS Mincho" w:hAnsi="Tw Cen MT" w:cs="MS Mincho"/>
          <w:bCs/>
          <w:sz w:val="22"/>
          <w:szCs w:val="22"/>
        </w:rPr>
        <w:t xml:space="preserve">a partire da </w:t>
      </w:r>
      <w:r w:rsidR="00A441DA">
        <w:rPr>
          <w:rFonts w:ascii="Tw Cen MT" w:eastAsia="MS Mincho" w:hAnsi="Tw Cen MT" w:cs="MS Mincho"/>
          <w:b/>
          <w:sz w:val="22"/>
          <w:szCs w:val="22"/>
        </w:rPr>
        <w:t>venerdì 8</w:t>
      </w:r>
      <w:r w:rsidR="00321D7F" w:rsidRPr="003B7263">
        <w:rPr>
          <w:rFonts w:ascii="Tw Cen MT" w:eastAsia="MS Mincho" w:hAnsi="Tw Cen MT" w:cs="MS Mincho"/>
          <w:b/>
          <w:sz w:val="22"/>
          <w:szCs w:val="22"/>
        </w:rPr>
        <w:t xml:space="preserve"> marzo 2024 alle ore 10:00</w:t>
      </w:r>
    </w:p>
    <w:p w14:paraId="05FF3BCA" w14:textId="77777777" w:rsidR="001452A3" w:rsidRPr="00321D7F" w:rsidRDefault="001452A3">
      <w:pPr>
        <w:pStyle w:val="Rientrocorpodeltesto"/>
        <w:spacing w:after="0"/>
        <w:ind w:left="0" w:right="126"/>
        <w:jc w:val="both"/>
        <w:rPr>
          <w:rFonts w:asciiTheme="majorHAnsi" w:eastAsia="MS Mincho" w:hAnsiTheme="majorHAnsi" w:cstheme="majorHAnsi"/>
          <w:b/>
          <w:sz w:val="22"/>
          <w:szCs w:val="22"/>
        </w:rPr>
      </w:pPr>
    </w:p>
    <w:p w14:paraId="2BA56C81" w14:textId="77777777" w:rsidR="001452A3" w:rsidRDefault="00ED6D47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>
        <w:rPr>
          <w:rFonts w:ascii="Tw Cen MT" w:eastAsia="MS Mincho" w:hAnsi="Tw Cen MT" w:cs="MS Mincho"/>
          <w:bCs/>
          <w:sz w:val="22"/>
          <w:szCs w:val="22"/>
        </w:rPr>
        <w:t>Per tutte le informazioni e le procedure di svolgimento online consultare il </w:t>
      </w:r>
      <w:r>
        <w:rPr>
          <w:rFonts w:ascii="Tw Cen MT" w:eastAsia="MS Mincho" w:hAnsi="Tw Cen MT" w:cs="MS Mincho"/>
          <w:b/>
          <w:sz w:val="22"/>
          <w:szCs w:val="22"/>
        </w:rPr>
        <w:t>MANUALE:</w:t>
      </w:r>
      <w:r>
        <w:rPr>
          <w:rFonts w:ascii="Tw Cen MT" w:eastAsia="MS Mincho" w:hAnsi="Tw Cen MT" w:cs="MS Mincho"/>
          <w:bCs/>
          <w:sz w:val="22"/>
          <w:szCs w:val="22"/>
        </w:rPr>
        <w:t xml:space="preserve"> </w:t>
      </w:r>
    </w:p>
    <w:p w14:paraId="369229D5" w14:textId="03F1D59B" w:rsidR="001452A3" w:rsidRDefault="0030351C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hyperlink r:id="rId14" w:history="1">
        <w:r w:rsidR="008B7DC4" w:rsidRPr="00B26106">
          <w:rPr>
            <w:rStyle w:val="Collegamentoipertestuale"/>
            <w:rFonts w:ascii="Tw Cen MT" w:eastAsia="MS Mincho" w:hAnsi="Tw Cen MT" w:cs="MS Mincho"/>
            <w:bCs/>
            <w:sz w:val="22"/>
            <w:szCs w:val="22"/>
          </w:rPr>
          <w:t>https://www.formazionefitri.it/convegno/manuale/Manuale-iscrizione.pdf</w:t>
        </w:r>
      </w:hyperlink>
      <w:r w:rsidR="008B7DC4">
        <w:rPr>
          <w:rFonts w:ascii="Tw Cen MT" w:eastAsia="MS Mincho" w:hAnsi="Tw Cen MT" w:cs="MS Mincho"/>
          <w:bCs/>
          <w:sz w:val="22"/>
          <w:szCs w:val="22"/>
        </w:rPr>
        <w:t xml:space="preserve"> </w:t>
      </w:r>
    </w:p>
    <w:p w14:paraId="6F9C4C3C" w14:textId="77777777" w:rsidR="008B7DC4" w:rsidRDefault="008B7DC4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17604F05" w14:textId="77777777" w:rsidR="00A441DA" w:rsidRDefault="00A441DA" w:rsidP="00A441DA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/>
          <w:sz w:val="22"/>
          <w:szCs w:val="22"/>
        </w:rPr>
      </w:pPr>
      <w:r w:rsidRPr="00D467BD">
        <w:rPr>
          <w:rFonts w:ascii="Tw Cen MT" w:eastAsia="MS Mincho" w:hAnsi="Tw Cen MT" w:cs="MS Mincho"/>
          <w:b/>
          <w:sz w:val="22"/>
          <w:szCs w:val="22"/>
        </w:rPr>
        <w:t xml:space="preserve">Termine </w:t>
      </w:r>
      <w:r w:rsidRPr="00696BB1">
        <w:rPr>
          <w:rFonts w:ascii="Tw Cen MT" w:eastAsia="MS Mincho" w:hAnsi="Tw Cen MT" w:cs="MS Mincho"/>
          <w:bCs/>
          <w:sz w:val="22"/>
          <w:szCs w:val="22"/>
        </w:rPr>
        <w:t>iscrizioni</w:t>
      </w:r>
      <w:r>
        <w:rPr>
          <w:rFonts w:ascii="Tw Cen MT" w:eastAsia="MS Mincho" w:hAnsi="Tw Cen MT" w:cs="MS Mincho"/>
          <w:bCs/>
          <w:sz w:val="22"/>
          <w:szCs w:val="22"/>
        </w:rPr>
        <w:t xml:space="preserve"> </w:t>
      </w:r>
      <w:r w:rsidRPr="00822FF3">
        <w:rPr>
          <w:rFonts w:ascii="Tw Cen MT" w:eastAsia="MS Mincho" w:hAnsi="Tw Cen MT" w:cs="MS Mincho"/>
          <w:b/>
          <w:sz w:val="22"/>
          <w:szCs w:val="22"/>
        </w:rPr>
        <w:t>martedì 26 marzo</w:t>
      </w:r>
      <w:r>
        <w:rPr>
          <w:rFonts w:ascii="Tw Cen MT" w:eastAsia="MS Mincho" w:hAnsi="Tw Cen MT" w:cs="MS Mincho"/>
          <w:bCs/>
          <w:sz w:val="22"/>
          <w:szCs w:val="22"/>
        </w:rPr>
        <w:t xml:space="preserve"> </w:t>
      </w:r>
      <w:r w:rsidRPr="00696BB1">
        <w:rPr>
          <w:rFonts w:ascii="Tw Cen MT" w:eastAsia="MS Mincho" w:hAnsi="Tw Cen MT" w:cs="MS Mincho"/>
          <w:bCs/>
          <w:sz w:val="22"/>
          <w:szCs w:val="22"/>
        </w:rPr>
        <w:t xml:space="preserve">alle ore </w:t>
      </w:r>
      <w:r>
        <w:rPr>
          <w:rFonts w:ascii="Tw Cen MT" w:eastAsia="MS Mincho" w:hAnsi="Tw Cen MT" w:cs="MS Mincho"/>
          <w:bCs/>
          <w:sz w:val="22"/>
          <w:szCs w:val="22"/>
        </w:rPr>
        <w:t>23:59</w:t>
      </w:r>
      <w:r w:rsidRPr="00D467BD">
        <w:rPr>
          <w:rFonts w:ascii="Tw Cen MT" w:eastAsia="MS Mincho" w:hAnsi="Tw Cen MT" w:cs="MS Mincho"/>
          <w:b/>
          <w:sz w:val="22"/>
          <w:szCs w:val="22"/>
        </w:rPr>
        <w:t xml:space="preserve"> e/o al raggiungimento del numero massimo di </w:t>
      </w:r>
      <w:r>
        <w:rPr>
          <w:rFonts w:ascii="Tw Cen MT" w:eastAsia="MS Mincho" w:hAnsi="Tw Cen MT" w:cs="MS Mincho"/>
          <w:b/>
          <w:sz w:val="22"/>
          <w:szCs w:val="22"/>
        </w:rPr>
        <w:t>3</w:t>
      </w:r>
      <w:r w:rsidRPr="00D467BD">
        <w:rPr>
          <w:rFonts w:ascii="Tw Cen MT" w:eastAsia="MS Mincho" w:hAnsi="Tw Cen MT" w:cs="MS Mincho"/>
          <w:b/>
          <w:sz w:val="22"/>
          <w:szCs w:val="22"/>
        </w:rPr>
        <w:t>0 partecipanti</w:t>
      </w:r>
    </w:p>
    <w:bookmarkEnd w:id="0"/>
    <w:p w14:paraId="3B1EE838" w14:textId="77777777" w:rsidR="00A441DA" w:rsidRDefault="00A441DA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color w:val="0070C0"/>
          <w:sz w:val="20"/>
          <w:szCs w:val="20"/>
        </w:rPr>
      </w:pPr>
    </w:p>
    <w:p w14:paraId="6D0A3090" w14:textId="77777777" w:rsidR="00A441DA" w:rsidRDefault="00A441DA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color w:val="0070C0"/>
          <w:sz w:val="20"/>
          <w:szCs w:val="20"/>
        </w:rPr>
      </w:pPr>
    </w:p>
    <w:p w14:paraId="67AF764E" w14:textId="6E8B84C6" w:rsidR="001452A3" w:rsidRDefault="007F35DE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  <w:r>
        <w:rPr>
          <w:rFonts w:ascii="Tw Cen MT" w:hAnsi="Tw Cen MT"/>
          <w:b/>
          <w:bCs/>
          <w:i/>
          <w:color w:val="0070C0"/>
          <w:sz w:val="22"/>
          <w:szCs w:val="22"/>
        </w:rPr>
        <w:t xml:space="preserve">3. MODALITÀ DI FREQUENZA E MONTE ORE </w:t>
      </w:r>
    </w:p>
    <w:p w14:paraId="35CC6BCF" w14:textId="77777777" w:rsidR="00AB3CC6" w:rsidRPr="00894524" w:rsidRDefault="00AB3CC6" w:rsidP="00AB3CC6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894524">
        <w:rPr>
          <w:rFonts w:ascii="Tw Cen MT" w:eastAsia="MS Mincho" w:hAnsi="Tw Cen MT" w:cs="MS Mincho"/>
          <w:bCs/>
          <w:sz w:val="22"/>
          <w:szCs w:val="22"/>
        </w:rPr>
        <w:t xml:space="preserve">È previsto un monte ore complessivo di </w:t>
      </w:r>
      <w:r w:rsidRPr="00894524">
        <w:rPr>
          <w:rFonts w:ascii="Tw Cen MT" w:eastAsia="MS Mincho" w:hAnsi="Tw Cen MT" w:cs="MS Mincho"/>
          <w:b/>
          <w:sz w:val="22"/>
          <w:szCs w:val="22"/>
        </w:rPr>
        <w:t xml:space="preserve">60 ore </w:t>
      </w:r>
      <w:r w:rsidRPr="00894524">
        <w:rPr>
          <w:rFonts w:ascii="Tw Cen MT" w:eastAsia="MS Mincho" w:hAnsi="Tw Cen MT" w:cs="MS Mincho"/>
          <w:bCs/>
          <w:sz w:val="22"/>
          <w:szCs w:val="22"/>
        </w:rPr>
        <w:t xml:space="preserve">– 40h online e 20h in presenza.  </w:t>
      </w:r>
    </w:p>
    <w:p w14:paraId="7E50B6FE" w14:textId="77777777" w:rsidR="00AB3CC6" w:rsidRPr="00894524" w:rsidRDefault="00AB3CC6" w:rsidP="00AB3CC6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894524">
        <w:rPr>
          <w:rFonts w:ascii="Tw Cen MT" w:eastAsia="MS Mincho" w:hAnsi="Tw Cen MT" w:cs="MS Mincho"/>
          <w:bCs/>
          <w:sz w:val="22"/>
          <w:szCs w:val="22"/>
        </w:rPr>
        <w:t>Per la parte online è consentito il 10% (4 ore) di assenza dal totale delle ore del corso superato il quale non si potrà accedere all’esame finale.</w:t>
      </w:r>
    </w:p>
    <w:p w14:paraId="79892375" w14:textId="77777777" w:rsidR="00AB3CC6" w:rsidRPr="00894524" w:rsidRDefault="00AB3CC6" w:rsidP="00AB3CC6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894524">
        <w:rPr>
          <w:rFonts w:ascii="Tw Cen MT" w:eastAsia="MS Mincho" w:hAnsi="Tw Cen MT" w:cs="MS Mincho"/>
          <w:bCs/>
          <w:sz w:val="22"/>
          <w:szCs w:val="22"/>
        </w:rPr>
        <w:t xml:space="preserve">Le lezioni del corso saranno registrate e visualizzabili, insieme al materiale presentato alle lezioni, per un anno dal termine del corso. Le registrazioni possono essere utilizzate anche per certificare la presenza nel caso, per validi e giustificati motivi, non si sia potuto partecipare ad una o più lezioni. Deve essere comunque garantita la presenza alla diretta per il 70% delle ore (12 ore) per avere diritto a sostenere l’esame finale. </w:t>
      </w:r>
    </w:p>
    <w:p w14:paraId="1D224301" w14:textId="77777777" w:rsidR="00AB3CC6" w:rsidRPr="00894524" w:rsidRDefault="00AB3CC6" w:rsidP="00AB3CC6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894524">
        <w:rPr>
          <w:rFonts w:ascii="Tw Cen MT" w:eastAsia="MS Mincho" w:hAnsi="Tw Cen MT" w:cs="MS Mincho"/>
          <w:bCs/>
          <w:sz w:val="22"/>
          <w:szCs w:val="22"/>
        </w:rPr>
        <w:t>La parte in presenza deve garantire una presenza del 100% del monte ore (20 ore)</w:t>
      </w:r>
    </w:p>
    <w:p w14:paraId="04756A31" w14:textId="77777777" w:rsidR="00A441DA" w:rsidRDefault="00A441DA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0"/>
          <w:szCs w:val="20"/>
        </w:rPr>
      </w:pPr>
    </w:p>
    <w:p w14:paraId="089671E4" w14:textId="77777777" w:rsidR="004367E5" w:rsidRDefault="004367E5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0"/>
          <w:szCs w:val="20"/>
        </w:rPr>
      </w:pPr>
    </w:p>
    <w:p w14:paraId="6E966CC3" w14:textId="77777777" w:rsidR="00193CC1" w:rsidRDefault="00193CC1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0"/>
          <w:szCs w:val="20"/>
        </w:rPr>
      </w:pPr>
    </w:p>
    <w:p w14:paraId="32204674" w14:textId="161375CC" w:rsidR="001452A3" w:rsidRDefault="007F35DE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  <w:r>
        <w:rPr>
          <w:rFonts w:ascii="Tw Cen MT" w:hAnsi="Tw Cen MT"/>
          <w:b/>
          <w:bCs/>
          <w:i/>
          <w:color w:val="0070C0"/>
          <w:sz w:val="22"/>
          <w:szCs w:val="22"/>
        </w:rPr>
        <w:lastRenderedPageBreak/>
        <w:t>4. REQUISITI PER L’ACCESSO</w:t>
      </w:r>
    </w:p>
    <w:p w14:paraId="08B0227A" w14:textId="77777777" w:rsidR="00193CC1" w:rsidRDefault="00193CC1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682761DB" w14:textId="24F99984" w:rsidR="00193CC1" w:rsidRPr="00193CC1" w:rsidRDefault="00193CC1" w:rsidP="00193CC1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>
        <w:rPr>
          <w:rFonts w:ascii="Tw Cen MT" w:eastAsia="MS Mincho" w:hAnsi="Tw Cen MT" w:cs="MS Mincho"/>
          <w:bCs/>
          <w:sz w:val="22"/>
          <w:szCs w:val="22"/>
        </w:rPr>
        <w:t xml:space="preserve">1. </w:t>
      </w:r>
      <w:r w:rsidRPr="00193CC1">
        <w:rPr>
          <w:rFonts w:ascii="Tw Cen MT" w:eastAsia="MS Mincho" w:hAnsi="Tw Cen MT" w:cs="MS Mincho"/>
          <w:bCs/>
          <w:sz w:val="22"/>
          <w:szCs w:val="22"/>
        </w:rPr>
        <w:t>Diploma di scuola media secondaria di secondo grado;</w:t>
      </w:r>
    </w:p>
    <w:p w14:paraId="49E20FF6" w14:textId="70EF5851" w:rsidR="00193CC1" w:rsidRPr="00B653F6" w:rsidRDefault="00193CC1" w:rsidP="00A441DA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>
        <w:rPr>
          <w:rFonts w:ascii="Tw Cen MT" w:eastAsia="MS Mincho" w:hAnsi="Tw Cen MT" w:cs="MS Mincho"/>
          <w:bCs/>
          <w:sz w:val="22"/>
          <w:szCs w:val="22"/>
        </w:rPr>
        <w:t xml:space="preserve">2. </w:t>
      </w:r>
      <w:r w:rsidR="00CC020F" w:rsidRPr="00B653F6">
        <w:rPr>
          <w:rFonts w:ascii="Tw Cen MT" w:eastAsia="MS Mincho" w:hAnsi="Tw Cen MT" w:cs="MS Mincho"/>
          <w:bCs/>
          <w:sz w:val="22"/>
          <w:szCs w:val="22"/>
        </w:rPr>
        <w:t xml:space="preserve">essere in possesso della qualifica di Allenatore primo livello </w:t>
      </w:r>
      <w:r w:rsidRPr="00B653F6">
        <w:rPr>
          <w:rFonts w:ascii="Tw Cen MT" w:eastAsia="MS Mincho" w:hAnsi="Tw Cen MT" w:cs="MS Mincho"/>
          <w:bCs/>
          <w:sz w:val="22"/>
          <w:szCs w:val="22"/>
        </w:rPr>
        <w:t>FITRI da almeno un anno</w:t>
      </w:r>
      <w:r w:rsidR="00A441DA">
        <w:rPr>
          <w:rFonts w:ascii="Tw Cen MT" w:eastAsia="MS Mincho" w:hAnsi="Tw Cen MT" w:cs="MS Mincho"/>
          <w:bCs/>
          <w:sz w:val="22"/>
          <w:szCs w:val="22"/>
        </w:rPr>
        <w:t>;</w:t>
      </w:r>
    </w:p>
    <w:p w14:paraId="008B1E72" w14:textId="333505A7" w:rsidR="00193CC1" w:rsidRPr="00193CC1" w:rsidRDefault="00193CC1" w:rsidP="00193CC1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>
        <w:rPr>
          <w:rFonts w:ascii="Tw Cen MT" w:eastAsia="MS Mincho" w:hAnsi="Tw Cen MT" w:cs="MS Mincho"/>
          <w:bCs/>
          <w:sz w:val="22"/>
          <w:szCs w:val="22"/>
        </w:rPr>
        <w:t xml:space="preserve">3. </w:t>
      </w:r>
      <w:r w:rsidRPr="00193CC1">
        <w:rPr>
          <w:rFonts w:ascii="Tw Cen MT" w:eastAsia="MS Mincho" w:hAnsi="Tw Cen MT" w:cs="MS Mincho"/>
          <w:bCs/>
          <w:sz w:val="22"/>
          <w:szCs w:val="22"/>
        </w:rPr>
        <w:t xml:space="preserve">Pagamento della quota d’iscrizione di </w:t>
      </w:r>
      <w:r w:rsidR="00A441DA">
        <w:rPr>
          <w:rFonts w:ascii="Tw Cen MT" w:eastAsia="MS Mincho" w:hAnsi="Tw Cen MT" w:cs="MS Mincho"/>
          <w:bCs/>
          <w:sz w:val="22"/>
          <w:szCs w:val="22"/>
        </w:rPr>
        <w:t>6</w:t>
      </w:r>
      <w:r w:rsidRPr="002976DF">
        <w:rPr>
          <w:rFonts w:ascii="Tw Cen MT" w:eastAsia="MS Mincho" w:hAnsi="Tw Cen MT" w:cs="MS Mincho"/>
          <w:bCs/>
          <w:sz w:val="22"/>
          <w:szCs w:val="22"/>
        </w:rPr>
        <w:t>00,00 euro</w:t>
      </w:r>
      <w:r w:rsidRPr="00193CC1">
        <w:rPr>
          <w:rFonts w:ascii="Tw Cen MT" w:eastAsia="MS Mincho" w:hAnsi="Tw Cen MT" w:cs="MS Mincho"/>
          <w:bCs/>
          <w:sz w:val="22"/>
          <w:szCs w:val="22"/>
        </w:rPr>
        <w:t xml:space="preserve"> </w:t>
      </w:r>
    </w:p>
    <w:p w14:paraId="43D7B491" w14:textId="77777777" w:rsidR="001452A3" w:rsidRDefault="001452A3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0"/>
          <w:szCs w:val="20"/>
        </w:rPr>
      </w:pPr>
    </w:p>
    <w:p w14:paraId="4536E987" w14:textId="626849AE" w:rsidR="001452A3" w:rsidRDefault="007F35DE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  <w:r>
        <w:rPr>
          <w:rFonts w:ascii="Tw Cen MT" w:hAnsi="Tw Cen MT"/>
          <w:b/>
          <w:bCs/>
          <w:i/>
          <w:color w:val="0070C0"/>
          <w:sz w:val="22"/>
          <w:szCs w:val="22"/>
        </w:rPr>
        <w:t xml:space="preserve">5. QUOTA D’ISCRIZIONE </w:t>
      </w:r>
    </w:p>
    <w:p w14:paraId="265F91B8" w14:textId="02396991" w:rsidR="00032A31" w:rsidRDefault="00ED6D47">
      <w:pPr>
        <w:jc w:val="both"/>
        <w:rPr>
          <w:rFonts w:ascii="Tw Cen MT" w:hAnsi="Tw Cen MT" w:cs="Calibri"/>
          <w:sz w:val="22"/>
          <w:szCs w:val="22"/>
          <w:shd w:val="clear" w:color="auto" w:fill="FFFFFF"/>
        </w:rPr>
      </w:pPr>
      <w:r>
        <w:rPr>
          <w:rFonts w:ascii="Tw Cen MT" w:hAnsi="Tw Cen MT" w:cs="Calibri"/>
          <w:sz w:val="22"/>
          <w:szCs w:val="22"/>
          <w:shd w:val="clear" w:color="auto" w:fill="FFFFFF"/>
        </w:rPr>
        <w:t xml:space="preserve">La quota d’ iscrizione al corso di formazione </w:t>
      </w:r>
      <w:r w:rsidRPr="00A441DA">
        <w:rPr>
          <w:rFonts w:ascii="Tw Cen MT" w:hAnsi="Tw Cen MT" w:cs="Calibri"/>
          <w:sz w:val="22"/>
          <w:szCs w:val="22"/>
          <w:shd w:val="clear" w:color="auto" w:fill="FFFFFF"/>
        </w:rPr>
        <w:t xml:space="preserve">è di </w:t>
      </w:r>
      <w:r w:rsidRPr="00A441DA">
        <w:rPr>
          <w:rFonts w:ascii="Tw Cen MT" w:hAnsi="Tw Cen MT" w:cs="Calibri"/>
          <w:b/>
          <w:bCs/>
          <w:sz w:val="22"/>
          <w:szCs w:val="22"/>
          <w:shd w:val="clear" w:color="auto" w:fill="FFFFFF"/>
        </w:rPr>
        <w:t xml:space="preserve">euro </w:t>
      </w:r>
      <w:r w:rsidR="00AB3CC6">
        <w:rPr>
          <w:rFonts w:ascii="Tw Cen MT" w:hAnsi="Tw Cen MT" w:cs="Calibri"/>
          <w:b/>
          <w:bCs/>
          <w:sz w:val="22"/>
          <w:szCs w:val="22"/>
          <w:shd w:val="clear" w:color="auto" w:fill="FFFFFF"/>
        </w:rPr>
        <w:t>5</w:t>
      </w:r>
      <w:r w:rsidRPr="00A441DA">
        <w:rPr>
          <w:rFonts w:ascii="Tw Cen MT" w:hAnsi="Tw Cen MT" w:cs="Calibri"/>
          <w:b/>
          <w:bCs/>
          <w:sz w:val="22"/>
          <w:szCs w:val="22"/>
          <w:shd w:val="clear" w:color="auto" w:fill="FFFFFF"/>
        </w:rPr>
        <w:t>00,00</w:t>
      </w:r>
      <w:r w:rsidR="00032A31" w:rsidRPr="00A441DA">
        <w:rPr>
          <w:rFonts w:ascii="Tw Cen MT" w:hAnsi="Tw Cen MT" w:cs="Calibri"/>
          <w:sz w:val="22"/>
          <w:szCs w:val="22"/>
          <w:shd w:val="clear" w:color="auto" w:fill="FFFFFF"/>
        </w:rPr>
        <w:t>.</w:t>
      </w:r>
    </w:p>
    <w:p w14:paraId="66A9CB7D" w14:textId="5FBF3007" w:rsidR="001452A3" w:rsidRPr="00032A31" w:rsidRDefault="00032A31" w:rsidP="00032A31">
      <w:pPr>
        <w:shd w:val="clear" w:color="auto" w:fill="FFFFFF"/>
        <w:spacing w:before="100" w:beforeAutospacing="1" w:after="100" w:afterAutospacing="1"/>
        <w:jc w:val="both"/>
        <w:rPr>
          <w:rFonts w:ascii="Tw Cen MT" w:hAnsi="Tw Cen MT" w:cs="Calibri"/>
          <w:sz w:val="22"/>
          <w:szCs w:val="22"/>
          <w:shd w:val="clear" w:color="auto" w:fill="FFFFFF"/>
        </w:rPr>
      </w:pPr>
      <w:r>
        <w:rPr>
          <w:rFonts w:ascii="Tw Cen MT" w:hAnsi="Tw Cen MT" w:cs="Calibri"/>
          <w:sz w:val="22"/>
          <w:szCs w:val="22"/>
          <w:shd w:val="clear" w:color="auto" w:fill="FFFFFF"/>
        </w:rPr>
        <w:t xml:space="preserve">Il pagamento potrà essere effettuato </w:t>
      </w:r>
      <w:r w:rsidRPr="00032A31">
        <w:rPr>
          <w:rFonts w:ascii="Tw Cen MT" w:hAnsi="Tw Cen MT" w:cs="Calibri"/>
          <w:sz w:val="22"/>
          <w:szCs w:val="22"/>
          <w:shd w:val="clear" w:color="auto" w:fill="FFFFFF"/>
        </w:rPr>
        <w:t>in modalità telematica con carta di credito. Con questa tipologia semplificata di pagamento i tecnici verranno automaticamente registrati all’evento formativo</w:t>
      </w:r>
      <w:r>
        <w:rPr>
          <w:rFonts w:ascii="Tw Cen MT" w:hAnsi="Tw Cen MT" w:cs="Calibri"/>
          <w:sz w:val="22"/>
          <w:szCs w:val="22"/>
          <w:shd w:val="clear" w:color="auto" w:fill="FFFFFF"/>
        </w:rPr>
        <w:t xml:space="preserve">, oppure, mediante </w:t>
      </w:r>
      <w:r w:rsidR="00ED6D47">
        <w:rPr>
          <w:rFonts w:ascii="Tw Cen MT" w:hAnsi="Tw Cen MT" w:cs="Calibri"/>
          <w:sz w:val="22"/>
          <w:szCs w:val="22"/>
          <w:shd w:val="clear" w:color="auto" w:fill="FFFFFF"/>
        </w:rPr>
        <w:t>bonifico bancario da intestare a:</w:t>
      </w:r>
    </w:p>
    <w:p w14:paraId="1AF06662" w14:textId="77777777" w:rsidR="001452A3" w:rsidRDefault="00ED6D47">
      <w:pPr>
        <w:rPr>
          <w:rFonts w:ascii="Tw Cen MT" w:hAnsi="Tw Cen MT"/>
          <w:sz w:val="22"/>
          <w:szCs w:val="22"/>
        </w:rPr>
      </w:pPr>
      <w:r>
        <w:rPr>
          <w:rFonts w:ascii="Tw Cen MT" w:hAnsi="Tw Cen MT"/>
          <w:sz w:val="22"/>
          <w:szCs w:val="22"/>
        </w:rPr>
        <w:t>Federazione Italiana Triathlon</w:t>
      </w:r>
    </w:p>
    <w:p w14:paraId="13948DA1" w14:textId="77777777" w:rsidR="001452A3" w:rsidRDefault="00ED6D47">
      <w:pPr>
        <w:rPr>
          <w:rFonts w:ascii="Tw Cen MT" w:hAnsi="Tw Cen MT"/>
          <w:sz w:val="22"/>
          <w:szCs w:val="22"/>
        </w:rPr>
      </w:pPr>
      <w:r>
        <w:rPr>
          <w:rFonts w:ascii="Tw Cen MT" w:hAnsi="Tw Cen MT"/>
          <w:sz w:val="22"/>
          <w:szCs w:val="22"/>
        </w:rPr>
        <w:t>Banca 05034 - BANCO BPM S.P.A.</w:t>
      </w:r>
    </w:p>
    <w:p w14:paraId="450A0CAA" w14:textId="77777777" w:rsidR="001452A3" w:rsidRDefault="00ED6D47">
      <w:pPr>
        <w:rPr>
          <w:rFonts w:ascii="Tw Cen MT" w:hAnsi="Tw Cen MT"/>
          <w:b/>
          <w:bCs/>
          <w:sz w:val="22"/>
          <w:szCs w:val="22"/>
        </w:rPr>
      </w:pPr>
      <w:r>
        <w:rPr>
          <w:rFonts w:ascii="Tw Cen MT" w:hAnsi="Tw Cen MT"/>
          <w:b/>
          <w:bCs/>
          <w:sz w:val="22"/>
          <w:szCs w:val="22"/>
        </w:rPr>
        <w:t>IBAN   IT17M0503403240000000001549</w:t>
      </w:r>
    </w:p>
    <w:p w14:paraId="2D94B1EC" w14:textId="754BC1C3" w:rsidR="001452A3" w:rsidRDefault="00ED6D47">
      <w:pPr>
        <w:rPr>
          <w:rFonts w:ascii="Tw Cen MT" w:hAnsi="Tw Cen MT"/>
          <w:sz w:val="22"/>
          <w:szCs w:val="22"/>
        </w:rPr>
      </w:pPr>
      <w:r>
        <w:rPr>
          <w:rFonts w:ascii="Tw Cen MT" w:hAnsi="Tw Cen MT"/>
          <w:sz w:val="22"/>
          <w:szCs w:val="22"/>
        </w:rPr>
        <w:t>Specificare la causale: nome e cognome, iscrizione corso Allenatore FITRI</w:t>
      </w:r>
      <w:r w:rsidR="00CC020F">
        <w:rPr>
          <w:rFonts w:ascii="Tw Cen MT" w:hAnsi="Tw Cen MT"/>
          <w:sz w:val="22"/>
          <w:szCs w:val="22"/>
        </w:rPr>
        <w:t xml:space="preserve"> secondo</w:t>
      </w:r>
      <w:r>
        <w:rPr>
          <w:rFonts w:ascii="Tw Cen MT" w:hAnsi="Tw Cen MT"/>
          <w:sz w:val="22"/>
          <w:szCs w:val="22"/>
        </w:rPr>
        <w:t xml:space="preserve"> livello ONLINE 20</w:t>
      </w:r>
      <w:r w:rsidR="0097058C">
        <w:rPr>
          <w:rFonts w:ascii="Tw Cen MT" w:hAnsi="Tw Cen MT"/>
          <w:sz w:val="22"/>
          <w:szCs w:val="22"/>
        </w:rPr>
        <w:t>2</w:t>
      </w:r>
      <w:r w:rsidR="005D61C7">
        <w:rPr>
          <w:rFonts w:ascii="Tw Cen MT" w:hAnsi="Tw Cen MT"/>
          <w:sz w:val="22"/>
          <w:szCs w:val="22"/>
        </w:rPr>
        <w:t xml:space="preserve">4 </w:t>
      </w:r>
    </w:p>
    <w:p w14:paraId="0C040113" w14:textId="77777777" w:rsidR="005D61C7" w:rsidRDefault="005D61C7">
      <w:pPr>
        <w:rPr>
          <w:rFonts w:ascii="Tw Cen MT" w:eastAsiaTheme="minorHAnsi" w:hAnsi="Tw Cen MT" w:cstheme="majorHAnsi"/>
          <w:b/>
          <w:bCs/>
          <w:color w:val="365F91" w:themeColor="accent1" w:themeShade="BF"/>
        </w:rPr>
      </w:pPr>
    </w:p>
    <w:p w14:paraId="37991290" w14:textId="77777777" w:rsidR="00A441DA" w:rsidRPr="00322B92" w:rsidRDefault="00A441DA" w:rsidP="00A441DA">
      <w:pPr>
        <w:jc w:val="both"/>
        <w:rPr>
          <w:rFonts w:ascii="Tw Cen MT" w:hAnsi="Tw Cen MT" w:cs="Calibri"/>
          <w:sz w:val="22"/>
          <w:szCs w:val="22"/>
          <w:shd w:val="clear" w:color="auto" w:fill="FFFFFF"/>
        </w:rPr>
      </w:pPr>
      <w:r w:rsidRPr="00322B92">
        <w:rPr>
          <w:rFonts w:ascii="Tw Cen MT" w:hAnsi="Tw Cen MT" w:cs="Calibri"/>
          <w:b/>
          <w:bCs/>
          <w:sz w:val="22"/>
          <w:szCs w:val="22"/>
          <w:shd w:val="clear" w:color="auto" w:fill="FFFFFF"/>
        </w:rPr>
        <w:t>Per le iscrizioni mediante bonifico</w:t>
      </w:r>
      <w:r w:rsidRPr="00322B92">
        <w:rPr>
          <w:rFonts w:ascii="Tw Cen MT" w:hAnsi="Tw Cen MT" w:cs="Calibri"/>
          <w:sz w:val="22"/>
          <w:szCs w:val="22"/>
          <w:shd w:val="clear" w:color="auto" w:fill="FFFFFF"/>
        </w:rPr>
        <w:t xml:space="preserve">, si ricorda che la copia del bonifico dovrà essere inserita all’interno del format, per la chiusura della procedura d’iscrizione e verranno convalidate dal settore SIT esclusivamente dopo l’autorizzazione da parte del settore amministrativo dell’avvenuto pagamento. </w:t>
      </w:r>
    </w:p>
    <w:p w14:paraId="0669F0D0" w14:textId="77777777" w:rsidR="00A441DA" w:rsidRPr="00322B92" w:rsidRDefault="00A441DA" w:rsidP="00A441DA">
      <w:pPr>
        <w:jc w:val="both"/>
        <w:rPr>
          <w:rFonts w:ascii="Tw Cen MT" w:hAnsi="Tw Cen MT" w:cs="Calibri"/>
          <w:sz w:val="22"/>
          <w:szCs w:val="22"/>
          <w:shd w:val="clear" w:color="auto" w:fill="FFFFFF"/>
        </w:rPr>
      </w:pPr>
      <w:r w:rsidRPr="00322B92">
        <w:rPr>
          <w:rFonts w:ascii="Tw Cen MT" w:hAnsi="Tw Cen MT" w:cs="Calibri"/>
          <w:sz w:val="22"/>
          <w:szCs w:val="22"/>
          <w:shd w:val="clear" w:color="auto" w:fill="FFFFFF"/>
        </w:rPr>
        <w:t>Si prega, pertanto, di eseguire il bonifico con valuta non superiore alla data di scadenza martedì 26 marzo 2024</w:t>
      </w:r>
    </w:p>
    <w:p w14:paraId="29480E84" w14:textId="77777777" w:rsidR="00A441DA" w:rsidRDefault="00A441DA" w:rsidP="00A441DA">
      <w:pPr>
        <w:jc w:val="both"/>
        <w:rPr>
          <w:rFonts w:ascii="Tw Cen MT" w:hAnsi="Tw Cen MT" w:cstheme="majorHAnsi"/>
          <w:b/>
          <w:bCs/>
        </w:rPr>
      </w:pPr>
    </w:p>
    <w:p w14:paraId="4C61A536" w14:textId="77777777" w:rsidR="00A441DA" w:rsidRDefault="00A441DA" w:rsidP="00A441DA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  <w:r>
        <w:rPr>
          <w:rFonts w:ascii="Tw Cen MT" w:hAnsi="Tw Cen MT"/>
          <w:b/>
          <w:bCs/>
          <w:i/>
          <w:color w:val="0070C0"/>
          <w:sz w:val="22"/>
          <w:szCs w:val="22"/>
        </w:rPr>
        <w:t xml:space="preserve">6. SCONTISTICA </w:t>
      </w:r>
    </w:p>
    <w:p w14:paraId="590BD87D" w14:textId="77777777" w:rsidR="00A441DA" w:rsidRPr="002C7365" w:rsidRDefault="00A441DA" w:rsidP="00A441DA">
      <w:pPr>
        <w:spacing w:before="100" w:beforeAutospacing="1" w:after="100" w:afterAutospacing="1"/>
        <w:jc w:val="both"/>
        <w:rPr>
          <w:rFonts w:ascii="Tw Cen MT" w:eastAsiaTheme="minorHAnsi" w:hAnsi="Tw Cen MT" w:cstheme="majorHAnsi"/>
          <w:sz w:val="22"/>
          <w:szCs w:val="22"/>
        </w:rPr>
      </w:pPr>
      <w:r w:rsidRPr="001D7E4C">
        <w:rPr>
          <w:rFonts w:ascii="Tw Cen MT" w:eastAsiaTheme="minorHAnsi" w:hAnsi="Tw Cen MT" w:cstheme="majorHAnsi"/>
          <w:b/>
          <w:bCs/>
          <w:sz w:val="22"/>
          <w:szCs w:val="22"/>
        </w:rPr>
        <w:t>DONNA:</w:t>
      </w:r>
      <w:r>
        <w:rPr>
          <w:rFonts w:ascii="Tw Cen MT" w:eastAsiaTheme="minorHAnsi" w:hAnsi="Tw Cen MT" w:cstheme="majorHAnsi"/>
          <w:sz w:val="22"/>
          <w:szCs w:val="22"/>
        </w:rPr>
        <w:t xml:space="preserve"> </w:t>
      </w:r>
      <w:r w:rsidRPr="002C7365">
        <w:rPr>
          <w:rFonts w:ascii="Tw Cen MT" w:eastAsiaTheme="minorHAnsi" w:hAnsi="Tw Cen MT" w:cstheme="majorHAnsi"/>
          <w:sz w:val="22"/>
          <w:szCs w:val="22"/>
        </w:rPr>
        <w:t xml:space="preserve">ricordiamo che per incentivare le attività di promozione ed aumentare il numero dei tecnici </w:t>
      </w:r>
      <w:r w:rsidRPr="006E16FE">
        <w:rPr>
          <w:rFonts w:ascii="Tw Cen MT" w:eastAsiaTheme="minorHAnsi" w:hAnsi="Tw Cen MT" w:cstheme="majorHAnsi"/>
          <w:b/>
          <w:bCs/>
          <w:color w:val="17365D" w:themeColor="text2" w:themeShade="BF"/>
          <w:sz w:val="22"/>
          <w:szCs w:val="22"/>
        </w:rPr>
        <w:t>donna</w:t>
      </w:r>
      <w:r w:rsidRPr="006E16FE">
        <w:rPr>
          <w:rFonts w:ascii="Tw Cen MT" w:eastAsiaTheme="minorHAnsi" w:hAnsi="Tw Cen MT" w:cstheme="majorHAnsi"/>
          <w:color w:val="17365D" w:themeColor="text2" w:themeShade="BF"/>
          <w:sz w:val="22"/>
          <w:szCs w:val="22"/>
        </w:rPr>
        <w:t xml:space="preserve"> </w:t>
      </w:r>
      <w:r w:rsidRPr="002C7365">
        <w:rPr>
          <w:rFonts w:ascii="Tw Cen MT" w:eastAsiaTheme="minorHAnsi" w:hAnsi="Tw Cen MT" w:cstheme="majorHAnsi"/>
          <w:sz w:val="22"/>
          <w:szCs w:val="22"/>
        </w:rPr>
        <w:t>in Italia, su proposta della Commissione Donne, la Federazione ha concesso la riduzione della quota d'iscrizione al corso del 50% (scontistica già applicata nella procedura d'iscrizione online).</w:t>
      </w:r>
    </w:p>
    <w:p w14:paraId="367D2561" w14:textId="7D84E7FA" w:rsidR="00A441DA" w:rsidRPr="002C7365" w:rsidRDefault="00A441DA" w:rsidP="00A441DA">
      <w:pPr>
        <w:shd w:val="clear" w:color="auto" w:fill="FFFFFF"/>
        <w:jc w:val="both"/>
        <w:rPr>
          <w:rFonts w:ascii="Tw Cen MT" w:eastAsiaTheme="minorHAnsi" w:hAnsi="Tw Cen MT" w:cstheme="majorHAnsi"/>
          <w:sz w:val="22"/>
          <w:szCs w:val="22"/>
        </w:rPr>
      </w:pPr>
      <w:r w:rsidRPr="001D7E4C">
        <w:rPr>
          <w:rFonts w:ascii="Tw Cen MT" w:eastAsiaTheme="minorHAnsi" w:hAnsi="Tw Cen MT" w:cstheme="majorHAnsi"/>
          <w:b/>
          <w:bCs/>
          <w:sz w:val="22"/>
          <w:szCs w:val="22"/>
        </w:rPr>
        <w:t>UNDER 23</w:t>
      </w:r>
      <w:r>
        <w:rPr>
          <w:rFonts w:ascii="Tw Cen MT" w:eastAsiaTheme="minorHAnsi" w:hAnsi="Tw Cen MT" w:cstheme="majorHAnsi"/>
          <w:sz w:val="22"/>
          <w:szCs w:val="22"/>
        </w:rPr>
        <w:t xml:space="preserve">: </w:t>
      </w:r>
      <w:r w:rsidRPr="002C7365">
        <w:rPr>
          <w:rFonts w:ascii="Tw Cen MT" w:eastAsiaTheme="minorHAnsi" w:hAnsi="Tw Cen MT" w:cstheme="majorHAnsi"/>
          <w:sz w:val="22"/>
          <w:szCs w:val="22"/>
        </w:rPr>
        <w:t xml:space="preserve">Inoltre, per favorire lo sviluppo delle competenze, la FITRI ha introdotto la riduzione del costo del corso del 50 % per agli </w:t>
      </w:r>
      <w:r w:rsidRPr="006E16FE">
        <w:rPr>
          <w:rFonts w:ascii="Tw Cen MT" w:eastAsiaTheme="minorHAnsi" w:hAnsi="Tw Cen MT" w:cstheme="majorHAnsi"/>
          <w:b/>
          <w:bCs/>
          <w:color w:val="17365D" w:themeColor="text2" w:themeShade="BF"/>
          <w:sz w:val="22"/>
          <w:szCs w:val="22"/>
        </w:rPr>
        <w:t>atleti maggiorenni d'interesse nazionale</w:t>
      </w:r>
      <w:r w:rsidRPr="006E16FE">
        <w:rPr>
          <w:rFonts w:ascii="Tw Cen MT" w:eastAsiaTheme="minorHAnsi" w:hAnsi="Tw Cen MT" w:cstheme="majorHAnsi"/>
          <w:color w:val="17365D" w:themeColor="text2" w:themeShade="BF"/>
          <w:sz w:val="22"/>
          <w:szCs w:val="22"/>
        </w:rPr>
        <w:t xml:space="preserve"> </w:t>
      </w:r>
      <w:r w:rsidRPr="002C7365">
        <w:rPr>
          <w:rFonts w:ascii="Tw Cen MT" w:eastAsiaTheme="minorHAnsi" w:hAnsi="Tw Cen MT" w:cstheme="majorHAnsi"/>
          <w:sz w:val="22"/>
          <w:szCs w:val="22"/>
        </w:rPr>
        <w:t>(convocati in nazionale fino alla categoria Under 23). Per accedere alla scontistica è necessario inviare formale richiesta all'indirizzo </w:t>
      </w:r>
      <w:hyperlink r:id="rId15" w:history="1">
        <w:r w:rsidRPr="002C7365">
          <w:rPr>
            <w:rStyle w:val="Collegamentoipertestuale"/>
            <w:rFonts w:ascii="Tw Cen MT" w:eastAsiaTheme="minorHAnsi" w:hAnsi="Tw Cen MT" w:cstheme="majorHAnsi"/>
            <w:sz w:val="22"/>
            <w:szCs w:val="22"/>
          </w:rPr>
          <w:t>settoreistruzionetecnica@fitri.it</w:t>
        </w:r>
      </w:hyperlink>
      <w:r w:rsidRPr="002C7365">
        <w:rPr>
          <w:rFonts w:ascii="Tw Cen MT" w:eastAsiaTheme="minorHAnsi" w:hAnsi="Tw Cen MT" w:cstheme="majorHAnsi"/>
          <w:sz w:val="22"/>
          <w:szCs w:val="22"/>
        </w:rPr>
        <w:t xml:space="preserve"> cha valuterà il possesso dei requisiti. Si ricorda che l'accesso al corso sarà comunque consentito solo agli atleti già in possesso della qualifica di </w:t>
      </w:r>
      <w:r w:rsidR="00AE7544">
        <w:rPr>
          <w:rFonts w:ascii="Tw Cen MT" w:eastAsiaTheme="minorHAnsi" w:hAnsi="Tw Cen MT" w:cstheme="majorHAnsi"/>
          <w:sz w:val="22"/>
          <w:szCs w:val="22"/>
        </w:rPr>
        <w:t>Allenatore primo livello</w:t>
      </w:r>
      <w:r w:rsidRPr="002C7365">
        <w:rPr>
          <w:rFonts w:ascii="Tw Cen MT" w:eastAsiaTheme="minorHAnsi" w:hAnsi="Tw Cen MT" w:cstheme="majorHAnsi"/>
          <w:sz w:val="22"/>
          <w:szCs w:val="22"/>
        </w:rPr>
        <w:t xml:space="preserve"> FITRI.</w:t>
      </w:r>
    </w:p>
    <w:p w14:paraId="28CB588D" w14:textId="77777777" w:rsidR="00A441DA" w:rsidRDefault="00A441DA">
      <w:pPr>
        <w:rPr>
          <w:rFonts w:ascii="Tw Cen MT" w:eastAsiaTheme="minorHAnsi" w:hAnsi="Tw Cen MT" w:cstheme="majorHAnsi"/>
          <w:b/>
          <w:bCs/>
          <w:color w:val="365F91" w:themeColor="accent1" w:themeShade="BF"/>
        </w:rPr>
      </w:pPr>
    </w:p>
    <w:p w14:paraId="24688037" w14:textId="580B7EA4" w:rsidR="00032A31" w:rsidRDefault="00032A31">
      <w:pPr>
        <w:rPr>
          <w:rFonts w:ascii="Tw Cen MT" w:hAnsi="Tw Cen MT"/>
          <w:sz w:val="22"/>
          <w:szCs w:val="22"/>
        </w:rPr>
      </w:pPr>
    </w:p>
    <w:p w14:paraId="3FE4339D" w14:textId="765A6F72" w:rsidR="001452A3" w:rsidRPr="007F35DE" w:rsidRDefault="00AE7544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  <w:r>
        <w:rPr>
          <w:rFonts w:ascii="Tw Cen MT" w:hAnsi="Tw Cen MT"/>
          <w:b/>
          <w:bCs/>
          <w:i/>
          <w:color w:val="0070C0"/>
          <w:sz w:val="22"/>
          <w:szCs w:val="22"/>
        </w:rPr>
        <w:t>7</w:t>
      </w:r>
      <w:r w:rsidR="007F35DE" w:rsidRPr="007F35DE">
        <w:rPr>
          <w:rFonts w:ascii="Tw Cen MT" w:hAnsi="Tw Cen MT"/>
          <w:b/>
          <w:bCs/>
          <w:i/>
          <w:color w:val="0070C0"/>
          <w:sz w:val="22"/>
          <w:szCs w:val="22"/>
        </w:rPr>
        <w:t>. ATTIVAZIONE DEL CORSO </w:t>
      </w:r>
    </w:p>
    <w:p w14:paraId="309CE7E0" w14:textId="7C22B241" w:rsidR="001452A3" w:rsidRDefault="00ED6D47">
      <w:pPr>
        <w:jc w:val="both"/>
        <w:rPr>
          <w:rFonts w:ascii="Tw Cen MT" w:hAnsi="Tw Cen MT"/>
          <w:sz w:val="22"/>
          <w:szCs w:val="22"/>
        </w:rPr>
      </w:pPr>
      <w:r>
        <w:rPr>
          <w:rFonts w:ascii="Tw Cen MT" w:hAnsi="Tw Cen MT"/>
          <w:sz w:val="22"/>
          <w:szCs w:val="22"/>
        </w:rPr>
        <w:t xml:space="preserve">Il corso è attivato al raggiungimento minimo di </w:t>
      </w:r>
      <w:r w:rsidR="00CC020F">
        <w:rPr>
          <w:rFonts w:ascii="Tw Cen MT" w:hAnsi="Tw Cen MT"/>
          <w:sz w:val="22"/>
          <w:szCs w:val="22"/>
        </w:rPr>
        <w:t>1</w:t>
      </w:r>
      <w:r w:rsidR="00AE7544">
        <w:rPr>
          <w:rFonts w:ascii="Tw Cen MT" w:hAnsi="Tw Cen MT"/>
          <w:sz w:val="22"/>
          <w:szCs w:val="22"/>
        </w:rPr>
        <w:t>5</w:t>
      </w:r>
      <w:r>
        <w:rPr>
          <w:rFonts w:ascii="Tw Cen MT" w:hAnsi="Tw Cen MT"/>
          <w:sz w:val="22"/>
          <w:szCs w:val="22"/>
        </w:rPr>
        <w:t xml:space="preserve"> aspiranti Allenatori di </w:t>
      </w:r>
      <w:r w:rsidR="00A64466">
        <w:rPr>
          <w:rFonts w:ascii="Tw Cen MT" w:hAnsi="Tw Cen MT"/>
          <w:sz w:val="22"/>
          <w:szCs w:val="22"/>
        </w:rPr>
        <w:t xml:space="preserve">secondo </w:t>
      </w:r>
      <w:r>
        <w:rPr>
          <w:rFonts w:ascii="Tw Cen MT" w:hAnsi="Tw Cen MT"/>
          <w:sz w:val="22"/>
          <w:szCs w:val="22"/>
        </w:rPr>
        <w:t>livello.</w:t>
      </w:r>
    </w:p>
    <w:p w14:paraId="7B18CA3D" w14:textId="0E9F18FF" w:rsidR="00C070B3" w:rsidRDefault="00ED6D47" w:rsidP="00AE7544">
      <w:pPr>
        <w:jc w:val="both"/>
        <w:rPr>
          <w:rFonts w:ascii="Tw Cen MT" w:hAnsi="Tw Cen MT"/>
          <w:sz w:val="22"/>
          <w:szCs w:val="22"/>
        </w:rPr>
      </w:pPr>
      <w:r>
        <w:rPr>
          <w:rFonts w:ascii="Tw Cen MT" w:hAnsi="Tw Cen MT"/>
          <w:sz w:val="22"/>
          <w:szCs w:val="22"/>
        </w:rPr>
        <w:t>Qualora non venga raggiunto il quorum necessario la quota versata verrà rimborsata. </w:t>
      </w:r>
    </w:p>
    <w:p w14:paraId="637DBDBD" w14:textId="77777777" w:rsidR="00AE7544" w:rsidRPr="00AE7544" w:rsidRDefault="00AE7544" w:rsidP="00AE7544">
      <w:pPr>
        <w:jc w:val="both"/>
        <w:rPr>
          <w:rFonts w:ascii="Tw Cen MT" w:hAnsi="Tw Cen MT"/>
          <w:sz w:val="22"/>
          <w:szCs w:val="22"/>
        </w:rPr>
      </w:pPr>
    </w:p>
    <w:p w14:paraId="6E3A32F0" w14:textId="77777777" w:rsidR="00AE7544" w:rsidRDefault="00AE7544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</w:p>
    <w:p w14:paraId="51C13A12" w14:textId="4496F4CD" w:rsidR="001452A3" w:rsidRDefault="00AE7544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  <w:r>
        <w:rPr>
          <w:rFonts w:ascii="Tw Cen MT" w:hAnsi="Tw Cen MT"/>
          <w:b/>
          <w:bCs/>
          <w:i/>
          <w:color w:val="0070C0"/>
          <w:sz w:val="22"/>
          <w:szCs w:val="22"/>
        </w:rPr>
        <w:t>8</w:t>
      </w:r>
      <w:r w:rsidR="007F35DE">
        <w:rPr>
          <w:rFonts w:ascii="Tw Cen MT" w:hAnsi="Tw Cen MT"/>
          <w:b/>
          <w:bCs/>
          <w:i/>
          <w:color w:val="0070C0"/>
          <w:sz w:val="22"/>
          <w:szCs w:val="22"/>
        </w:rPr>
        <w:t>. OBIETTIVO FORMATIVO</w:t>
      </w:r>
    </w:p>
    <w:p w14:paraId="6240F1A8" w14:textId="630B21AD" w:rsidR="003376EE" w:rsidRPr="00AE58AB" w:rsidRDefault="003376EE" w:rsidP="00AE58AB">
      <w:pPr>
        <w:jc w:val="both"/>
        <w:rPr>
          <w:rFonts w:ascii="Tw Cen MT" w:hAnsi="Tw Cen MT"/>
          <w:sz w:val="22"/>
          <w:szCs w:val="22"/>
        </w:rPr>
      </w:pPr>
    </w:p>
    <w:p w14:paraId="4D3BC2E2" w14:textId="77777777" w:rsidR="00AC6149" w:rsidRPr="00AC6149" w:rsidRDefault="00AC6149" w:rsidP="00AC6149">
      <w:pPr>
        <w:pStyle w:val="Corpotesto"/>
        <w:jc w:val="both"/>
        <w:rPr>
          <w:rFonts w:ascii="Tw Cen MT" w:hAnsi="Tw Cen MT"/>
          <w:sz w:val="22"/>
          <w:szCs w:val="22"/>
        </w:rPr>
      </w:pPr>
      <w:r w:rsidRPr="00AC6149">
        <w:rPr>
          <w:rFonts w:ascii="Tw Cen MT" w:hAnsi="Tw Cen MT"/>
          <w:sz w:val="22"/>
          <w:szCs w:val="22"/>
        </w:rPr>
        <w:t>Il Corso di formazione per allenatore di secondo livello preparare alla funzione di Specialista in Gestione e Coordinamento di Team di Alto Livello. La parte generale del corso ha lo scopo di completare ed approfondire le conoscenze relative agli adattamenti biologici e fisiologici, ai metodi di allenamento e alla programmazione dell’allenamento nell’alto livello.</w:t>
      </w:r>
    </w:p>
    <w:p w14:paraId="08B04487" w14:textId="77777777" w:rsidR="00AC6149" w:rsidRPr="00AC6149" w:rsidRDefault="00AC6149" w:rsidP="00AC6149">
      <w:pPr>
        <w:pStyle w:val="Corpotesto"/>
        <w:jc w:val="both"/>
        <w:rPr>
          <w:rFonts w:ascii="Tw Cen MT" w:hAnsi="Tw Cen MT"/>
          <w:sz w:val="22"/>
          <w:szCs w:val="22"/>
        </w:rPr>
      </w:pPr>
      <w:r w:rsidRPr="00AC6149">
        <w:rPr>
          <w:rFonts w:ascii="Tw Cen MT" w:hAnsi="Tw Cen MT"/>
          <w:sz w:val="22"/>
          <w:szCs w:val="22"/>
        </w:rPr>
        <w:t>L’allenatore di secondo livello è in grado di agire sullo sviluppo personale di una atleta, individuando e migliorando le sue potenzialità verso il raggiungimento di obiettivi di cambiamento/miglioramento sportivo (coaching).</w:t>
      </w:r>
    </w:p>
    <w:p w14:paraId="31636002" w14:textId="7B78DC35" w:rsidR="00AE58AB" w:rsidRDefault="00AC6149" w:rsidP="00AC6149">
      <w:pPr>
        <w:pStyle w:val="Corpotesto"/>
        <w:jc w:val="both"/>
        <w:rPr>
          <w:rFonts w:ascii="Tw Cen MT" w:hAnsi="Tw Cen MT"/>
          <w:sz w:val="22"/>
          <w:szCs w:val="22"/>
        </w:rPr>
      </w:pPr>
      <w:r w:rsidRPr="00AC6149">
        <w:rPr>
          <w:rFonts w:ascii="Tw Cen MT" w:hAnsi="Tw Cen MT"/>
          <w:sz w:val="22"/>
          <w:szCs w:val="22"/>
        </w:rPr>
        <w:t>Inoltre, vengono approfondite tematiche generali di notevole importanza nelle categorie superiori come alimentazione, aspetti medici e tutela sanitaria. Il Corso mira a realizzare una figura altamente qualificata in grado di avere competenze specifiche e avanzate nella gestione di atleti, e squadre di alto livello agonistico.</w:t>
      </w:r>
    </w:p>
    <w:p w14:paraId="0F11DBD7" w14:textId="77777777" w:rsidR="004367E5" w:rsidRPr="00AC6149" w:rsidRDefault="004367E5" w:rsidP="00AC6149">
      <w:pPr>
        <w:pStyle w:val="Corpotesto"/>
        <w:jc w:val="both"/>
        <w:rPr>
          <w:rFonts w:ascii="Tw Cen MT" w:hAnsi="Tw Cen MT"/>
          <w:sz w:val="22"/>
          <w:szCs w:val="22"/>
        </w:rPr>
      </w:pPr>
    </w:p>
    <w:p w14:paraId="52A77A65" w14:textId="77777777" w:rsidR="00A441DA" w:rsidRPr="00C764FF" w:rsidRDefault="00A441DA" w:rsidP="00A441DA">
      <w:pPr>
        <w:pStyle w:val="Titolo2"/>
        <w:jc w:val="both"/>
      </w:pPr>
      <w:r>
        <w:rPr>
          <w:rFonts w:ascii="Tw Cen MT" w:eastAsia="MS Mincho" w:hAnsi="Tw Cen MT" w:cs="MS Mincho"/>
          <w:bCs/>
          <w:color w:val="auto"/>
          <w:sz w:val="22"/>
          <w:szCs w:val="22"/>
        </w:rPr>
        <w:t xml:space="preserve">Il corso è costituito da </w:t>
      </w:r>
      <w:r w:rsidRPr="00AB3CC6">
        <w:rPr>
          <w:rFonts w:ascii="Tw Cen MT" w:eastAsia="MS Mincho" w:hAnsi="Tw Cen MT" w:cs="MS Mincho"/>
          <w:b/>
          <w:color w:val="auto"/>
          <w:sz w:val="22"/>
          <w:szCs w:val="22"/>
        </w:rPr>
        <w:t>40 ore</w:t>
      </w:r>
      <w:r>
        <w:rPr>
          <w:rFonts w:ascii="Tw Cen MT" w:eastAsia="MS Mincho" w:hAnsi="Tw Cen MT" w:cs="MS Mincho"/>
          <w:bCs/>
          <w:color w:val="auto"/>
          <w:sz w:val="22"/>
          <w:szCs w:val="22"/>
        </w:rPr>
        <w:t xml:space="preserve"> di lezione che si sviluppano secondo i seguenti moduli:</w:t>
      </w:r>
    </w:p>
    <w:p w14:paraId="7E0F5186" w14:textId="77777777" w:rsidR="00A441DA" w:rsidRPr="00AE58AB" w:rsidRDefault="00A441DA" w:rsidP="00A441DA">
      <w:pPr>
        <w:pStyle w:val="Corpotesto"/>
        <w:spacing w:before="4"/>
        <w:jc w:val="both"/>
        <w:rPr>
          <w:rFonts w:ascii="Tw Cen MT" w:hAnsi="Tw Cen MT"/>
          <w:w w:val="105"/>
          <w:sz w:val="20"/>
          <w:szCs w:val="20"/>
        </w:rPr>
      </w:pPr>
    </w:p>
    <w:p w14:paraId="2CB783E8" w14:textId="77777777" w:rsidR="00A441DA" w:rsidRPr="0048123D" w:rsidRDefault="00A441DA" w:rsidP="00A441DA">
      <w:pPr>
        <w:pStyle w:val="Corpotesto"/>
        <w:widowControl w:val="0"/>
        <w:numPr>
          <w:ilvl w:val="0"/>
          <w:numId w:val="11"/>
        </w:numPr>
        <w:suppressAutoHyphens/>
        <w:spacing w:before="4" w:after="0"/>
        <w:jc w:val="both"/>
        <w:rPr>
          <w:rFonts w:ascii="Tw Cen MT" w:hAnsi="Tw Cen MT"/>
          <w:b/>
          <w:bCs/>
          <w:color w:val="244061" w:themeColor="accent1" w:themeShade="80"/>
          <w:w w:val="105"/>
          <w:sz w:val="22"/>
          <w:szCs w:val="22"/>
        </w:rPr>
      </w:pPr>
      <w:r w:rsidRPr="0048123D">
        <w:rPr>
          <w:rFonts w:ascii="Tw Cen MT" w:hAnsi="Tw Cen MT"/>
          <w:b/>
          <w:bCs/>
          <w:color w:val="244061" w:themeColor="accent1" w:themeShade="80"/>
          <w:w w:val="105"/>
          <w:sz w:val="22"/>
          <w:szCs w:val="22"/>
        </w:rPr>
        <w:t>Metodologia (metabolismi energetici e allenamento)</w:t>
      </w:r>
    </w:p>
    <w:p w14:paraId="174C296F" w14:textId="77777777" w:rsidR="00A441DA" w:rsidRPr="00AE58AB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r w:rsidRPr="00AE58AB">
        <w:rPr>
          <w:rFonts w:ascii="Tw Cen MT" w:hAnsi="Tw Cen MT"/>
          <w:w w:val="105"/>
          <w:sz w:val="22"/>
          <w:szCs w:val="22"/>
        </w:rPr>
        <w:lastRenderedPageBreak/>
        <w:t>Significato delle soglie metaboliche e zone allenanti</w:t>
      </w:r>
    </w:p>
    <w:p w14:paraId="5FDE4C1B" w14:textId="77777777" w:rsidR="00A441DA" w:rsidRPr="00AE58AB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r w:rsidRPr="00AE58AB">
        <w:rPr>
          <w:rFonts w:ascii="Tw Cen MT" w:hAnsi="Tw Cen MT"/>
          <w:w w:val="105"/>
          <w:sz w:val="22"/>
          <w:szCs w:val="22"/>
        </w:rPr>
        <w:t>Nomenclatura FiTri per l’assegnazione degli allenamenti</w:t>
      </w:r>
    </w:p>
    <w:p w14:paraId="6E1A9E45" w14:textId="77777777" w:rsidR="00A441DA" w:rsidRPr="00AE58AB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r w:rsidRPr="00AE58AB">
        <w:rPr>
          <w:rFonts w:ascii="Tw Cen MT" w:hAnsi="Tw Cen MT"/>
          <w:w w:val="105"/>
          <w:sz w:val="22"/>
          <w:szCs w:val="22"/>
        </w:rPr>
        <w:t>Monitoraggio dell’allenamento ed analisi dei dati (strumenti software)</w:t>
      </w:r>
    </w:p>
    <w:p w14:paraId="0E369D94" w14:textId="77777777" w:rsidR="00A441DA" w:rsidRPr="004367E5" w:rsidRDefault="00A441DA" w:rsidP="00A441DA">
      <w:pPr>
        <w:pStyle w:val="Corpotesto"/>
        <w:spacing w:before="4"/>
        <w:jc w:val="both"/>
        <w:rPr>
          <w:rFonts w:ascii="Tw Cen MT" w:hAnsi="Tw Cen MT"/>
          <w:w w:val="105"/>
          <w:sz w:val="16"/>
          <w:szCs w:val="16"/>
        </w:rPr>
      </w:pPr>
    </w:p>
    <w:p w14:paraId="6047E871" w14:textId="77777777" w:rsidR="00A441DA" w:rsidRPr="0048123D" w:rsidRDefault="00A441DA" w:rsidP="00A441DA">
      <w:pPr>
        <w:pStyle w:val="Corpotesto"/>
        <w:widowControl w:val="0"/>
        <w:numPr>
          <w:ilvl w:val="0"/>
          <w:numId w:val="11"/>
        </w:numPr>
        <w:suppressAutoHyphens/>
        <w:spacing w:before="4" w:after="0"/>
        <w:jc w:val="both"/>
        <w:rPr>
          <w:rFonts w:ascii="Tw Cen MT" w:hAnsi="Tw Cen MT"/>
          <w:b/>
          <w:bCs/>
          <w:color w:val="244061" w:themeColor="accent1" w:themeShade="80"/>
          <w:w w:val="105"/>
          <w:sz w:val="22"/>
          <w:szCs w:val="22"/>
        </w:rPr>
      </w:pPr>
      <w:r w:rsidRPr="0048123D">
        <w:rPr>
          <w:rFonts w:ascii="Tw Cen MT" w:hAnsi="Tw Cen MT"/>
          <w:b/>
          <w:bCs/>
          <w:color w:val="244061" w:themeColor="accent1" w:themeShade="80"/>
          <w:w w:val="105"/>
          <w:sz w:val="22"/>
          <w:szCs w:val="22"/>
        </w:rPr>
        <w:t>Metodologia (</w:t>
      </w:r>
      <w:r>
        <w:rPr>
          <w:rFonts w:ascii="Tw Cen MT" w:hAnsi="Tw Cen MT"/>
          <w:b/>
          <w:bCs/>
          <w:color w:val="244061" w:themeColor="accent1" w:themeShade="80"/>
          <w:w w:val="105"/>
          <w:sz w:val="22"/>
          <w:szCs w:val="22"/>
        </w:rPr>
        <w:t>Test ed analisi dei dati</w:t>
      </w:r>
      <w:r w:rsidRPr="0048123D">
        <w:rPr>
          <w:rFonts w:ascii="Tw Cen MT" w:hAnsi="Tw Cen MT"/>
          <w:b/>
          <w:bCs/>
          <w:color w:val="244061" w:themeColor="accent1" w:themeShade="80"/>
          <w:w w:val="105"/>
          <w:sz w:val="22"/>
          <w:szCs w:val="22"/>
        </w:rPr>
        <w:t>)</w:t>
      </w:r>
    </w:p>
    <w:p w14:paraId="41AD214D" w14:textId="77777777" w:rsidR="00A441DA" w:rsidRPr="00651283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r>
        <w:rPr>
          <w:rFonts w:ascii="Tw Cen MT" w:hAnsi="Tw Cen MT"/>
          <w:w w:val="105"/>
          <w:sz w:val="22"/>
          <w:szCs w:val="22"/>
        </w:rPr>
        <w:t>Valutazione funzionale dell’atleta</w:t>
      </w:r>
    </w:p>
    <w:p w14:paraId="29E3502E" w14:textId="77777777" w:rsidR="00A441DA" w:rsidRPr="00651283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color w:val="000000" w:themeColor="text1"/>
          <w:w w:val="105"/>
          <w:sz w:val="22"/>
          <w:szCs w:val="22"/>
        </w:rPr>
      </w:pPr>
      <w:r w:rsidRPr="00651283">
        <w:rPr>
          <w:rFonts w:ascii="Tw Cen MT" w:eastAsia="MS Mincho" w:hAnsi="Tw Cen MT" w:cs="MS Mincho"/>
          <w:color w:val="000000" w:themeColor="text1"/>
          <w:sz w:val="22"/>
          <w:szCs w:val="22"/>
        </w:rPr>
        <w:t xml:space="preserve">Performance </w:t>
      </w:r>
      <w:proofErr w:type="spellStart"/>
      <w:r w:rsidRPr="00651283">
        <w:rPr>
          <w:rFonts w:ascii="Tw Cen MT" w:eastAsia="MS Mincho" w:hAnsi="Tw Cen MT" w:cs="MS Mincho"/>
          <w:color w:val="000000" w:themeColor="text1"/>
          <w:sz w:val="22"/>
          <w:szCs w:val="22"/>
        </w:rPr>
        <w:t>analysis</w:t>
      </w:r>
      <w:proofErr w:type="spellEnd"/>
    </w:p>
    <w:p w14:paraId="1087B9F3" w14:textId="77777777" w:rsidR="00A441DA" w:rsidRPr="00651283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color w:val="000000" w:themeColor="text1"/>
          <w:w w:val="105"/>
          <w:sz w:val="22"/>
          <w:szCs w:val="22"/>
        </w:rPr>
      </w:pPr>
      <w:r>
        <w:rPr>
          <w:rFonts w:ascii="Tw Cen MT" w:eastAsia="MS Mincho" w:hAnsi="Tw Cen MT" w:cs="MS Mincho"/>
          <w:color w:val="000000" w:themeColor="text1"/>
          <w:sz w:val="22"/>
          <w:szCs w:val="22"/>
        </w:rPr>
        <w:t>Dalla valutazione alla costruzione del programma di allenamento</w:t>
      </w:r>
    </w:p>
    <w:p w14:paraId="41F54C76" w14:textId="77777777" w:rsidR="00A441DA" w:rsidRPr="004367E5" w:rsidRDefault="00A441DA" w:rsidP="00A441DA">
      <w:pPr>
        <w:pStyle w:val="Corpotesto"/>
        <w:spacing w:before="4"/>
        <w:jc w:val="both"/>
        <w:rPr>
          <w:rFonts w:ascii="Tw Cen MT" w:hAnsi="Tw Cen MT"/>
          <w:w w:val="105"/>
          <w:sz w:val="16"/>
          <w:szCs w:val="16"/>
        </w:rPr>
      </w:pPr>
    </w:p>
    <w:p w14:paraId="7A8312A5" w14:textId="77777777" w:rsidR="00A441DA" w:rsidRPr="0048123D" w:rsidRDefault="00A441DA" w:rsidP="00A441DA">
      <w:pPr>
        <w:pStyle w:val="Corpotesto"/>
        <w:widowControl w:val="0"/>
        <w:numPr>
          <w:ilvl w:val="0"/>
          <w:numId w:val="11"/>
        </w:numPr>
        <w:suppressAutoHyphens/>
        <w:spacing w:before="4" w:after="0"/>
        <w:jc w:val="both"/>
        <w:rPr>
          <w:rFonts w:ascii="Tw Cen MT" w:hAnsi="Tw Cen MT"/>
          <w:b/>
          <w:bCs/>
          <w:color w:val="244061" w:themeColor="accent1" w:themeShade="80"/>
          <w:w w:val="105"/>
          <w:sz w:val="22"/>
          <w:szCs w:val="22"/>
        </w:rPr>
      </w:pPr>
      <w:r w:rsidRPr="0048123D">
        <w:rPr>
          <w:rFonts w:ascii="Tw Cen MT" w:hAnsi="Tw Cen MT"/>
          <w:b/>
          <w:bCs/>
          <w:color w:val="244061" w:themeColor="accent1" w:themeShade="80"/>
          <w:w w:val="105"/>
          <w:sz w:val="22"/>
          <w:szCs w:val="22"/>
        </w:rPr>
        <w:t>Metodologia (preparazione atletica in palestra modulo teoria)</w:t>
      </w:r>
    </w:p>
    <w:p w14:paraId="116F4499" w14:textId="77777777" w:rsidR="00A441DA" w:rsidRPr="00AE58AB" w:rsidRDefault="00A441DA" w:rsidP="00A441DA">
      <w:pPr>
        <w:pStyle w:val="Corpotesto"/>
        <w:widowControl w:val="0"/>
        <w:numPr>
          <w:ilvl w:val="0"/>
          <w:numId w:val="12"/>
        </w:numPr>
        <w:suppressAutoHyphens/>
        <w:spacing w:before="4" w:after="0"/>
        <w:jc w:val="both"/>
        <w:rPr>
          <w:rFonts w:ascii="Tw Cen MT" w:hAnsi="Tw Cen MT"/>
          <w:sz w:val="22"/>
          <w:szCs w:val="22"/>
        </w:rPr>
      </w:pPr>
      <w:proofErr w:type="spellStart"/>
      <w:r w:rsidRPr="00AE58AB">
        <w:rPr>
          <w:rFonts w:ascii="Tw Cen MT" w:hAnsi="Tw Cen MT"/>
          <w:sz w:val="22"/>
          <w:szCs w:val="22"/>
        </w:rPr>
        <w:t>Strenght</w:t>
      </w:r>
      <w:proofErr w:type="spellEnd"/>
      <w:r w:rsidRPr="00AE58AB">
        <w:rPr>
          <w:rFonts w:ascii="Tw Cen MT" w:hAnsi="Tw Cen MT"/>
          <w:sz w:val="22"/>
          <w:szCs w:val="22"/>
        </w:rPr>
        <w:t xml:space="preserve"> &amp; </w:t>
      </w:r>
      <w:proofErr w:type="spellStart"/>
      <w:r w:rsidRPr="00AE58AB">
        <w:rPr>
          <w:rFonts w:ascii="Tw Cen MT" w:hAnsi="Tw Cen MT"/>
          <w:sz w:val="22"/>
          <w:szCs w:val="22"/>
        </w:rPr>
        <w:t>Conditioning</w:t>
      </w:r>
      <w:proofErr w:type="spellEnd"/>
      <w:r w:rsidRPr="00AE58AB">
        <w:rPr>
          <w:rFonts w:ascii="Tw Cen MT" w:hAnsi="Tw Cen MT"/>
          <w:sz w:val="22"/>
          <w:szCs w:val="22"/>
        </w:rPr>
        <w:t xml:space="preserve"> per il triathlon</w:t>
      </w:r>
    </w:p>
    <w:p w14:paraId="74A75069" w14:textId="77777777" w:rsidR="00A441DA" w:rsidRPr="00AE58AB" w:rsidRDefault="00A441DA" w:rsidP="00A441DA">
      <w:pPr>
        <w:pStyle w:val="Corpotesto"/>
        <w:widowControl w:val="0"/>
        <w:numPr>
          <w:ilvl w:val="0"/>
          <w:numId w:val="12"/>
        </w:numPr>
        <w:suppressAutoHyphens/>
        <w:spacing w:before="4" w:after="0"/>
        <w:jc w:val="both"/>
        <w:rPr>
          <w:rFonts w:ascii="Tw Cen MT" w:hAnsi="Tw Cen MT"/>
          <w:sz w:val="22"/>
          <w:szCs w:val="22"/>
        </w:rPr>
      </w:pPr>
      <w:r w:rsidRPr="00AE58AB">
        <w:rPr>
          <w:rFonts w:ascii="Tw Cen MT" w:hAnsi="Tw Cen MT"/>
          <w:sz w:val="22"/>
          <w:szCs w:val="22"/>
        </w:rPr>
        <w:t xml:space="preserve">VBT </w:t>
      </w:r>
      <w:proofErr w:type="spellStart"/>
      <w:r w:rsidRPr="00AE58AB">
        <w:rPr>
          <w:rFonts w:ascii="Tw Cen MT" w:hAnsi="Tw Cen MT"/>
          <w:sz w:val="22"/>
          <w:szCs w:val="22"/>
        </w:rPr>
        <w:t>Velociy</w:t>
      </w:r>
      <w:proofErr w:type="spellEnd"/>
      <w:r w:rsidRPr="00AE58AB">
        <w:rPr>
          <w:rFonts w:ascii="Tw Cen MT" w:hAnsi="Tw Cen MT"/>
          <w:sz w:val="22"/>
          <w:szCs w:val="22"/>
        </w:rPr>
        <w:t xml:space="preserve"> Base Training</w:t>
      </w:r>
    </w:p>
    <w:p w14:paraId="51C4BA23" w14:textId="77777777" w:rsidR="00A441DA" w:rsidRDefault="00A441DA" w:rsidP="00A441DA">
      <w:pPr>
        <w:pStyle w:val="Corpotesto"/>
        <w:widowControl w:val="0"/>
        <w:numPr>
          <w:ilvl w:val="0"/>
          <w:numId w:val="12"/>
        </w:numPr>
        <w:suppressAutoHyphens/>
        <w:spacing w:before="4" w:after="0"/>
        <w:jc w:val="both"/>
        <w:rPr>
          <w:rFonts w:ascii="Tw Cen MT" w:hAnsi="Tw Cen MT"/>
          <w:sz w:val="22"/>
          <w:szCs w:val="22"/>
        </w:rPr>
      </w:pPr>
      <w:proofErr w:type="spellStart"/>
      <w:r w:rsidRPr="00AE58AB">
        <w:rPr>
          <w:rFonts w:ascii="Tw Cen MT" w:hAnsi="Tw Cen MT"/>
          <w:sz w:val="22"/>
          <w:szCs w:val="22"/>
        </w:rPr>
        <w:t>Concurrent</w:t>
      </w:r>
      <w:proofErr w:type="spellEnd"/>
      <w:r w:rsidRPr="00AE58AB">
        <w:rPr>
          <w:rFonts w:ascii="Tw Cen MT" w:hAnsi="Tw Cen MT"/>
          <w:sz w:val="22"/>
          <w:szCs w:val="22"/>
        </w:rPr>
        <w:t xml:space="preserve"> training e corretto timing allenamenti di forza e di endurance</w:t>
      </w:r>
    </w:p>
    <w:p w14:paraId="0325C36F" w14:textId="77777777" w:rsidR="00A441DA" w:rsidRPr="00AE58AB" w:rsidRDefault="00A441DA" w:rsidP="00A441DA">
      <w:pPr>
        <w:pStyle w:val="Corpotesto"/>
        <w:widowControl w:val="0"/>
        <w:numPr>
          <w:ilvl w:val="0"/>
          <w:numId w:val="12"/>
        </w:numPr>
        <w:suppressAutoHyphens/>
        <w:spacing w:before="4" w:after="0"/>
        <w:jc w:val="both"/>
        <w:rPr>
          <w:rFonts w:ascii="Tw Cen MT" w:hAnsi="Tw Cen MT"/>
          <w:sz w:val="22"/>
          <w:szCs w:val="22"/>
        </w:rPr>
      </w:pPr>
      <w:r>
        <w:rPr>
          <w:rFonts w:ascii="Tw Cen MT" w:hAnsi="Tw Cen MT"/>
          <w:sz w:val="22"/>
          <w:szCs w:val="22"/>
        </w:rPr>
        <w:t>Sviluppo delle forze specifiche per la corsa</w:t>
      </w:r>
    </w:p>
    <w:p w14:paraId="5AC73052" w14:textId="77777777" w:rsidR="00A441DA" w:rsidRPr="004367E5" w:rsidRDefault="00A441DA" w:rsidP="00A441DA">
      <w:pPr>
        <w:pStyle w:val="Corpotesto"/>
        <w:spacing w:before="4"/>
        <w:jc w:val="both"/>
        <w:rPr>
          <w:rFonts w:ascii="Tw Cen MT" w:hAnsi="Tw Cen MT"/>
          <w:w w:val="105"/>
          <w:sz w:val="16"/>
          <w:szCs w:val="16"/>
        </w:rPr>
      </w:pPr>
    </w:p>
    <w:p w14:paraId="2695A012" w14:textId="77777777" w:rsidR="00A441DA" w:rsidRPr="0048123D" w:rsidRDefault="00A441DA" w:rsidP="00A441DA">
      <w:pPr>
        <w:pStyle w:val="Corpotesto"/>
        <w:widowControl w:val="0"/>
        <w:numPr>
          <w:ilvl w:val="0"/>
          <w:numId w:val="11"/>
        </w:numPr>
        <w:suppressAutoHyphens/>
        <w:spacing w:before="4" w:after="0"/>
        <w:jc w:val="both"/>
        <w:rPr>
          <w:rFonts w:ascii="Tw Cen MT" w:hAnsi="Tw Cen MT"/>
          <w:b/>
          <w:bCs/>
          <w:color w:val="244061" w:themeColor="accent1" w:themeShade="80"/>
          <w:w w:val="105"/>
          <w:sz w:val="22"/>
          <w:szCs w:val="22"/>
        </w:rPr>
      </w:pPr>
      <w:r w:rsidRPr="0048123D">
        <w:rPr>
          <w:rFonts w:ascii="Tw Cen MT" w:hAnsi="Tw Cen MT"/>
          <w:b/>
          <w:bCs/>
          <w:color w:val="244061" w:themeColor="accent1" w:themeShade="80"/>
          <w:w w:val="105"/>
          <w:sz w:val="22"/>
          <w:szCs w:val="22"/>
        </w:rPr>
        <w:t>Nutrizione (Nutrizione per l’endurance e periodizzazione nutrizionale)</w:t>
      </w:r>
    </w:p>
    <w:p w14:paraId="552A9AB2" w14:textId="77777777" w:rsidR="00A441DA" w:rsidRPr="00AE58AB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r w:rsidRPr="00AE58AB">
        <w:rPr>
          <w:rFonts w:ascii="Tw Cen MT" w:hAnsi="Tw Cen MT"/>
          <w:w w:val="105"/>
          <w:sz w:val="22"/>
          <w:szCs w:val="22"/>
        </w:rPr>
        <w:t>Elementi di nutrizione per l’endurance</w:t>
      </w:r>
    </w:p>
    <w:p w14:paraId="5E7D756E" w14:textId="77777777" w:rsidR="00A441DA" w:rsidRPr="00AE58AB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r w:rsidRPr="00AE58AB">
        <w:rPr>
          <w:rFonts w:ascii="Tw Cen MT" w:hAnsi="Tw Cen MT"/>
          <w:w w:val="105"/>
          <w:sz w:val="22"/>
          <w:szCs w:val="22"/>
        </w:rPr>
        <w:t xml:space="preserve">Analisi dei bisogni nutrizionali </w:t>
      </w:r>
    </w:p>
    <w:p w14:paraId="0E0EE3D7" w14:textId="77777777" w:rsidR="00A441DA" w:rsidRPr="00AE58AB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r w:rsidRPr="00AE58AB">
        <w:rPr>
          <w:rFonts w:ascii="Tw Cen MT" w:hAnsi="Tw Cen MT"/>
          <w:w w:val="105"/>
          <w:sz w:val="22"/>
          <w:szCs w:val="22"/>
        </w:rPr>
        <w:t>Valutazione della composizione corporea</w:t>
      </w:r>
    </w:p>
    <w:p w14:paraId="6C4771A4" w14:textId="77777777" w:rsidR="00A441DA" w:rsidRPr="00AE58AB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r w:rsidRPr="00AE58AB">
        <w:rPr>
          <w:rFonts w:ascii="Tw Cen MT" w:hAnsi="Tw Cen MT"/>
          <w:w w:val="105"/>
          <w:sz w:val="22"/>
          <w:szCs w:val="22"/>
        </w:rPr>
        <w:t>Periodizzazione nutrizionale e Timing nutrizionale</w:t>
      </w:r>
    </w:p>
    <w:p w14:paraId="0BDF85CF" w14:textId="77777777" w:rsidR="00A441DA" w:rsidRPr="00AE58AB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r w:rsidRPr="00AE58AB">
        <w:rPr>
          <w:rFonts w:ascii="Tw Cen MT" w:hAnsi="Tw Cen MT"/>
          <w:w w:val="105"/>
          <w:sz w:val="22"/>
          <w:szCs w:val="22"/>
        </w:rPr>
        <w:t>Alimentazione per la gara</w:t>
      </w:r>
    </w:p>
    <w:p w14:paraId="191D18F7" w14:textId="77777777" w:rsidR="00A441DA" w:rsidRPr="00AE58AB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r w:rsidRPr="00AE58AB">
        <w:rPr>
          <w:rFonts w:ascii="Tw Cen MT" w:hAnsi="Tw Cen MT"/>
          <w:w w:val="105"/>
          <w:sz w:val="22"/>
          <w:szCs w:val="22"/>
        </w:rPr>
        <w:t>Nutrizione e ambiente (adattamento al caldo e al freddo)</w:t>
      </w:r>
    </w:p>
    <w:p w14:paraId="0C536924" w14:textId="77777777" w:rsidR="00A441DA" w:rsidRPr="004367E5" w:rsidRDefault="00A441DA" w:rsidP="00A441DA">
      <w:pPr>
        <w:pStyle w:val="Corpotesto"/>
        <w:spacing w:before="4"/>
        <w:jc w:val="both"/>
        <w:rPr>
          <w:rFonts w:ascii="Tw Cen MT" w:hAnsi="Tw Cen MT"/>
          <w:w w:val="105"/>
          <w:sz w:val="16"/>
          <w:szCs w:val="16"/>
        </w:rPr>
      </w:pPr>
    </w:p>
    <w:p w14:paraId="76F54066" w14:textId="77777777" w:rsidR="00A441DA" w:rsidRPr="0048123D" w:rsidRDefault="00A441DA" w:rsidP="00A441DA">
      <w:pPr>
        <w:pStyle w:val="Corpotesto"/>
        <w:widowControl w:val="0"/>
        <w:numPr>
          <w:ilvl w:val="0"/>
          <w:numId w:val="11"/>
        </w:numPr>
        <w:suppressAutoHyphens/>
        <w:spacing w:before="4" w:after="0"/>
        <w:jc w:val="both"/>
        <w:rPr>
          <w:rFonts w:ascii="Tw Cen MT" w:hAnsi="Tw Cen MT"/>
          <w:b/>
          <w:bCs/>
          <w:color w:val="244061" w:themeColor="accent1" w:themeShade="80"/>
          <w:w w:val="105"/>
          <w:sz w:val="22"/>
          <w:szCs w:val="22"/>
        </w:rPr>
      </w:pPr>
      <w:r w:rsidRPr="0048123D">
        <w:rPr>
          <w:rFonts w:ascii="Tw Cen MT" w:hAnsi="Tw Cen MT"/>
          <w:b/>
          <w:bCs/>
          <w:color w:val="244061" w:themeColor="accent1" w:themeShade="80"/>
          <w:w w:val="105"/>
          <w:sz w:val="22"/>
          <w:szCs w:val="22"/>
        </w:rPr>
        <w:t>Metodologia (Ricerca e allenamento)</w:t>
      </w:r>
    </w:p>
    <w:p w14:paraId="39B47D58" w14:textId="77777777" w:rsidR="00A441DA" w:rsidRPr="00AE58AB" w:rsidRDefault="00A441DA" w:rsidP="00A441DA">
      <w:pPr>
        <w:pStyle w:val="Corpotesto"/>
        <w:widowControl w:val="0"/>
        <w:numPr>
          <w:ilvl w:val="0"/>
          <w:numId w:val="13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r w:rsidRPr="00AE58AB">
        <w:rPr>
          <w:rFonts w:ascii="Tw Cen MT" w:hAnsi="Tw Cen MT"/>
          <w:w w:val="105"/>
          <w:sz w:val="22"/>
          <w:szCs w:val="22"/>
        </w:rPr>
        <w:t>Principi generali e tecniche di raccolta e analisi dei dati</w:t>
      </w:r>
    </w:p>
    <w:p w14:paraId="5C396F36" w14:textId="77777777" w:rsidR="00A441DA" w:rsidRPr="00AE58AB" w:rsidRDefault="00A441DA" w:rsidP="00A441DA">
      <w:pPr>
        <w:pStyle w:val="Corpotesto"/>
        <w:widowControl w:val="0"/>
        <w:numPr>
          <w:ilvl w:val="0"/>
          <w:numId w:val="13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r w:rsidRPr="00AE58AB">
        <w:rPr>
          <w:rFonts w:ascii="Tw Cen MT" w:hAnsi="Tw Cen MT"/>
          <w:w w:val="105"/>
          <w:sz w:val="22"/>
          <w:szCs w:val="22"/>
        </w:rPr>
        <w:t>Metodologia della ricerca scientifica</w:t>
      </w:r>
    </w:p>
    <w:p w14:paraId="226C4715" w14:textId="77777777" w:rsidR="00A441DA" w:rsidRPr="00AE58AB" w:rsidRDefault="00A441DA" w:rsidP="00A441DA">
      <w:pPr>
        <w:pStyle w:val="Corpotesto"/>
        <w:widowControl w:val="0"/>
        <w:numPr>
          <w:ilvl w:val="0"/>
          <w:numId w:val="13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r w:rsidRPr="00AE58AB">
        <w:rPr>
          <w:rFonts w:ascii="Tw Cen MT" w:hAnsi="Tw Cen MT"/>
          <w:w w:val="105"/>
          <w:sz w:val="22"/>
          <w:szCs w:val="22"/>
        </w:rPr>
        <w:t>La ricerca scientifica applicata allo sport</w:t>
      </w:r>
    </w:p>
    <w:p w14:paraId="2EEFA9A7" w14:textId="77777777" w:rsidR="00A441DA" w:rsidRDefault="00A441DA" w:rsidP="00A441DA">
      <w:pPr>
        <w:pStyle w:val="Corpotesto"/>
        <w:widowControl w:val="0"/>
        <w:numPr>
          <w:ilvl w:val="0"/>
          <w:numId w:val="13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r w:rsidRPr="00AE58AB">
        <w:rPr>
          <w:rFonts w:ascii="Tw Cen MT" w:hAnsi="Tw Cen MT"/>
          <w:w w:val="105"/>
          <w:sz w:val="22"/>
          <w:szCs w:val="22"/>
        </w:rPr>
        <w:t>Rapporto tra ricerca scientifica e applicazione pratica dei risultat</w:t>
      </w:r>
      <w:r>
        <w:rPr>
          <w:rFonts w:ascii="Tw Cen MT" w:hAnsi="Tw Cen MT"/>
          <w:w w:val="105"/>
          <w:sz w:val="22"/>
          <w:szCs w:val="22"/>
        </w:rPr>
        <w:t>i</w:t>
      </w:r>
    </w:p>
    <w:p w14:paraId="3B4C27E9" w14:textId="77777777" w:rsidR="00A441DA" w:rsidRPr="00EB6443" w:rsidRDefault="00A441DA" w:rsidP="00A441DA">
      <w:pPr>
        <w:pStyle w:val="Corpotesto"/>
        <w:widowControl w:val="0"/>
        <w:numPr>
          <w:ilvl w:val="0"/>
          <w:numId w:val="13"/>
        </w:numPr>
        <w:suppressAutoHyphens/>
        <w:spacing w:before="4" w:after="0"/>
        <w:jc w:val="both"/>
        <w:rPr>
          <w:rFonts w:ascii="Tw Cen MT" w:eastAsia="MS Mincho" w:hAnsi="Tw Cen MT" w:cs="MS Mincho"/>
          <w:color w:val="000000" w:themeColor="text1"/>
          <w:sz w:val="22"/>
          <w:szCs w:val="22"/>
        </w:rPr>
      </w:pPr>
      <w:r w:rsidRPr="00EB6443">
        <w:rPr>
          <w:rFonts w:ascii="Tw Cen MT" w:eastAsia="MS Mincho" w:hAnsi="Tw Cen MT" w:cs="MS Mincho"/>
          <w:color w:val="000000" w:themeColor="text1"/>
          <w:sz w:val="22"/>
          <w:szCs w:val="22"/>
        </w:rPr>
        <w:t>Come informarsi attraverso la letteratura scientifica</w:t>
      </w:r>
    </w:p>
    <w:p w14:paraId="73A3F0FB" w14:textId="77777777" w:rsidR="00A441DA" w:rsidRPr="00EB6443" w:rsidRDefault="00A441DA" w:rsidP="00A441DA">
      <w:pPr>
        <w:pStyle w:val="Corpotesto"/>
        <w:widowControl w:val="0"/>
        <w:numPr>
          <w:ilvl w:val="0"/>
          <w:numId w:val="13"/>
        </w:numPr>
        <w:suppressAutoHyphens/>
        <w:spacing w:before="4" w:after="0"/>
        <w:jc w:val="both"/>
        <w:rPr>
          <w:rFonts w:ascii="Tw Cen MT" w:eastAsia="MS Mincho" w:hAnsi="Tw Cen MT" w:cs="MS Mincho"/>
          <w:color w:val="000000" w:themeColor="text1"/>
          <w:sz w:val="22"/>
          <w:szCs w:val="22"/>
        </w:rPr>
      </w:pPr>
      <w:r w:rsidRPr="00EB6443">
        <w:rPr>
          <w:rFonts w:ascii="Tw Cen MT" w:eastAsia="MS Mincho" w:hAnsi="Tw Cen MT" w:cs="MS Mincho"/>
          <w:color w:val="000000" w:themeColor="text1"/>
          <w:sz w:val="22"/>
          <w:szCs w:val="22"/>
        </w:rPr>
        <w:t>Leggere uno studio scientifico in modo critico</w:t>
      </w:r>
    </w:p>
    <w:p w14:paraId="7360B721" w14:textId="77777777" w:rsidR="00A441DA" w:rsidRPr="00EB6443" w:rsidRDefault="00A441DA" w:rsidP="00A441DA">
      <w:pPr>
        <w:pStyle w:val="Corpotesto"/>
        <w:widowControl w:val="0"/>
        <w:numPr>
          <w:ilvl w:val="0"/>
          <w:numId w:val="13"/>
        </w:numPr>
        <w:suppressAutoHyphens/>
        <w:spacing w:before="4" w:after="0"/>
        <w:jc w:val="both"/>
        <w:rPr>
          <w:rFonts w:ascii="Tw Cen MT" w:eastAsia="MS Mincho" w:hAnsi="Tw Cen MT" w:cs="MS Mincho"/>
          <w:color w:val="000000" w:themeColor="text1"/>
          <w:sz w:val="22"/>
          <w:szCs w:val="22"/>
        </w:rPr>
      </w:pPr>
      <w:r w:rsidRPr="00EB6443">
        <w:rPr>
          <w:rFonts w:ascii="Tw Cen MT" w:eastAsia="MS Mincho" w:hAnsi="Tw Cen MT" w:cs="MS Mincho"/>
          <w:color w:val="000000" w:themeColor="text1"/>
          <w:sz w:val="22"/>
          <w:szCs w:val="22"/>
        </w:rPr>
        <w:t>Dalla letteratura scientifica alla pratica quotidiana</w:t>
      </w:r>
    </w:p>
    <w:p w14:paraId="605E6732" w14:textId="77777777" w:rsidR="00A441DA" w:rsidRPr="00EB6443" w:rsidRDefault="00A441DA" w:rsidP="00A441DA">
      <w:pPr>
        <w:pStyle w:val="Corpotesto"/>
        <w:widowControl w:val="0"/>
        <w:numPr>
          <w:ilvl w:val="0"/>
          <w:numId w:val="13"/>
        </w:numPr>
        <w:suppressAutoHyphens/>
        <w:spacing w:before="4" w:after="0"/>
        <w:jc w:val="both"/>
        <w:rPr>
          <w:rFonts w:ascii="Tw Cen MT" w:eastAsia="MS Mincho" w:hAnsi="Tw Cen MT" w:cs="MS Mincho"/>
          <w:color w:val="000000" w:themeColor="text1"/>
          <w:sz w:val="22"/>
          <w:szCs w:val="22"/>
        </w:rPr>
      </w:pPr>
      <w:r w:rsidRPr="00EB6443">
        <w:rPr>
          <w:rFonts w:ascii="Tw Cen MT" w:eastAsia="MS Mincho" w:hAnsi="Tw Cen MT" w:cs="MS Mincho"/>
          <w:color w:val="000000" w:themeColor="text1"/>
          <w:sz w:val="22"/>
          <w:szCs w:val="22"/>
        </w:rPr>
        <w:t>Impostazione di un programma di allenamento in base al metodo scientifico (ipotesi di programmazione, realizzazione e controllo degli allenamenti, testi di verifica del programma)</w:t>
      </w:r>
    </w:p>
    <w:p w14:paraId="20A9CCE5" w14:textId="77777777" w:rsidR="00A441DA" w:rsidRPr="004367E5" w:rsidRDefault="00A441DA" w:rsidP="00A441DA">
      <w:pPr>
        <w:pStyle w:val="Corpotesto"/>
        <w:spacing w:before="4"/>
        <w:jc w:val="both"/>
        <w:rPr>
          <w:rFonts w:ascii="Tw Cen MT" w:hAnsi="Tw Cen MT"/>
          <w:w w:val="105"/>
          <w:sz w:val="16"/>
          <w:szCs w:val="16"/>
        </w:rPr>
      </w:pPr>
    </w:p>
    <w:p w14:paraId="2D263DF7" w14:textId="77777777" w:rsidR="00A441DA" w:rsidRDefault="00A441DA" w:rsidP="00A441DA">
      <w:pPr>
        <w:pStyle w:val="Corpotesto"/>
        <w:widowControl w:val="0"/>
        <w:numPr>
          <w:ilvl w:val="0"/>
          <w:numId w:val="11"/>
        </w:numPr>
        <w:suppressAutoHyphens/>
        <w:spacing w:before="4" w:after="0"/>
        <w:jc w:val="both"/>
        <w:rPr>
          <w:rFonts w:ascii="Tw Cen MT" w:hAnsi="Tw Cen MT"/>
          <w:b/>
          <w:bCs/>
          <w:color w:val="244061" w:themeColor="accent1" w:themeShade="80"/>
          <w:w w:val="105"/>
          <w:sz w:val="22"/>
          <w:szCs w:val="22"/>
        </w:rPr>
      </w:pPr>
      <w:r w:rsidRPr="0048123D">
        <w:rPr>
          <w:rFonts w:ascii="Tw Cen MT" w:hAnsi="Tw Cen MT"/>
          <w:b/>
          <w:bCs/>
          <w:color w:val="244061" w:themeColor="accent1" w:themeShade="80"/>
          <w:w w:val="105"/>
          <w:sz w:val="22"/>
          <w:szCs w:val="22"/>
        </w:rPr>
        <w:t xml:space="preserve">Elementi di psicologia dello sport </w:t>
      </w:r>
    </w:p>
    <w:p w14:paraId="2F23FF3A" w14:textId="77777777" w:rsidR="00A441DA" w:rsidRPr="00FA336E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r>
        <w:rPr>
          <w:rFonts w:ascii="Tw Cen MT" w:hAnsi="Tw Cen MT"/>
          <w:w w:val="105"/>
          <w:sz w:val="22"/>
          <w:szCs w:val="22"/>
        </w:rPr>
        <w:t xml:space="preserve">Elementi di psicologia dello sport </w:t>
      </w:r>
    </w:p>
    <w:p w14:paraId="13032D63" w14:textId="77777777" w:rsidR="00A441DA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r w:rsidRPr="00AE58AB">
        <w:rPr>
          <w:rFonts w:ascii="Tw Cen MT" w:hAnsi="Tw Cen MT"/>
          <w:w w:val="105"/>
          <w:sz w:val="22"/>
          <w:szCs w:val="22"/>
        </w:rPr>
        <w:t xml:space="preserve">Tecniche psicologiche per il miglioramento della performance (goal setting, self talk </w:t>
      </w:r>
      <w:proofErr w:type="spellStart"/>
      <w:r w:rsidRPr="00AE58AB">
        <w:rPr>
          <w:rFonts w:ascii="Tw Cen MT" w:hAnsi="Tw Cen MT"/>
          <w:w w:val="105"/>
          <w:sz w:val="22"/>
          <w:szCs w:val="22"/>
        </w:rPr>
        <w:t>imagery</w:t>
      </w:r>
      <w:proofErr w:type="spellEnd"/>
      <w:r w:rsidRPr="00AE58AB">
        <w:rPr>
          <w:rFonts w:ascii="Tw Cen MT" w:hAnsi="Tw Cen MT"/>
          <w:w w:val="105"/>
          <w:sz w:val="22"/>
          <w:szCs w:val="22"/>
        </w:rPr>
        <w:t>…)</w:t>
      </w:r>
    </w:p>
    <w:p w14:paraId="7BF0F638" w14:textId="77777777" w:rsidR="00A441DA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r w:rsidRPr="00AE58AB">
        <w:rPr>
          <w:rFonts w:ascii="Tw Cen MT" w:hAnsi="Tw Cen MT"/>
          <w:w w:val="105"/>
          <w:sz w:val="22"/>
          <w:szCs w:val="22"/>
        </w:rPr>
        <w:t>Tecniche di rilassamento</w:t>
      </w:r>
    </w:p>
    <w:p w14:paraId="6622B894" w14:textId="77777777" w:rsidR="00A441DA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color w:val="000000" w:themeColor="text1"/>
          <w:w w:val="105"/>
          <w:sz w:val="22"/>
          <w:szCs w:val="22"/>
        </w:rPr>
      </w:pPr>
      <w:r w:rsidRPr="00651283">
        <w:rPr>
          <w:rFonts w:ascii="Tw Cen MT" w:hAnsi="Tw Cen MT"/>
          <w:color w:val="000000" w:themeColor="text1"/>
          <w:w w:val="105"/>
          <w:sz w:val="22"/>
          <w:szCs w:val="22"/>
        </w:rPr>
        <w:t xml:space="preserve">Gestione degli atleti e delle loro individualità </w:t>
      </w:r>
    </w:p>
    <w:p w14:paraId="5D0FF7E1" w14:textId="77777777" w:rsidR="00A441DA" w:rsidRPr="00651283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color w:val="000000" w:themeColor="text1"/>
          <w:w w:val="105"/>
          <w:sz w:val="22"/>
          <w:szCs w:val="22"/>
        </w:rPr>
      </w:pPr>
      <w:r w:rsidRPr="00651283">
        <w:rPr>
          <w:rFonts w:ascii="Tw Cen MT" w:hAnsi="Tw Cen MT"/>
          <w:color w:val="000000" w:themeColor="text1"/>
          <w:w w:val="105"/>
          <w:sz w:val="22"/>
          <w:szCs w:val="22"/>
        </w:rPr>
        <w:t>Il sonno</w:t>
      </w:r>
    </w:p>
    <w:p w14:paraId="48A56514" w14:textId="77777777" w:rsidR="00A441DA" w:rsidRPr="004367E5" w:rsidRDefault="00A441DA" w:rsidP="00A441DA">
      <w:pPr>
        <w:pStyle w:val="Corpotesto"/>
        <w:spacing w:before="4"/>
        <w:jc w:val="both"/>
        <w:rPr>
          <w:rFonts w:ascii="Tw Cen MT" w:hAnsi="Tw Cen MT"/>
          <w:w w:val="105"/>
          <w:sz w:val="16"/>
          <w:szCs w:val="16"/>
        </w:rPr>
      </w:pPr>
    </w:p>
    <w:p w14:paraId="0C239127" w14:textId="77777777" w:rsidR="00A441DA" w:rsidRPr="0048123D" w:rsidRDefault="00A441DA" w:rsidP="00A441DA">
      <w:pPr>
        <w:pStyle w:val="Corpotesto"/>
        <w:widowControl w:val="0"/>
        <w:numPr>
          <w:ilvl w:val="0"/>
          <w:numId w:val="11"/>
        </w:numPr>
        <w:suppressAutoHyphens/>
        <w:spacing w:before="4" w:after="0"/>
        <w:jc w:val="both"/>
        <w:rPr>
          <w:rFonts w:ascii="Tw Cen MT" w:hAnsi="Tw Cen MT"/>
          <w:b/>
          <w:bCs/>
          <w:color w:val="244061" w:themeColor="accent1" w:themeShade="80"/>
          <w:w w:val="105"/>
          <w:sz w:val="22"/>
          <w:szCs w:val="22"/>
        </w:rPr>
      </w:pPr>
      <w:r w:rsidRPr="0048123D">
        <w:rPr>
          <w:rFonts w:ascii="Tw Cen MT" w:hAnsi="Tw Cen MT"/>
          <w:b/>
          <w:bCs/>
          <w:color w:val="244061" w:themeColor="accent1" w:themeShade="80"/>
          <w:w w:val="105"/>
          <w:sz w:val="22"/>
          <w:szCs w:val="22"/>
        </w:rPr>
        <w:t>Medicina dello sport</w:t>
      </w:r>
    </w:p>
    <w:p w14:paraId="4B843353" w14:textId="77777777" w:rsidR="00A441DA" w:rsidRPr="00AE58AB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r w:rsidRPr="00AE58AB">
        <w:rPr>
          <w:rFonts w:ascii="Tw Cen MT" w:hAnsi="Tw Cen MT"/>
          <w:w w:val="105"/>
          <w:sz w:val="22"/>
          <w:szCs w:val="22"/>
        </w:rPr>
        <w:t>Effetto dei viaggi di lunga percorrenza sulla prestazione (Jet lag, Travel fatigue)</w:t>
      </w:r>
    </w:p>
    <w:p w14:paraId="29B1CCCC" w14:textId="77777777" w:rsidR="00A441DA" w:rsidRPr="00AE58AB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r w:rsidRPr="00AE58AB">
        <w:rPr>
          <w:rFonts w:ascii="Tw Cen MT" w:hAnsi="Tw Cen MT"/>
          <w:w w:val="105"/>
          <w:sz w:val="22"/>
          <w:szCs w:val="22"/>
        </w:rPr>
        <w:t>Allenamento in quota (biologia e metodologia)</w:t>
      </w:r>
    </w:p>
    <w:p w14:paraId="250A7931" w14:textId="77777777" w:rsidR="00A441DA" w:rsidRPr="00AE58AB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r w:rsidRPr="00AE58AB">
        <w:rPr>
          <w:rFonts w:ascii="Tw Cen MT" w:hAnsi="Tw Cen MT"/>
          <w:w w:val="105"/>
          <w:sz w:val="22"/>
          <w:szCs w:val="22"/>
        </w:rPr>
        <w:t>Allenamento in particolari condizioni climatiche</w:t>
      </w:r>
    </w:p>
    <w:p w14:paraId="1DD8006E" w14:textId="77777777" w:rsidR="00A441DA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proofErr w:type="spellStart"/>
      <w:r w:rsidRPr="00AE58AB">
        <w:rPr>
          <w:rFonts w:ascii="Tw Cen MT" w:hAnsi="Tw Cen MT"/>
          <w:w w:val="105"/>
          <w:sz w:val="22"/>
          <w:szCs w:val="22"/>
        </w:rPr>
        <w:t>Overtraining</w:t>
      </w:r>
      <w:proofErr w:type="spellEnd"/>
      <w:r w:rsidRPr="00AE58AB">
        <w:rPr>
          <w:rFonts w:ascii="Tw Cen MT" w:hAnsi="Tw Cen MT"/>
          <w:w w:val="105"/>
          <w:sz w:val="22"/>
          <w:szCs w:val="22"/>
        </w:rPr>
        <w:t xml:space="preserve"> </w:t>
      </w:r>
      <w:proofErr w:type="spellStart"/>
      <w:r w:rsidRPr="00AE58AB">
        <w:rPr>
          <w:rFonts w:ascii="Tw Cen MT" w:hAnsi="Tw Cen MT"/>
          <w:w w:val="105"/>
          <w:sz w:val="22"/>
          <w:szCs w:val="22"/>
        </w:rPr>
        <w:t>syndrome</w:t>
      </w:r>
      <w:proofErr w:type="spellEnd"/>
    </w:p>
    <w:p w14:paraId="02953536" w14:textId="77777777" w:rsidR="00A441DA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color w:val="000000" w:themeColor="text1"/>
          <w:w w:val="105"/>
          <w:sz w:val="22"/>
          <w:szCs w:val="22"/>
        </w:rPr>
      </w:pPr>
      <w:r w:rsidRPr="00651283">
        <w:rPr>
          <w:rFonts w:ascii="Tw Cen MT" w:hAnsi="Tw Cen MT"/>
          <w:color w:val="000000" w:themeColor="text1"/>
          <w:w w:val="105"/>
          <w:sz w:val="22"/>
          <w:szCs w:val="22"/>
        </w:rPr>
        <w:t>Regole WADA antidoping (cenni sul comportamento degli atleti e dei tecnici)</w:t>
      </w:r>
    </w:p>
    <w:p w14:paraId="31270367" w14:textId="77777777" w:rsidR="00A441DA" w:rsidRPr="00651283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color w:val="000000" w:themeColor="text1"/>
          <w:w w:val="105"/>
          <w:sz w:val="22"/>
          <w:szCs w:val="22"/>
        </w:rPr>
      </w:pPr>
      <w:r w:rsidRPr="00651283">
        <w:rPr>
          <w:rFonts w:ascii="Tw Cen MT" w:hAnsi="Tw Cen MT"/>
          <w:color w:val="000000" w:themeColor="text1"/>
          <w:w w:val="105"/>
          <w:sz w:val="22"/>
          <w:szCs w:val="22"/>
        </w:rPr>
        <w:t>Fisioterapia, massaggi e recupero con gli strumenti moderni (Compex)</w:t>
      </w:r>
    </w:p>
    <w:p w14:paraId="40BA5565" w14:textId="77777777" w:rsidR="00A441DA" w:rsidRDefault="00A441DA" w:rsidP="00A441DA">
      <w:pPr>
        <w:pStyle w:val="Corpotesto"/>
        <w:spacing w:before="4"/>
        <w:jc w:val="both"/>
        <w:rPr>
          <w:rFonts w:ascii="Tw Cen MT" w:hAnsi="Tw Cen MT"/>
          <w:w w:val="105"/>
          <w:sz w:val="22"/>
          <w:szCs w:val="22"/>
        </w:rPr>
      </w:pPr>
    </w:p>
    <w:p w14:paraId="0E6BB84F" w14:textId="77777777" w:rsidR="00AE7544" w:rsidRDefault="00AE7544" w:rsidP="00A441DA">
      <w:pPr>
        <w:pStyle w:val="Corpotesto"/>
        <w:spacing w:before="4"/>
        <w:jc w:val="both"/>
        <w:rPr>
          <w:rFonts w:ascii="Tw Cen MT" w:hAnsi="Tw Cen MT"/>
          <w:w w:val="105"/>
          <w:sz w:val="22"/>
          <w:szCs w:val="22"/>
        </w:rPr>
      </w:pPr>
    </w:p>
    <w:p w14:paraId="4DDA515A" w14:textId="77777777" w:rsidR="0030351C" w:rsidRDefault="0030351C" w:rsidP="00A441DA">
      <w:pPr>
        <w:pStyle w:val="Corpotesto"/>
        <w:spacing w:before="4"/>
        <w:jc w:val="both"/>
        <w:rPr>
          <w:rFonts w:ascii="Tw Cen MT" w:hAnsi="Tw Cen MT"/>
          <w:w w:val="105"/>
          <w:sz w:val="22"/>
          <w:szCs w:val="22"/>
        </w:rPr>
      </w:pPr>
    </w:p>
    <w:p w14:paraId="18909D3F" w14:textId="77777777" w:rsidR="0030351C" w:rsidRPr="00AE58AB" w:rsidRDefault="0030351C" w:rsidP="00A441DA">
      <w:pPr>
        <w:pStyle w:val="Corpotesto"/>
        <w:spacing w:before="4"/>
        <w:jc w:val="both"/>
        <w:rPr>
          <w:rFonts w:ascii="Tw Cen MT" w:hAnsi="Tw Cen MT"/>
          <w:w w:val="105"/>
          <w:sz w:val="22"/>
          <w:szCs w:val="22"/>
        </w:rPr>
      </w:pPr>
    </w:p>
    <w:p w14:paraId="476ADF67" w14:textId="77777777" w:rsidR="00A441DA" w:rsidRPr="0048123D" w:rsidRDefault="00A441DA" w:rsidP="00A441DA">
      <w:pPr>
        <w:pStyle w:val="Paragrafoelenco"/>
        <w:numPr>
          <w:ilvl w:val="0"/>
          <w:numId w:val="11"/>
        </w:numPr>
        <w:spacing w:line="360" w:lineRule="auto"/>
        <w:ind w:left="714" w:hanging="357"/>
        <w:rPr>
          <w:rFonts w:ascii="Tw Cen MT" w:hAnsi="Tw Cen MT"/>
          <w:b/>
          <w:bCs/>
          <w:color w:val="244061" w:themeColor="accent1" w:themeShade="80"/>
          <w:sz w:val="22"/>
          <w:szCs w:val="22"/>
        </w:rPr>
      </w:pPr>
      <w:r w:rsidRPr="0048123D">
        <w:rPr>
          <w:rFonts w:ascii="Tw Cen MT" w:hAnsi="Tw Cen MT"/>
          <w:b/>
          <w:bCs/>
          <w:color w:val="244061" w:themeColor="accent1" w:themeShade="80"/>
          <w:sz w:val="22"/>
          <w:szCs w:val="22"/>
        </w:rPr>
        <w:lastRenderedPageBreak/>
        <w:t>Coaching e Team building nell’alto livello (modulo pratica)</w:t>
      </w:r>
    </w:p>
    <w:p w14:paraId="6A0958D8" w14:textId="77777777" w:rsidR="00A441DA" w:rsidRPr="00AE58AB" w:rsidRDefault="00A441DA" w:rsidP="00A441DA">
      <w:pPr>
        <w:pStyle w:val="NormaleWeb"/>
        <w:numPr>
          <w:ilvl w:val="1"/>
          <w:numId w:val="11"/>
        </w:numPr>
        <w:spacing w:before="100" w:after="100"/>
        <w:rPr>
          <w:rFonts w:ascii="Tw Cen MT" w:hAnsi="Tw Cen MT"/>
          <w:sz w:val="22"/>
          <w:szCs w:val="22"/>
        </w:rPr>
      </w:pPr>
      <w:proofErr w:type="gramStart"/>
      <w:r w:rsidRPr="00AE58AB">
        <w:rPr>
          <w:rFonts w:ascii="Tw Cen MT" w:hAnsi="Tw Cen MT"/>
          <w:sz w:val="22"/>
          <w:szCs w:val="22"/>
        </w:rPr>
        <w:t>Il team multidisciplinare</w:t>
      </w:r>
      <w:proofErr w:type="gramEnd"/>
    </w:p>
    <w:p w14:paraId="03A23BED" w14:textId="77777777" w:rsidR="00A441DA" w:rsidRPr="00AE58AB" w:rsidRDefault="00A441DA" w:rsidP="00A441DA">
      <w:pPr>
        <w:pStyle w:val="NormaleWeb"/>
        <w:numPr>
          <w:ilvl w:val="1"/>
          <w:numId w:val="11"/>
        </w:numPr>
        <w:spacing w:before="100" w:after="100"/>
        <w:rPr>
          <w:rFonts w:ascii="Tw Cen MT" w:hAnsi="Tw Cen MT"/>
          <w:sz w:val="22"/>
          <w:szCs w:val="22"/>
        </w:rPr>
      </w:pPr>
      <w:r w:rsidRPr="00AE58AB">
        <w:rPr>
          <w:rFonts w:ascii="Tw Cen MT" w:hAnsi="Tw Cen MT"/>
          <w:sz w:val="22"/>
          <w:szCs w:val="22"/>
        </w:rPr>
        <w:t xml:space="preserve">L’organizzazione del lavoro in </w:t>
      </w:r>
      <w:proofErr w:type="gramStart"/>
      <w:r w:rsidRPr="00AE58AB">
        <w:rPr>
          <w:rFonts w:ascii="Tw Cen MT" w:hAnsi="Tw Cen MT"/>
          <w:sz w:val="22"/>
          <w:szCs w:val="22"/>
        </w:rPr>
        <w:t>team</w:t>
      </w:r>
      <w:proofErr w:type="gramEnd"/>
      <w:r w:rsidRPr="00AE58AB">
        <w:rPr>
          <w:rFonts w:ascii="Tw Cen MT" w:hAnsi="Tw Cen MT"/>
          <w:sz w:val="22"/>
          <w:szCs w:val="22"/>
        </w:rPr>
        <w:t xml:space="preserve"> e la condivisione delle informazioni</w:t>
      </w:r>
    </w:p>
    <w:p w14:paraId="01E1A454" w14:textId="77777777" w:rsidR="00A441DA" w:rsidRPr="00AE58AB" w:rsidRDefault="00A441DA" w:rsidP="00A441DA">
      <w:pPr>
        <w:pStyle w:val="NormaleWeb"/>
        <w:numPr>
          <w:ilvl w:val="1"/>
          <w:numId w:val="11"/>
        </w:numPr>
        <w:spacing w:before="100" w:after="100"/>
        <w:rPr>
          <w:rFonts w:ascii="Tw Cen MT" w:hAnsi="Tw Cen MT"/>
          <w:sz w:val="22"/>
          <w:szCs w:val="22"/>
        </w:rPr>
      </w:pPr>
      <w:r w:rsidRPr="00AE58AB">
        <w:rPr>
          <w:rFonts w:ascii="Tw Cen MT" w:hAnsi="Tw Cen MT"/>
          <w:sz w:val="22"/>
          <w:szCs w:val="22"/>
        </w:rPr>
        <w:t xml:space="preserve">Relazioni e comunicazioni efficaci all’interno di </w:t>
      </w:r>
      <w:proofErr w:type="gramStart"/>
      <w:r w:rsidRPr="00AE58AB">
        <w:rPr>
          <w:rFonts w:ascii="Tw Cen MT" w:hAnsi="Tw Cen MT"/>
          <w:sz w:val="22"/>
          <w:szCs w:val="22"/>
        </w:rPr>
        <w:t>un team</w:t>
      </w:r>
      <w:proofErr w:type="gramEnd"/>
    </w:p>
    <w:p w14:paraId="4869EAF4" w14:textId="77777777" w:rsidR="00A441DA" w:rsidRPr="00AE58AB" w:rsidRDefault="00A441DA" w:rsidP="00A441DA">
      <w:pPr>
        <w:pStyle w:val="NormaleWeb"/>
        <w:numPr>
          <w:ilvl w:val="1"/>
          <w:numId w:val="11"/>
        </w:numPr>
        <w:spacing w:before="100" w:after="100"/>
        <w:rPr>
          <w:rFonts w:ascii="Tw Cen MT" w:hAnsi="Tw Cen MT"/>
          <w:sz w:val="22"/>
          <w:szCs w:val="22"/>
        </w:rPr>
      </w:pPr>
      <w:r w:rsidRPr="00AE58AB">
        <w:rPr>
          <w:rFonts w:ascii="Tw Cen MT" w:hAnsi="Tw Cen MT"/>
          <w:sz w:val="22"/>
          <w:szCs w:val="22"/>
        </w:rPr>
        <w:t>Caratteristiche degli atleti di alto livello</w:t>
      </w:r>
    </w:p>
    <w:p w14:paraId="22677494" w14:textId="77777777" w:rsidR="00A441DA" w:rsidRPr="00415A4B" w:rsidRDefault="00A441DA" w:rsidP="00A441DA">
      <w:pPr>
        <w:pStyle w:val="NormaleWeb"/>
        <w:numPr>
          <w:ilvl w:val="1"/>
          <w:numId w:val="11"/>
        </w:numPr>
        <w:spacing w:before="100" w:after="100"/>
        <w:rPr>
          <w:rFonts w:ascii="Tw Cen MT" w:hAnsi="Tw Cen MT"/>
          <w:sz w:val="22"/>
          <w:szCs w:val="22"/>
        </w:rPr>
      </w:pPr>
      <w:r w:rsidRPr="00AE58AB">
        <w:rPr>
          <w:rFonts w:ascii="Tw Cen MT" w:hAnsi="Tw Cen MT"/>
          <w:sz w:val="22"/>
          <w:szCs w:val="22"/>
        </w:rPr>
        <w:t>Gestione degli atleti di alto livello (modelli comunicativi)</w:t>
      </w:r>
      <w:r>
        <w:rPr>
          <w:rFonts w:ascii="Tw Cen MT" w:hAnsi="Tw Cen MT"/>
          <w:sz w:val="22"/>
          <w:szCs w:val="22"/>
        </w:rPr>
        <w:t xml:space="preserve"> </w:t>
      </w:r>
    </w:p>
    <w:p w14:paraId="75F00563" w14:textId="77777777" w:rsidR="00A441DA" w:rsidRPr="0048123D" w:rsidRDefault="00A441DA" w:rsidP="00A441DA">
      <w:pPr>
        <w:pStyle w:val="Corpotesto"/>
        <w:widowControl w:val="0"/>
        <w:numPr>
          <w:ilvl w:val="0"/>
          <w:numId w:val="11"/>
        </w:numPr>
        <w:suppressAutoHyphens/>
        <w:spacing w:before="4" w:after="0"/>
        <w:jc w:val="both"/>
        <w:rPr>
          <w:rFonts w:ascii="Tw Cen MT" w:hAnsi="Tw Cen MT"/>
          <w:b/>
          <w:bCs/>
          <w:color w:val="244061" w:themeColor="accent1" w:themeShade="80"/>
          <w:w w:val="105"/>
          <w:sz w:val="22"/>
          <w:szCs w:val="22"/>
        </w:rPr>
      </w:pPr>
      <w:r w:rsidRPr="0048123D">
        <w:rPr>
          <w:rFonts w:ascii="Tw Cen MT" w:hAnsi="Tw Cen MT"/>
          <w:b/>
          <w:bCs/>
          <w:color w:val="244061" w:themeColor="accent1" w:themeShade="80"/>
          <w:w w:val="105"/>
          <w:sz w:val="22"/>
          <w:szCs w:val="22"/>
        </w:rPr>
        <w:t xml:space="preserve">Metodologia (Analisi </w:t>
      </w:r>
      <w:r>
        <w:rPr>
          <w:rFonts w:ascii="Tw Cen MT" w:hAnsi="Tw Cen MT"/>
          <w:b/>
          <w:bCs/>
          <w:color w:val="244061" w:themeColor="accent1" w:themeShade="80"/>
          <w:w w:val="105"/>
          <w:sz w:val="22"/>
          <w:szCs w:val="22"/>
        </w:rPr>
        <w:t>biomeccanica del nuoto e della corsa)</w:t>
      </w:r>
    </w:p>
    <w:p w14:paraId="140BACF1" w14:textId="77777777" w:rsidR="00A441DA" w:rsidRDefault="00A441DA" w:rsidP="00A441DA">
      <w:pPr>
        <w:pStyle w:val="Corpotesto"/>
        <w:widowControl w:val="0"/>
        <w:numPr>
          <w:ilvl w:val="0"/>
          <w:numId w:val="12"/>
        </w:numPr>
        <w:suppressAutoHyphens/>
        <w:spacing w:before="4" w:after="0"/>
        <w:jc w:val="both"/>
        <w:rPr>
          <w:rFonts w:ascii="Tw Cen MT" w:hAnsi="Tw Cen MT"/>
          <w:sz w:val="22"/>
          <w:szCs w:val="22"/>
        </w:rPr>
      </w:pPr>
      <w:r w:rsidRPr="00AE58AB">
        <w:rPr>
          <w:rFonts w:ascii="Tw Cen MT" w:hAnsi="Tw Cen MT"/>
          <w:sz w:val="22"/>
          <w:szCs w:val="22"/>
        </w:rPr>
        <w:t>Analisi biomeccanica</w:t>
      </w:r>
      <w:r>
        <w:rPr>
          <w:rFonts w:ascii="Tw Cen MT" w:hAnsi="Tw Cen MT"/>
          <w:sz w:val="22"/>
          <w:szCs w:val="22"/>
        </w:rPr>
        <w:t xml:space="preserve"> del nuoto e </w:t>
      </w:r>
      <w:r w:rsidRPr="00AE58AB">
        <w:rPr>
          <w:rFonts w:ascii="Tw Cen MT" w:hAnsi="Tw Cen MT"/>
          <w:sz w:val="22"/>
          <w:szCs w:val="22"/>
        </w:rPr>
        <w:t>della corsa ed esercitazioni</w:t>
      </w:r>
      <w:r>
        <w:rPr>
          <w:rFonts w:ascii="Tw Cen MT" w:hAnsi="Tw Cen MT"/>
          <w:sz w:val="22"/>
          <w:szCs w:val="22"/>
        </w:rPr>
        <w:t xml:space="preserve"> pratiche </w:t>
      </w:r>
    </w:p>
    <w:p w14:paraId="1EF64456" w14:textId="77777777" w:rsidR="00A441DA" w:rsidRDefault="00A441DA" w:rsidP="00A441DA">
      <w:pPr>
        <w:pStyle w:val="Corpotesto"/>
        <w:widowControl w:val="0"/>
        <w:suppressAutoHyphens/>
        <w:spacing w:before="4" w:after="0"/>
        <w:jc w:val="both"/>
        <w:rPr>
          <w:rFonts w:ascii="Tw Cen MT" w:hAnsi="Tw Cen MT"/>
          <w:b/>
          <w:bCs/>
          <w:color w:val="FF0000"/>
          <w:w w:val="105"/>
          <w:sz w:val="22"/>
          <w:szCs w:val="22"/>
        </w:rPr>
      </w:pPr>
    </w:p>
    <w:p w14:paraId="68A86637" w14:textId="77777777" w:rsidR="00A441DA" w:rsidRPr="00415A4B" w:rsidRDefault="00A441DA" w:rsidP="00A441DA">
      <w:pPr>
        <w:pStyle w:val="Corpotesto"/>
        <w:widowControl w:val="0"/>
        <w:numPr>
          <w:ilvl w:val="0"/>
          <w:numId w:val="11"/>
        </w:numPr>
        <w:suppressAutoHyphens/>
        <w:spacing w:before="4" w:after="0"/>
        <w:jc w:val="both"/>
        <w:rPr>
          <w:rFonts w:ascii="Tw Cen MT" w:hAnsi="Tw Cen MT"/>
          <w:b/>
          <w:bCs/>
          <w:color w:val="000000" w:themeColor="text1"/>
          <w:w w:val="105"/>
          <w:sz w:val="22"/>
          <w:szCs w:val="22"/>
        </w:rPr>
      </w:pPr>
      <w:r w:rsidRPr="00415A4B">
        <w:rPr>
          <w:rFonts w:ascii="Tw Cen MT" w:hAnsi="Tw Cen MT"/>
          <w:b/>
          <w:bCs/>
          <w:color w:val="000000" w:themeColor="text1"/>
          <w:w w:val="105"/>
          <w:sz w:val="22"/>
          <w:szCs w:val="22"/>
        </w:rPr>
        <w:t xml:space="preserve">Allenamento al femminile </w:t>
      </w:r>
    </w:p>
    <w:p w14:paraId="1F66370E" w14:textId="77777777" w:rsidR="00A441DA" w:rsidRPr="00415A4B" w:rsidRDefault="00A441DA" w:rsidP="00A441DA">
      <w:pPr>
        <w:pStyle w:val="Corpotesto"/>
        <w:widowControl w:val="0"/>
        <w:numPr>
          <w:ilvl w:val="0"/>
          <w:numId w:val="14"/>
        </w:numPr>
        <w:suppressAutoHyphens/>
        <w:spacing w:before="4" w:after="0"/>
        <w:jc w:val="both"/>
        <w:rPr>
          <w:rFonts w:ascii="Tw Cen MT" w:hAnsi="Tw Cen MT"/>
          <w:color w:val="000000" w:themeColor="text1"/>
          <w:w w:val="105"/>
          <w:sz w:val="22"/>
          <w:szCs w:val="22"/>
        </w:rPr>
      </w:pPr>
      <w:r w:rsidRPr="00415A4B">
        <w:rPr>
          <w:rFonts w:ascii="Tw Cen MT" w:hAnsi="Tw Cen MT"/>
          <w:color w:val="000000" w:themeColor="text1"/>
          <w:w w:val="105"/>
          <w:sz w:val="22"/>
          <w:szCs w:val="22"/>
        </w:rPr>
        <w:t>Differenze di genere nell’allenamento di endurance</w:t>
      </w:r>
    </w:p>
    <w:p w14:paraId="2F5ADD38" w14:textId="77777777" w:rsidR="00A441DA" w:rsidRDefault="00A441DA" w:rsidP="00A441DA">
      <w:pPr>
        <w:pStyle w:val="Corpotesto"/>
        <w:widowControl w:val="0"/>
        <w:numPr>
          <w:ilvl w:val="0"/>
          <w:numId w:val="14"/>
        </w:numPr>
        <w:suppressAutoHyphens/>
        <w:spacing w:before="4" w:after="0"/>
        <w:jc w:val="both"/>
        <w:rPr>
          <w:rFonts w:ascii="Tw Cen MT" w:hAnsi="Tw Cen MT"/>
          <w:color w:val="000000" w:themeColor="text1"/>
          <w:w w:val="105"/>
          <w:sz w:val="22"/>
          <w:szCs w:val="22"/>
        </w:rPr>
      </w:pPr>
      <w:r w:rsidRPr="00415A4B">
        <w:rPr>
          <w:rFonts w:ascii="Tw Cen MT" w:hAnsi="Tw Cen MT"/>
          <w:color w:val="000000" w:themeColor="text1"/>
          <w:w w:val="105"/>
          <w:sz w:val="22"/>
          <w:szCs w:val="22"/>
        </w:rPr>
        <w:t>Differenze di genere nell’allenamento della forza</w:t>
      </w:r>
    </w:p>
    <w:p w14:paraId="4BE56B9C" w14:textId="77777777" w:rsidR="00A441DA" w:rsidRPr="008159A8" w:rsidRDefault="00A441DA" w:rsidP="00A441DA">
      <w:pPr>
        <w:pStyle w:val="Corpotesto"/>
        <w:widowControl w:val="0"/>
        <w:suppressAutoHyphens/>
        <w:spacing w:before="4" w:after="0"/>
        <w:ind w:left="1440"/>
        <w:jc w:val="both"/>
        <w:rPr>
          <w:rFonts w:ascii="Tw Cen MT" w:hAnsi="Tw Cen MT"/>
          <w:color w:val="000000" w:themeColor="text1"/>
          <w:w w:val="105"/>
          <w:sz w:val="22"/>
          <w:szCs w:val="22"/>
        </w:rPr>
      </w:pPr>
    </w:p>
    <w:p w14:paraId="3B5E1757" w14:textId="77777777" w:rsidR="00A441DA" w:rsidRPr="0048123D" w:rsidRDefault="00A441DA" w:rsidP="00A441DA">
      <w:pPr>
        <w:pStyle w:val="Corpotesto"/>
        <w:widowControl w:val="0"/>
        <w:numPr>
          <w:ilvl w:val="0"/>
          <w:numId w:val="11"/>
        </w:numPr>
        <w:suppressAutoHyphens/>
        <w:spacing w:before="4" w:after="0"/>
        <w:jc w:val="both"/>
        <w:rPr>
          <w:rFonts w:ascii="Tw Cen MT" w:hAnsi="Tw Cen MT"/>
          <w:b/>
          <w:bCs/>
          <w:color w:val="244061" w:themeColor="accent1" w:themeShade="80"/>
          <w:w w:val="105"/>
          <w:sz w:val="22"/>
          <w:szCs w:val="22"/>
        </w:rPr>
      </w:pPr>
      <w:r w:rsidRPr="0048123D">
        <w:rPr>
          <w:rFonts w:ascii="Tw Cen MT" w:hAnsi="Tw Cen MT"/>
          <w:b/>
          <w:bCs/>
          <w:color w:val="244061" w:themeColor="accent1" w:themeShade="80"/>
          <w:w w:val="105"/>
          <w:sz w:val="22"/>
          <w:szCs w:val="22"/>
        </w:rPr>
        <w:t>Metodologia (preparazione atletica in palestra modulo pratica)</w:t>
      </w:r>
    </w:p>
    <w:p w14:paraId="23B22C04" w14:textId="77777777" w:rsidR="00A441DA" w:rsidRPr="00AE58AB" w:rsidRDefault="00A441DA" w:rsidP="00A441DA">
      <w:pPr>
        <w:pStyle w:val="Corpotesto"/>
        <w:widowControl w:val="0"/>
        <w:numPr>
          <w:ilvl w:val="0"/>
          <w:numId w:val="12"/>
        </w:numPr>
        <w:suppressAutoHyphens/>
        <w:spacing w:before="4" w:after="0"/>
        <w:jc w:val="both"/>
        <w:rPr>
          <w:rFonts w:ascii="Tw Cen MT" w:hAnsi="Tw Cen MT"/>
          <w:sz w:val="22"/>
          <w:szCs w:val="22"/>
        </w:rPr>
      </w:pPr>
      <w:r w:rsidRPr="00AE58AB">
        <w:rPr>
          <w:rFonts w:ascii="Tw Cen MT" w:hAnsi="Tw Cen MT"/>
          <w:sz w:val="22"/>
          <w:szCs w:val="22"/>
        </w:rPr>
        <w:t>Didattica degli esercizi di forza per il triathlon</w:t>
      </w:r>
    </w:p>
    <w:p w14:paraId="054F4CE7" w14:textId="77777777" w:rsidR="00A441DA" w:rsidRPr="00AE58AB" w:rsidRDefault="00A441DA" w:rsidP="00A441DA">
      <w:pPr>
        <w:pStyle w:val="Corpotesto"/>
        <w:widowControl w:val="0"/>
        <w:numPr>
          <w:ilvl w:val="0"/>
          <w:numId w:val="12"/>
        </w:numPr>
        <w:suppressAutoHyphens/>
        <w:spacing w:before="4" w:after="0"/>
        <w:jc w:val="both"/>
        <w:rPr>
          <w:rFonts w:ascii="Tw Cen MT" w:hAnsi="Tw Cen MT"/>
          <w:sz w:val="22"/>
          <w:szCs w:val="22"/>
        </w:rPr>
      </w:pPr>
      <w:r w:rsidRPr="00AE58AB">
        <w:rPr>
          <w:rFonts w:ascii="Tw Cen MT" w:hAnsi="Tw Cen MT"/>
          <w:sz w:val="22"/>
          <w:szCs w:val="22"/>
        </w:rPr>
        <w:t xml:space="preserve">Didattica degli esercizi di </w:t>
      </w:r>
      <w:proofErr w:type="spellStart"/>
      <w:r w:rsidRPr="00AE58AB">
        <w:rPr>
          <w:rFonts w:ascii="Tw Cen MT" w:hAnsi="Tw Cen MT"/>
          <w:sz w:val="22"/>
          <w:szCs w:val="22"/>
        </w:rPr>
        <w:t>conditioning</w:t>
      </w:r>
      <w:proofErr w:type="spellEnd"/>
      <w:r w:rsidRPr="00AE58AB">
        <w:rPr>
          <w:rFonts w:ascii="Tw Cen MT" w:hAnsi="Tw Cen MT"/>
          <w:sz w:val="22"/>
          <w:szCs w:val="22"/>
        </w:rPr>
        <w:t xml:space="preserve"> per il triathlon</w:t>
      </w:r>
    </w:p>
    <w:p w14:paraId="4E45FD47" w14:textId="77777777" w:rsidR="00A441DA" w:rsidRPr="00AE58AB" w:rsidRDefault="00A441DA" w:rsidP="00A441DA">
      <w:pPr>
        <w:pStyle w:val="Corpotesto"/>
        <w:spacing w:before="4"/>
        <w:jc w:val="both"/>
        <w:rPr>
          <w:rFonts w:ascii="Tw Cen MT" w:hAnsi="Tw Cen MT"/>
          <w:w w:val="105"/>
          <w:sz w:val="22"/>
          <w:szCs w:val="22"/>
        </w:rPr>
      </w:pPr>
    </w:p>
    <w:p w14:paraId="6E1271F2" w14:textId="77777777" w:rsidR="00A441DA" w:rsidRPr="0048123D" w:rsidRDefault="00A441DA" w:rsidP="00A441DA">
      <w:pPr>
        <w:pStyle w:val="Corpotesto"/>
        <w:widowControl w:val="0"/>
        <w:numPr>
          <w:ilvl w:val="0"/>
          <w:numId w:val="11"/>
        </w:numPr>
        <w:suppressAutoHyphens/>
        <w:spacing w:before="4" w:after="0"/>
        <w:jc w:val="both"/>
        <w:rPr>
          <w:rFonts w:ascii="Tw Cen MT" w:hAnsi="Tw Cen MT"/>
          <w:b/>
          <w:bCs/>
          <w:color w:val="244061" w:themeColor="accent1" w:themeShade="80"/>
          <w:w w:val="105"/>
          <w:sz w:val="22"/>
          <w:szCs w:val="22"/>
        </w:rPr>
      </w:pPr>
      <w:r w:rsidRPr="0048123D">
        <w:rPr>
          <w:rFonts w:ascii="Tw Cen MT" w:hAnsi="Tw Cen MT"/>
          <w:b/>
          <w:bCs/>
          <w:color w:val="244061" w:themeColor="accent1" w:themeShade="80"/>
          <w:w w:val="105"/>
          <w:sz w:val="22"/>
          <w:szCs w:val="22"/>
        </w:rPr>
        <w:t>Test di valutazione funzionale (modulo pratica)</w:t>
      </w:r>
    </w:p>
    <w:p w14:paraId="54AA32FF" w14:textId="77777777" w:rsidR="00A441DA" w:rsidRPr="00AE58AB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r w:rsidRPr="00AE58AB">
        <w:rPr>
          <w:rFonts w:ascii="Tw Cen MT" w:hAnsi="Tw Cen MT"/>
          <w:w w:val="105"/>
          <w:sz w:val="22"/>
          <w:szCs w:val="22"/>
        </w:rPr>
        <w:t>Indici antropometrici, BIA, plicometria</w:t>
      </w:r>
    </w:p>
    <w:p w14:paraId="207331A3" w14:textId="77777777" w:rsidR="00A441DA" w:rsidRPr="00AE58AB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  <w:lang w:val="en-US"/>
        </w:rPr>
      </w:pPr>
      <w:r w:rsidRPr="00AE58AB">
        <w:rPr>
          <w:rFonts w:ascii="Tw Cen MT" w:hAnsi="Tw Cen MT"/>
          <w:w w:val="105"/>
          <w:sz w:val="22"/>
          <w:szCs w:val="22"/>
          <w:lang w:val="en-US"/>
        </w:rPr>
        <w:t xml:space="preserve">Test </w:t>
      </w:r>
      <w:proofErr w:type="spellStart"/>
      <w:r w:rsidRPr="00AE58AB">
        <w:rPr>
          <w:rFonts w:ascii="Tw Cen MT" w:hAnsi="Tw Cen MT"/>
          <w:w w:val="105"/>
          <w:sz w:val="22"/>
          <w:szCs w:val="22"/>
          <w:lang w:val="en-US"/>
        </w:rPr>
        <w:t>metabolici</w:t>
      </w:r>
      <w:proofErr w:type="spellEnd"/>
      <w:r w:rsidRPr="00AE58AB">
        <w:rPr>
          <w:rFonts w:ascii="Tw Cen MT" w:hAnsi="Tw Cen MT"/>
          <w:w w:val="105"/>
          <w:sz w:val="22"/>
          <w:szCs w:val="22"/>
          <w:lang w:val="en-US"/>
        </w:rPr>
        <w:t xml:space="preserve"> (VO2max, </w:t>
      </w:r>
      <w:proofErr w:type="spellStart"/>
      <w:r w:rsidRPr="00AE58AB">
        <w:rPr>
          <w:rFonts w:ascii="Tw Cen MT" w:hAnsi="Tw Cen MT"/>
          <w:w w:val="105"/>
          <w:sz w:val="22"/>
          <w:szCs w:val="22"/>
          <w:lang w:val="en-US"/>
        </w:rPr>
        <w:t>soglia</w:t>
      </w:r>
      <w:proofErr w:type="spellEnd"/>
      <w:r w:rsidRPr="00AE58AB">
        <w:rPr>
          <w:rFonts w:ascii="Tw Cen MT" w:hAnsi="Tw Cen MT"/>
          <w:w w:val="105"/>
          <w:sz w:val="22"/>
          <w:szCs w:val="22"/>
          <w:lang w:val="en-US"/>
        </w:rPr>
        <w:t xml:space="preserve">) </w:t>
      </w:r>
    </w:p>
    <w:p w14:paraId="7E43FB40" w14:textId="77777777" w:rsidR="00A441DA" w:rsidRPr="00AE58AB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r w:rsidRPr="00AE58AB">
        <w:rPr>
          <w:rFonts w:ascii="Tw Cen MT" w:hAnsi="Tw Cen MT"/>
          <w:w w:val="105"/>
          <w:sz w:val="22"/>
          <w:szCs w:val="22"/>
        </w:rPr>
        <w:t>Test da campo</w:t>
      </w:r>
    </w:p>
    <w:p w14:paraId="110AB991" w14:textId="77777777" w:rsidR="00A441DA" w:rsidRPr="00A64466" w:rsidRDefault="00A441DA" w:rsidP="00A441DA">
      <w:pPr>
        <w:pStyle w:val="Corpotesto"/>
        <w:widowControl w:val="0"/>
        <w:numPr>
          <w:ilvl w:val="1"/>
          <w:numId w:val="11"/>
        </w:numPr>
        <w:suppressAutoHyphens/>
        <w:spacing w:before="4" w:after="0"/>
        <w:jc w:val="both"/>
        <w:rPr>
          <w:rFonts w:ascii="Tw Cen MT" w:hAnsi="Tw Cen MT"/>
          <w:w w:val="105"/>
          <w:sz w:val="22"/>
          <w:szCs w:val="22"/>
        </w:rPr>
      </w:pPr>
      <w:r w:rsidRPr="00AE58AB">
        <w:rPr>
          <w:rFonts w:ascii="Tw Cen MT" w:hAnsi="Tw Cen MT"/>
          <w:w w:val="105"/>
          <w:sz w:val="22"/>
          <w:szCs w:val="22"/>
        </w:rPr>
        <w:t>Test di forza/potenza</w:t>
      </w:r>
    </w:p>
    <w:p w14:paraId="13B2BFBB" w14:textId="77777777" w:rsidR="0096023C" w:rsidRDefault="0096023C">
      <w:pPr>
        <w:pStyle w:val="Intestazione"/>
        <w:rPr>
          <w:rFonts w:ascii="Tw Cen MT" w:eastAsia="MS Mincho" w:hAnsi="Tw Cen MT" w:cs="MS Mincho"/>
          <w:sz w:val="22"/>
          <w:szCs w:val="22"/>
        </w:rPr>
      </w:pPr>
    </w:p>
    <w:p w14:paraId="09A503AB" w14:textId="77777777" w:rsidR="00651283" w:rsidRDefault="00651283">
      <w:pPr>
        <w:pStyle w:val="Intestazione"/>
        <w:rPr>
          <w:rFonts w:ascii="Tw Cen MT" w:eastAsia="MS Mincho" w:hAnsi="Tw Cen MT" w:cs="MS Mincho"/>
          <w:sz w:val="22"/>
          <w:szCs w:val="22"/>
        </w:rPr>
      </w:pPr>
    </w:p>
    <w:p w14:paraId="2987D86D" w14:textId="3EBBB72D" w:rsidR="001452A3" w:rsidRDefault="00AE7544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  <w:r>
        <w:rPr>
          <w:rFonts w:ascii="Tw Cen MT" w:hAnsi="Tw Cen MT"/>
          <w:b/>
          <w:bCs/>
          <w:i/>
          <w:color w:val="0070C0"/>
          <w:sz w:val="22"/>
          <w:szCs w:val="22"/>
        </w:rPr>
        <w:t>9</w:t>
      </w:r>
      <w:r w:rsidR="007F35DE">
        <w:rPr>
          <w:rFonts w:ascii="Tw Cen MT" w:hAnsi="Tw Cen MT"/>
          <w:b/>
          <w:bCs/>
          <w:i/>
          <w:color w:val="0070C0"/>
          <w:sz w:val="22"/>
          <w:szCs w:val="22"/>
        </w:rPr>
        <w:t xml:space="preserve">. ESAME FINALE </w:t>
      </w:r>
    </w:p>
    <w:p w14:paraId="0B215B28" w14:textId="6903346B" w:rsidR="001452A3" w:rsidRDefault="001452A3">
      <w:pPr>
        <w:pStyle w:val="Intestazione"/>
        <w:rPr>
          <w:rFonts w:ascii="Tw Cen MT" w:eastAsia="MS Mincho" w:hAnsi="Tw Cen MT" w:cs="MS Mincho"/>
          <w:bCs/>
          <w:sz w:val="22"/>
          <w:szCs w:val="22"/>
        </w:rPr>
      </w:pPr>
    </w:p>
    <w:p w14:paraId="63BA3577" w14:textId="57E8E8FF" w:rsidR="00AE58AB" w:rsidRDefault="00AE58AB" w:rsidP="00AE58AB">
      <w:pPr>
        <w:pStyle w:val="Intestazione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AE58AB">
        <w:rPr>
          <w:rFonts w:ascii="Tw Cen MT" w:eastAsia="MS Mincho" w:hAnsi="Tw Cen MT" w:cs="MS Mincho"/>
          <w:bCs/>
          <w:sz w:val="22"/>
          <w:szCs w:val="22"/>
        </w:rPr>
        <w:t>1. L’esame è svolto in</w:t>
      </w:r>
      <w:r w:rsidR="00AB3CC6">
        <w:rPr>
          <w:rFonts w:ascii="Tw Cen MT" w:eastAsia="MS Mincho" w:hAnsi="Tw Cen MT" w:cs="MS Mincho"/>
          <w:bCs/>
          <w:sz w:val="22"/>
          <w:szCs w:val="22"/>
        </w:rPr>
        <w:t xml:space="preserve"> modalità online</w:t>
      </w:r>
      <w:r w:rsidRPr="00AE58AB">
        <w:rPr>
          <w:rFonts w:ascii="Tw Cen MT" w:eastAsia="MS Mincho" w:hAnsi="Tw Cen MT" w:cs="MS Mincho"/>
          <w:bCs/>
          <w:sz w:val="22"/>
          <w:szCs w:val="22"/>
        </w:rPr>
        <w:t xml:space="preserve">; </w:t>
      </w:r>
    </w:p>
    <w:p w14:paraId="02DCA9E1" w14:textId="77777777" w:rsidR="00604E49" w:rsidRDefault="00AE58AB" w:rsidP="00AE58AB">
      <w:pPr>
        <w:pStyle w:val="Intestazione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AE58AB">
        <w:rPr>
          <w:rFonts w:ascii="Tw Cen MT" w:eastAsia="MS Mincho" w:hAnsi="Tw Cen MT" w:cs="MS Mincho"/>
          <w:bCs/>
          <w:sz w:val="22"/>
          <w:szCs w:val="22"/>
        </w:rPr>
        <w:t xml:space="preserve">2. La Commissione d'esame è composta dal Responsabile S.I.T., dal suo assistente e dai Docenti Nazionali designati; </w:t>
      </w:r>
    </w:p>
    <w:p w14:paraId="1C97AE24" w14:textId="77777777" w:rsidR="00604E49" w:rsidRDefault="00AE58AB" w:rsidP="00AE58AB">
      <w:pPr>
        <w:pStyle w:val="Intestazione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AE58AB">
        <w:rPr>
          <w:rFonts w:ascii="Tw Cen MT" w:eastAsia="MS Mincho" w:hAnsi="Tw Cen MT" w:cs="MS Mincho"/>
          <w:bCs/>
          <w:sz w:val="22"/>
          <w:szCs w:val="22"/>
        </w:rPr>
        <w:t xml:space="preserve">3. La Commissione può essere articolata in sottocommissioni formate da almeno due esaminatori; </w:t>
      </w:r>
    </w:p>
    <w:p w14:paraId="6461A642" w14:textId="77777777" w:rsidR="00604E49" w:rsidRDefault="00AE58AB" w:rsidP="00AE58AB">
      <w:pPr>
        <w:pStyle w:val="Intestazione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AE58AB">
        <w:rPr>
          <w:rFonts w:ascii="Tw Cen MT" w:eastAsia="MS Mincho" w:hAnsi="Tw Cen MT" w:cs="MS Mincho"/>
          <w:bCs/>
          <w:sz w:val="22"/>
          <w:szCs w:val="22"/>
        </w:rPr>
        <w:t xml:space="preserve">4. Le prove d’esame consistono nella redazione e presentazione di un Project Work concordato con il SIT ed in un colloquio orale mediante le quali evidenziare la conoscenza dei contenuti proposti, la serietà della partecipazione al corso e il grado di competenza acquisito; </w:t>
      </w:r>
    </w:p>
    <w:p w14:paraId="1A171BA8" w14:textId="31AB086B" w:rsidR="00604E49" w:rsidRDefault="00AE58AB" w:rsidP="00AE58AB">
      <w:pPr>
        <w:pStyle w:val="Intestazione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AE58AB">
        <w:rPr>
          <w:rFonts w:ascii="Tw Cen MT" w:eastAsia="MS Mincho" w:hAnsi="Tw Cen MT" w:cs="MS Mincho"/>
          <w:bCs/>
          <w:sz w:val="22"/>
          <w:szCs w:val="22"/>
        </w:rPr>
        <w:t>5. Le prove d’esame sono pubbliche</w:t>
      </w:r>
      <w:r w:rsidR="00AB3CC6">
        <w:rPr>
          <w:rFonts w:ascii="Tw Cen MT" w:eastAsia="MS Mincho" w:hAnsi="Tw Cen MT" w:cs="MS Mincho"/>
          <w:bCs/>
          <w:sz w:val="22"/>
          <w:szCs w:val="22"/>
        </w:rPr>
        <w:t>;</w:t>
      </w:r>
    </w:p>
    <w:p w14:paraId="48EACC3E" w14:textId="77777777" w:rsidR="00604E49" w:rsidRDefault="00AE58AB" w:rsidP="00AE58AB">
      <w:pPr>
        <w:pStyle w:val="Intestazione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AE58AB">
        <w:rPr>
          <w:rFonts w:ascii="Tw Cen MT" w:eastAsia="MS Mincho" w:hAnsi="Tw Cen MT" w:cs="MS Mincho"/>
          <w:bCs/>
          <w:sz w:val="22"/>
          <w:szCs w:val="22"/>
        </w:rPr>
        <w:t xml:space="preserve">6. Gli esami devono essere debitamente verbalizzati sugli appositi moduli, sui quali vanno specificati i contenuti richiesti, la valutazione delle singole prove e l’indicazione dell’esito finale; </w:t>
      </w:r>
    </w:p>
    <w:p w14:paraId="067FD7F7" w14:textId="77777777" w:rsidR="00604E49" w:rsidRDefault="00AE58AB" w:rsidP="00AE58AB">
      <w:pPr>
        <w:pStyle w:val="Intestazione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AE58AB">
        <w:rPr>
          <w:rFonts w:ascii="Tw Cen MT" w:eastAsia="MS Mincho" w:hAnsi="Tw Cen MT" w:cs="MS Mincho"/>
          <w:bCs/>
          <w:sz w:val="22"/>
          <w:szCs w:val="22"/>
        </w:rPr>
        <w:t xml:space="preserve">7. L'esito dell'esame deve essere comunicato ai candidati al termine della prova; </w:t>
      </w:r>
    </w:p>
    <w:p w14:paraId="4091A223" w14:textId="237E0D19" w:rsidR="00604E49" w:rsidRDefault="00AE58AB" w:rsidP="0025272D">
      <w:pPr>
        <w:pStyle w:val="Intestazione"/>
        <w:rPr>
          <w:rFonts w:ascii="Tw Cen MT" w:eastAsia="MS Mincho" w:hAnsi="Tw Cen MT" w:cs="MS Mincho"/>
          <w:bCs/>
          <w:sz w:val="22"/>
          <w:szCs w:val="22"/>
        </w:rPr>
      </w:pPr>
      <w:r w:rsidRPr="00AE58AB">
        <w:rPr>
          <w:rFonts w:ascii="Tw Cen MT" w:eastAsia="MS Mincho" w:hAnsi="Tw Cen MT" w:cs="MS Mincho"/>
          <w:bCs/>
          <w:sz w:val="22"/>
          <w:szCs w:val="22"/>
        </w:rPr>
        <w:t xml:space="preserve">8. </w:t>
      </w:r>
      <w:r w:rsidR="0025272D" w:rsidRPr="0025272D">
        <w:rPr>
          <w:rFonts w:ascii="Tw Cen MT" w:eastAsia="MS Mincho" w:hAnsi="Tw Cen MT" w:cs="MS Mincho"/>
          <w:bCs/>
          <w:sz w:val="22"/>
          <w:szCs w:val="22"/>
        </w:rPr>
        <w:t xml:space="preserve">I </w:t>
      </w:r>
      <w:r w:rsidR="0025272D">
        <w:rPr>
          <w:rFonts w:ascii="Tw Cen MT" w:eastAsia="MS Mincho" w:hAnsi="Tw Cen MT" w:cs="MS Mincho"/>
          <w:bCs/>
          <w:sz w:val="22"/>
          <w:szCs w:val="22"/>
        </w:rPr>
        <w:t>candidati che</w:t>
      </w:r>
      <w:r w:rsidR="0025272D" w:rsidRPr="0025272D">
        <w:rPr>
          <w:rFonts w:ascii="Tw Cen MT" w:eastAsia="MS Mincho" w:hAnsi="Tw Cen MT" w:cs="MS Mincho"/>
          <w:bCs/>
          <w:sz w:val="22"/>
          <w:szCs w:val="22"/>
        </w:rPr>
        <w:t xml:space="preserve"> non sono ammessi all’esame per difetto di monte ore, che non superano l’esame o che risultano assenti all’esame, possono presentarsi in una sessione di esame successiva, entro e non oltre 12 mesi dal termine del corso, pagando la tassa d’esame di 40,00 euro. </w:t>
      </w:r>
    </w:p>
    <w:p w14:paraId="32F81D20" w14:textId="77777777" w:rsidR="00604E49" w:rsidRDefault="00AE58AB" w:rsidP="00AE58AB">
      <w:pPr>
        <w:pStyle w:val="Intestazione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AE58AB">
        <w:rPr>
          <w:rFonts w:ascii="Tw Cen MT" w:eastAsia="MS Mincho" w:hAnsi="Tw Cen MT" w:cs="MS Mincho"/>
          <w:bCs/>
          <w:sz w:val="22"/>
          <w:szCs w:val="22"/>
        </w:rPr>
        <w:t xml:space="preserve">9. Qualora il candidato risulti ancora assente o non idoneo dovrà frequentare nuovamente il corso pagando l’intera quota; </w:t>
      </w:r>
    </w:p>
    <w:p w14:paraId="744B353F" w14:textId="4042DCE0" w:rsidR="007D78D5" w:rsidRDefault="00AE58AB" w:rsidP="003351E1">
      <w:pPr>
        <w:pStyle w:val="Intestazione"/>
        <w:jc w:val="both"/>
        <w:rPr>
          <w:rFonts w:ascii="Tw Cen MT" w:eastAsia="MS Mincho" w:hAnsi="Tw Cen MT" w:cs="MS Mincho"/>
          <w:bCs/>
          <w:sz w:val="22"/>
          <w:szCs w:val="22"/>
        </w:rPr>
      </w:pPr>
      <w:r w:rsidRPr="00AE58AB">
        <w:rPr>
          <w:rFonts w:ascii="Tw Cen MT" w:eastAsia="MS Mincho" w:hAnsi="Tw Cen MT" w:cs="MS Mincho"/>
          <w:bCs/>
          <w:sz w:val="22"/>
          <w:szCs w:val="22"/>
        </w:rPr>
        <w:t>10. Possono essere previste altre modalità di valutazione stabilite dalla Direzione Centrale nel rispetto della calendarizzazione annuale.</w:t>
      </w:r>
    </w:p>
    <w:p w14:paraId="268A5828" w14:textId="77777777" w:rsidR="00AE7544" w:rsidRDefault="00AE7544">
      <w:pPr>
        <w:pBdr>
          <w:bottom w:val="single" w:sz="4" w:space="1" w:color="000000"/>
        </w:pBdr>
        <w:jc w:val="both"/>
        <w:rPr>
          <w:rFonts w:ascii="Tw Cen MT" w:eastAsia="MS Mincho" w:hAnsi="Tw Cen MT" w:cs="MS Mincho"/>
          <w:bCs/>
          <w:sz w:val="22"/>
          <w:szCs w:val="22"/>
        </w:rPr>
      </w:pPr>
    </w:p>
    <w:p w14:paraId="2C054787" w14:textId="77777777" w:rsidR="0030351C" w:rsidRDefault="0030351C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</w:p>
    <w:p w14:paraId="77AF11E6" w14:textId="73087556" w:rsidR="001452A3" w:rsidRDefault="00AE7544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  <w:r>
        <w:rPr>
          <w:rFonts w:ascii="Tw Cen MT" w:hAnsi="Tw Cen MT"/>
          <w:b/>
          <w:bCs/>
          <w:i/>
          <w:color w:val="0070C0"/>
          <w:sz w:val="22"/>
          <w:szCs w:val="22"/>
        </w:rPr>
        <w:t>10</w:t>
      </w:r>
      <w:r w:rsidR="007F35DE">
        <w:rPr>
          <w:rFonts w:ascii="Tw Cen MT" w:hAnsi="Tw Cen MT"/>
          <w:b/>
          <w:bCs/>
          <w:i/>
          <w:color w:val="0070C0"/>
          <w:sz w:val="22"/>
          <w:szCs w:val="22"/>
        </w:rPr>
        <w:t>. DIPLOMA DI QUALIFICA</w:t>
      </w:r>
    </w:p>
    <w:p w14:paraId="79DAC594" w14:textId="1F55F91F" w:rsidR="00C97D09" w:rsidRDefault="00ED6D47" w:rsidP="003351E1">
      <w:pPr>
        <w:pStyle w:val="Rientrocorpodeltesto"/>
        <w:spacing w:after="0"/>
        <w:ind w:left="0" w:right="126"/>
        <w:jc w:val="both"/>
        <w:rPr>
          <w:rFonts w:ascii="Tw Cen MT" w:eastAsia="MS Mincho" w:hAnsi="Tw Cen MT" w:cs="MS Mincho"/>
          <w:bCs/>
          <w:sz w:val="22"/>
          <w:szCs w:val="22"/>
        </w:rPr>
      </w:pPr>
      <w:r>
        <w:rPr>
          <w:rFonts w:ascii="Tw Cen MT" w:eastAsia="MS Mincho" w:hAnsi="Tw Cen MT" w:cs="MS Mincho"/>
          <w:bCs/>
          <w:sz w:val="22"/>
          <w:szCs w:val="22"/>
        </w:rPr>
        <w:t xml:space="preserve">Ai corsisti partecipanti che superano l’esame finale, è rilasciato dal SIT il Diploma di qualifica ALLENATORE FITRI – </w:t>
      </w:r>
      <w:r w:rsidR="00604E49">
        <w:rPr>
          <w:rFonts w:ascii="Tw Cen MT" w:eastAsia="MS Mincho" w:hAnsi="Tw Cen MT" w:cs="MS Mincho"/>
          <w:bCs/>
          <w:sz w:val="22"/>
          <w:szCs w:val="22"/>
        </w:rPr>
        <w:t>secondo</w:t>
      </w:r>
      <w:r>
        <w:rPr>
          <w:rFonts w:ascii="Tw Cen MT" w:eastAsia="MS Mincho" w:hAnsi="Tw Cen MT" w:cs="MS Mincho"/>
          <w:bCs/>
          <w:sz w:val="22"/>
          <w:szCs w:val="22"/>
        </w:rPr>
        <w:t xml:space="preserve"> Livello. </w:t>
      </w:r>
    </w:p>
    <w:p w14:paraId="57734015" w14:textId="77777777" w:rsidR="00C97D09" w:rsidRDefault="00C97D09">
      <w:pPr>
        <w:pStyle w:val="Intestazione"/>
        <w:rPr>
          <w:rFonts w:ascii="Tw Cen MT" w:eastAsia="MS Mincho" w:hAnsi="Tw Cen MT" w:cs="MS Mincho"/>
          <w:bCs/>
          <w:sz w:val="22"/>
          <w:szCs w:val="22"/>
        </w:rPr>
      </w:pPr>
    </w:p>
    <w:p w14:paraId="6F871133" w14:textId="77777777" w:rsidR="0030351C" w:rsidRDefault="0030351C">
      <w:pPr>
        <w:pStyle w:val="Intestazione"/>
        <w:rPr>
          <w:rFonts w:ascii="Tw Cen MT" w:eastAsia="MS Mincho" w:hAnsi="Tw Cen MT" w:cs="MS Mincho"/>
          <w:bCs/>
          <w:sz w:val="22"/>
          <w:szCs w:val="22"/>
        </w:rPr>
      </w:pPr>
    </w:p>
    <w:p w14:paraId="56DC2CFF" w14:textId="5CE499E6" w:rsidR="001452A3" w:rsidRDefault="007F35DE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  <w:r>
        <w:rPr>
          <w:rFonts w:ascii="Tw Cen MT" w:hAnsi="Tw Cen MT"/>
          <w:b/>
          <w:bCs/>
          <w:i/>
          <w:color w:val="0070C0"/>
          <w:sz w:val="22"/>
          <w:szCs w:val="22"/>
        </w:rPr>
        <w:t>1</w:t>
      </w:r>
      <w:r w:rsidR="00AE7544">
        <w:rPr>
          <w:rFonts w:ascii="Tw Cen MT" w:hAnsi="Tw Cen MT"/>
          <w:b/>
          <w:bCs/>
          <w:i/>
          <w:color w:val="0070C0"/>
          <w:sz w:val="22"/>
          <w:szCs w:val="22"/>
        </w:rPr>
        <w:t>1</w:t>
      </w:r>
      <w:r>
        <w:rPr>
          <w:rFonts w:ascii="Tw Cen MT" w:hAnsi="Tw Cen MT"/>
          <w:b/>
          <w:bCs/>
          <w:i/>
          <w:color w:val="0070C0"/>
          <w:sz w:val="22"/>
          <w:szCs w:val="22"/>
        </w:rPr>
        <w:t>. CREDITI FORMATIVI</w:t>
      </w:r>
    </w:p>
    <w:p w14:paraId="57B70C2D" w14:textId="5E446D51" w:rsidR="001452A3" w:rsidRDefault="00ED6D47">
      <w:pPr>
        <w:jc w:val="both"/>
        <w:rPr>
          <w:rFonts w:ascii="Tw Cen MT" w:hAnsi="Tw Cen MT"/>
          <w:sz w:val="22"/>
          <w:szCs w:val="22"/>
        </w:rPr>
      </w:pPr>
      <w:r>
        <w:rPr>
          <w:rFonts w:ascii="Tw Cen MT" w:hAnsi="Tw Cen MT"/>
          <w:sz w:val="22"/>
          <w:szCs w:val="22"/>
        </w:rPr>
        <w:t xml:space="preserve">La partecipazione al Corso di Allenatore di </w:t>
      </w:r>
      <w:r w:rsidR="007F401A">
        <w:rPr>
          <w:rFonts w:ascii="Tw Cen MT" w:hAnsi="Tw Cen MT"/>
          <w:sz w:val="22"/>
          <w:szCs w:val="22"/>
        </w:rPr>
        <w:t>secondo</w:t>
      </w:r>
      <w:r>
        <w:rPr>
          <w:rFonts w:ascii="Tw Cen MT" w:hAnsi="Tw Cen MT"/>
          <w:sz w:val="22"/>
          <w:szCs w:val="22"/>
        </w:rPr>
        <w:t xml:space="preserve"> livello permette di acquisire </w:t>
      </w:r>
      <w:proofErr w:type="gramStart"/>
      <w:r w:rsidRPr="00AA390E">
        <w:rPr>
          <w:rFonts w:ascii="Tw Cen MT" w:hAnsi="Tw Cen MT"/>
          <w:b/>
          <w:bCs/>
          <w:sz w:val="22"/>
          <w:szCs w:val="22"/>
        </w:rPr>
        <w:t>6</w:t>
      </w:r>
      <w:proofErr w:type="gramEnd"/>
      <w:r w:rsidRPr="00AA390E">
        <w:rPr>
          <w:rFonts w:ascii="Tw Cen MT" w:hAnsi="Tw Cen MT"/>
          <w:b/>
          <w:bCs/>
          <w:sz w:val="22"/>
          <w:szCs w:val="22"/>
        </w:rPr>
        <w:t xml:space="preserve"> crediti formativi</w:t>
      </w:r>
      <w:r w:rsidRPr="00AA390E">
        <w:rPr>
          <w:rFonts w:ascii="Tw Cen MT" w:hAnsi="Tw Cen MT"/>
          <w:sz w:val="22"/>
          <w:szCs w:val="22"/>
        </w:rPr>
        <w:t xml:space="preserve"> utili </w:t>
      </w:r>
      <w:r>
        <w:rPr>
          <w:rFonts w:ascii="Tw Cen MT" w:hAnsi="Tw Cen MT"/>
          <w:sz w:val="22"/>
          <w:szCs w:val="22"/>
        </w:rPr>
        <w:t>ai fini dell’aggiornamento annuale.</w:t>
      </w:r>
    </w:p>
    <w:p w14:paraId="02229332" w14:textId="0375A5AE" w:rsidR="00C97D09" w:rsidRDefault="00C97D09">
      <w:pPr>
        <w:jc w:val="both"/>
        <w:rPr>
          <w:rFonts w:ascii="Tw Cen MT" w:hAnsi="Tw Cen MT"/>
          <w:sz w:val="22"/>
          <w:szCs w:val="22"/>
        </w:rPr>
      </w:pPr>
    </w:p>
    <w:p w14:paraId="73FBB325" w14:textId="77777777" w:rsidR="00096464" w:rsidRDefault="00096464" w:rsidP="00C97D09">
      <w:pPr>
        <w:jc w:val="both"/>
        <w:rPr>
          <w:rFonts w:ascii="Tw Cen MT" w:hAnsi="Tw Cen MT"/>
          <w:sz w:val="22"/>
          <w:szCs w:val="22"/>
        </w:rPr>
      </w:pPr>
    </w:p>
    <w:p w14:paraId="7801970B" w14:textId="77777777" w:rsidR="0030351C" w:rsidRDefault="0030351C" w:rsidP="00C97D09">
      <w:pPr>
        <w:jc w:val="both"/>
        <w:rPr>
          <w:rFonts w:ascii="Tw Cen MT" w:hAnsi="Tw Cen MT"/>
          <w:sz w:val="22"/>
          <w:szCs w:val="22"/>
        </w:rPr>
      </w:pPr>
    </w:p>
    <w:p w14:paraId="74AB822D" w14:textId="77777777" w:rsidR="0030351C" w:rsidRDefault="0030351C" w:rsidP="00C97D09">
      <w:pPr>
        <w:jc w:val="both"/>
        <w:rPr>
          <w:rFonts w:ascii="Tw Cen MT" w:hAnsi="Tw Cen MT"/>
          <w:sz w:val="22"/>
          <w:szCs w:val="22"/>
        </w:rPr>
      </w:pPr>
    </w:p>
    <w:p w14:paraId="0B4C0CB5" w14:textId="77777777" w:rsidR="00096464" w:rsidRDefault="00096464" w:rsidP="00C97D09">
      <w:pPr>
        <w:jc w:val="both"/>
        <w:rPr>
          <w:rFonts w:ascii="Tw Cen MT" w:hAnsi="Tw Cen MT"/>
          <w:sz w:val="22"/>
          <w:szCs w:val="22"/>
        </w:rPr>
      </w:pPr>
    </w:p>
    <w:p w14:paraId="6B60CF37" w14:textId="77777777" w:rsidR="00AE7544" w:rsidRPr="00897797" w:rsidRDefault="00AE7544" w:rsidP="00AE7544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  <w:r w:rsidRPr="00897797">
        <w:rPr>
          <w:rFonts w:ascii="Tw Cen MT" w:hAnsi="Tw Cen MT"/>
          <w:b/>
          <w:bCs/>
          <w:i/>
          <w:color w:val="0070C0"/>
          <w:sz w:val="22"/>
          <w:szCs w:val="22"/>
        </w:rPr>
        <w:t>1</w:t>
      </w:r>
      <w:r>
        <w:rPr>
          <w:rFonts w:ascii="Tw Cen MT" w:hAnsi="Tw Cen MT"/>
          <w:b/>
          <w:bCs/>
          <w:i/>
          <w:color w:val="0070C0"/>
          <w:sz w:val="22"/>
          <w:szCs w:val="22"/>
        </w:rPr>
        <w:t>2</w:t>
      </w:r>
      <w:r w:rsidRPr="00897797">
        <w:rPr>
          <w:rFonts w:ascii="Tw Cen MT" w:hAnsi="Tw Cen MT"/>
          <w:b/>
          <w:bCs/>
          <w:i/>
          <w:color w:val="0070C0"/>
          <w:sz w:val="22"/>
          <w:szCs w:val="22"/>
        </w:rPr>
        <w:t>. PRENOTAZIONE ALBERGHIERA</w:t>
      </w:r>
    </w:p>
    <w:p w14:paraId="7BFA6784" w14:textId="77777777" w:rsidR="00AE7544" w:rsidRDefault="00AE7544" w:rsidP="00AE7544">
      <w:pPr>
        <w:pStyle w:val="Nessunaspaziatura"/>
        <w:jc w:val="both"/>
        <w:rPr>
          <w:rFonts w:ascii="Tw Cen MT" w:eastAsiaTheme="minorEastAsia" w:hAnsi="Tw Cen MT" w:cstheme="majorHAnsi"/>
          <w:color w:val="333333"/>
          <w:szCs w:val="24"/>
          <w:lang w:eastAsia="it-IT"/>
        </w:rPr>
      </w:pPr>
      <w:r w:rsidRPr="00C243D5">
        <w:rPr>
          <w:rFonts w:ascii="Tw Cen MT" w:eastAsiaTheme="minorEastAsia" w:hAnsi="Tw Cen MT" w:cstheme="majorHAnsi"/>
          <w:color w:val="333333"/>
          <w:szCs w:val="24"/>
          <w:lang w:eastAsia="it-IT"/>
        </w:rPr>
        <w:t>Ricordiamo</w:t>
      </w:r>
      <w:r>
        <w:rPr>
          <w:rFonts w:ascii="Tw Cen MT" w:eastAsiaTheme="minorEastAsia" w:hAnsi="Tw Cen MT" w:cstheme="majorHAnsi"/>
          <w:color w:val="333333"/>
          <w:szCs w:val="24"/>
          <w:lang w:eastAsia="it-IT"/>
        </w:rPr>
        <w:t xml:space="preserve"> al tecnico </w:t>
      </w:r>
      <w:r w:rsidRPr="00C243D5">
        <w:rPr>
          <w:rFonts w:ascii="Tw Cen MT" w:eastAsiaTheme="minorEastAsia" w:hAnsi="Tw Cen MT" w:cstheme="majorHAnsi"/>
          <w:color w:val="333333"/>
          <w:szCs w:val="24"/>
          <w:lang w:eastAsia="it-IT"/>
        </w:rPr>
        <w:t>di effettuare la prenotazione</w:t>
      </w:r>
      <w:r>
        <w:rPr>
          <w:rFonts w:ascii="Tw Cen MT" w:eastAsiaTheme="minorEastAsia" w:hAnsi="Tw Cen MT" w:cstheme="majorHAnsi"/>
          <w:color w:val="333333"/>
          <w:szCs w:val="24"/>
          <w:lang w:eastAsia="it-IT"/>
        </w:rPr>
        <w:t xml:space="preserve"> alberghiera 15 giorni prima dall’inizio della sessione pratica del corso inoltrando l’Email a: </w:t>
      </w:r>
      <w:hyperlink r:id="rId16" w:history="1">
        <w:r w:rsidRPr="008B1542">
          <w:rPr>
            <w:rStyle w:val="Collegamentoipertestuale"/>
            <w:rFonts w:ascii="Tw Cen MT" w:eastAsiaTheme="minorEastAsia" w:hAnsi="Tw Cen MT" w:cstheme="majorHAnsi"/>
            <w:szCs w:val="24"/>
            <w:lang w:eastAsia="it-IT"/>
          </w:rPr>
          <w:t>hdstirrenia@coni.it</w:t>
        </w:r>
      </w:hyperlink>
      <w:r>
        <w:rPr>
          <w:rFonts w:ascii="Tw Cen MT" w:eastAsiaTheme="minorEastAsia" w:hAnsi="Tw Cen MT" w:cstheme="majorHAnsi"/>
          <w:color w:val="333333"/>
          <w:szCs w:val="24"/>
          <w:lang w:eastAsia="it-IT"/>
        </w:rPr>
        <w:t xml:space="preserve">  e per c/c a </w:t>
      </w:r>
      <w:hyperlink r:id="rId17" w:history="1">
        <w:r w:rsidRPr="008B1542">
          <w:rPr>
            <w:rStyle w:val="Collegamentoipertestuale"/>
            <w:rFonts w:ascii="Tw Cen MT" w:eastAsiaTheme="minorEastAsia" w:hAnsi="Tw Cen MT" w:cstheme="majorHAnsi"/>
            <w:szCs w:val="24"/>
            <w:lang w:eastAsia="it-IT"/>
          </w:rPr>
          <w:t>settoreistruzionetecnica@fitri.it</w:t>
        </w:r>
      </w:hyperlink>
      <w:r>
        <w:rPr>
          <w:rFonts w:ascii="Tw Cen MT" w:eastAsiaTheme="minorEastAsia" w:hAnsi="Tw Cen MT" w:cstheme="majorHAnsi"/>
          <w:color w:val="333333"/>
          <w:szCs w:val="24"/>
          <w:lang w:eastAsia="it-IT"/>
        </w:rPr>
        <w:t xml:space="preserve"> </w:t>
      </w:r>
    </w:p>
    <w:p w14:paraId="50621A94" w14:textId="77777777" w:rsidR="00AE7544" w:rsidRDefault="00AE7544" w:rsidP="00AE7544">
      <w:pPr>
        <w:pStyle w:val="Nessunaspaziatura"/>
      </w:pPr>
    </w:p>
    <w:p w14:paraId="5EA281B2" w14:textId="77777777" w:rsidR="00AE7544" w:rsidRPr="00C243D5" w:rsidRDefault="00AE7544" w:rsidP="00AE7544">
      <w:pPr>
        <w:pStyle w:val="Nessunaspaziatura"/>
        <w:rPr>
          <w:rFonts w:ascii="Tw Cen MT" w:eastAsiaTheme="minorEastAsia" w:hAnsi="Tw Cen MT" w:cstheme="majorHAnsi"/>
          <w:color w:val="333333"/>
          <w:szCs w:val="24"/>
          <w:lang w:eastAsia="it-IT"/>
        </w:rPr>
      </w:pPr>
      <w:r w:rsidRPr="00C243D5">
        <w:rPr>
          <w:rFonts w:ascii="Tw Cen MT" w:eastAsiaTheme="minorEastAsia" w:hAnsi="Tw Cen MT" w:cstheme="majorHAnsi"/>
          <w:color w:val="333333"/>
          <w:szCs w:val="24"/>
          <w:lang w:eastAsia="it-IT"/>
        </w:rPr>
        <w:t>Le spese di soggiorno saranno a carico personale.</w:t>
      </w:r>
    </w:p>
    <w:p w14:paraId="1B567304" w14:textId="77777777" w:rsidR="00AE7544" w:rsidRDefault="00AE7544" w:rsidP="00AE7544"/>
    <w:p w14:paraId="5E8722C3" w14:textId="77777777" w:rsidR="00AE7544" w:rsidRPr="00897797" w:rsidRDefault="00AE7544" w:rsidP="00AE7544">
      <w:pPr>
        <w:rPr>
          <w:rFonts w:ascii="Tw Cen MT" w:eastAsiaTheme="minorEastAsia" w:hAnsi="Tw Cen MT" w:cstheme="majorHAnsi"/>
          <w:color w:val="333333"/>
          <w:sz w:val="22"/>
        </w:rPr>
      </w:pPr>
      <w:r w:rsidRPr="00897797">
        <w:rPr>
          <w:rFonts w:ascii="Tw Cen MT" w:eastAsiaTheme="minorEastAsia" w:hAnsi="Tw Cen MT" w:cstheme="majorHAnsi"/>
          <w:color w:val="333333"/>
          <w:sz w:val="22"/>
        </w:rPr>
        <w:t>CENTRO DI PREPARAZIONE OLIMPICA TIRRENIA</w:t>
      </w:r>
    </w:p>
    <w:p w14:paraId="014D8988" w14:textId="77777777" w:rsidR="00AE7544" w:rsidRPr="00897797" w:rsidRDefault="00AE7544" w:rsidP="00AE7544">
      <w:pPr>
        <w:rPr>
          <w:rFonts w:ascii="Tw Cen MT" w:eastAsiaTheme="minorEastAsia" w:hAnsi="Tw Cen MT" w:cstheme="majorHAnsi"/>
          <w:color w:val="333333"/>
          <w:sz w:val="22"/>
        </w:rPr>
      </w:pPr>
      <w:r w:rsidRPr="00897797">
        <w:rPr>
          <w:rFonts w:ascii="Tw Cen MT" w:eastAsiaTheme="minorEastAsia" w:hAnsi="Tw Cen MT" w:cstheme="majorHAnsi"/>
          <w:color w:val="333333"/>
          <w:sz w:val="22"/>
        </w:rPr>
        <w:t>Vione dei Vannini s.n.c. - 56018 Tirrenia (PI)</w:t>
      </w:r>
    </w:p>
    <w:p w14:paraId="16A1CF18" w14:textId="77777777" w:rsidR="00AE7544" w:rsidRPr="00897797" w:rsidRDefault="0030351C" w:rsidP="00AE7544">
      <w:pPr>
        <w:rPr>
          <w:rFonts w:ascii="Tw Cen MT" w:eastAsiaTheme="minorEastAsia" w:hAnsi="Tw Cen MT" w:cstheme="majorHAnsi"/>
          <w:color w:val="333333"/>
          <w:sz w:val="22"/>
        </w:rPr>
      </w:pPr>
      <w:hyperlink r:id="rId18" w:history="1">
        <w:r w:rsidR="00AE7544" w:rsidRPr="00897797">
          <w:rPr>
            <w:rFonts w:ascii="Tw Cen MT" w:eastAsiaTheme="minorEastAsia" w:hAnsi="Tw Cen MT" w:cstheme="majorHAnsi"/>
            <w:color w:val="333333"/>
            <w:sz w:val="22"/>
          </w:rPr>
          <w:t>Segreteria: hdstirrenia@coni.it</w:t>
        </w:r>
      </w:hyperlink>
    </w:p>
    <w:p w14:paraId="58929765" w14:textId="77777777" w:rsidR="00AE7544" w:rsidRPr="00897797" w:rsidRDefault="00AE7544" w:rsidP="00AE7544">
      <w:pPr>
        <w:jc w:val="both"/>
        <w:rPr>
          <w:rFonts w:ascii="Tw Cen MT" w:eastAsiaTheme="minorEastAsia" w:hAnsi="Tw Cen MT" w:cstheme="majorHAnsi"/>
          <w:color w:val="333333"/>
          <w:sz w:val="22"/>
        </w:rPr>
      </w:pPr>
    </w:p>
    <w:p w14:paraId="5AC10CF9" w14:textId="77777777" w:rsidR="00096464" w:rsidRDefault="00096464" w:rsidP="00C97D09">
      <w:pPr>
        <w:jc w:val="both"/>
        <w:rPr>
          <w:rFonts w:ascii="Tw Cen MT" w:hAnsi="Tw Cen MT"/>
          <w:sz w:val="22"/>
          <w:szCs w:val="22"/>
        </w:rPr>
      </w:pPr>
    </w:p>
    <w:p w14:paraId="13DDFDEE" w14:textId="77777777" w:rsidR="0030351C" w:rsidRDefault="0030351C" w:rsidP="00C97D09">
      <w:pPr>
        <w:jc w:val="both"/>
        <w:rPr>
          <w:rFonts w:ascii="Tw Cen MT" w:hAnsi="Tw Cen MT"/>
          <w:sz w:val="22"/>
          <w:szCs w:val="22"/>
        </w:rPr>
      </w:pPr>
    </w:p>
    <w:p w14:paraId="036078E2" w14:textId="4BC1A63F" w:rsidR="00AE7544" w:rsidRDefault="00AE7544" w:rsidP="00AE7544">
      <w:pPr>
        <w:pBdr>
          <w:bottom w:val="single" w:sz="4" w:space="1" w:color="000000"/>
        </w:pBdr>
        <w:jc w:val="both"/>
        <w:rPr>
          <w:rFonts w:ascii="Tw Cen MT" w:hAnsi="Tw Cen MT"/>
          <w:b/>
          <w:bCs/>
          <w:i/>
          <w:color w:val="0070C0"/>
          <w:sz w:val="22"/>
          <w:szCs w:val="22"/>
        </w:rPr>
      </w:pPr>
      <w:r>
        <w:rPr>
          <w:rFonts w:ascii="Tw Cen MT" w:hAnsi="Tw Cen MT"/>
          <w:b/>
          <w:bCs/>
          <w:i/>
          <w:color w:val="0070C0"/>
          <w:sz w:val="22"/>
          <w:szCs w:val="22"/>
        </w:rPr>
        <w:t>13. PROGRAMMA LEZIONI E DOCENTI:</w:t>
      </w:r>
    </w:p>
    <w:p w14:paraId="3366656F" w14:textId="77777777" w:rsidR="00096464" w:rsidRPr="0030351C" w:rsidRDefault="00096464" w:rsidP="00C97D09">
      <w:pPr>
        <w:jc w:val="both"/>
        <w:rPr>
          <w:rFonts w:ascii="Tw Cen MT" w:hAnsi="Tw Cen MT"/>
          <w:sz w:val="10"/>
          <w:szCs w:val="10"/>
        </w:rPr>
      </w:pPr>
    </w:p>
    <w:p w14:paraId="03C10A10" w14:textId="6F39A6DE" w:rsidR="00AE7544" w:rsidRPr="0030351C" w:rsidRDefault="00AE7544" w:rsidP="00AE7544">
      <w:pPr>
        <w:ind w:right="126"/>
        <w:jc w:val="center"/>
        <w:rPr>
          <w:rFonts w:ascii="Tw Cen MT" w:eastAsia="Carlito" w:hAnsi="Tw Cen MT" w:cstheme="minorHAnsi"/>
          <w:b/>
          <w:bCs/>
          <w:color w:val="C00000"/>
          <w:sz w:val="30"/>
          <w:szCs w:val="30"/>
        </w:rPr>
      </w:pPr>
      <w:r w:rsidRPr="0030351C">
        <w:rPr>
          <w:rFonts w:ascii="Tw Cen MT" w:eastAsia="Carlito" w:hAnsi="Tw Cen MT" w:cstheme="minorHAnsi"/>
          <w:b/>
          <w:bCs/>
          <w:color w:val="C00000"/>
          <w:sz w:val="30"/>
          <w:szCs w:val="30"/>
        </w:rPr>
        <w:t>CORSO DI FORMAZIONE PER ALLENATORI secondo livello 2024</w:t>
      </w:r>
    </w:p>
    <w:p w14:paraId="1FABB4FF" w14:textId="19E5A6DB" w:rsidR="00AE7544" w:rsidRPr="00AE7544" w:rsidRDefault="00AE7544" w:rsidP="00AE7544">
      <w:pPr>
        <w:jc w:val="center"/>
        <w:rPr>
          <w:rFonts w:ascii="Tw Cen MT" w:eastAsia="Carlito" w:hAnsi="Tw Cen MT" w:cstheme="minorHAnsi"/>
          <w:b/>
          <w:bCs/>
          <w:color w:val="365F91" w:themeColor="accent1" w:themeShade="BF"/>
          <w:sz w:val="26"/>
          <w:szCs w:val="26"/>
        </w:rPr>
      </w:pPr>
      <w:r w:rsidRPr="00AE7544">
        <w:rPr>
          <w:rFonts w:ascii="Tw Cen MT" w:eastAsia="Carlito" w:hAnsi="Tw Cen MT" w:cstheme="minorHAnsi"/>
          <w:b/>
          <w:bCs/>
          <w:color w:val="365F91" w:themeColor="accent1" w:themeShade="BF"/>
          <w:sz w:val="26"/>
          <w:szCs w:val="26"/>
        </w:rPr>
        <w:t>dal 9 aprile al 23 aprile e dal 5 al 27 settembre 2024 - Piattaforma Zoom</w:t>
      </w:r>
    </w:p>
    <w:p w14:paraId="194B626C" w14:textId="6F529CC5" w:rsidR="00AE7544" w:rsidRPr="00AE7544" w:rsidRDefault="00AE7544" w:rsidP="00AE7544">
      <w:pPr>
        <w:pStyle w:val="Corpotesto"/>
        <w:spacing w:before="4"/>
        <w:jc w:val="center"/>
        <w:rPr>
          <w:rFonts w:ascii="Tw Cen MT" w:hAnsi="Tw Cen MT" w:cstheme="minorHAnsi"/>
          <w:b/>
          <w:color w:val="365F91" w:themeColor="accent1" w:themeShade="BF"/>
          <w:sz w:val="26"/>
          <w:szCs w:val="26"/>
          <w:shd w:val="clear" w:color="auto" w:fill="FFFFFF"/>
        </w:rPr>
      </w:pPr>
      <w:r w:rsidRPr="00AE7544">
        <w:rPr>
          <w:rFonts w:ascii="Tw Cen MT" w:hAnsi="Tw Cen MT" w:cstheme="minorHAnsi"/>
          <w:b/>
          <w:bCs/>
          <w:color w:val="365F91" w:themeColor="accent1" w:themeShade="BF"/>
          <w:sz w:val="26"/>
          <w:szCs w:val="26"/>
        </w:rPr>
        <w:t>dal 4 al 6 ottobre – in presenza presso il CPO di Tirrenia</w:t>
      </w:r>
    </w:p>
    <w:p w14:paraId="2116B93D" w14:textId="2F888657" w:rsidR="00096464" w:rsidRPr="00AE7544" w:rsidRDefault="00AE7544" w:rsidP="00AE7544">
      <w:pPr>
        <w:jc w:val="center"/>
        <w:rPr>
          <w:rFonts w:ascii="Tw Cen MT" w:eastAsia="Carlito" w:hAnsi="Tw Cen MT" w:cstheme="minorHAnsi"/>
          <w:b/>
          <w:bCs/>
          <w:color w:val="C00000"/>
          <w:sz w:val="28"/>
          <w:szCs w:val="28"/>
        </w:rPr>
      </w:pPr>
      <w:r w:rsidRPr="00D27969">
        <w:rPr>
          <w:rFonts w:ascii="Tw Cen MT" w:eastAsia="Carlito" w:hAnsi="Tw Cen MT" w:cstheme="minorHAnsi"/>
          <w:b/>
          <w:bCs/>
          <w:color w:val="C00000"/>
          <w:sz w:val="28"/>
          <w:szCs w:val="28"/>
        </w:rPr>
        <w:t>PROGRAMMA</w:t>
      </w:r>
    </w:p>
    <w:p w14:paraId="7A3C45EF" w14:textId="77777777" w:rsidR="00096464" w:rsidRDefault="00096464" w:rsidP="00C97D09">
      <w:pPr>
        <w:jc w:val="both"/>
        <w:rPr>
          <w:rFonts w:ascii="Tw Cen MT" w:hAnsi="Tw Cen MT"/>
          <w:sz w:val="22"/>
          <w:szCs w:val="22"/>
        </w:rPr>
      </w:pPr>
    </w:p>
    <w:p w14:paraId="594D7A54" w14:textId="77777777" w:rsidR="00AE7544" w:rsidRDefault="00AE7544" w:rsidP="00AE7544">
      <w:pPr>
        <w:shd w:val="clear" w:color="auto" w:fill="FFFFFF"/>
        <w:jc w:val="both"/>
        <w:rPr>
          <w:rFonts w:ascii="Tw Cen MT" w:hAnsi="Tw Cen MT" w:cs="Calibri"/>
          <w:b/>
          <w:bCs/>
          <w:color w:val="C00000"/>
        </w:rPr>
      </w:pPr>
      <w:r w:rsidRPr="007A0C97">
        <w:rPr>
          <w:rFonts w:ascii="Tw Cen MT" w:hAnsi="Tw Cen MT" w:cs="Calibri"/>
          <w:b/>
          <w:bCs/>
          <w:color w:val="C00000"/>
        </w:rPr>
        <w:t>SESSIONI TEORICHE – Erogazione online Piattaforma ZOOM FITRI</w:t>
      </w:r>
    </w:p>
    <w:p w14:paraId="20A968A5" w14:textId="77777777" w:rsidR="00A00DB6" w:rsidRPr="0030351C" w:rsidRDefault="00A00DB6" w:rsidP="00AE7544">
      <w:pPr>
        <w:shd w:val="clear" w:color="auto" w:fill="FFFFFF"/>
        <w:jc w:val="both"/>
        <w:rPr>
          <w:rFonts w:ascii="Tw Cen MT" w:hAnsi="Tw Cen MT" w:cs="Calibri"/>
          <w:b/>
          <w:bCs/>
          <w:color w:val="C00000"/>
          <w:sz w:val="10"/>
          <w:szCs w:val="10"/>
        </w:rPr>
      </w:pPr>
    </w:p>
    <w:tbl>
      <w:tblPr>
        <w:tblStyle w:val="Grigliatabella"/>
        <w:tblW w:w="936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870"/>
        <w:gridCol w:w="1134"/>
        <w:gridCol w:w="545"/>
        <w:gridCol w:w="3681"/>
        <w:gridCol w:w="2131"/>
      </w:tblGrid>
      <w:tr w:rsidR="00A00DB6" w:rsidRPr="00485694" w14:paraId="243103C3" w14:textId="77777777" w:rsidTr="0030351C">
        <w:tc>
          <w:tcPr>
            <w:tcW w:w="1870" w:type="dxa"/>
            <w:shd w:val="clear" w:color="auto" w:fill="B8CCE4" w:themeFill="accent1" w:themeFillTint="66"/>
            <w:hideMark/>
          </w:tcPr>
          <w:p w14:paraId="6FAAA068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</w:pPr>
            <w:r w:rsidRPr="00485694"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  <w:t>Giorno</w:t>
            </w:r>
          </w:p>
        </w:tc>
        <w:tc>
          <w:tcPr>
            <w:tcW w:w="1134" w:type="dxa"/>
            <w:shd w:val="clear" w:color="auto" w:fill="B8CCE4" w:themeFill="accent1" w:themeFillTint="66"/>
            <w:hideMark/>
          </w:tcPr>
          <w:p w14:paraId="7FD8B947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</w:pPr>
            <w:r w:rsidRPr="00485694"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  <w:t>Orario</w:t>
            </w:r>
          </w:p>
        </w:tc>
        <w:tc>
          <w:tcPr>
            <w:tcW w:w="545" w:type="dxa"/>
            <w:shd w:val="clear" w:color="auto" w:fill="B8CCE4" w:themeFill="accent1" w:themeFillTint="66"/>
            <w:hideMark/>
          </w:tcPr>
          <w:p w14:paraId="3848D09B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</w:pPr>
            <w:r w:rsidRPr="00485694"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  <w:t xml:space="preserve">Ore </w:t>
            </w:r>
          </w:p>
        </w:tc>
        <w:tc>
          <w:tcPr>
            <w:tcW w:w="3681" w:type="dxa"/>
            <w:shd w:val="clear" w:color="auto" w:fill="B8CCE4" w:themeFill="accent1" w:themeFillTint="66"/>
            <w:hideMark/>
          </w:tcPr>
          <w:p w14:paraId="5C778EDE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</w:pPr>
            <w:r w:rsidRPr="00485694"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  <w:t>Argomento</w:t>
            </w:r>
          </w:p>
        </w:tc>
        <w:tc>
          <w:tcPr>
            <w:tcW w:w="2131" w:type="dxa"/>
            <w:shd w:val="clear" w:color="auto" w:fill="B8CCE4" w:themeFill="accent1" w:themeFillTint="66"/>
          </w:tcPr>
          <w:p w14:paraId="71B0BC34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  <w:t>Docenti</w:t>
            </w:r>
          </w:p>
        </w:tc>
      </w:tr>
      <w:tr w:rsidR="00A00DB6" w:rsidRPr="00485694" w14:paraId="745664B8" w14:textId="77777777" w:rsidTr="00BF465D">
        <w:tc>
          <w:tcPr>
            <w:tcW w:w="1870" w:type="dxa"/>
            <w:hideMark/>
          </w:tcPr>
          <w:p w14:paraId="076A26D6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Martedì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   09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/04/202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134" w:type="dxa"/>
            <w:hideMark/>
          </w:tcPr>
          <w:p w14:paraId="0E608ECD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18:00-20:00</w:t>
            </w:r>
          </w:p>
        </w:tc>
        <w:tc>
          <w:tcPr>
            <w:tcW w:w="545" w:type="dxa"/>
            <w:hideMark/>
          </w:tcPr>
          <w:p w14:paraId="295304A6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2</w:t>
            </w:r>
          </w:p>
        </w:tc>
        <w:tc>
          <w:tcPr>
            <w:tcW w:w="3681" w:type="dxa"/>
            <w:hideMark/>
          </w:tcPr>
          <w:p w14:paraId="70E6144A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Metodologia (metabolismi energetici e allenamento)</w:t>
            </w:r>
          </w:p>
        </w:tc>
        <w:tc>
          <w:tcPr>
            <w:tcW w:w="2131" w:type="dxa"/>
            <w:hideMark/>
          </w:tcPr>
          <w:p w14:paraId="45A55FBB" w14:textId="77777777" w:rsidR="00A00DB6" w:rsidRPr="00485694" w:rsidRDefault="00A00DB6" w:rsidP="00BF465D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Dott. Claudio Quagliarotti</w:t>
            </w:r>
          </w:p>
        </w:tc>
      </w:tr>
      <w:tr w:rsidR="00A00DB6" w:rsidRPr="00485694" w14:paraId="517D1199" w14:textId="77777777" w:rsidTr="00BF465D">
        <w:tc>
          <w:tcPr>
            <w:tcW w:w="1870" w:type="dxa"/>
            <w:hideMark/>
          </w:tcPr>
          <w:p w14:paraId="3162D43E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Martedì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   09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/04/202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134" w:type="dxa"/>
            <w:hideMark/>
          </w:tcPr>
          <w:p w14:paraId="3775097E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20:00-22:00</w:t>
            </w:r>
          </w:p>
        </w:tc>
        <w:tc>
          <w:tcPr>
            <w:tcW w:w="545" w:type="dxa"/>
            <w:hideMark/>
          </w:tcPr>
          <w:p w14:paraId="1FF9FEBE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2</w:t>
            </w:r>
          </w:p>
        </w:tc>
        <w:tc>
          <w:tcPr>
            <w:tcW w:w="3681" w:type="dxa"/>
          </w:tcPr>
          <w:p w14:paraId="54AE7BF0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Metodologia (</w:t>
            </w:r>
            <w:r>
              <w:rPr>
                <w:rFonts w:ascii="Tw Cen MT" w:hAnsi="Tw Cen MT"/>
                <w:sz w:val="16"/>
                <w:szCs w:val="16"/>
              </w:rPr>
              <w:t>Test ed analisi dei dati</w:t>
            </w:r>
            <w:r w:rsidRPr="00485694">
              <w:rPr>
                <w:rFonts w:ascii="Tw Cen MT" w:hAnsi="Tw Cen MT"/>
                <w:sz w:val="16"/>
                <w:szCs w:val="16"/>
              </w:rPr>
              <w:t>)</w:t>
            </w:r>
          </w:p>
        </w:tc>
        <w:tc>
          <w:tcPr>
            <w:tcW w:w="2131" w:type="dxa"/>
            <w:hideMark/>
          </w:tcPr>
          <w:p w14:paraId="44D599E0" w14:textId="77777777" w:rsidR="00A00DB6" w:rsidRPr="00485694" w:rsidRDefault="00A00DB6" w:rsidP="00BF465D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485694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Dott. Matteo Torre</w:t>
            </w:r>
          </w:p>
        </w:tc>
      </w:tr>
      <w:tr w:rsidR="00A00DB6" w:rsidRPr="00485694" w14:paraId="2C95E174" w14:textId="77777777" w:rsidTr="00BF465D">
        <w:tc>
          <w:tcPr>
            <w:tcW w:w="1870" w:type="dxa"/>
            <w:hideMark/>
          </w:tcPr>
          <w:p w14:paraId="4618F1A6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Giovedì    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1/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04/202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134" w:type="dxa"/>
            <w:hideMark/>
          </w:tcPr>
          <w:p w14:paraId="45FB49B1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18:00-20:00</w:t>
            </w:r>
          </w:p>
        </w:tc>
        <w:tc>
          <w:tcPr>
            <w:tcW w:w="545" w:type="dxa"/>
            <w:hideMark/>
          </w:tcPr>
          <w:p w14:paraId="5446E3B7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2</w:t>
            </w:r>
          </w:p>
        </w:tc>
        <w:tc>
          <w:tcPr>
            <w:tcW w:w="3681" w:type="dxa"/>
            <w:hideMark/>
          </w:tcPr>
          <w:p w14:paraId="3E9ACA35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Metodologia (metabolismi energetici e allenamento)</w:t>
            </w:r>
          </w:p>
        </w:tc>
        <w:tc>
          <w:tcPr>
            <w:tcW w:w="2131" w:type="dxa"/>
            <w:hideMark/>
          </w:tcPr>
          <w:p w14:paraId="534C2E37" w14:textId="77777777" w:rsidR="00A00DB6" w:rsidRPr="00485694" w:rsidRDefault="00A00DB6" w:rsidP="00BF465D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Dott. Claudio Quagliarotti</w:t>
            </w:r>
          </w:p>
        </w:tc>
      </w:tr>
      <w:tr w:rsidR="00A00DB6" w:rsidRPr="00485694" w14:paraId="57923E00" w14:textId="77777777" w:rsidTr="00BF465D">
        <w:tc>
          <w:tcPr>
            <w:tcW w:w="1870" w:type="dxa"/>
            <w:hideMark/>
          </w:tcPr>
          <w:p w14:paraId="0CF6E115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Giovedì    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1/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04/202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134" w:type="dxa"/>
            <w:hideMark/>
          </w:tcPr>
          <w:p w14:paraId="7625901B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20:00-22:00</w:t>
            </w:r>
          </w:p>
        </w:tc>
        <w:tc>
          <w:tcPr>
            <w:tcW w:w="545" w:type="dxa"/>
            <w:hideMark/>
          </w:tcPr>
          <w:p w14:paraId="1A1665D4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2</w:t>
            </w:r>
          </w:p>
        </w:tc>
        <w:tc>
          <w:tcPr>
            <w:tcW w:w="3681" w:type="dxa"/>
          </w:tcPr>
          <w:p w14:paraId="684D3FF8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Metodologia (</w:t>
            </w:r>
            <w:r>
              <w:rPr>
                <w:rFonts w:ascii="Tw Cen MT" w:hAnsi="Tw Cen MT"/>
                <w:sz w:val="16"/>
                <w:szCs w:val="16"/>
              </w:rPr>
              <w:t>Test ed analisi dei dati</w:t>
            </w:r>
            <w:r w:rsidRPr="00485694">
              <w:rPr>
                <w:rFonts w:ascii="Tw Cen MT" w:hAnsi="Tw Cen MT"/>
                <w:sz w:val="16"/>
                <w:szCs w:val="16"/>
              </w:rPr>
              <w:t>)</w:t>
            </w:r>
          </w:p>
        </w:tc>
        <w:tc>
          <w:tcPr>
            <w:tcW w:w="2131" w:type="dxa"/>
          </w:tcPr>
          <w:p w14:paraId="769BF1A5" w14:textId="77777777" w:rsidR="00A00DB6" w:rsidRPr="00485694" w:rsidRDefault="00A00DB6" w:rsidP="00BF465D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485694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 xml:space="preserve">Dott. </w:t>
            </w: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Luca Zenti</w:t>
            </w:r>
          </w:p>
        </w:tc>
      </w:tr>
      <w:tr w:rsidR="00A00DB6" w:rsidRPr="00485694" w14:paraId="6200C5FA" w14:textId="77777777" w:rsidTr="00BF465D">
        <w:tc>
          <w:tcPr>
            <w:tcW w:w="1870" w:type="dxa"/>
            <w:hideMark/>
          </w:tcPr>
          <w:p w14:paraId="206177F8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Martedì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  16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/04/202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134" w:type="dxa"/>
            <w:hideMark/>
          </w:tcPr>
          <w:p w14:paraId="56442322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18:00-20:00</w:t>
            </w:r>
          </w:p>
        </w:tc>
        <w:tc>
          <w:tcPr>
            <w:tcW w:w="545" w:type="dxa"/>
            <w:hideMark/>
          </w:tcPr>
          <w:p w14:paraId="0F04B87B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sz w:val="16"/>
                <w:szCs w:val="16"/>
              </w:rPr>
              <w:t>2</w:t>
            </w:r>
          </w:p>
        </w:tc>
        <w:tc>
          <w:tcPr>
            <w:tcW w:w="3681" w:type="dxa"/>
            <w:hideMark/>
          </w:tcPr>
          <w:p w14:paraId="4325F417" w14:textId="77777777" w:rsidR="00A00DB6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Elementi di psicologia dello sport (tecniche di recupero</w:t>
            </w:r>
            <w:r>
              <w:rPr>
                <w:rFonts w:ascii="Tw Cen MT" w:hAnsi="Tw Cen MT"/>
                <w:sz w:val="16"/>
                <w:szCs w:val="16"/>
              </w:rPr>
              <w:t>)</w:t>
            </w:r>
          </w:p>
          <w:p w14:paraId="2211F30B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</w:p>
        </w:tc>
        <w:tc>
          <w:tcPr>
            <w:tcW w:w="2131" w:type="dxa"/>
            <w:hideMark/>
          </w:tcPr>
          <w:p w14:paraId="25A5BAEC" w14:textId="77777777" w:rsidR="00A00DB6" w:rsidRPr="00485694" w:rsidRDefault="00A00DB6" w:rsidP="00BF465D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Prof.ssa Francesca Vitali</w:t>
            </w:r>
          </w:p>
        </w:tc>
      </w:tr>
      <w:tr w:rsidR="00A00DB6" w:rsidRPr="00485694" w14:paraId="2B292057" w14:textId="77777777" w:rsidTr="00BF465D">
        <w:tc>
          <w:tcPr>
            <w:tcW w:w="1870" w:type="dxa"/>
            <w:hideMark/>
          </w:tcPr>
          <w:p w14:paraId="52B7E448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Martedì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  16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/04/202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134" w:type="dxa"/>
            <w:hideMark/>
          </w:tcPr>
          <w:p w14:paraId="73BD7D8A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20:00-22:00</w:t>
            </w:r>
          </w:p>
        </w:tc>
        <w:tc>
          <w:tcPr>
            <w:tcW w:w="545" w:type="dxa"/>
            <w:hideMark/>
          </w:tcPr>
          <w:p w14:paraId="4785F9BD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sz w:val="16"/>
                <w:szCs w:val="16"/>
              </w:rPr>
              <w:t>2</w:t>
            </w:r>
          </w:p>
        </w:tc>
        <w:tc>
          <w:tcPr>
            <w:tcW w:w="3681" w:type="dxa"/>
            <w:hideMark/>
          </w:tcPr>
          <w:p w14:paraId="79CAA2FF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Elementi di psicologia dello sport (Tecniche psicologiche per il miglioramento della performance)</w:t>
            </w:r>
          </w:p>
        </w:tc>
        <w:tc>
          <w:tcPr>
            <w:tcW w:w="2131" w:type="dxa"/>
            <w:hideMark/>
          </w:tcPr>
          <w:p w14:paraId="6DDBFA95" w14:textId="77777777" w:rsidR="00A00DB6" w:rsidRPr="00485694" w:rsidRDefault="00A00DB6" w:rsidP="00BF465D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Prof.ssa Francesca Vitali</w:t>
            </w:r>
          </w:p>
        </w:tc>
      </w:tr>
      <w:tr w:rsidR="00A00DB6" w:rsidRPr="00485694" w14:paraId="4A100D19" w14:textId="77777777" w:rsidTr="00BF465D">
        <w:tc>
          <w:tcPr>
            <w:tcW w:w="1870" w:type="dxa"/>
            <w:hideMark/>
          </w:tcPr>
          <w:p w14:paraId="63CA66F8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Giovedì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  18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/04/202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134" w:type="dxa"/>
            <w:hideMark/>
          </w:tcPr>
          <w:p w14:paraId="66DD2F3A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18:00-20:00</w:t>
            </w:r>
          </w:p>
        </w:tc>
        <w:tc>
          <w:tcPr>
            <w:tcW w:w="545" w:type="dxa"/>
            <w:hideMark/>
          </w:tcPr>
          <w:p w14:paraId="4E69BCEE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2</w:t>
            </w:r>
          </w:p>
        </w:tc>
        <w:tc>
          <w:tcPr>
            <w:tcW w:w="3681" w:type="dxa"/>
          </w:tcPr>
          <w:p w14:paraId="4981CFC6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Metodologia (preparazione atletica in palestra modulo teoria)</w:t>
            </w:r>
          </w:p>
        </w:tc>
        <w:tc>
          <w:tcPr>
            <w:tcW w:w="2131" w:type="dxa"/>
            <w:hideMark/>
          </w:tcPr>
          <w:p w14:paraId="140CCC8E" w14:textId="77777777" w:rsidR="00A00DB6" w:rsidRPr="00485694" w:rsidRDefault="00A00DB6" w:rsidP="00BF465D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485694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Dott. Luca Bianchini</w:t>
            </w:r>
          </w:p>
        </w:tc>
      </w:tr>
      <w:tr w:rsidR="00A00DB6" w:rsidRPr="00485694" w14:paraId="43AA7444" w14:textId="77777777" w:rsidTr="00BF465D">
        <w:tc>
          <w:tcPr>
            <w:tcW w:w="1870" w:type="dxa"/>
            <w:hideMark/>
          </w:tcPr>
          <w:p w14:paraId="64D343AF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Giovedì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  18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/04/202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134" w:type="dxa"/>
            <w:hideMark/>
          </w:tcPr>
          <w:p w14:paraId="17D874FB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20:00-22:00</w:t>
            </w:r>
          </w:p>
        </w:tc>
        <w:tc>
          <w:tcPr>
            <w:tcW w:w="545" w:type="dxa"/>
            <w:hideMark/>
          </w:tcPr>
          <w:p w14:paraId="660C83F1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2</w:t>
            </w:r>
          </w:p>
        </w:tc>
        <w:tc>
          <w:tcPr>
            <w:tcW w:w="3681" w:type="dxa"/>
            <w:hideMark/>
          </w:tcPr>
          <w:p w14:paraId="092EAEB0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Nutrizione (Nutrizione per l’endurance e periodizzazione nutrizionale)</w:t>
            </w:r>
          </w:p>
        </w:tc>
        <w:tc>
          <w:tcPr>
            <w:tcW w:w="2131" w:type="dxa"/>
            <w:hideMark/>
          </w:tcPr>
          <w:p w14:paraId="5EF04C42" w14:textId="77777777" w:rsidR="00A00DB6" w:rsidRPr="00485694" w:rsidRDefault="00A00DB6" w:rsidP="00BF465D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485694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Dott. Cristiano Alessandro Caporali</w:t>
            </w:r>
          </w:p>
        </w:tc>
      </w:tr>
      <w:tr w:rsidR="00A00DB6" w:rsidRPr="00485694" w14:paraId="243A3496" w14:textId="77777777" w:rsidTr="00BF465D">
        <w:tc>
          <w:tcPr>
            <w:tcW w:w="1870" w:type="dxa"/>
            <w:hideMark/>
          </w:tcPr>
          <w:p w14:paraId="7D3B2AF1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Martedì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  23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/04/202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134" w:type="dxa"/>
            <w:hideMark/>
          </w:tcPr>
          <w:p w14:paraId="61EB6260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18:00– 20:00</w:t>
            </w:r>
          </w:p>
        </w:tc>
        <w:tc>
          <w:tcPr>
            <w:tcW w:w="545" w:type="dxa"/>
            <w:hideMark/>
          </w:tcPr>
          <w:p w14:paraId="1E29DC69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2</w:t>
            </w:r>
          </w:p>
        </w:tc>
        <w:tc>
          <w:tcPr>
            <w:tcW w:w="3681" w:type="dxa"/>
          </w:tcPr>
          <w:p w14:paraId="46F97253" w14:textId="77777777" w:rsidR="00A00DB6" w:rsidRPr="00485694" w:rsidRDefault="00A00DB6" w:rsidP="00BF465D">
            <w:pPr>
              <w:pStyle w:val="Corpotesto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Metodologia (</w:t>
            </w:r>
            <w:r>
              <w:rPr>
                <w:rFonts w:ascii="Tw Cen MT" w:hAnsi="Tw Cen MT"/>
                <w:sz w:val="16"/>
                <w:szCs w:val="16"/>
              </w:rPr>
              <w:t>Dall’analisi dei dati al programma di allenamento</w:t>
            </w:r>
            <w:r w:rsidRPr="00485694">
              <w:rPr>
                <w:rFonts w:ascii="Tw Cen MT" w:hAnsi="Tw Cen MT"/>
                <w:sz w:val="16"/>
                <w:szCs w:val="16"/>
              </w:rPr>
              <w:t>)</w:t>
            </w:r>
          </w:p>
        </w:tc>
        <w:tc>
          <w:tcPr>
            <w:tcW w:w="2131" w:type="dxa"/>
          </w:tcPr>
          <w:p w14:paraId="6AA3AD3F" w14:textId="6223C895" w:rsidR="00A00DB6" w:rsidRPr="00485694" w:rsidRDefault="00A00DB6" w:rsidP="00BF465D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Docente Fitri</w:t>
            </w:r>
            <w:r w:rsidR="00311466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 xml:space="preserve"> – da definire</w:t>
            </w:r>
          </w:p>
        </w:tc>
      </w:tr>
      <w:tr w:rsidR="00A00DB6" w:rsidRPr="00485694" w14:paraId="67668829" w14:textId="77777777" w:rsidTr="00BF465D">
        <w:tc>
          <w:tcPr>
            <w:tcW w:w="1870" w:type="dxa"/>
            <w:hideMark/>
          </w:tcPr>
          <w:p w14:paraId="68002B24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Martedì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  23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/04/202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134" w:type="dxa"/>
            <w:hideMark/>
          </w:tcPr>
          <w:p w14:paraId="6983FD4F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20:00– 22:00</w:t>
            </w:r>
          </w:p>
        </w:tc>
        <w:tc>
          <w:tcPr>
            <w:tcW w:w="545" w:type="dxa"/>
            <w:hideMark/>
          </w:tcPr>
          <w:p w14:paraId="0799BBDC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2</w:t>
            </w:r>
          </w:p>
        </w:tc>
        <w:tc>
          <w:tcPr>
            <w:tcW w:w="3681" w:type="dxa"/>
          </w:tcPr>
          <w:p w14:paraId="2FC89993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sz w:val="16"/>
                <w:szCs w:val="16"/>
              </w:rPr>
              <w:t>Laboratorio</w:t>
            </w:r>
          </w:p>
        </w:tc>
        <w:tc>
          <w:tcPr>
            <w:tcW w:w="2131" w:type="dxa"/>
          </w:tcPr>
          <w:p w14:paraId="3DB86E26" w14:textId="77777777" w:rsidR="00A00DB6" w:rsidRPr="00485694" w:rsidRDefault="00A00DB6" w:rsidP="00BF465D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D27969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Dott. Luca Bianchini</w:t>
            </w: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/Dott. Cristiano Caporali</w:t>
            </w:r>
          </w:p>
        </w:tc>
      </w:tr>
      <w:tr w:rsidR="00A00DB6" w:rsidRPr="00485694" w14:paraId="38F20ECC" w14:textId="77777777" w:rsidTr="00BF465D">
        <w:tc>
          <w:tcPr>
            <w:tcW w:w="1870" w:type="dxa"/>
            <w:hideMark/>
          </w:tcPr>
          <w:p w14:paraId="63827D5C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Giovedì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  05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134" w:type="dxa"/>
            <w:hideMark/>
          </w:tcPr>
          <w:p w14:paraId="201024EA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18:00– 20:00</w:t>
            </w:r>
          </w:p>
        </w:tc>
        <w:tc>
          <w:tcPr>
            <w:tcW w:w="545" w:type="dxa"/>
            <w:hideMark/>
          </w:tcPr>
          <w:p w14:paraId="2664ED77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2</w:t>
            </w:r>
          </w:p>
        </w:tc>
        <w:tc>
          <w:tcPr>
            <w:tcW w:w="3681" w:type="dxa"/>
          </w:tcPr>
          <w:p w14:paraId="08F6BA83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Medicina dello sport</w:t>
            </w:r>
            <w:r>
              <w:rPr>
                <w:rFonts w:ascii="Tw Cen MT" w:hAnsi="Tw Cen MT"/>
                <w:sz w:val="16"/>
                <w:szCs w:val="16"/>
              </w:rPr>
              <w:t xml:space="preserve"> parte 1</w:t>
            </w:r>
          </w:p>
        </w:tc>
        <w:tc>
          <w:tcPr>
            <w:tcW w:w="2131" w:type="dxa"/>
          </w:tcPr>
          <w:p w14:paraId="7C5DE39E" w14:textId="77777777" w:rsidR="00A00DB6" w:rsidRPr="00485694" w:rsidRDefault="00A00DB6" w:rsidP="00BF465D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485694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Dott.ssa Alessandra Marrazzo</w:t>
            </w:r>
          </w:p>
        </w:tc>
      </w:tr>
      <w:tr w:rsidR="00A00DB6" w:rsidRPr="00485694" w14:paraId="4CA14E56" w14:textId="77777777" w:rsidTr="00BF465D">
        <w:tc>
          <w:tcPr>
            <w:tcW w:w="1870" w:type="dxa"/>
          </w:tcPr>
          <w:p w14:paraId="392E7F40" w14:textId="77777777" w:rsidR="00A00DB6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Giovedì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  05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14:paraId="47D49D9B" w14:textId="77777777" w:rsidR="00A00DB6" w:rsidRPr="0042792D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18:00– 20:00</w:t>
            </w:r>
          </w:p>
        </w:tc>
        <w:tc>
          <w:tcPr>
            <w:tcW w:w="545" w:type="dxa"/>
          </w:tcPr>
          <w:p w14:paraId="42AF179A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sz w:val="16"/>
                <w:szCs w:val="16"/>
              </w:rPr>
              <w:t>2</w:t>
            </w:r>
          </w:p>
        </w:tc>
        <w:tc>
          <w:tcPr>
            <w:tcW w:w="3681" w:type="dxa"/>
          </w:tcPr>
          <w:p w14:paraId="5229560C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Metodologia (Ricerca e allenamento)</w:t>
            </w:r>
            <w:r>
              <w:rPr>
                <w:rFonts w:ascii="Tw Cen MT" w:hAnsi="Tw Cen MT"/>
                <w:sz w:val="16"/>
                <w:szCs w:val="16"/>
              </w:rPr>
              <w:t xml:space="preserve"> parte 1</w:t>
            </w:r>
          </w:p>
        </w:tc>
        <w:tc>
          <w:tcPr>
            <w:tcW w:w="2131" w:type="dxa"/>
          </w:tcPr>
          <w:p w14:paraId="16D6E1CE" w14:textId="77777777" w:rsidR="00A00DB6" w:rsidRPr="00485694" w:rsidRDefault="00A00DB6" w:rsidP="00BF465D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485694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Prof.ssa Maria Francesca Piacentini</w:t>
            </w:r>
          </w:p>
        </w:tc>
      </w:tr>
      <w:tr w:rsidR="00A00DB6" w:rsidRPr="00485694" w14:paraId="6C87050C" w14:textId="77777777" w:rsidTr="00BF465D">
        <w:tc>
          <w:tcPr>
            <w:tcW w:w="1870" w:type="dxa"/>
          </w:tcPr>
          <w:p w14:paraId="6347236A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Giovedì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  12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14:paraId="3B26821C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18:00– 20:00</w:t>
            </w:r>
          </w:p>
        </w:tc>
        <w:tc>
          <w:tcPr>
            <w:tcW w:w="545" w:type="dxa"/>
          </w:tcPr>
          <w:p w14:paraId="4F5A3587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2 </w:t>
            </w:r>
          </w:p>
        </w:tc>
        <w:tc>
          <w:tcPr>
            <w:tcW w:w="3681" w:type="dxa"/>
          </w:tcPr>
          <w:p w14:paraId="52C44F36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Metodologia (Ricerca e allenamento)</w:t>
            </w:r>
            <w:r>
              <w:rPr>
                <w:rFonts w:ascii="Tw Cen MT" w:hAnsi="Tw Cen MT"/>
                <w:sz w:val="16"/>
                <w:szCs w:val="16"/>
              </w:rPr>
              <w:t xml:space="preserve"> parte 2</w:t>
            </w:r>
          </w:p>
        </w:tc>
        <w:tc>
          <w:tcPr>
            <w:tcW w:w="2131" w:type="dxa"/>
          </w:tcPr>
          <w:p w14:paraId="501FBC48" w14:textId="77777777" w:rsidR="00A00DB6" w:rsidRPr="00485694" w:rsidRDefault="00A00DB6" w:rsidP="00BF465D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485694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Prof.ssa Maria Francesca Piacentini</w:t>
            </w:r>
          </w:p>
        </w:tc>
      </w:tr>
      <w:tr w:rsidR="00A00DB6" w:rsidRPr="00485694" w14:paraId="6BE26AEB" w14:textId="77777777" w:rsidTr="00BF465D">
        <w:tc>
          <w:tcPr>
            <w:tcW w:w="1870" w:type="dxa"/>
          </w:tcPr>
          <w:p w14:paraId="12D996F9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Giovedì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  12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14:paraId="40817A71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20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:00– 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:00</w:t>
            </w:r>
          </w:p>
        </w:tc>
        <w:tc>
          <w:tcPr>
            <w:tcW w:w="545" w:type="dxa"/>
          </w:tcPr>
          <w:p w14:paraId="42430C6E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2 </w:t>
            </w:r>
          </w:p>
        </w:tc>
        <w:tc>
          <w:tcPr>
            <w:tcW w:w="3681" w:type="dxa"/>
          </w:tcPr>
          <w:p w14:paraId="2140A776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Medicina dello sport</w:t>
            </w:r>
            <w:r>
              <w:rPr>
                <w:rFonts w:ascii="Tw Cen MT" w:hAnsi="Tw Cen MT"/>
                <w:sz w:val="16"/>
                <w:szCs w:val="16"/>
              </w:rPr>
              <w:t xml:space="preserve"> parte 2</w:t>
            </w:r>
          </w:p>
        </w:tc>
        <w:tc>
          <w:tcPr>
            <w:tcW w:w="2131" w:type="dxa"/>
          </w:tcPr>
          <w:p w14:paraId="486528FE" w14:textId="77777777" w:rsidR="00A00DB6" w:rsidRPr="00485694" w:rsidRDefault="00A00DB6" w:rsidP="00BF465D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485694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Dott.ssa Alessandra Marrazzo</w:t>
            </w:r>
          </w:p>
        </w:tc>
      </w:tr>
      <w:tr w:rsidR="00A00DB6" w:rsidRPr="00485694" w14:paraId="7C325CFC" w14:textId="77777777" w:rsidTr="00BF465D">
        <w:tc>
          <w:tcPr>
            <w:tcW w:w="1870" w:type="dxa"/>
          </w:tcPr>
          <w:p w14:paraId="682CA09F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Lunedì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    23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14:paraId="131AD94B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18:00– 20:00</w:t>
            </w:r>
          </w:p>
        </w:tc>
        <w:tc>
          <w:tcPr>
            <w:tcW w:w="545" w:type="dxa"/>
          </w:tcPr>
          <w:p w14:paraId="080ECA72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2 </w:t>
            </w:r>
          </w:p>
        </w:tc>
        <w:tc>
          <w:tcPr>
            <w:tcW w:w="3681" w:type="dxa"/>
          </w:tcPr>
          <w:p w14:paraId="3A7933BB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8C4F60">
              <w:rPr>
                <w:rFonts w:ascii="Tw Cen MT" w:hAnsi="Tw Cen MT"/>
                <w:sz w:val="16"/>
                <w:szCs w:val="16"/>
              </w:rPr>
              <w:t>Coaching e Team building nell’alto livello (modulo pratica)</w:t>
            </w:r>
          </w:p>
        </w:tc>
        <w:tc>
          <w:tcPr>
            <w:tcW w:w="2131" w:type="dxa"/>
          </w:tcPr>
          <w:p w14:paraId="56C26F3D" w14:textId="77777777" w:rsidR="00A00DB6" w:rsidRPr="00485694" w:rsidRDefault="00A00DB6" w:rsidP="00BF465D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Dott. Andrea Colombo</w:t>
            </w:r>
          </w:p>
        </w:tc>
      </w:tr>
      <w:tr w:rsidR="00A00DB6" w:rsidRPr="00485694" w14:paraId="3DC6B8B2" w14:textId="77777777" w:rsidTr="00BF465D">
        <w:tc>
          <w:tcPr>
            <w:tcW w:w="1870" w:type="dxa"/>
          </w:tcPr>
          <w:p w14:paraId="332629FB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Lunedì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    23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14:paraId="5A255487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20:00– 22:00</w:t>
            </w:r>
          </w:p>
        </w:tc>
        <w:tc>
          <w:tcPr>
            <w:tcW w:w="545" w:type="dxa"/>
          </w:tcPr>
          <w:p w14:paraId="6528B0C8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2 </w:t>
            </w:r>
          </w:p>
        </w:tc>
        <w:tc>
          <w:tcPr>
            <w:tcW w:w="3681" w:type="dxa"/>
          </w:tcPr>
          <w:p w14:paraId="6512DE84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Nutrizione (</w:t>
            </w:r>
            <w:r>
              <w:rPr>
                <w:rFonts w:ascii="Tw Cen MT" w:hAnsi="Tw Cen MT"/>
                <w:sz w:val="16"/>
                <w:szCs w:val="16"/>
              </w:rPr>
              <w:t>Integrazione</w:t>
            </w:r>
            <w:r w:rsidRPr="00485694">
              <w:rPr>
                <w:rFonts w:ascii="Tw Cen MT" w:hAnsi="Tw Cen MT"/>
                <w:sz w:val="16"/>
                <w:szCs w:val="16"/>
              </w:rPr>
              <w:t>)</w:t>
            </w:r>
          </w:p>
        </w:tc>
        <w:tc>
          <w:tcPr>
            <w:tcW w:w="2131" w:type="dxa"/>
          </w:tcPr>
          <w:p w14:paraId="1FEF6371" w14:textId="77777777" w:rsidR="00A00DB6" w:rsidRPr="00485694" w:rsidRDefault="00A00DB6" w:rsidP="00BF465D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485694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Dott. Cristiano Alessandro Caporali</w:t>
            </w:r>
          </w:p>
        </w:tc>
      </w:tr>
      <w:tr w:rsidR="00A00DB6" w:rsidRPr="00485694" w14:paraId="69D3D68D" w14:textId="77777777" w:rsidTr="00BF465D">
        <w:tc>
          <w:tcPr>
            <w:tcW w:w="1870" w:type="dxa"/>
          </w:tcPr>
          <w:p w14:paraId="0BA86BEB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Mercoledì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25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14:paraId="5740D562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18:00– 20:00</w:t>
            </w:r>
          </w:p>
        </w:tc>
        <w:tc>
          <w:tcPr>
            <w:tcW w:w="545" w:type="dxa"/>
          </w:tcPr>
          <w:p w14:paraId="6D470796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2 </w:t>
            </w:r>
          </w:p>
        </w:tc>
        <w:tc>
          <w:tcPr>
            <w:tcW w:w="3681" w:type="dxa"/>
          </w:tcPr>
          <w:p w14:paraId="58FAF06A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sz w:val="16"/>
                <w:szCs w:val="16"/>
              </w:rPr>
              <w:t>Metodologia (programmazione allenamento nell’alto livello)</w:t>
            </w:r>
          </w:p>
        </w:tc>
        <w:tc>
          <w:tcPr>
            <w:tcW w:w="2131" w:type="dxa"/>
          </w:tcPr>
          <w:p w14:paraId="2DE5F424" w14:textId="77777777" w:rsidR="00A00DB6" w:rsidRPr="00485694" w:rsidRDefault="00A00DB6" w:rsidP="00BF465D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485694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 xml:space="preserve">Dott. </w:t>
            </w: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Alessandro Bottoni</w:t>
            </w:r>
          </w:p>
        </w:tc>
      </w:tr>
      <w:tr w:rsidR="00A00DB6" w:rsidRPr="00485694" w14:paraId="7D9A47B5" w14:textId="77777777" w:rsidTr="00BF465D">
        <w:tc>
          <w:tcPr>
            <w:tcW w:w="1870" w:type="dxa"/>
          </w:tcPr>
          <w:p w14:paraId="7EDAD861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Mercoledì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25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14:paraId="2CABF66D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20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:00– 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:00</w:t>
            </w:r>
          </w:p>
        </w:tc>
        <w:tc>
          <w:tcPr>
            <w:tcW w:w="545" w:type="dxa"/>
          </w:tcPr>
          <w:p w14:paraId="5C1990BB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 xml:space="preserve">2 </w:t>
            </w:r>
          </w:p>
        </w:tc>
        <w:tc>
          <w:tcPr>
            <w:tcW w:w="3681" w:type="dxa"/>
          </w:tcPr>
          <w:p w14:paraId="5BD24DAB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85694">
              <w:rPr>
                <w:rFonts w:ascii="Tw Cen MT" w:hAnsi="Tw Cen MT"/>
                <w:sz w:val="16"/>
                <w:szCs w:val="16"/>
              </w:rPr>
              <w:t>Metodologia (programmazione allenamento nell’alto livello)</w:t>
            </w:r>
          </w:p>
        </w:tc>
        <w:tc>
          <w:tcPr>
            <w:tcW w:w="2131" w:type="dxa"/>
          </w:tcPr>
          <w:p w14:paraId="2DFA7D00" w14:textId="77777777" w:rsidR="00A00DB6" w:rsidRPr="00485694" w:rsidRDefault="00A00DB6" w:rsidP="00BF465D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485694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 xml:space="preserve">Dott. </w:t>
            </w: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Alessandro Bottoni</w:t>
            </w:r>
          </w:p>
        </w:tc>
      </w:tr>
      <w:tr w:rsidR="00A00DB6" w:rsidRPr="00485694" w14:paraId="1ACAE0A7" w14:textId="77777777" w:rsidTr="00BF465D">
        <w:tc>
          <w:tcPr>
            <w:tcW w:w="1870" w:type="dxa"/>
          </w:tcPr>
          <w:p w14:paraId="22BDDB60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Vener0     27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14:paraId="6895A5A6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18:00– 20:00</w:t>
            </w:r>
          </w:p>
        </w:tc>
        <w:tc>
          <w:tcPr>
            <w:tcW w:w="545" w:type="dxa"/>
          </w:tcPr>
          <w:p w14:paraId="5000BED9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3681" w:type="dxa"/>
          </w:tcPr>
          <w:p w14:paraId="47A67A1A" w14:textId="77777777" w:rsidR="00A00DB6" w:rsidRPr="00345BF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  <w:lang w:val="en-US"/>
              </w:rPr>
            </w:pPr>
            <w:r>
              <w:rPr>
                <w:rFonts w:ascii="Tw Cen MT" w:hAnsi="Tw Cen MT"/>
                <w:sz w:val="16"/>
                <w:szCs w:val="16"/>
              </w:rPr>
              <w:t>Allenamento al femminile</w:t>
            </w:r>
          </w:p>
        </w:tc>
        <w:tc>
          <w:tcPr>
            <w:tcW w:w="2131" w:type="dxa"/>
          </w:tcPr>
          <w:p w14:paraId="58A7072B" w14:textId="77777777" w:rsidR="00A00DB6" w:rsidRPr="00485694" w:rsidRDefault="00A00DB6" w:rsidP="00BF465D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 w:rsidRPr="00485694"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Prof.ssa Maria Francesca Piacentini</w:t>
            </w:r>
          </w:p>
        </w:tc>
      </w:tr>
      <w:tr w:rsidR="00A00DB6" w:rsidRPr="00485694" w14:paraId="71823EFA" w14:textId="77777777" w:rsidTr="00BF465D">
        <w:tc>
          <w:tcPr>
            <w:tcW w:w="1870" w:type="dxa"/>
          </w:tcPr>
          <w:p w14:paraId="74192CF3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Venerdì    27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/0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9</w:t>
            </w: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/202</w:t>
            </w: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14:paraId="04DE4EA8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20:00– 22:00</w:t>
            </w:r>
          </w:p>
        </w:tc>
        <w:tc>
          <w:tcPr>
            <w:tcW w:w="545" w:type="dxa"/>
          </w:tcPr>
          <w:p w14:paraId="5F7C378E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42792D"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2</w:t>
            </w:r>
          </w:p>
        </w:tc>
        <w:tc>
          <w:tcPr>
            <w:tcW w:w="3681" w:type="dxa"/>
          </w:tcPr>
          <w:p w14:paraId="3B6C2917" w14:textId="77777777" w:rsidR="00A00DB6" w:rsidRPr="00EF56E8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  <w:lang w:val="en-US"/>
              </w:rPr>
            </w:pPr>
            <w:r w:rsidRPr="00345BF4">
              <w:rPr>
                <w:rFonts w:ascii="Tw Cen MT" w:hAnsi="Tw Cen MT"/>
                <w:sz w:val="16"/>
                <w:szCs w:val="16"/>
                <w:lang w:val="en-US"/>
              </w:rPr>
              <w:t xml:space="preserve">Coaching e Team building </w:t>
            </w:r>
            <w:proofErr w:type="spellStart"/>
            <w:r w:rsidRPr="00345BF4">
              <w:rPr>
                <w:rFonts w:ascii="Tw Cen MT" w:hAnsi="Tw Cen MT"/>
                <w:sz w:val="16"/>
                <w:szCs w:val="16"/>
                <w:lang w:val="en-US"/>
              </w:rPr>
              <w:t>nell’alto</w:t>
            </w:r>
            <w:proofErr w:type="spellEnd"/>
            <w:r w:rsidRPr="00345BF4">
              <w:rPr>
                <w:rFonts w:ascii="Tw Cen MT" w:hAnsi="Tw Cen MT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345BF4">
              <w:rPr>
                <w:rFonts w:ascii="Tw Cen MT" w:hAnsi="Tw Cen MT"/>
                <w:sz w:val="16"/>
                <w:szCs w:val="16"/>
                <w:lang w:val="en-US"/>
              </w:rPr>
              <w:t>livello</w:t>
            </w:r>
            <w:proofErr w:type="spellEnd"/>
          </w:p>
        </w:tc>
        <w:tc>
          <w:tcPr>
            <w:tcW w:w="2131" w:type="dxa"/>
          </w:tcPr>
          <w:p w14:paraId="3F711D6A" w14:textId="77777777" w:rsidR="00A00DB6" w:rsidRPr="00485694" w:rsidRDefault="00A00DB6" w:rsidP="00BF465D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  <w:t>Dott. Andrea Colombo</w:t>
            </w:r>
          </w:p>
        </w:tc>
      </w:tr>
      <w:tr w:rsidR="00A00DB6" w:rsidRPr="00485694" w14:paraId="35DE282E" w14:textId="77777777" w:rsidTr="00BF465D">
        <w:tc>
          <w:tcPr>
            <w:tcW w:w="1870" w:type="dxa"/>
          </w:tcPr>
          <w:p w14:paraId="2CB6E400" w14:textId="77777777" w:rsidR="00A00DB6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 w:rsidRPr="00B15526">
              <w:rPr>
                <w:rFonts w:ascii="Tw Cen MT" w:hAnsi="Tw Cen MT"/>
                <w:b/>
                <w:bCs/>
                <w:sz w:val="16"/>
                <w:szCs w:val="16"/>
              </w:rPr>
              <w:t>TOT ore</w:t>
            </w:r>
          </w:p>
        </w:tc>
        <w:tc>
          <w:tcPr>
            <w:tcW w:w="1134" w:type="dxa"/>
          </w:tcPr>
          <w:p w14:paraId="7F558C1E" w14:textId="77777777" w:rsidR="00A00DB6" w:rsidRPr="0042792D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</w:p>
        </w:tc>
        <w:tc>
          <w:tcPr>
            <w:tcW w:w="545" w:type="dxa"/>
          </w:tcPr>
          <w:p w14:paraId="0FED5CFA" w14:textId="77777777" w:rsidR="00A00DB6" w:rsidRPr="0042792D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40</w:t>
            </w:r>
          </w:p>
        </w:tc>
        <w:tc>
          <w:tcPr>
            <w:tcW w:w="3681" w:type="dxa"/>
          </w:tcPr>
          <w:p w14:paraId="2014A2E3" w14:textId="77777777" w:rsidR="00A00DB6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</w:p>
        </w:tc>
        <w:tc>
          <w:tcPr>
            <w:tcW w:w="2131" w:type="dxa"/>
          </w:tcPr>
          <w:p w14:paraId="52B99D8E" w14:textId="77777777" w:rsidR="00A00DB6" w:rsidRPr="00485694" w:rsidRDefault="00A00DB6" w:rsidP="00BF465D">
            <w:pPr>
              <w:pStyle w:val="Corpotesto"/>
              <w:spacing w:before="4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</w:p>
        </w:tc>
      </w:tr>
    </w:tbl>
    <w:p w14:paraId="1827BF55" w14:textId="77777777" w:rsidR="0030351C" w:rsidRDefault="0030351C" w:rsidP="00AE7544">
      <w:pPr>
        <w:shd w:val="clear" w:color="auto" w:fill="FFFFFF"/>
        <w:spacing w:beforeAutospacing="1" w:afterAutospacing="1"/>
        <w:jc w:val="both"/>
        <w:rPr>
          <w:rFonts w:ascii="Tw Cen MT" w:hAnsi="Tw Cen MT" w:cs="Calibri"/>
          <w:b/>
          <w:bCs/>
          <w:color w:val="C00000"/>
        </w:rPr>
      </w:pPr>
    </w:p>
    <w:p w14:paraId="05A948B2" w14:textId="6BECF05D" w:rsidR="0030351C" w:rsidRDefault="0030351C" w:rsidP="0030351C">
      <w:pPr>
        <w:ind w:right="126"/>
        <w:jc w:val="center"/>
        <w:rPr>
          <w:rFonts w:ascii="Tw Cen MT" w:eastAsia="Carlito" w:hAnsi="Tw Cen MT" w:cstheme="minorHAnsi"/>
          <w:b/>
          <w:bCs/>
          <w:color w:val="C00000"/>
          <w:sz w:val="30"/>
          <w:szCs w:val="30"/>
        </w:rPr>
      </w:pPr>
      <w:r w:rsidRPr="0030351C">
        <w:rPr>
          <w:rFonts w:ascii="Tw Cen MT" w:eastAsia="Carlito" w:hAnsi="Tw Cen MT" w:cstheme="minorHAnsi"/>
          <w:b/>
          <w:bCs/>
          <w:color w:val="C00000"/>
          <w:sz w:val="30"/>
          <w:szCs w:val="30"/>
        </w:rPr>
        <w:t>CORSO DI FORMAZIONE PER ALLENATORI secondo livello 2024</w:t>
      </w:r>
    </w:p>
    <w:p w14:paraId="25B19966" w14:textId="77777777" w:rsidR="0030351C" w:rsidRPr="00AE7544" w:rsidRDefault="0030351C" w:rsidP="0030351C">
      <w:pPr>
        <w:pStyle w:val="Corpotesto"/>
        <w:spacing w:before="4"/>
        <w:jc w:val="center"/>
        <w:rPr>
          <w:rFonts w:ascii="Tw Cen MT" w:hAnsi="Tw Cen MT" w:cstheme="minorHAnsi"/>
          <w:b/>
          <w:color w:val="365F91" w:themeColor="accent1" w:themeShade="BF"/>
          <w:sz w:val="26"/>
          <w:szCs w:val="26"/>
          <w:shd w:val="clear" w:color="auto" w:fill="FFFFFF"/>
        </w:rPr>
      </w:pPr>
      <w:r w:rsidRPr="00AE7544">
        <w:rPr>
          <w:rFonts w:ascii="Tw Cen MT" w:hAnsi="Tw Cen MT" w:cstheme="minorHAnsi"/>
          <w:b/>
          <w:bCs/>
          <w:color w:val="365F91" w:themeColor="accent1" w:themeShade="BF"/>
          <w:sz w:val="26"/>
          <w:szCs w:val="26"/>
        </w:rPr>
        <w:t>dal 4 al 6 ottobre – in presenza presso il CPO di Tirrenia</w:t>
      </w:r>
    </w:p>
    <w:p w14:paraId="2ACE1FC4" w14:textId="31A9AAB0" w:rsidR="0030351C" w:rsidRPr="0030351C" w:rsidRDefault="0030351C" w:rsidP="0030351C">
      <w:pPr>
        <w:jc w:val="center"/>
        <w:rPr>
          <w:rFonts w:ascii="Tw Cen MT" w:eastAsia="Carlito" w:hAnsi="Tw Cen MT" w:cstheme="minorHAnsi"/>
          <w:b/>
          <w:bCs/>
          <w:color w:val="C00000"/>
          <w:sz w:val="28"/>
          <w:szCs w:val="28"/>
        </w:rPr>
      </w:pPr>
      <w:r w:rsidRPr="00D27969">
        <w:rPr>
          <w:rFonts w:ascii="Tw Cen MT" w:eastAsia="Carlito" w:hAnsi="Tw Cen MT" w:cstheme="minorHAnsi"/>
          <w:b/>
          <w:bCs/>
          <w:color w:val="C00000"/>
          <w:sz w:val="28"/>
          <w:szCs w:val="28"/>
        </w:rPr>
        <w:t>PROGRAMMA</w:t>
      </w:r>
    </w:p>
    <w:p w14:paraId="5864F1CC" w14:textId="159B661E" w:rsidR="00AE7544" w:rsidRDefault="00AE7544" w:rsidP="00AE7544">
      <w:pPr>
        <w:shd w:val="clear" w:color="auto" w:fill="FFFFFF"/>
        <w:spacing w:beforeAutospacing="1" w:afterAutospacing="1"/>
        <w:jc w:val="both"/>
        <w:rPr>
          <w:rFonts w:ascii="Tw Cen MT" w:hAnsi="Tw Cen MT" w:cstheme="majorHAnsi"/>
          <w:b/>
          <w:bCs/>
          <w:color w:val="244061" w:themeColor="accent1" w:themeShade="80"/>
          <w:u w:val="single"/>
        </w:rPr>
      </w:pPr>
      <w:r w:rsidRPr="007A0C97">
        <w:rPr>
          <w:rFonts w:ascii="Tw Cen MT" w:hAnsi="Tw Cen MT" w:cs="Calibri"/>
          <w:b/>
          <w:bCs/>
          <w:color w:val="C00000"/>
        </w:rPr>
        <w:t>SESSIONI PRATICHE</w:t>
      </w:r>
      <w:r>
        <w:rPr>
          <w:rFonts w:ascii="Tw Cen MT" w:hAnsi="Tw Cen MT" w:cs="Calibri"/>
          <w:b/>
          <w:bCs/>
          <w:color w:val="C00000"/>
        </w:rPr>
        <w:t xml:space="preserve"> – dal 04 al 06/10/2024</w:t>
      </w:r>
      <w:r w:rsidRPr="007A0C97">
        <w:rPr>
          <w:rFonts w:ascii="Tw Cen MT" w:hAnsi="Tw Cen MT" w:cs="Calibri"/>
          <w:b/>
          <w:bCs/>
          <w:color w:val="C00000"/>
        </w:rPr>
        <w:t xml:space="preserve"> </w:t>
      </w:r>
      <w:r>
        <w:rPr>
          <w:rFonts w:ascii="Tw Cen MT" w:hAnsi="Tw Cen MT" w:cs="Calibri"/>
          <w:b/>
          <w:bCs/>
          <w:color w:val="C00000"/>
        </w:rPr>
        <w:t xml:space="preserve">presso il Centro di Preparazione Olimpica di Tirrenia </w:t>
      </w:r>
      <w:r w:rsidRPr="00093053">
        <w:rPr>
          <w:rFonts w:ascii="Tw Cen MT" w:hAnsi="Tw Cen MT" w:cstheme="majorHAnsi"/>
          <w:b/>
          <w:bCs/>
          <w:color w:val="244061" w:themeColor="accent1" w:themeShade="80"/>
          <w:u w:val="single"/>
        </w:rPr>
        <w:t xml:space="preserve"> </w:t>
      </w:r>
    </w:p>
    <w:tbl>
      <w:tblPr>
        <w:tblStyle w:val="Grigliatabella"/>
        <w:tblW w:w="929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848"/>
        <w:gridCol w:w="1197"/>
        <w:gridCol w:w="462"/>
        <w:gridCol w:w="3960"/>
        <w:gridCol w:w="1823"/>
      </w:tblGrid>
      <w:tr w:rsidR="00A00DB6" w:rsidRPr="00485694" w14:paraId="01573078" w14:textId="77777777" w:rsidTr="0030351C">
        <w:tc>
          <w:tcPr>
            <w:tcW w:w="1848" w:type="dxa"/>
            <w:shd w:val="clear" w:color="auto" w:fill="B8CCE4" w:themeFill="accent1" w:themeFillTint="66"/>
            <w:hideMark/>
          </w:tcPr>
          <w:p w14:paraId="2F96907E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</w:pPr>
            <w:r w:rsidRPr="00485694"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  <w:t>Giorno</w:t>
            </w:r>
          </w:p>
        </w:tc>
        <w:tc>
          <w:tcPr>
            <w:tcW w:w="1197" w:type="dxa"/>
            <w:shd w:val="clear" w:color="auto" w:fill="B8CCE4" w:themeFill="accent1" w:themeFillTint="66"/>
            <w:hideMark/>
          </w:tcPr>
          <w:p w14:paraId="3E31F18A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</w:pPr>
            <w:r w:rsidRPr="00485694"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  <w:t>Orario</w:t>
            </w:r>
          </w:p>
        </w:tc>
        <w:tc>
          <w:tcPr>
            <w:tcW w:w="462" w:type="dxa"/>
            <w:shd w:val="clear" w:color="auto" w:fill="B8CCE4" w:themeFill="accent1" w:themeFillTint="66"/>
            <w:hideMark/>
          </w:tcPr>
          <w:p w14:paraId="1D0C04B7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</w:pPr>
            <w:r w:rsidRPr="00485694"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  <w:t xml:space="preserve">Ore </w:t>
            </w:r>
          </w:p>
        </w:tc>
        <w:tc>
          <w:tcPr>
            <w:tcW w:w="3960" w:type="dxa"/>
            <w:shd w:val="clear" w:color="auto" w:fill="B8CCE4" w:themeFill="accent1" w:themeFillTint="66"/>
            <w:hideMark/>
          </w:tcPr>
          <w:p w14:paraId="711DA231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</w:pPr>
            <w:r w:rsidRPr="00485694"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  <w:t>Argomento</w:t>
            </w:r>
          </w:p>
        </w:tc>
        <w:tc>
          <w:tcPr>
            <w:tcW w:w="1823" w:type="dxa"/>
            <w:shd w:val="clear" w:color="auto" w:fill="B8CCE4" w:themeFill="accent1" w:themeFillTint="66"/>
          </w:tcPr>
          <w:p w14:paraId="18E4171B" w14:textId="77777777" w:rsidR="00A00DB6" w:rsidRPr="00485694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00DB6" w:rsidRPr="008C4F60" w14:paraId="39B9F946" w14:textId="77777777" w:rsidTr="00BF465D">
        <w:tc>
          <w:tcPr>
            <w:tcW w:w="1848" w:type="dxa"/>
          </w:tcPr>
          <w:p w14:paraId="08EB0DEA" w14:textId="77777777" w:rsidR="00A00DB6" w:rsidRPr="008C4F60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8C4F60">
              <w:rPr>
                <w:rFonts w:ascii="Tw Cen MT" w:hAnsi="Tw Cen MT"/>
                <w:sz w:val="16"/>
                <w:szCs w:val="16"/>
              </w:rPr>
              <w:t xml:space="preserve">Venerdì </w:t>
            </w:r>
            <w:r>
              <w:rPr>
                <w:rFonts w:ascii="Tw Cen MT" w:hAnsi="Tw Cen MT"/>
                <w:sz w:val="16"/>
                <w:szCs w:val="16"/>
              </w:rPr>
              <w:t>04</w:t>
            </w:r>
            <w:r w:rsidRPr="008C4F60">
              <w:rPr>
                <w:rFonts w:ascii="Tw Cen MT" w:hAnsi="Tw Cen MT"/>
                <w:sz w:val="16"/>
                <w:szCs w:val="16"/>
              </w:rPr>
              <w:t>/1</w:t>
            </w:r>
            <w:r>
              <w:rPr>
                <w:rFonts w:ascii="Tw Cen MT" w:hAnsi="Tw Cen MT"/>
                <w:sz w:val="16"/>
                <w:szCs w:val="16"/>
              </w:rPr>
              <w:t>0</w:t>
            </w:r>
            <w:r w:rsidRPr="008C4F60">
              <w:rPr>
                <w:rFonts w:ascii="Tw Cen MT" w:hAnsi="Tw Cen MT"/>
                <w:sz w:val="16"/>
                <w:szCs w:val="16"/>
              </w:rPr>
              <w:t>/202</w:t>
            </w:r>
            <w:r>
              <w:rPr>
                <w:rFonts w:ascii="Tw Cen MT" w:hAnsi="Tw Cen MT"/>
                <w:sz w:val="16"/>
                <w:szCs w:val="16"/>
              </w:rPr>
              <w:t>4</w:t>
            </w:r>
          </w:p>
        </w:tc>
        <w:tc>
          <w:tcPr>
            <w:tcW w:w="1197" w:type="dxa"/>
          </w:tcPr>
          <w:p w14:paraId="3C8184D4" w14:textId="77777777" w:rsidR="00A00DB6" w:rsidRPr="008C4F60" w:rsidRDefault="00A00DB6" w:rsidP="00BF465D">
            <w:pPr>
              <w:pStyle w:val="Corpotesto"/>
              <w:spacing w:before="4"/>
              <w:rPr>
                <w:rFonts w:ascii="Tw Cen MT" w:hAnsi="Tw Cen MT"/>
                <w:sz w:val="16"/>
                <w:szCs w:val="16"/>
              </w:rPr>
            </w:pPr>
            <w:r w:rsidRPr="008C4F60">
              <w:rPr>
                <w:rFonts w:ascii="Tw Cen MT" w:hAnsi="Tw Cen MT"/>
                <w:sz w:val="16"/>
                <w:szCs w:val="16"/>
              </w:rPr>
              <w:t>15:00</w:t>
            </w:r>
            <w:r>
              <w:rPr>
                <w:rFonts w:ascii="Tw Cen MT" w:hAnsi="Tw Cen MT"/>
                <w:sz w:val="16"/>
                <w:szCs w:val="16"/>
              </w:rPr>
              <w:t xml:space="preserve"> </w:t>
            </w:r>
            <w:r w:rsidRPr="008C4F60">
              <w:rPr>
                <w:rFonts w:ascii="Tw Cen MT" w:hAnsi="Tw Cen MT"/>
                <w:sz w:val="16"/>
                <w:szCs w:val="16"/>
              </w:rPr>
              <w:t>-19:00</w:t>
            </w:r>
          </w:p>
        </w:tc>
        <w:tc>
          <w:tcPr>
            <w:tcW w:w="462" w:type="dxa"/>
          </w:tcPr>
          <w:p w14:paraId="4FD18E8C" w14:textId="77777777" w:rsidR="00A00DB6" w:rsidRPr="008C4F60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8C4F60">
              <w:rPr>
                <w:rFonts w:ascii="Tw Cen MT" w:hAnsi="Tw Cen MT"/>
                <w:sz w:val="16"/>
                <w:szCs w:val="16"/>
              </w:rPr>
              <w:t>4</w:t>
            </w:r>
          </w:p>
        </w:tc>
        <w:tc>
          <w:tcPr>
            <w:tcW w:w="3960" w:type="dxa"/>
          </w:tcPr>
          <w:p w14:paraId="355664A1" w14:textId="77777777" w:rsidR="00A00DB6" w:rsidRPr="008C4F60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8C4F60">
              <w:rPr>
                <w:rFonts w:ascii="Tw Cen MT" w:hAnsi="Tw Cen MT"/>
                <w:sz w:val="16"/>
                <w:szCs w:val="16"/>
              </w:rPr>
              <w:t>Test di valutazione funzionale (modulo pratica)</w:t>
            </w:r>
          </w:p>
        </w:tc>
        <w:tc>
          <w:tcPr>
            <w:tcW w:w="1823" w:type="dxa"/>
          </w:tcPr>
          <w:p w14:paraId="4E5F512D" w14:textId="77777777" w:rsidR="00A00DB6" w:rsidRPr="008C4F60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i/>
                <w:iCs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Staff Fitri</w:t>
            </w:r>
          </w:p>
        </w:tc>
      </w:tr>
      <w:tr w:rsidR="00A00DB6" w:rsidRPr="008C4F60" w14:paraId="7341315F" w14:textId="77777777" w:rsidTr="00BF465D">
        <w:tc>
          <w:tcPr>
            <w:tcW w:w="1848" w:type="dxa"/>
          </w:tcPr>
          <w:p w14:paraId="2E9CC8AC" w14:textId="77777777" w:rsidR="00A00DB6" w:rsidRPr="008C4F60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8C4F60">
              <w:rPr>
                <w:rFonts w:ascii="Tw Cen MT" w:hAnsi="Tw Cen MT"/>
                <w:sz w:val="16"/>
                <w:szCs w:val="16"/>
              </w:rPr>
              <w:t xml:space="preserve">Sabato </w:t>
            </w:r>
            <w:r>
              <w:rPr>
                <w:rFonts w:ascii="Tw Cen MT" w:hAnsi="Tw Cen MT"/>
                <w:sz w:val="16"/>
                <w:szCs w:val="16"/>
              </w:rPr>
              <w:t>05</w:t>
            </w:r>
            <w:r w:rsidRPr="008C4F60">
              <w:rPr>
                <w:rFonts w:ascii="Tw Cen MT" w:hAnsi="Tw Cen MT"/>
                <w:sz w:val="16"/>
                <w:szCs w:val="16"/>
              </w:rPr>
              <w:t>/1</w:t>
            </w:r>
            <w:r>
              <w:rPr>
                <w:rFonts w:ascii="Tw Cen MT" w:hAnsi="Tw Cen MT"/>
                <w:sz w:val="16"/>
                <w:szCs w:val="16"/>
              </w:rPr>
              <w:t>0</w:t>
            </w:r>
            <w:r w:rsidRPr="008C4F60">
              <w:rPr>
                <w:rFonts w:ascii="Tw Cen MT" w:hAnsi="Tw Cen MT"/>
                <w:sz w:val="16"/>
                <w:szCs w:val="16"/>
              </w:rPr>
              <w:t>/202</w:t>
            </w:r>
            <w:r>
              <w:rPr>
                <w:rFonts w:ascii="Tw Cen MT" w:hAnsi="Tw Cen MT"/>
                <w:sz w:val="16"/>
                <w:szCs w:val="16"/>
              </w:rPr>
              <w:t>4</w:t>
            </w:r>
          </w:p>
        </w:tc>
        <w:tc>
          <w:tcPr>
            <w:tcW w:w="1197" w:type="dxa"/>
          </w:tcPr>
          <w:p w14:paraId="4FCB4AF2" w14:textId="77777777" w:rsidR="00A00DB6" w:rsidRPr="008C4F60" w:rsidRDefault="00A00DB6" w:rsidP="00BF465D">
            <w:pPr>
              <w:pStyle w:val="Corpotesto"/>
              <w:spacing w:before="4"/>
              <w:rPr>
                <w:rFonts w:ascii="Tw Cen MT" w:hAnsi="Tw Cen MT"/>
                <w:sz w:val="16"/>
                <w:szCs w:val="16"/>
              </w:rPr>
            </w:pPr>
            <w:r w:rsidRPr="008C4F60">
              <w:rPr>
                <w:rFonts w:ascii="Tw Cen MT" w:hAnsi="Tw Cen MT"/>
                <w:sz w:val="16"/>
                <w:szCs w:val="16"/>
              </w:rPr>
              <w:t>09:00</w:t>
            </w:r>
            <w:r>
              <w:rPr>
                <w:rFonts w:ascii="Tw Cen MT" w:hAnsi="Tw Cen MT"/>
                <w:sz w:val="16"/>
                <w:szCs w:val="16"/>
              </w:rPr>
              <w:t>-</w:t>
            </w:r>
            <w:r w:rsidRPr="008C4F60">
              <w:rPr>
                <w:rFonts w:ascii="Tw Cen MT" w:hAnsi="Tw Cen MT"/>
                <w:sz w:val="16"/>
                <w:szCs w:val="16"/>
              </w:rPr>
              <w:t>1</w:t>
            </w:r>
            <w:r>
              <w:rPr>
                <w:rFonts w:ascii="Tw Cen MT" w:hAnsi="Tw Cen MT"/>
                <w:sz w:val="16"/>
                <w:szCs w:val="16"/>
              </w:rPr>
              <w:t>3</w:t>
            </w:r>
            <w:r w:rsidRPr="008C4F60">
              <w:rPr>
                <w:rFonts w:ascii="Tw Cen MT" w:hAnsi="Tw Cen MT"/>
                <w:sz w:val="16"/>
                <w:szCs w:val="16"/>
              </w:rPr>
              <w:t>:00</w:t>
            </w:r>
          </w:p>
        </w:tc>
        <w:tc>
          <w:tcPr>
            <w:tcW w:w="462" w:type="dxa"/>
          </w:tcPr>
          <w:p w14:paraId="4507054C" w14:textId="77777777" w:rsidR="00A00DB6" w:rsidRPr="008C4F60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sz w:val="16"/>
                <w:szCs w:val="16"/>
              </w:rPr>
              <w:t>4</w:t>
            </w:r>
          </w:p>
        </w:tc>
        <w:tc>
          <w:tcPr>
            <w:tcW w:w="3960" w:type="dxa"/>
          </w:tcPr>
          <w:p w14:paraId="39631737" w14:textId="77777777" w:rsidR="00A00DB6" w:rsidRPr="008C4F60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8C4F60">
              <w:rPr>
                <w:rFonts w:ascii="Tw Cen MT" w:hAnsi="Tw Cen MT"/>
                <w:sz w:val="16"/>
                <w:szCs w:val="16"/>
              </w:rPr>
              <w:t>Metodologia (Analisi biomeccanica del nuoto modulo pratica)</w:t>
            </w:r>
          </w:p>
        </w:tc>
        <w:tc>
          <w:tcPr>
            <w:tcW w:w="1823" w:type="dxa"/>
          </w:tcPr>
          <w:p w14:paraId="297E7452" w14:textId="77777777" w:rsidR="00A00DB6" w:rsidRPr="008C4F60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Staff Fitri</w:t>
            </w:r>
          </w:p>
        </w:tc>
      </w:tr>
      <w:tr w:rsidR="00A00DB6" w:rsidRPr="008C4F60" w14:paraId="3598C077" w14:textId="77777777" w:rsidTr="00BF465D">
        <w:tc>
          <w:tcPr>
            <w:tcW w:w="1848" w:type="dxa"/>
          </w:tcPr>
          <w:p w14:paraId="27100392" w14:textId="77777777" w:rsidR="00A00DB6" w:rsidRPr="008C4F60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8C4F60">
              <w:rPr>
                <w:rFonts w:ascii="Tw Cen MT" w:hAnsi="Tw Cen MT"/>
                <w:sz w:val="16"/>
                <w:szCs w:val="16"/>
              </w:rPr>
              <w:t xml:space="preserve">Sabato </w:t>
            </w:r>
            <w:r>
              <w:rPr>
                <w:rFonts w:ascii="Tw Cen MT" w:hAnsi="Tw Cen MT"/>
                <w:sz w:val="16"/>
                <w:szCs w:val="16"/>
              </w:rPr>
              <w:t>05</w:t>
            </w:r>
            <w:r w:rsidRPr="008C4F60">
              <w:rPr>
                <w:rFonts w:ascii="Tw Cen MT" w:hAnsi="Tw Cen MT"/>
                <w:sz w:val="16"/>
                <w:szCs w:val="16"/>
              </w:rPr>
              <w:t>/1</w:t>
            </w:r>
            <w:r>
              <w:rPr>
                <w:rFonts w:ascii="Tw Cen MT" w:hAnsi="Tw Cen MT"/>
                <w:sz w:val="16"/>
                <w:szCs w:val="16"/>
              </w:rPr>
              <w:t>0</w:t>
            </w:r>
            <w:r w:rsidRPr="008C4F60">
              <w:rPr>
                <w:rFonts w:ascii="Tw Cen MT" w:hAnsi="Tw Cen MT"/>
                <w:sz w:val="16"/>
                <w:szCs w:val="16"/>
              </w:rPr>
              <w:t>/202</w:t>
            </w:r>
            <w:r>
              <w:rPr>
                <w:rFonts w:ascii="Tw Cen MT" w:hAnsi="Tw Cen MT"/>
                <w:sz w:val="16"/>
                <w:szCs w:val="16"/>
              </w:rPr>
              <w:t>4</w:t>
            </w:r>
          </w:p>
        </w:tc>
        <w:tc>
          <w:tcPr>
            <w:tcW w:w="1197" w:type="dxa"/>
          </w:tcPr>
          <w:p w14:paraId="2C65CDD5" w14:textId="77777777" w:rsidR="00A00DB6" w:rsidRPr="008C4F60" w:rsidRDefault="00A00DB6" w:rsidP="00BF465D">
            <w:pPr>
              <w:pStyle w:val="Corpotesto"/>
              <w:spacing w:before="4"/>
              <w:rPr>
                <w:rFonts w:ascii="Tw Cen MT" w:hAnsi="Tw Cen MT"/>
                <w:sz w:val="16"/>
                <w:szCs w:val="16"/>
              </w:rPr>
            </w:pPr>
            <w:r w:rsidRPr="008C4F60">
              <w:rPr>
                <w:rFonts w:ascii="Tw Cen MT" w:hAnsi="Tw Cen MT"/>
                <w:sz w:val="16"/>
                <w:szCs w:val="16"/>
              </w:rPr>
              <w:t>14.00</w:t>
            </w:r>
            <w:r>
              <w:rPr>
                <w:rFonts w:ascii="Tw Cen MT" w:hAnsi="Tw Cen MT"/>
                <w:sz w:val="16"/>
                <w:szCs w:val="16"/>
              </w:rPr>
              <w:t>-</w:t>
            </w:r>
            <w:r w:rsidRPr="008C4F60">
              <w:rPr>
                <w:rFonts w:ascii="Tw Cen MT" w:hAnsi="Tw Cen MT"/>
                <w:sz w:val="16"/>
                <w:szCs w:val="16"/>
              </w:rPr>
              <w:t>1</w:t>
            </w:r>
            <w:r>
              <w:rPr>
                <w:rFonts w:ascii="Tw Cen MT" w:hAnsi="Tw Cen MT"/>
                <w:sz w:val="16"/>
                <w:szCs w:val="16"/>
              </w:rPr>
              <w:t>8</w:t>
            </w:r>
            <w:r w:rsidRPr="008C4F60">
              <w:rPr>
                <w:rFonts w:ascii="Tw Cen MT" w:hAnsi="Tw Cen MT"/>
                <w:sz w:val="16"/>
                <w:szCs w:val="16"/>
              </w:rPr>
              <w:t>.00</w:t>
            </w:r>
          </w:p>
        </w:tc>
        <w:tc>
          <w:tcPr>
            <w:tcW w:w="462" w:type="dxa"/>
          </w:tcPr>
          <w:p w14:paraId="58963D64" w14:textId="77777777" w:rsidR="00A00DB6" w:rsidRPr="008C4F60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sz w:val="16"/>
                <w:szCs w:val="16"/>
              </w:rPr>
              <w:t>4</w:t>
            </w:r>
          </w:p>
        </w:tc>
        <w:tc>
          <w:tcPr>
            <w:tcW w:w="3960" w:type="dxa"/>
          </w:tcPr>
          <w:p w14:paraId="16BE1D71" w14:textId="77777777" w:rsidR="00A00DB6" w:rsidRPr="008C4F60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8C4F60">
              <w:rPr>
                <w:rFonts w:ascii="Tw Cen MT" w:hAnsi="Tw Cen MT"/>
                <w:sz w:val="16"/>
                <w:szCs w:val="16"/>
              </w:rPr>
              <w:t>Metodologia (preparazione atletica in palestra modulo pratica)</w:t>
            </w:r>
          </w:p>
        </w:tc>
        <w:tc>
          <w:tcPr>
            <w:tcW w:w="1823" w:type="dxa"/>
          </w:tcPr>
          <w:p w14:paraId="167C320C" w14:textId="77777777" w:rsidR="00A00DB6" w:rsidRPr="008C4F60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Staff Fitri</w:t>
            </w:r>
          </w:p>
        </w:tc>
      </w:tr>
      <w:tr w:rsidR="00A00DB6" w:rsidRPr="008C4F60" w14:paraId="68622CCA" w14:textId="77777777" w:rsidTr="00BF465D">
        <w:tc>
          <w:tcPr>
            <w:tcW w:w="1848" w:type="dxa"/>
          </w:tcPr>
          <w:p w14:paraId="401C615C" w14:textId="77777777" w:rsidR="00A00DB6" w:rsidRPr="008C4F60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8C4F60">
              <w:rPr>
                <w:rFonts w:ascii="Tw Cen MT" w:hAnsi="Tw Cen MT"/>
                <w:sz w:val="16"/>
                <w:szCs w:val="16"/>
              </w:rPr>
              <w:t>Dom</w:t>
            </w:r>
            <w:r>
              <w:rPr>
                <w:rFonts w:ascii="Tw Cen MT" w:hAnsi="Tw Cen MT"/>
                <w:sz w:val="16"/>
                <w:szCs w:val="16"/>
              </w:rPr>
              <w:t>enica 06</w:t>
            </w:r>
            <w:r w:rsidRPr="008C4F60">
              <w:rPr>
                <w:rFonts w:ascii="Tw Cen MT" w:hAnsi="Tw Cen MT"/>
                <w:sz w:val="16"/>
                <w:szCs w:val="16"/>
              </w:rPr>
              <w:t>/1</w:t>
            </w:r>
            <w:r>
              <w:rPr>
                <w:rFonts w:ascii="Tw Cen MT" w:hAnsi="Tw Cen MT"/>
                <w:sz w:val="16"/>
                <w:szCs w:val="16"/>
              </w:rPr>
              <w:t>0</w:t>
            </w:r>
            <w:r w:rsidRPr="008C4F60">
              <w:rPr>
                <w:rFonts w:ascii="Tw Cen MT" w:hAnsi="Tw Cen MT"/>
                <w:sz w:val="16"/>
                <w:szCs w:val="16"/>
              </w:rPr>
              <w:t>/202</w:t>
            </w:r>
            <w:r>
              <w:rPr>
                <w:rFonts w:ascii="Tw Cen MT" w:hAnsi="Tw Cen MT"/>
                <w:sz w:val="16"/>
                <w:szCs w:val="16"/>
              </w:rPr>
              <w:t>4</w:t>
            </w:r>
          </w:p>
        </w:tc>
        <w:tc>
          <w:tcPr>
            <w:tcW w:w="1197" w:type="dxa"/>
          </w:tcPr>
          <w:p w14:paraId="1BCFCEE1" w14:textId="77777777" w:rsidR="00A00DB6" w:rsidRPr="008C4F60" w:rsidRDefault="00A00DB6" w:rsidP="00BF465D">
            <w:pPr>
              <w:pStyle w:val="Corpotesto"/>
              <w:spacing w:before="4"/>
              <w:rPr>
                <w:rFonts w:ascii="Tw Cen MT" w:hAnsi="Tw Cen MT"/>
                <w:sz w:val="16"/>
                <w:szCs w:val="16"/>
              </w:rPr>
            </w:pPr>
            <w:r w:rsidRPr="008C4F60">
              <w:rPr>
                <w:rFonts w:ascii="Tw Cen MT" w:hAnsi="Tw Cen MT"/>
                <w:sz w:val="16"/>
                <w:szCs w:val="16"/>
              </w:rPr>
              <w:t>0</w:t>
            </w:r>
            <w:r>
              <w:rPr>
                <w:rFonts w:ascii="Tw Cen MT" w:hAnsi="Tw Cen MT"/>
                <w:sz w:val="16"/>
                <w:szCs w:val="16"/>
              </w:rPr>
              <w:t>8</w:t>
            </w:r>
            <w:r w:rsidRPr="008C4F60">
              <w:rPr>
                <w:rFonts w:ascii="Tw Cen MT" w:hAnsi="Tw Cen MT"/>
                <w:sz w:val="16"/>
                <w:szCs w:val="16"/>
              </w:rPr>
              <w:t>:</w:t>
            </w:r>
            <w:r>
              <w:rPr>
                <w:rFonts w:ascii="Tw Cen MT" w:hAnsi="Tw Cen MT"/>
                <w:sz w:val="16"/>
                <w:szCs w:val="16"/>
              </w:rPr>
              <w:t>3</w:t>
            </w:r>
            <w:r w:rsidRPr="008C4F60">
              <w:rPr>
                <w:rFonts w:ascii="Tw Cen MT" w:hAnsi="Tw Cen MT"/>
                <w:sz w:val="16"/>
                <w:szCs w:val="16"/>
              </w:rPr>
              <w:t>0</w:t>
            </w:r>
            <w:r>
              <w:rPr>
                <w:rFonts w:ascii="Tw Cen MT" w:hAnsi="Tw Cen MT"/>
                <w:sz w:val="16"/>
                <w:szCs w:val="16"/>
              </w:rPr>
              <w:t>-</w:t>
            </w:r>
            <w:r w:rsidRPr="008C4F60">
              <w:rPr>
                <w:rFonts w:ascii="Tw Cen MT" w:hAnsi="Tw Cen MT"/>
                <w:sz w:val="16"/>
                <w:szCs w:val="16"/>
              </w:rPr>
              <w:t>1</w:t>
            </w:r>
            <w:r>
              <w:rPr>
                <w:rFonts w:ascii="Tw Cen MT" w:hAnsi="Tw Cen MT"/>
                <w:sz w:val="16"/>
                <w:szCs w:val="16"/>
              </w:rPr>
              <w:t>2</w:t>
            </w:r>
            <w:r w:rsidRPr="008C4F60">
              <w:rPr>
                <w:rFonts w:ascii="Tw Cen MT" w:hAnsi="Tw Cen MT"/>
                <w:sz w:val="16"/>
                <w:szCs w:val="16"/>
              </w:rPr>
              <w:t>:</w:t>
            </w:r>
            <w:r>
              <w:rPr>
                <w:rFonts w:ascii="Tw Cen MT" w:hAnsi="Tw Cen MT"/>
                <w:sz w:val="16"/>
                <w:szCs w:val="16"/>
              </w:rPr>
              <w:t>3</w:t>
            </w:r>
            <w:r w:rsidRPr="008C4F60">
              <w:rPr>
                <w:rFonts w:ascii="Tw Cen MT" w:hAnsi="Tw Cen MT"/>
                <w:sz w:val="16"/>
                <w:szCs w:val="16"/>
              </w:rPr>
              <w:t>0</w:t>
            </w:r>
          </w:p>
        </w:tc>
        <w:tc>
          <w:tcPr>
            <w:tcW w:w="462" w:type="dxa"/>
          </w:tcPr>
          <w:p w14:paraId="0E405A05" w14:textId="77777777" w:rsidR="00A00DB6" w:rsidRPr="008C4F60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8C4F60">
              <w:rPr>
                <w:rFonts w:ascii="Tw Cen MT" w:hAnsi="Tw Cen MT"/>
                <w:sz w:val="16"/>
                <w:szCs w:val="16"/>
              </w:rPr>
              <w:t>4</w:t>
            </w:r>
          </w:p>
        </w:tc>
        <w:tc>
          <w:tcPr>
            <w:tcW w:w="3960" w:type="dxa"/>
          </w:tcPr>
          <w:p w14:paraId="55CA21D8" w14:textId="77777777" w:rsidR="00A00DB6" w:rsidRPr="008C4F60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8C4F60">
              <w:rPr>
                <w:rFonts w:ascii="Tw Cen MT" w:hAnsi="Tw Cen MT"/>
                <w:sz w:val="16"/>
                <w:szCs w:val="16"/>
              </w:rPr>
              <w:t>Metodologia (</w:t>
            </w:r>
            <w:r>
              <w:rPr>
                <w:rFonts w:ascii="Tw Cen MT" w:hAnsi="Tw Cen MT"/>
                <w:sz w:val="16"/>
                <w:szCs w:val="16"/>
              </w:rPr>
              <w:t>Analisi biomeccanica corsa ed esercitazioni</w:t>
            </w:r>
            <w:r w:rsidRPr="008C4F60">
              <w:rPr>
                <w:rFonts w:ascii="Tw Cen MT" w:hAnsi="Tw Cen MT"/>
                <w:sz w:val="16"/>
                <w:szCs w:val="16"/>
              </w:rPr>
              <w:t>)</w:t>
            </w:r>
          </w:p>
        </w:tc>
        <w:tc>
          <w:tcPr>
            <w:tcW w:w="1823" w:type="dxa"/>
          </w:tcPr>
          <w:p w14:paraId="468145DE" w14:textId="77777777" w:rsidR="00A00DB6" w:rsidRPr="008C4F60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Staff Fitri</w:t>
            </w:r>
          </w:p>
        </w:tc>
      </w:tr>
      <w:tr w:rsidR="00A00DB6" w:rsidRPr="008C4F60" w14:paraId="1D0535E5" w14:textId="77777777" w:rsidTr="00BF465D">
        <w:tc>
          <w:tcPr>
            <w:tcW w:w="1848" w:type="dxa"/>
          </w:tcPr>
          <w:p w14:paraId="195D24BE" w14:textId="77777777" w:rsidR="00A00DB6" w:rsidRPr="008C4F60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8C4F60">
              <w:rPr>
                <w:rFonts w:ascii="Tw Cen MT" w:hAnsi="Tw Cen MT"/>
                <w:sz w:val="16"/>
                <w:szCs w:val="16"/>
              </w:rPr>
              <w:t>Dom</w:t>
            </w:r>
            <w:r>
              <w:rPr>
                <w:rFonts w:ascii="Tw Cen MT" w:hAnsi="Tw Cen MT"/>
                <w:sz w:val="16"/>
                <w:szCs w:val="16"/>
              </w:rPr>
              <w:t>enica 06</w:t>
            </w:r>
            <w:r w:rsidRPr="008C4F60">
              <w:rPr>
                <w:rFonts w:ascii="Tw Cen MT" w:hAnsi="Tw Cen MT"/>
                <w:sz w:val="16"/>
                <w:szCs w:val="16"/>
              </w:rPr>
              <w:t>/1</w:t>
            </w:r>
            <w:r>
              <w:rPr>
                <w:rFonts w:ascii="Tw Cen MT" w:hAnsi="Tw Cen MT"/>
                <w:sz w:val="16"/>
                <w:szCs w:val="16"/>
              </w:rPr>
              <w:t>0</w:t>
            </w:r>
            <w:r w:rsidRPr="008C4F60">
              <w:rPr>
                <w:rFonts w:ascii="Tw Cen MT" w:hAnsi="Tw Cen MT"/>
                <w:sz w:val="16"/>
                <w:szCs w:val="16"/>
              </w:rPr>
              <w:t>/202</w:t>
            </w:r>
            <w:r>
              <w:rPr>
                <w:rFonts w:ascii="Tw Cen MT" w:hAnsi="Tw Cen MT"/>
                <w:sz w:val="16"/>
                <w:szCs w:val="16"/>
              </w:rPr>
              <w:t>4</w:t>
            </w:r>
          </w:p>
        </w:tc>
        <w:tc>
          <w:tcPr>
            <w:tcW w:w="1197" w:type="dxa"/>
          </w:tcPr>
          <w:p w14:paraId="25573AF5" w14:textId="77777777" w:rsidR="00A00DB6" w:rsidRPr="008C4F60" w:rsidRDefault="00A00DB6" w:rsidP="00BF465D">
            <w:pPr>
              <w:pStyle w:val="Corpotesto"/>
              <w:spacing w:before="4"/>
              <w:rPr>
                <w:rFonts w:ascii="Tw Cen MT" w:hAnsi="Tw Cen MT"/>
                <w:sz w:val="16"/>
                <w:szCs w:val="16"/>
              </w:rPr>
            </w:pPr>
            <w:r>
              <w:rPr>
                <w:rFonts w:ascii="Tw Cen MT" w:hAnsi="Tw Cen MT"/>
                <w:sz w:val="16"/>
                <w:szCs w:val="16"/>
              </w:rPr>
              <w:t>13</w:t>
            </w:r>
            <w:r w:rsidRPr="008C4F60">
              <w:rPr>
                <w:rFonts w:ascii="Tw Cen MT" w:hAnsi="Tw Cen MT"/>
                <w:sz w:val="16"/>
                <w:szCs w:val="16"/>
              </w:rPr>
              <w:t>:</w:t>
            </w:r>
            <w:r>
              <w:rPr>
                <w:rFonts w:ascii="Tw Cen MT" w:hAnsi="Tw Cen MT"/>
                <w:sz w:val="16"/>
                <w:szCs w:val="16"/>
              </w:rPr>
              <w:t>3</w:t>
            </w:r>
            <w:r w:rsidRPr="008C4F60">
              <w:rPr>
                <w:rFonts w:ascii="Tw Cen MT" w:hAnsi="Tw Cen MT"/>
                <w:sz w:val="16"/>
                <w:szCs w:val="16"/>
              </w:rPr>
              <w:t>0</w:t>
            </w:r>
            <w:r>
              <w:rPr>
                <w:rFonts w:ascii="Tw Cen MT" w:hAnsi="Tw Cen MT"/>
                <w:sz w:val="16"/>
                <w:szCs w:val="16"/>
              </w:rPr>
              <w:t>-</w:t>
            </w:r>
            <w:r w:rsidRPr="008C4F60">
              <w:rPr>
                <w:rFonts w:ascii="Tw Cen MT" w:hAnsi="Tw Cen MT"/>
                <w:sz w:val="16"/>
                <w:szCs w:val="16"/>
              </w:rPr>
              <w:t>1</w:t>
            </w:r>
            <w:r>
              <w:rPr>
                <w:rFonts w:ascii="Tw Cen MT" w:hAnsi="Tw Cen MT"/>
                <w:sz w:val="16"/>
                <w:szCs w:val="16"/>
              </w:rPr>
              <w:t>7</w:t>
            </w:r>
            <w:r w:rsidRPr="008C4F60">
              <w:rPr>
                <w:rFonts w:ascii="Tw Cen MT" w:hAnsi="Tw Cen MT"/>
                <w:sz w:val="16"/>
                <w:szCs w:val="16"/>
              </w:rPr>
              <w:t>:</w:t>
            </w:r>
            <w:r>
              <w:rPr>
                <w:rFonts w:ascii="Tw Cen MT" w:hAnsi="Tw Cen MT"/>
                <w:sz w:val="16"/>
                <w:szCs w:val="16"/>
              </w:rPr>
              <w:t>3</w:t>
            </w:r>
            <w:r w:rsidRPr="008C4F60">
              <w:rPr>
                <w:rFonts w:ascii="Tw Cen MT" w:hAnsi="Tw Cen MT"/>
                <w:sz w:val="16"/>
                <w:szCs w:val="16"/>
              </w:rPr>
              <w:t>0</w:t>
            </w:r>
          </w:p>
        </w:tc>
        <w:tc>
          <w:tcPr>
            <w:tcW w:w="462" w:type="dxa"/>
          </w:tcPr>
          <w:p w14:paraId="1E7D89BF" w14:textId="77777777" w:rsidR="00A00DB6" w:rsidRPr="008C4F60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8C4F60">
              <w:rPr>
                <w:rFonts w:ascii="Tw Cen MT" w:hAnsi="Tw Cen MT"/>
                <w:sz w:val="16"/>
                <w:szCs w:val="16"/>
              </w:rPr>
              <w:t>4</w:t>
            </w:r>
          </w:p>
        </w:tc>
        <w:tc>
          <w:tcPr>
            <w:tcW w:w="3960" w:type="dxa"/>
          </w:tcPr>
          <w:p w14:paraId="511A1577" w14:textId="77777777" w:rsidR="00A00DB6" w:rsidRPr="008C4F60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sz w:val="16"/>
                <w:szCs w:val="16"/>
              </w:rPr>
            </w:pPr>
            <w:r w:rsidRPr="008C4F60">
              <w:rPr>
                <w:rFonts w:ascii="Tw Cen MT" w:hAnsi="Tw Cen MT"/>
                <w:sz w:val="16"/>
                <w:szCs w:val="16"/>
              </w:rPr>
              <w:t>Metodologia (preparazione atletica in palestra modulo pratica)</w:t>
            </w:r>
          </w:p>
        </w:tc>
        <w:tc>
          <w:tcPr>
            <w:tcW w:w="1823" w:type="dxa"/>
          </w:tcPr>
          <w:p w14:paraId="70B64F18" w14:textId="77777777" w:rsidR="00A00DB6" w:rsidRPr="008C4F60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</w:pPr>
            <w:r>
              <w:rPr>
                <w:rFonts w:ascii="Tw Cen MT" w:hAnsi="Tw Cen MT"/>
                <w:color w:val="365F91" w:themeColor="accent1" w:themeShade="BF"/>
                <w:sz w:val="16"/>
                <w:szCs w:val="16"/>
              </w:rPr>
              <w:t>Staff Fitri</w:t>
            </w:r>
          </w:p>
        </w:tc>
      </w:tr>
      <w:tr w:rsidR="00A00DB6" w:rsidRPr="00B15526" w14:paraId="3F34C7DD" w14:textId="77777777" w:rsidTr="00BF465D">
        <w:tc>
          <w:tcPr>
            <w:tcW w:w="1848" w:type="dxa"/>
          </w:tcPr>
          <w:p w14:paraId="6BF15480" w14:textId="77777777" w:rsidR="00A00DB6" w:rsidRPr="00B15526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b/>
                <w:bCs/>
                <w:sz w:val="16"/>
                <w:szCs w:val="16"/>
              </w:rPr>
            </w:pPr>
            <w:r w:rsidRPr="00B15526">
              <w:rPr>
                <w:rFonts w:ascii="Tw Cen MT" w:hAnsi="Tw Cen MT"/>
                <w:b/>
                <w:bCs/>
                <w:sz w:val="16"/>
                <w:szCs w:val="16"/>
              </w:rPr>
              <w:t>TOT ore</w:t>
            </w:r>
          </w:p>
        </w:tc>
        <w:tc>
          <w:tcPr>
            <w:tcW w:w="1197" w:type="dxa"/>
          </w:tcPr>
          <w:p w14:paraId="2443A930" w14:textId="77777777" w:rsidR="00A00DB6" w:rsidRPr="00B15526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b/>
                <w:bCs/>
                <w:sz w:val="16"/>
                <w:szCs w:val="16"/>
              </w:rPr>
            </w:pPr>
          </w:p>
        </w:tc>
        <w:tc>
          <w:tcPr>
            <w:tcW w:w="462" w:type="dxa"/>
          </w:tcPr>
          <w:p w14:paraId="52BE657C" w14:textId="77777777" w:rsidR="00A00DB6" w:rsidRPr="00B15526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b/>
                <w:bCs/>
                <w:sz w:val="16"/>
                <w:szCs w:val="16"/>
              </w:rPr>
            </w:pPr>
            <w:r>
              <w:rPr>
                <w:rFonts w:ascii="Tw Cen MT" w:hAnsi="Tw Cen MT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960" w:type="dxa"/>
          </w:tcPr>
          <w:p w14:paraId="6D483816" w14:textId="77777777" w:rsidR="00A00DB6" w:rsidRPr="00B15526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b/>
                <w:bCs/>
                <w:sz w:val="16"/>
                <w:szCs w:val="16"/>
              </w:rPr>
            </w:pPr>
          </w:p>
        </w:tc>
        <w:tc>
          <w:tcPr>
            <w:tcW w:w="1823" w:type="dxa"/>
          </w:tcPr>
          <w:p w14:paraId="069C8F5E" w14:textId="77777777" w:rsidR="00A00DB6" w:rsidRPr="00B15526" w:rsidRDefault="00A00DB6" w:rsidP="00BF465D">
            <w:pPr>
              <w:pStyle w:val="Corpotesto"/>
              <w:spacing w:before="4"/>
              <w:jc w:val="both"/>
              <w:rPr>
                <w:rFonts w:ascii="Tw Cen MT" w:hAnsi="Tw Cen MT"/>
                <w:b/>
                <w:bCs/>
                <w:sz w:val="16"/>
                <w:szCs w:val="16"/>
              </w:rPr>
            </w:pPr>
          </w:p>
        </w:tc>
      </w:tr>
    </w:tbl>
    <w:p w14:paraId="2E15C02E" w14:textId="77777777" w:rsidR="00AE7544" w:rsidRPr="00096464" w:rsidRDefault="00AE7544" w:rsidP="00096464">
      <w:pPr>
        <w:rPr>
          <w:rFonts w:ascii="Tw Cen MT" w:hAnsi="Tw Cen MT" w:cs="Tahoma"/>
          <w:sz w:val="10"/>
          <w:szCs w:val="10"/>
        </w:rPr>
      </w:pPr>
    </w:p>
    <w:p w14:paraId="708AE33D" w14:textId="77777777" w:rsidR="00096464" w:rsidRPr="0002377E" w:rsidRDefault="00096464" w:rsidP="00096464">
      <w:pPr>
        <w:shd w:val="clear" w:color="auto" w:fill="FFFFFF"/>
        <w:spacing w:beforeAutospacing="1" w:afterAutospacing="1"/>
        <w:jc w:val="both"/>
        <w:rPr>
          <w:rFonts w:ascii="Tw Cen MT" w:eastAsia="MS Mincho" w:hAnsi="Tw Cen MT" w:cs="MS Mincho"/>
          <w:b/>
          <w:i/>
          <w:iCs/>
          <w:sz w:val="22"/>
          <w:szCs w:val="22"/>
        </w:rPr>
      </w:pPr>
      <w:r w:rsidRPr="0002377E">
        <w:rPr>
          <w:rFonts w:ascii="Tw Cen MT" w:eastAsia="MS Mincho" w:hAnsi="Tw Cen MT" w:cs="MS Mincho"/>
          <w:b/>
          <w:i/>
          <w:iCs/>
          <w:sz w:val="22"/>
          <w:szCs w:val="22"/>
        </w:rPr>
        <w:t>Si precisa che il corso potrebbe subire variazioni di date e/o di orari a seguito del verificarsi di eventi non prevedibili.</w:t>
      </w:r>
    </w:p>
    <w:p w14:paraId="41997B7D" w14:textId="77777777" w:rsidR="00A00DB6" w:rsidRDefault="00A00DB6" w:rsidP="00096464">
      <w:pPr>
        <w:shd w:val="clear" w:color="auto" w:fill="FFFFFF"/>
        <w:spacing w:beforeAutospacing="1" w:afterAutospacing="1"/>
        <w:jc w:val="both"/>
        <w:rPr>
          <w:rFonts w:asciiTheme="majorHAnsi" w:hAnsiTheme="majorHAnsi" w:cstheme="majorHAnsi"/>
          <w:b/>
          <w:bCs/>
          <w:i/>
          <w:iCs/>
          <w:color w:val="333333"/>
        </w:rPr>
      </w:pPr>
    </w:p>
    <w:p w14:paraId="3BFDD92F" w14:textId="77777777" w:rsidR="00A00DB6" w:rsidRDefault="00A00DB6" w:rsidP="00A00DB6">
      <w:pPr>
        <w:shd w:val="clear" w:color="auto" w:fill="FFFFFF"/>
        <w:spacing w:beforeAutospacing="1" w:afterAutospacing="1"/>
        <w:jc w:val="both"/>
        <w:rPr>
          <w:rFonts w:ascii="Tw Cen MT" w:hAnsi="Tw Cen MT" w:cstheme="majorHAnsi"/>
          <w:b/>
          <w:bCs/>
          <w:color w:val="244061" w:themeColor="accent1" w:themeShade="80"/>
          <w:u w:val="single"/>
        </w:rPr>
      </w:pPr>
    </w:p>
    <w:p w14:paraId="57521279" w14:textId="77777777" w:rsidR="00A00DB6" w:rsidRPr="00ED6D47" w:rsidRDefault="00A00DB6" w:rsidP="00096464">
      <w:pPr>
        <w:shd w:val="clear" w:color="auto" w:fill="FFFFFF"/>
        <w:spacing w:beforeAutospacing="1" w:afterAutospacing="1"/>
        <w:jc w:val="both"/>
        <w:rPr>
          <w:rFonts w:asciiTheme="majorHAnsi" w:hAnsiTheme="majorHAnsi" w:cstheme="majorHAnsi"/>
          <w:b/>
          <w:bCs/>
          <w:i/>
          <w:iCs/>
          <w:color w:val="333333"/>
        </w:rPr>
      </w:pPr>
    </w:p>
    <w:sectPr w:rsidR="00A00DB6" w:rsidRPr="00ED6D47" w:rsidSect="0030351C">
      <w:headerReference w:type="default" r:id="rId19"/>
      <w:footerReference w:type="default" r:id="rId20"/>
      <w:pgSz w:w="11906" w:h="16838"/>
      <w:pgMar w:top="993" w:right="849" w:bottom="284" w:left="1134" w:header="284" w:footer="196" w:gutter="0"/>
      <w:pgBorders>
        <w:bottom w:val="single" w:sz="4" w:space="0" w:color="808080"/>
      </w:pgBorders>
      <w:pgNumType w:start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E91B1" w14:textId="77777777" w:rsidR="00916189" w:rsidRDefault="00916189">
      <w:r>
        <w:separator/>
      </w:r>
    </w:p>
  </w:endnote>
  <w:endnote w:type="continuationSeparator" w:id="0">
    <w:p w14:paraId="32A59190" w14:textId="77777777" w:rsidR="00916189" w:rsidRDefault="00916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4D"/>
    <w:family w:val="swiss"/>
    <w:pitch w:val="variable"/>
    <w:sig w:usb0="00000003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OpenSymbol">
    <w:altName w:val="Calibri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rlito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1FE1D" w14:textId="77777777" w:rsidR="001452A3" w:rsidRDefault="00ED6D47">
    <w:pPr>
      <w:ind w:right="-1364"/>
    </w:pPr>
    <w:r>
      <w:rPr>
        <w:rFonts w:ascii="Calibri" w:hAnsi="Calibri" w:cs="Arial"/>
        <w:b/>
        <w:bCs/>
        <w:color w:val="0059A2"/>
        <w:sz w:val="16"/>
        <w:szCs w:val="22"/>
      </w:rPr>
      <w:t>Federazione Italiana Triathlon: Settore Istruzione Tecnica</w:t>
    </w:r>
    <w:r>
      <w:rPr>
        <w:rFonts w:ascii="Calibri" w:hAnsi="Calibri" w:cs="Arial"/>
        <w:b/>
        <w:bCs/>
        <w:color w:val="0059A2"/>
        <w:sz w:val="16"/>
        <w:szCs w:val="22"/>
      </w:rPr>
      <w:tab/>
    </w:r>
    <w:r>
      <w:rPr>
        <w:rFonts w:ascii="Calibri" w:hAnsi="Calibri" w:cs="Arial"/>
        <w:b/>
        <w:bCs/>
        <w:color w:val="0059A2"/>
        <w:sz w:val="16"/>
        <w:szCs w:val="22"/>
      </w:rPr>
      <w:tab/>
    </w:r>
    <w:r>
      <w:rPr>
        <w:rFonts w:ascii="Calibri" w:hAnsi="Calibri" w:cs="Arial"/>
        <w:b/>
        <w:bCs/>
        <w:color w:val="0059A2"/>
        <w:sz w:val="16"/>
        <w:szCs w:val="22"/>
      </w:rPr>
      <w:tab/>
    </w:r>
    <w:r>
      <w:rPr>
        <w:rFonts w:ascii="Calibri" w:hAnsi="Calibri" w:cs="Arial"/>
        <w:b/>
        <w:bCs/>
        <w:color w:val="0059A2"/>
        <w:sz w:val="16"/>
        <w:szCs w:val="22"/>
      </w:rPr>
      <w:tab/>
    </w:r>
    <w:r>
      <w:rPr>
        <w:rFonts w:ascii="Calibri" w:hAnsi="Calibri" w:cs="Arial"/>
        <w:b/>
        <w:bCs/>
        <w:color w:val="0059A2"/>
        <w:sz w:val="16"/>
        <w:szCs w:val="22"/>
      </w:rPr>
      <w:tab/>
    </w:r>
    <w:r>
      <w:rPr>
        <w:rFonts w:ascii="Calibri" w:hAnsi="Calibri" w:cs="Arial"/>
        <w:b/>
        <w:bCs/>
        <w:color w:val="0059A2"/>
        <w:sz w:val="16"/>
        <w:szCs w:val="22"/>
      </w:rPr>
      <w:tab/>
    </w:r>
    <w:r>
      <w:rPr>
        <w:rFonts w:ascii="Calibri" w:hAnsi="Calibri" w:cs="Arial"/>
        <w:b/>
        <w:bCs/>
        <w:color w:val="0059A2"/>
        <w:sz w:val="16"/>
        <w:szCs w:val="22"/>
      </w:rPr>
      <w:tab/>
      <w:t>Pagina</w:t>
    </w:r>
    <w:r>
      <w:rPr>
        <w:rFonts w:ascii="Calibri" w:hAnsi="Calibri" w:cs="Arial"/>
        <w:b/>
        <w:bCs/>
        <w:color w:val="0059A2"/>
        <w:sz w:val="16"/>
        <w:szCs w:val="22"/>
      </w:rPr>
      <w:fldChar w:fldCharType="begin"/>
    </w:r>
    <w:r>
      <w:rPr>
        <w:rFonts w:ascii="Calibri" w:hAnsi="Calibri" w:cs="Arial"/>
        <w:b/>
        <w:bCs/>
        <w:sz w:val="16"/>
        <w:szCs w:val="22"/>
      </w:rPr>
      <w:instrText>PAGE</w:instrText>
    </w:r>
    <w:r>
      <w:rPr>
        <w:rFonts w:ascii="Calibri" w:hAnsi="Calibri" w:cs="Arial"/>
        <w:b/>
        <w:bCs/>
        <w:sz w:val="16"/>
        <w:szCs w:val="22"/>
      </w:rPr>
      <w:fldChar w:fldCharType="separate"/>
    </w:r>
    <w:r>
      <w:rPr>
        <w:rFonts w:ascii="Calibri" w:hAnsi="Calibri" w:cs="Arial"/>
        <w:b/>
        <w:bCs/>
        <w:sz w:val="16"/>
        <w:szCs w:val="22"/>
      </w:rPr>
      <w:t>6</w:t>
    </w:r>
    <w:r>
      <w:rPr>
        <w:rFonts w:ascii="Calibri" w:hAnsi="Calibri" w:cs="Arial"/>
        <w:b/>
        <w:bCs/>
        <w:sz w:val="16"/>
        <w:szCs w:val="22"/>
      </w:rPr>
      <w:fldChar w:fldCharType="end"/>
    </w:r>
    <w:r>
      <w:rPr>
        <w:rFonts w:ascii="Calibri" w:hAnsi="Calibri" w:cs="Arial"/>
        <w:b/>
        <w:bCs/>
        <w:color w:val="0059A2"/>
        <w:sz w:val="20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C8732" w14:textId="77777777" w:rsidR="00916189" w:rsidRDefault="00916189">
      <w:r>
        <w:separator/>
      </w:r>
    </w:p>
  </w:footnote>
  <w:footnote w:type="continuationSeparator" w:id="0">
    <w:p w14:paraId="37E5B17F" w14:textId="77777777" w:rsidR="00916189" w:rsidRDefault="00916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12F53" w14:textId="0728A6F4" w:rsidR="001452A3" w:rsidRDefault="00AE7544" w:rsidP="00AE7544">
    <w:pPr>
      <w:pStyle w:val="Intestazione"/>
      <w:ind w:right="-1080"/>
      <w:jc w:val="center"/>
    </w:pPr>
    <w:r>
      <w:rPr>
        <w:noProof/>
      </w:rPr>
      <w:t xml:space="preserve">                                                                                                                 </w:t>
    </w:r>
    <w:r w:rsidR="00916189">
      <w:rPr>
        <w:noProof/>
      </w:rPr>
      <w:object w:dxaOrig="29869" w:dyaOrig="14173" w14:anchorId="05A242F2">
        <v:shape id="_x0000_i1041" alt="" style="width:114.75pt;height:1in;mso-width-percent:0;mso-height-percent:0;mso-width-percent:0;mso-height-percent:0" coordsize="" o:spt="100" adj="0,,0" path="" stroked="f">
          <v:stroke joinstyle="miter"/>
          <v:imagedata r:id="rId1" o:title=""/>
          <v:formulas/>
          <v:path o:connecttype="segments"/>
        </v:shape>
        <o:OLEObject Type="Embed" ProgID="PBrush" ShapeID="_x0000_i1041" DrawAspect="Content" ObjectID="_1771315154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73DC1"/>
    <w:multiLevelType w:val="hybridMultilevel"/>
    <w:tmpl w:val="51489562"/>
    <w:lvl w:ilvl="0" w:tplc="0410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1DE249D"/>
    <w:multiLevelType w:val="hybridMultilevel"/>
    <w:tmpl w:val="5B229B70"/>
    <w:lvl w:ilvl="0" w:tplc="0410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36986"/>
    <w:multiLevelType w:val="multilevel"/>
    <w:tmpl w:val="E990EB2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1C0806"/>
    <w:multiLevelType w:val="hybridMultilevel"/>
    <w:tmpl w:val="B1FCA0C8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341837"/>
    <w:multiLevelType w:val="hybridMultilevel"/>
    <w:tmpl w:val="6BB0D36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4E399C"/>
    <w:multiLevelType w:val="hybridMultilevel"/>
    <w:tmpl w:val="AD2C0B60"/>
    <w:lvl w:ilvl="0" w:tplc="0410000F">
      <w:start w:val="1"/>
      <w:numFmt w:val="decimal"/>
      <w:lvlText w:val="%1."/>
      <w:lvlJc w:val="left"/>
      <w:pPr>
        <w:ind w:left="714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6" w15:restartNumberingAfterBreak="0">
    <w:nsid w:val="222B07BE"/>
    <w:multiLevelType w:val="hybridMultilevel"/>
    <w:tmpl w:val="65BC65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D7258"/>
    <w:multiLevelType w:val="hybridMultilevel"/>
    <w:tmpl w:val="DAA0CD6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1550B"/>
    <w:multiLevelType w:val="hybridMultilevel"/>
    <w:tmpl w:val="DAC8E3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CB587B"/>
    <w:multiLevelType w:val="hybridMultilevel"/>
    <w:tmpl w:val="7912146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CC42D3"/>
    <w:multiLevelType w:val="multilevel"/>
    <w:tmpl w:val="BB60C21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5FDB2FD5"/>
    <w:multiLevelType w:val="multilevel"/>
    <w:tmpl w:val="832A75BE"/>
    <w:lvl w:ilvl="0">
      <w:start w:val="1"/>
      <w:numFmt w:val="decimal"/>
      <w:lvlText w:val="%1."/>
      <w:lvlJc w:val="left"/>
      <w:pPr>
        <w:tabs>
          <w:tab w:val="num" w:pos="0"/>
        </w:tabs>
        <w:ind w:left="1184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7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9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1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3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5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7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9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12" w:hanging="180"/>
      </w:pPr>
    </w:lvl>
  </w:abstractNum>
  <w:abstractNum w:abstractNumId="12" w15:restartNumberingAfterBreak="0">
    <w:nsid w:val="624C4C79"/>
    <w:multiLevelType w:val="hybridMultilevel"/>
    <w:tmpl w:val="5D285ED2"/>
    <w:lvl w:ilvl="0" w:tplc="126C091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C573D7"/>
    <w:multiLevelType w:val="multilevel"/>
    <w:tmpl w:val="954C2A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41E02C6"/>
    <w:multiLevelType w:val="hybridMultilevel"/>
    <w:tmpl w:val="0C14D64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8278555">
    <w:abstractNumId w:val="13"/>
  </w:num>
  <w:num w:numId="2" w16cid:durableId="1115832029">
    <w:abstractNumId w:val="10"/>
  </w:num>
  <w:num w:numId="3" w16cid:durableId="1654673645">
    <w:abstractNumId w:val="11"/>
  </w:num>
  <w:num w:numId="4" w16cid:durableId="516583808">
    <w:abstractNumId w:val="0"/>
  </w:num>
  <w:num w:numId="5" w16cid:durableId="649093840">
    <w:abstractNumId w:val="3"/>
  </w:num>
  <w:num w:numId="6" w16cid:durableId="2069108345">
    <w:abstractNumId w:val="14"/>
  </w:num>
  <w:num w:numId="7" w16cid:durableId="2127768398">
    <w:abstractNumId w:val="7"/>
  </w:num>
  <w:num w:numId="8" w16cid:durableId="605230849">
    <w:abstractNumId w:val="12"/>
  </w:num>
  <w:num w:numId="9" w16cid:durableId="87849">
    <w:abstractNumId w:val="5"/>
  </w:num>
  <w:num w:numId="10" w16cid:durableId="194346779">
    <w:abstractNumId w:val="1"/>
  </w:num>
  <w:num w:numId="11" w16cid:durableId="1154757094">
    <w:abstractNumId w:val="8"/>
  </w:num>
  <w:num w:numId="12" w16cid:durableId="1385567582">
    <w:abstractNumId w:val="4"/>
  </w:num>
  <w:num w:numId="13" w16cid:durableId="145097847">
    <w:abstractNumId w:val="2"/>
  </w:num>
  <w:num w:numId="14" w16cid:durableId="573782594">
    <w:abstractNumId w:val="9"/>
  </w:num>
  <w:num w:numId="15" w16cid:durableId="18904089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2A3"/>
    <w:rsid w:val="0002377E"/>
    <w:rsid w:val="00032A31"/>
    <w:rsid w:val="00052CFC"/>
    <w:rsid w:val="00055E09"/>
    <w:rsid w:val="00064B48"/>
    <w:rsid w:val="00096464"/>
    <w:rsid w:val="000E7E3F"/>
    <w:rsid w:val="000F4DA7"/>
    <w:rsid w:val="001354CD"/>
    <w:rsid w:val="001452A3"/>
    <w:rsid w:val="00167BF0"/>
    <w:rsid w:val="00193CC1"/>
    <w:rsid w:val="001A3B5A"/>
    <w:rsid w:val="001B3F3B"/>
    <w:rsid w:val="001C4440"/>
    <w:rsid w:val="001C624B"/>
    <w:rsid w:val="0025272D"/>
    <w:rsid w:val="0029597F"/>
    <w:rsid w:val="002976DF"/>
    <w:rsid w:val="002A1153"/>
    <w:rsid w:val="002F1021"/>
    <w:rsid w:val="0030351C"/>
    <w:rsid w:val="00311466"/>
    <w:rsid w:val="00321D7F"/>
    <w:rsid w:val="003351E1"/>
    <w:rsid w:val="003376EE"/>
    <w:rsid w:val="00345BF4"/>
    <w:rsid w:val="0036021A"/>
    <w:rsid w:val="00363E6F"/>
    <w:rsid w:val="003B7263"/>
    <w:rsid w:val="003B740F"/>
    <w:rsid w:val="003C0088"/>
    <w:rsid w:val="00410152"/>
    <w:rsid w:val="00415A4B"/>
    <w:rsid w:val="004231A9"/>
    <w:rsid w:val="004367E5"/>
    <w:rsid w:val="00436FE4"/>
    <w:rsid w:val="00440F49"/>
    <w:rsid w:val="0044553C"/>
    <w:rsid w:val="0048123D"/>
    <w:rsid w:val="00485694"/>
    <w:rsid w:val="004A7EA5"/>
    <w:rsid w:val="004B12C1"/>
    <w:rsid w:val="004D07E1"/>
    <w:rsid w:val="004F0F21"/>
    <w:rsid w:val="004F272A"/>
    <w:rsid w:val="004F4B89"/>
    <w:rsid w:val="00515E7E"/>
    <w:rsid w:val="005205E7"/>
    <w:rsid w:val="00560159"/>
    <w:rsid w:val="0056340A"/>
    <w:rsid w:val="00584430"/>
    <w:rsid w:val="005877CB"/>
    <w:rsid w:val="005D23F8"/>
    <w:rsid w:val="005D3DA8"/>
    <w:rsid w:val="005D61C7"/>
    <w:rsid w:val="00600499"/>
    <w:rsid w:val="00604E49"/>
    <w:rsid w:val="00651283"/>
    <w:rsid w:val="006624DE"/>
    <w:rsid w:val="00696BB1"/>
    <w:rsid w:val="006B46C7"/>
    <w:rsid w:val="006D2383"/>
    <w:rsid w:val="006E13AD"/>
    <w:rsid w:val="006F2CB0"/>
    <w:rsid w:val="00701E07"/>
    <w:rsid w:val="0071323B"/>
    <w:rsid w:val="0072226F"/>
    <w:rsid w:val="0077011A"/>
    <w:rsid w:val="00777F22"/>
    <w:rsid w:val="007A17E0"/>
    <w:rsid w:val="007D78D5"/>
    <w:rsid w:val="007F35DE"/>
    <w:rsid w:val="007F401A"/>
    <w:rsid w:val="008B7DC4"/>
    <w:rsid w:val="008C4F60"/>
    <w:rsid w:val="00916189"/>
    <w:rsid w:val="0096023C"/>
    <w:rsid w:val="00961308"/>
    <w:rsid w:val="0097058C"/>
    <w:rsid w:val="0099577D"/>
    <w:rsid w:val="009E54CA"/>
    <w:rsid w:val="00A00DB6"/>
    <w:rsid w:val="00A23044"/>
    <w:rsid w:val="00A441DA"/>
    <w:rsid w:val="00A64466"/>
    <w:rsid w:val="00AA390E"/>
    <w:rsid w:val="00AB34CA"/>
    <w:rsid w:val="00AB3CC6"/>
    <w:rsid w:val="00AC6149"/>
    <w:rsid w:val="00AE488B"/>
    <w:rsid w:val="00AE56C2"/>
    <w:rsid w:val="00AE58AB"/>
    <w:rsid w:val="00AE7544"/>
    <w:rsid w:val="00AF69BD"/>
    <w:rsid w:val="00B15526"/>
    <w:rsid w:val="00B653F6"/>
    <w:rsid w:val="00BE7D81"/>
    <w:rsid w:val="00BF3229"/>
    <w:rsid w:val="00C070B3"/>
    <w:rsid w:val="00C315F7"/>
    <w:rsid w:val="00C474F8"/>
    <w:rsid w:val="00C764FF"/>
    <w:rsid w:val="00C76E78"/>
    <w:rsid w:val="00C97D09"/>
    <w:rsid w:val="00CA3E06"/>
    <w:rsid w:val="00CA3F98"/>
    <w:rsid w:val="00CC020F"/>
    <w:rsid w:val="00CC229A"/>
    <w:rsid w:val="00CD0089"/>
    <w:rsid w:val="00CF6F1D"/>
    <w:rsid w:val="00D1268D"/>
    <w:rsid w:val="00D467BD"/>
    <w:rsid w:val="00DE2B0E"/>
    <w:rsid w:val="00E023B5"/>
    <w:rsid w:val="00E12665"/>
    <w:rsid w:val="00E74450"/>
    <w:rsid w:val="00EB0803"/>
    <w:rsid w:val="00EB0BB8"/>
    <w:rsid w:val="00EB6443"/>
    <w:rsid w:val="00EC35A6"/>
    <w:rsid w:val="00ED1958"/>
    <w:rsid w:val="00ED6D47"/>
    <w:rsid w:val="00EE1583"/>
    <w:rsid w:val="00FA336E"/>
    <w:rsid w:val="00FC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560400"/>
  <w15:docId w15:val="{D88F06E8-0478-4045-8162-ED31260C9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B3833"/>
    <w:rPr>
      <w:sz w:val="24"/>
      <w:szCs w:val="24"/>
    </w:rPr>
  </w:style>
  <w:style w:type="paragraph" w:styleId="Titolo1">
    <w:name w:val="heading 1"/>
    <w:basedOn w:val="Normale"/>
    <w:next w:val="Normale"/>
    <w:qFormat/>
    <w:rsid w:val="00CB3833"/>
    <w:pPr>
      <w:keepNext/>
      <w:jc w:val="center"/>
      <w:outlineLvl w:val="0"/>
    </w:pPr>
    <w:rPr>
      <w:rFonts w:ascii="Arial Narrow" w:hAnsi="Arial Narrow"/>
      <w:b/>
      <w:bCs/>
      <w:iCs/>
      <w:sz w:val="72"/>
      <w:szCs w:val="22"/>
    </w:rPr>
  </w:style>
  <w:style w:type="paragraph" w:styleId="Titolo2">
    <w:name w:val="heading 2"/>
    <w:basedOn w:val="Normale"/>
    <w:next w:val="Normale"/>
    <w:link w:val="Titolo2Carattere"/>
    <w:unhideWhenUsed/>
    <w:qFormat/>
    <w:rsid w:val="004016C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qFormat/>
    <w:rsid w:val="00CB383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CB383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CB3833"/>
    <w:pPr>
      <w:keepNext/>
      <w:jc w:val="center"/>
      <w:outlineLvl w:val="4"/>
    </w:pPr>
    <w:rPr>
      <w:b/>
      <w:bCs/>
    </w:rPr>
  </w:style>
  <w:style w:type="paragraph" w:styleId="Titolo6">
    <w:name w:val="heading 6"/>
    <w:basedOn w:val="Normale"/>
    <w:next w:val="Normale"/>
    <w:qFormat/>
    <w:rsid w:val="00CB3833"/>
    <w:pPr>
      <w:spacing w:before="240" w:after="60"/>
      <w:outlineLvl w:val="5"/>
    </w:pPr>
    <w:rPr>
      <w:b/>
      <w:bCs/>
      <w:sz w:val="22"/>
      <w:szCs w:val="22"/>
    </w:rPr>
  </w:style>
  <w:style w:type="paragraph" w:styleId="Titolo8">
    <w:name w:val="heading 8"/>
    <w:basedOn w:val="Normale"/>
    <w:next w:val="Normale"/>
    <w:qFormat/>
    <w:rsid w:val="00CB3833"/>
    <w:p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rsid w:val="00CB383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041">
    <w:name w:val="a041"/>
    <w:qFormat/>
    <w:rsid w:val="00CB3833"/>
    <w:rPr>
      <w:rFonts w:ascii="Verdana" w:hAnsi="Verdana" w:cs="Times New Roman"/>
      <w:color w:val="000000"/>
      <w:sz w:val="17"/>
      <w:szCs w:val="17"/>
    </w:rPr>
  </w:style>
  <w:style w:type="character" w:customStyle="1" w:styleId="PidipaginaCarattere">
    <w:name w:val="Piè di pagina Carattere"/>
    <w:link w:val="Pidipagina"/>
    <w:uiPriority w:val="99"/>
    <w:qFormat/>
    <w:locked/>
    <w:rsid w:val="00CB3833"/>
    <w:rPr>
      <w:sz w:val="24"/>
      <w:szCs w:val="24"/>
      <w:lang w:val="it-IT" w:eastAsia="it-IT" w:bidi="ar-SA"/>
    </w:rPr>
  </w:style>
  <w:style w:type="character" w:customStyle="1" w:styleId="CollegamentoInternet">
    <w:name w:val="Collegamento Internet"/>
    <w:rsid w:val="00CB3833"/>
    <w:rPr>
      <w:color w:val="0000FF"/>
      <w:u w:val="single"/>
    </w:rPr>
  </w:style>
  <w:style w:type="character" w:styleId="Rimandocommento">
    <w:name w:val="annotation reference"/>
    <w:qFormat/>
    <w:rsid w:val="003215E1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  <w:rsid w:val="003215E1"/>
  </w:style>
  <w:style w:type="character" w:customStyle="1" w:styleId="SoggettocommentoCarattere">
    <w:name w:val="Soggetto commento Carattere"/>
    <w:link w:val="Soggettocommento"/>
    <w:qFormat/>
    <w:rsid w:val="003215E1"/>
    <w:rPr>
      <w:b/>
      <w:bCs/>
    </w:rPr>
  </w:style>
  <w:style w:type="character" w:customStyle="1" w:styleId="TestofumettoCarattere">
    <w:name w:val="Testo fumetto Carattere"/>
    <w:link w:val="Testofumetto"/>
    <w:qFormat/>
    <w:rsid w:val="003215E1"/>
    <w:rPr>
      <w:rFonts w:ascii="Tahoma" w:hAnsi="Tahoma" w:cs="Tahoma"/>
      <w:sz w:val="16"/>
      <w:szCs w:val="16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qFormat/>
    <w:rsid w:val="00340421"/>
    <w:rPr>
      <w:rFonts w:ascii="Courier New" w:eastAsia="Calibri" w:hAnsi="Courier New" w:cs="Courier New"/>
    </w:rPr>
  </w:style>
  <w:style w:type="character" w:customStyle="1" w:styleId="RientrocorpodeltestoCarattere">
    <w:name w:val="Rientro corpo del testo Carattere"/>
    <w:link w:val="Rientrocorpodeltesto"/>
    <w:qFormat/>
    <w:rsid w:val="00DF0E12"/>
    <w:rPr>
      <w:sz w:val="24"/>
      <w:szCs w:val="24"/>
    </w:rPr>
  </w:style>
  <w:style w:type="character" w:customStyle="1" w:styleId="Enfasi">
    <w:name w:val="Enfasi"/>
    <w:basedOn w:val="Carpredefinitoparagrafo"/>
    <w:uiPriority w:val="20"/>
    <w:qFormat/>
    <w:rsid w:val="007B51CA"/>
    <w:rPr>
      <w:i/>
      <w:iCs/>
    </w:rPr>
  </w:style>
  <w:style w:type="character" w:customStyle="1" w:styleId="apple-converted-space">
    <w:name w:val="apple-converted-space"/>
    <w:basedOn w:val="Carpredefinitoparagrafo"/>
    <w:qFormat/>
    <w:rsid w:val="0067692D"/>
  </w:style>
  <w:style w:type="character" w:styleId="Enfasigrassetto">
    <w:name w:val="Strong"/>
    <w:basedOn w:val="Carpredefinitoparagrafo"/>
    <w:uiPriority w:val="22"/>
    <w:qFormat/>
    <w:rsid w:val="00D77AD7"/>
    <w:rPr>
      <w:b/>
      <w:bCs/>
    </w:rPr>
  </w:style>
  <w:style w:type="character" w:customStyle="1" w:styleId="SottotitoloCarattere">
    <w:name w:val="Sottotitolo Carattere"/>
    <w:basedOn w:val="Carpredefinitoparagrafo"/>
    <w:link w:val="Sottotitolo"/>
    <w:qFormat/>
    <w:rsid w:val="00D77A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essunaspaziaturaCarattere">
    <w:name w:val="Nessuna spaziatura Carattere"/>
    <w:link w:val="Nessunaspaziatura"/>
    <w:uiPriority w:val="1"/>
    <w:qFormat/>
    <w:rsid w:val="00BA1DBE"/>
    <w:rPr>
      <w:rFonts w:ascii="Calibri" w:eastAsia="Calibri" w:hAnsi="Calibri"/>
      <w:sz w:val="22"/>
      <w:szCs w:val="22"/>
      <w:lang w:eastAsia="en-US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4E76C7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4E76C7"/>
    <w:rPr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qFormat/>
    <w:rsid w:val="004016C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A563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color w:val="000000"/>
    </w:rPr>
  </w:style>
  <w:style w:type="character" w:customStyle="1" w:styleId="ListLabel2">
    <w:name w:val="ListLabel 2"/>
    <w:qFormat/>
    <w:rPr>
      <w:rFonts w:eastAsia="Times New Roman" w:cs="Times New Roman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b w:val="0"/>
      <w:color w:val="auto"/>
    </w:rPr>
  </w:style>
  <w:style w:type="character" w:customStyle="1" w:styleId="ListLabel7">
    <w:name w:val="ListLabel 7"/>
    <w:qFormat/>
    <w:rPr>
      <w:b w:val="0"/>
      <w:color w:val="auto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eastAsia="Gill Sans MT Condensed" w:cs="Tahoma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eastAsia="Gill Sans MT Condensed" w:cs="Tahoma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eastAsia="Gill Sans MT Condensed" w:cs="Tahoma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Gill Sans MT Condensed" w:cs="Tahoma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b w:val="0"/>
      <w:color w:val="auto"/>
    </w:rPr>
  </w:style>
  <w:style w:type="character" w:customStyle="1" w:styleId="ListLabel43">
    <w:name w:val="ListLabel 43"/>
    <w:qFormat/>
    <w:rPr>
      <w:b w:val="0"/>
      <w:color w:val="auto"/>
    </w:rPr>
  </w:style>
  <w:style w:type="character" w:customStyle="1" w:styleId="ListLabel44">
    <w:name w:val="ListLabel 44"/>
    <w:qFormat/>
    <w:rPr>
      <w:b w:val="0"/>
      <w:color w:val="auto"/>
    </w:rPr>
  </w:style>
  <w:style w:type="character" w:customStyle="1" w:styleId="ListLabel45">
    <w:name w:val="ListLabel 45"/>
    <w:qFormat/>
    <w:rPr>
      <w:b w:val="0"/>
      <w:color w:val="auto"/>
    </w:rPr>
  </w:style>
  <w:style w:type="character" w:customStyle="1" w:styleId="ListLabel46">
    <w:name w:val="ListLabel 46"/>
    <w:qFormat/>
    <w:rPr>
      <w:rFonts w:eastAsia="Gill Sans MT Condensed" w:cs="Tahoma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rFonts w:eastAsia="Times New Roman" w:cs="Courier New"/>
    </w:rPr>
  </w:style>
  <w:style w:type="character" w:customStyle="1" w:styleId="ListLabel66">
    <w:name w:val="ListLabel 66"/>
    <w:qFormat/>
    <w:rPr>
      <w:rFonts w:eastAsia="Calibri" w:cs="Times New Roman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color w:val="002060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eastAsia="MS Mincho" w:cs="MS Mincho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color w:val="002060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ascii="Tw Cen MT" w:hAnsi="Tw Cen MT" w:cs="Courier New"/>
      <w:b/>
      <w:sz w:val="22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ascii="Tw Cen MT" w:hAnsi="Tw Cen MT" w:cs="Courier New"/>
      <w:b/>
      <w:sz w:val="22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color w:val="000000"/>
    </w:rPr>
  </w:style>
  <w:style w:type="character" w:customStyle="1" w:styleId="ListLabel92">
    <w:name w:val="ListLabel 92"/>
    <w:qFormat/>
    <w:rPr>
      <w:rFonts w:ascii="Tw Cen MT" w:hAnsi="Tw Cen MT" w:cs="Tahoma"/>
      <w:sz w:val="22"/>
      <w:szCs w:val="22"/>
    </w:rPr>
  </w:style>
  <w:style w:type="character" w:customStyle="1" w:styleId="ListLabel93">
    <w:name w:val="ListLabel 93"/>
    <w:qFormat/>
    <w:rPr>
      <w:rFonts w:ascii="Tw Cen MT" w:eastAsia="MS Mincho" w:hAnsi="Tw Cen MT"/>
    </w:rPr>
  </w:style>
  <w:style w:type="character" w:customStyle="1" w:styleId="ListLabel94">
    <w:name w:val="ListLabel 94"/>
    <w:qFormat/>
    <w:rPr>
      <w:rFonts w:ascii="Tw Cen MT" w:eastAsia="MS Mincho" w:hAnsi="Tw Cen MT" w:cs="MS Mincho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link w:val="CorpotestoCarattere"/>
    <w:rsid w:val="00CB3833"/>
    <w:pPr>
      <w:spacing w:after="120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Intestazione">
    <w:name w:val="header"/>
    <w:basedOn w:val="Normale"/>
    <w:link w:val="IntestazioneCarattere"/>
    <w:rsid w:val="00CB383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B3833"/>
    <w:pPr>
      <w:tabs>
        <w:tab w:val="center" w:pos="4819"/>
        <w:tab w:val="right" w:pos="9638"/>
      </w:tabs>
    </w:pPr>
  </w:style>
  <w:style w:type="paragraph" w:styleId="Testodelblocco">
    <w:name w:val="Block Text"/>
    <w:basedOn w:val="Normale"/>
    <w:qFormat/>
    <w:rsid w:val="00CB3833"/>
    <w:pPr>
      <w:tabs>
        <w:tab w:val="left" w:pos="720"/>
      </w:tabs>
      <w:ind w:left="720" w:right="278"/>
      <w:jc w:val="both"/>
    </w:pPr>
    <w:rPr>
      <w:rFonts w:ascii="Comic Sans MS" w:hAnsi="Comic Sans MS"/>
    </w:rPr>
  </w:style>
  <w:style w:type="paragraph" w:styleId="Rientrocorpodeltesto">
    <w:name w:val="Body Text Indent"/>
    <w:basedOn w:val="Normale"/>
    <w:link w:val="RientrocorpodeltestoCarattere"/>
    <w:rsid w:val="00CB3833"/>
    <w:pPr>
      <w:spacing w:after="120"/>
      <w:ind w:left="283"/>
    </w:pPr>
  </w:style>
  <w:style w:type="paragraph" w:styleId="Rientrocorpodeltesto2">
    <w:name w:val="Body Text Indent 2"/>
    <w:basedOn w:val="Normale"/>
    <w:qFormat/>
    <w:rsid w:val="00CB3833"/>
    <w:pPr>
      <w:spacing w:after="120" w:line="480" w:lineRule="auto"/>
      <w:ind w:left="283"/>
    </w:pPr>
  </w:style>
  <w:style w:type="paragraph" w:styleId="Testocommento">
    <w:name w:val="annotation text"/>
    <w:basedOn w:val="Normale"/>
    <w:link w:val="TestocommentoCarattere"/>
    <w:qFormat/>
    <w:rsid w:val="003215E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qFormat/>
    <w:rsid w:val="003215E1"/>
    <w:rPr>
      <w:b/>
      <w:bCs/>
    </w:rPr>
  </w:style>
  <w:style w:type="paragraph" w:styleId="Testofumetto">
    <w:name w:val="Balloon Text"/>
    <w:basedOn w:val="Normale"/>
    <w:link w:val="TestofumettoCarattere"/>
    <w:qFormat/>
    <w:rsid w:val="003215E1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unhideWhenUsed/>
    <w:qFormat/>
    <w:rsid w:val="00340421"/>
    <w:rPr>
      <w:rFonts w:ascii="Courier New" w:eastAsia="Calibri" w:hAnsi="Courier New" w:cs="Courier New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0D397E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qFormat/>
    <w:rsid w:val="00D77AD7"/>
    <w:pPr>
      <w:spacing w:beforeAutospacing="1" w:afterAutospacing="1"/>
    </w:pPr>
  </w:style>
  <w:style w:type="paragraph" w:styleId="Sottotitolo">
    <w:name w:val="Subtitle"/>
    <w:basedOn w:val="Normale"/>
    <w:next w:val="Normale"/>
    <w:link w:val="SottotitoloCarattere"/>
    <w:qFormat/>
    <w:rsid w:val="00D77AD7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Nessunaspaziatura">
    <w:name w:val="No Spacing"/>
    <w:link w:val="NessunaspaziaturaCarattere"/>
    <w:uiPriority w:val="1"/>
    <w:qFormat/>
    <w:rsid w:val="00BA1DBE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813C5"/>
    <w:rPr>
      <w:rFonts w:ascii="Calibri" w:hAnsi="Calibri" w:cs="Calibri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nhideWhenUsed/>
    <w:qFormat/>
    <w:rsid w:val="004E76C7"/>
    <w:pPr>
      <w:spacing w:after="120" w:line="480" w:lineRule="auto"/>
    </w:pPr>
  </w:style>
  <w:style w:type="table" w:styleId="Grigliatabella">
    <w:name w:val="Table Grid"/>
    <w:basedOn w:val="Tabellanormale"/>
    <w:uiPriority w:val="39"/>
    <w:rsid w:val="005011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effetti3D3">
    <w:name w:val="Table 3D effects 3"/>
    <w:basedOn w:val="Tabellanormale"/>
    <w:rsid w:val="005011F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legante">
    <w:name w:val="Table Elegant"/>
    <w:basedOn w:val="Tabellanormale"/>
    <w:rsid w:val="00C37EE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1">
    <w:name w:val="Table List 1"/>
    <w:basedOn w:val="Tabellanormale"/>
    <w:rsid w:val="00C37EE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rsid w:val="00C37EE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rsid w:val="00C37EE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llegamentoipertestuale">
    <w:name w:val="Hyperlink"/>
    <w:basedOn w:val="Carpredefinitoparagrafo"/>
    <w:unhideWhenUsed/>
    <w:rsid w:val="008B7DC4"/>
    <w:rPr>
      <w:color w:val="0000FF" w:themeColor="hyperlink"/>
      <w:u w:val="single"/>
    </w:rPr>
  </w:style>
  <w:style w:type="character" w:customStyle="1" w:styleId="CorpotestoCarattere">
    <w:name w:val="Corpo testo Carattere"/>
    <w:basedOn w:val="Carpredefinitoparagrafo"/>
    <w:link w:val="Corpotesto"/>
    <w:rsid w:val="0065128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2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ormazionefitri.it/" TargetMode="External"/><Relationship Id="rId18" Type="http://schemas.openxmlformats.org/officeDocument/2006/relationships/hyperlink" Target="mailto:Segreteria:%20hdstirrenia@coni.it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formazionefitri.it/" TargetMode="External"/><Relationship Id="rId17" Type="http://schemas.openxmlformats.org/officeDocument/2006/relationships/hyperlink" Target="mailto:settoreistruzionetecnica@fitri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hdstirrenia@coni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lp@formazionefitri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ettoreistruzionetecnica@fitri.it" TargetMode="External"/><Relationship Id="rId10" Type="http://schemas.openxmlformats.org/officeDocument/2006/relationships/hyperlink" Target="mailto:settoreistruzionetecnica@fitri.it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formazionefitri.it/convegno/manuale/Manuale-iscrizione.pdf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B49C3E-A926-A74F-AD4A-60DEA82AC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2287</Words>
  <Characters>13037</Characters>
  <Application>Microsoft Office Word</Application>
  <DocSecurity>0</DocSecurity>
  <Lines>108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dc:description/>
  <cp:lastModifiedBy>Elena Canonico</cp:lastModifiedBy>
  <cp:revision>15</cp:revision>
  <cp:lastPrinted>2022-09-13T06:56:00Z</cp:lastPrinted>
  <dcterms:created xsi:type="dcterms:W3CDTF">2024-02-29T12:43:00Z</dcterms:created>
  <dcterms:modified xsi:type="dcterms:W3CDTF">2024-03-07T10:13:00Z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